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D42DB" w14:textId="35AE6140" w:rsidR="004A2211" w:rsidRDefault="009B142E">
      <w:r>
        <w:rPr>
          <w:rFonts w:hint="eastAsia"/>
        </w:rPr>
        <w:t>{</w:t>
      </w:r>
      <w:r>
        <w:t>#</w:t>
      </w:r>
      <w:r>
        <w:rPr>
          <w:rFonts w:hint="eastAsia"/>
        </w:rPr>
        <w:t>pro</w:t>
      </w:r>
      <w:r>
        <w:t>cessList}</w:t>
      </w:r>
      <w:r w:rsidR="00BC6391">
        <w:rPr>
          <w:rFonts w:hint="eastAsia"/>
        </w:rPr>
        <w:t>项目名称：{pro</w:t>
      </w:r>
      <w:r w:rsidR="00BC6391">
        <w:t>jectName}</w:t>
      </w:r>
      <w:r w:rsidR="00AF796A">
        <w:t xml:space="preserve"> </w:t>
      </w:r>
      <w:r>
        <w:t>{/pro</w:t>
      </w:r>
      <w:r w:rsidR="00AF796A">
        <w:rPr>
          <w:rFonts w:hint="eastAsia"/>
        </w:rPr>
        <w:t>cess</w:t>
      </w:r>
      <w:r>
        <w:t>List}</w:t>
      </w:r>
    </w:p>
    <w:sectPr w:rsidR="004A22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211"/>
    <w:rsid w:val="004A2211"/>
    <w:rsid w:val="009B142E"/>
    <w:rsid w:val="00AF796A"/>
    <w:rsid w:val="00BC6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2BEF1"/>
  <w15:chartTrackingRefBased/>
  <w15:docId w15:val="{BF658985-6B8B-490F-9DBF-4B04DDC49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5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yingli he</dc:creator>
  <cp:keywords/>
  <dc:description/>
  <cp:lastModifiedBy>yingli he</cp:lastModifiedBy>
  <cp:revision>4</cp:revision>
  <dcterms:created xsi:type="dcterms:W3CDTF">2022-08-03T13:56:00Z</dcterms:created>
  <dcterms:modified xsi:type="dcterms:W3CDTF">2022-08-04T12:24:00Z</dcterms:modified>
</cp:coreProperties>
</file>