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/>
      </w:pPr>
      <w:r>
        <w:t xml:space="preserve">Titulo</w:t>
      </w:r>
      <w:r/>
    </w:p>
    <w:p w14:paraId="0F5F60B8">
      <w:pPr>
        <w:pBdr/>
        <w:spacing/>
        <w:ind/>
        <w:rPr>
          <w:highlight w:val="none"/>
        </w:rPr>
      </w:pPr>
      <w:r>
        <w:t xml:space="preserve">Texto</w:t>
      </w:r>
      <w:r/>
    </w:p>
    <w:p w14:paraId="7BE46CB5">
      <w:pPr>
        <w:pStyle w:val="161"/>
        <w:pBdr/>
        <w:spacing/>
        <w:ind/>
        <w:rPr/>
      </w:pPr>
      <w:r>
        <w:rPr>
          <w:highlight w:val="none"/>
        </w:rPr>
        <w:t xml:space="preserve">Subtitulo1</w:t>
      </w:r>
      <w:r/>
    </w:p>
    <w:p w14:paraId="45266E63">
      <w:pPr>
        <w:pBdr/>
        <w:spacing/>
        <w:ind/>
        <w:rPr>
          <w:highlight w:val="none"/>
        </w:rPr>
      </w:pPr>
      <w:r>
        <w:rPr>
          <w:highlight w:val="none"/>
        </w:rPr>
        <w:t xml:space="preserve">Texto</w:t>
      </w:r>
      <w:r/>
    </w:p>
    <w:p w14:paraId="645AD3B5">
      <w:pPr>
        <w:pStyle w:val="161"/>
        <w:pBdr/>
        <w:spacing/>
        <w:ind/>
        <w:rPr/>
      </w:pPr>
      <w:r>
        <w:rPr>
          <w:highlight w:val="none"/>
        </w:rPr>
        <w:t xml:space="preserve">Subtitulo1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2026-09-18T09:55:52Z</dcterms:modified>
</cp:coreProperties>
</file>