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A. Abstract: A client that has 3 shops asked me – ‘can I have one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program, across all three locations? So, that people who join the program in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shop A will be able to continue accumulating points when they shop in B and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C?’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B. Current limitation: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Currently our database design and BL doesn’t allow for it as we essentially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have 1-1 relationship between Company and Program. The fundamental flow with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this assumption is that the Company can have multiple shops – let’s call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them Location (to be consistent with our terminology).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prg_program.CompanyID</w:t>
      </w:r>
      <w:proofErr w:type="spellEnd"/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is FK for com_company.ID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C. Proposed solution: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Introducing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com_location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table.</w:t>
      </w:r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Location table will essentially be a mapping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table that can accommodate for the following cases: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1. One company has 1 shop and 1 program;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2. One company has 2 shops and wants each to be on a separate program;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3. One company has 2+ shops and wanted to use same program;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4. One company has 10 shops and wanted 5 of them to be on same program</w:t>
      </w:r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,</w:t>
      </w:r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while reminder of 5 on their individual programs;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5. One company has 11 shops and wanted 5 of them to be on program (A),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next 3 on program©, next 2 on program (D) and last one shop on program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(E);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6. One company has 3 programs that run concurrently;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7. One company has 5 shops. 2 shops share 2 programs between them (each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has access to two programs), 3 shops sharing one program;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com_location</w:t>
      </w:r>
      <w:proofErr w:type="spellEnd"/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table structure: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ID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int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(PK)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TypeID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int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FK to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com_location_type</w:t>
      </w:r>
      <w:proofErr w:type="spellEnd"/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CompanyID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int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FK to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com_company</w:t>
      </w:r>
      <w:proofErr w:type="spellEnd"/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ProgramID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 FK to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prg_program</w:t>
      </w:r>
      <w:proofErr w:type="spellEnd"/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com_location_type</w:t>
      </w:r>
      <w:proofErr w:type="spellEnd"/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table structure: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ID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int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(PK)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Description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varchar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(16)</w:t>
      </w:r>
    </w:p>
    <w:p w:rsidR="004239D9" w:rsidRPr="004239D9" w:rsidRDefault="004239D9" w:rsidP="0042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– This is a control table with following Descriptions: 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o</w:t>
      </w:r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Single (1 location has 1 program OR 1-to-1, to accommodate for case C.1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 xml:space="preserve">and C.2 above); 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o</w:t>
      </w:r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Multi (Multiple locations have 1 program OR many- to-1, to accommodate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for case C.3 above);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o</w:t>
      </w:r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Multi-Reversed (1 location has multiple programs OR 1- to-many, to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accommodate for case C.6 above);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o</w:t>
      </w:r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Multi-Extended (More than one location has More than one program OR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many- to-many, to accommodate for case C.4, C.5, C.7 above).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D. Concerns: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1. Database access speed and size optimization. We have to make sure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that the implementation doesn’t slow down our current program fetching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 xml:space="preserve">algorithm; 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2. Number of modifications to accommodate for new DB structure and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 xml:space="preserve">business logic in 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a.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WebApp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b. MobApp (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iOS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) – shouldn’t be affected as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WebApp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provides it with XML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with all nodes populated;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c. MobApp (Android) – shouldn’t be affected as </w:t>
      </w:r>
      <w:proofErr w:type="spell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WebApp</w:t>
      </w:r>
      <w:proofErr w:type="spell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provides it with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XML with all nodes populated;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d. Backwards compatibility (if we release this in 1.0.8 then it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shouldn’t break 1.0.7 or 1.0.6 apps).</w:t>
      </w:r>
    </w:p>
    <w:p w:rsidR="004239D9" w:rsidRPr="004239D9" w:rsidRDefault="004239D9" w:rsidP="00423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Before we start implementing this – I’d like your input with thoughts if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this could be done better or more efficiently from D. point of view. Also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this is a major change to the database structure, albeit very necessary for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 xml:space="preserve">wider Company’s adoption (think about </w:t>
      </w:r>
      <w:proofErr w:type="gramStart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>McDonalds</w:t>
      </w:r>
      <w:proofErr w:type="gramEnd"/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franchise that wants to run</w:t>
      </w:r>
      <w:r w:rsidRPr="004239D9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>same program for all 150 stores in the country).</w:t>
      </w:r>
    </w:p>
    <w:p w:rsidR="0091678E" w:rsidRDefault="0091678E">
      <w:pPr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C1A60" w:rsidRDefault="00EC1A60">
      <w:pPr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EC1A60" w:rsidRDefault="00EC1A60">
      <w:pPr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 w:type="page"/>
      </w:r>
    </w:p>
    <w:p w:rsidR="00EC1A60" w:rsidRDefault="00EC1A60">
      <w:pPr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>Update on Location DB design</w:t>
      </w:r>
    </w:p>
    <w:p w:rsidR="00140EF9" w:rsidRDefault="00140EF9" w:rsidP="00140EF9">
      <w:pPr>
        <w:pStyle w:val="ListParagraph"/>
        <w:numPr>
          <w:ilvl w:val="0"/>
          <w:numId w:val="1"/>
        </w:numPr>
      </w:pPr>
      <w:r>
        <w:t>At the moment the limitation is that Longitude and Latitude are in Company table. This doesn’t cater to the scenario when a company has more than one Location (i.e. one company 3 shops)</w:t>
      </w:r>
    </w:p>
    <w:p w:rsidR="00140EF9" w:rsidRDefault="00140EF9" w:rsidP="00140EF9">
      <w:pPr>
        <w:pStyle w:val="ListParagraph"/>
        <w:numPr>
          <w:ilvl w:val="0"/>
          <w:numId w:val="1"/>
        </w:numPr>
      </w:pPr>
      <w:r>
        <w:t>Introduction of Location table as on diagram below) will add ultimate flexibility to LAZ – so we can handle any combination in the future.</w:t>
      </w:r>
    </w:p>
    <w:p w:rsidR="00140EF9" w:rsidRDefault="00140EF9" w:rsidP="00140EF9">
      <w:pPr>
        <w:pStyle w:val="ListParagraph"/>
        <w:numPr>
          <w:ilvl w:val="0"/>
          <w:numId w:val="1"/>
        </w:numPr>
      </w:pPr>
      <w:r>
        <w:t xml:space="preserve">Before when we used in MobApp ‘Find Program’ function – </w:t>
      </w:r>
      <w:proofErr w:type="spellStart"/>
      <w:r>
        <w:t>WebApp</w:t>
      </w:r>
      <w:proofErr w:type="spellEnd"/>
      <w:r>
        <w:t xml:space="preserve"> would fetch Company-Program. With new design it will fetch Company-Location-Program (taking the actual coordinates from Location table)</w:t>
      </w:r>
    </w:p>
    <w:p w:rsidR="00140EF9" w:rsidRDefault="00140EF9" w:rsidP="00140EF9">
      <w:pPr>
        <w:pStyle w:val="ListParagraph"/>
        <w:numPr>
          <w:ilvl w:val="0"/>
          <w:numId w:val="1"/>
        </w:numPr>
      </w:pPr>
      <w:r>
        <w:t xml:space="preserve">Before when we used in MobApp ‘Find Coupon’ function – </w:t>
      </w:r>
      <w:proofErr w:type="spellStart"/>
      <w:r>
        <w:t>WebApp</w:t>
      </w:r>
      <w:proofErr w:type="spellEnd"/>
      <w:r>
        <w:t xml:space="preserve"> would fetch Company-Coupon. With new design it will fetch Company-Location-</w:t>
      </w:r>
      <w:proofErr w:type="gramStart"/>
      <w:r>
        <w:t xml:space="preserve">Coupon  </w:t>
      </w:r>
      <w:r>
        <w:t>(</w:t>
      </w:r>
      <w:proofErr w:type="gramEnd"/>
      <w:r>
        <w:t>taking the actual coordinates from Location table)</w:t>
      </w:r>
      <w:r>
        <w:t>.</w:t>
      </w:r>
    </w:p>
    <w:p w:rsidR="00140EF9" w:rsidRDefault="00140EF9" w:rsidP="00140EF9">
      <w:r>
        <w:t>Migration process</w:t>
      </w:r>
    </w:p>
    <w:p w:rsidR="00140EF9" w:rsidRDefault="00140EF9" w:rsidP="00140EF9">
      <w:pPr>
        <w:pStyle w:val="ListParagraph"/>
        <w:numPr>
          <w:ilvl w:val="0"/>
          <w:numId w:val="2"/>
        </w:numPr>
      </w:pPr>
      <w:r>
        <w:t>Timing 9pm NZT to 6am NZT on Monday</w:t>
      </w:r>
    </w:p>
    <w:p w:rsidR="00140EF9" w:rsidRDefault="00140EF9" w:rsidP="00140EF9">
      <w:pPr>
        <w:pStyle w:val="ListParagraph"/>
        <w:numPr>
          <w:ilvl w:val="0"/>
          <w:numId w:val="2"/>
        </w:numPr>
      </w:pPr>
      <w:r>
        <w:t>Backup both DB and PHP</w:t>
      </w:r>
    </w:p>
    <w:p w:rsidR="00140EF9" w:rsidRDefault="00140EF9" w:rsidP="00140EF9">
      <w:pPr>
        <w:pStyle w:val="ListParagraph"/>
        <w:numPr>
          <w:ilvl w:val="0"/>
          <w:numId w:val="2"/>
        </w:numPr>
      </w:pPr>
      <w:r>
        <w:t>Enable ‘Maintenance Mode’ (Website will display ‘maintenance mode’ message; MobApp – will show a popup ‘Server is in maintenance mode. Please check again in an hour’ message when Customer tries to Find Program/Coupons.</w:t>
      </w:r>
    </w:p>
    <w:p w:rsidR="00140EF9" w:rsidRDefault="00140EF9" w:rsidP="00140EF9">
      <w:pPr>
        <w:pStyle w:val="ListParagraph"/>
        <w:numPr>
          <w:ilvl w:val="0"/>
          <w:numId w:val="2"/>
        </w:numPr>
      </w:pPr>
      <w:r>
        <w:t xml:space="preserve">Apply DB structure update – enable index insertion, </w:t>
      </w:r>
      <w:r w:rsidR="004E4C39">
        <w:t xml:space="preserve">UPDATE, INSERT, </w:t>
      </w:r>
      <w:proofErr w:type="spellStart"/>
      <w:r>
        <w:t>etc</w:t>
      </w:r>
      <w:proofErr w:type="spellEnd"/>
    </w:p>
    <w:p w:rsidR="00140EF9" w:rsidRDefault="004E4C39" w:rsidP="00140EF9">
      <w:pPr>
        <w:pStyle w:val="ListParagraph"/>
        <w:numPr>
          <w:ilvl w:val="0"/>
          <w:numId w:val="2"/>
        </w:numPr>
      </w:pPr>
      <w:r>
        <w:t>The SQL script needs to be created and tested on /test – that does complete DB update and insert new values, populating Location table with appropriate values from Company table (Long/</w:t>
      </w:r>
      <w:proofErr w:type="spellStart"/>
      <w:r>
        <w:t>lat</w:t>
      </w:r>
      <w:proofErr w:type="spellEnd"/>
      <w:r>
        <w:t xml:space="preserve">) for location. For example French Bakery – will have one Company located in Browns Bay; three locations with their Names [Browns Bay, Milford, </w:t>
      </w:r>
      <w:proofErr w:type="spellStart"/>
      <w:r>
        <w:t>Takapuna</w:t>
      </w:r>
      <w:proofErr w:type="spellEnd"/>
      <w:r>
        <w:t>); with their respective tags.</w:t>
      </w:r>
    </w:p>
    <w:p w:rsidR="004E4C39" w:rsidRDefault="004E4C39" w:rsidP="00140EF9">
      <w:pPr>
        <w:pStyle w:val="ListParagraph"/>
        <w:numPr>
          <w:ilvl w:val="0"/>
          <w:numId w:val="2"/>
        </w:numPr>
      </w:pPr>
      <w:r>
        <w:t>Apply and enable Indexes and Foreign Keys, check DB integrity.</w:t>
      </w:r>
    </w:p>
    <w:p w:rsidR="004E4C39" w:rsidRDefault="00C90923" w:rsidP="00140EF9">
      <w:pPr>
        <w:pStyle w:val="ListParagraph"/>
        <w:numPr>
          <w:ilvl w:val="0"/>
          <w:numId w:val="2"/>
        </w:numPr>
      </w:pPr>
      <w:r>
        <w:t>Deploy PHP script. Test that all works by creating new company with multiple locations</w:t>
      </w:r>
    </w:p>
    <w:p w:rsidR="00C90923" w:rsidRDefault="00C90923" w:rsidP="00C90923">
      <w:pPr>
        <w:pStyle w:val="ListParagraph"/>
      </w:pPr>
    </w:p>
    <w:p w:rsidR="00140EF9" w:rsidRDefault="00C90923">
      <w:r>
        <w:t>Usage scenarios</w:t>
      </w:r>
    </w:p>
    <w:p w:rsidR="00C90923" w:rsidRDefault="00C90923">
      <w:r>
        <w:t>As you suggested – this only will be available for Local Plus and higher plans.</w:t>
      </w:r>
    </w:p>
    <w:p w:rsidR="00C90923" w:rsidRDefault="00C90923">
      <w:r>
        <w:t>Add new left side menu item – Locations – it will list all Company locations and if clicked on individual Location name – will enable Location edit (Name, Tag, Description)</w:t>
      </w:r>
    </w:p>
    <w:p w:rsidR="00C90923" w:rsidRDefault="00C90923">
      <w:r>
        <w:t>Program List – taping on individual Program – will show them program details. AT right top will be ‘Show Locations’ menu item – if clicked – will show list of Locations</w:t>
      </w:r>
    </w:p>
    <w:p w:rsidR="00C90923" w:rsidRDefault="00C90923">
      <w:r>
        <w:t>At top left will be menu item ‘</w:t>
      </w:r>
      <w:r w:rsidR="00DA52AA">
        <w:t>Associate</w:t>
      </w:r>
      <w:r>
        <w:t xml:space="preserve"> Location’</w:t>
      </w:r>
      <w:r w:rsidR="00DA52AA">
        <w:t xml:space="preserve"> – clicking on it will allow to associate already created Location to current Program.</w:t>
      </w:r>
    </w:p>
    <w:p w:rsidR="00DA52AA" w:rsidRDefault="00DA52AA">
      <w:r>
        <w:t>Company Details screen will have at top ‘Add Location’.  (</w:t>
      </w:r>
      <w:proofErr w:type="spellStart"/>
      <w:r>
        <w:t>Defaul</w:t>
      </w:r>
      <w:proofErr w:type="spellEnd"/>
      <w:r>
        <w:t xml:space="preserve"> location will always be created upon creation of the Company – utilizing Long/</w:t>
      </w:r>
      <w:proofErr w:type="spellStart"/>
      <w:r>
        <w:t>Lat</w:t>
      </w:r>
      <w:proofErr w:type="spellEnd"/>
      <w:r>
        <w:t xml:space="preserve"> using Company Address) Clicking on this will allow </w:t>
      </w:r>
      <w:proofErr w:type="gramStart"/>
      <w:r>
        <w:t>to add second and sub</w:t>
      </w:r>
      <w:proofErr w:type="gramEnd"/>
      <w:r>
        <w:t xml:space="preserve"> sequential locations to the company. Number of locations will be limited by current Plan.</w:t>
      </w:r>
    </w:p>
    <w:p w:rsidR="00EC1A60" w:rsidRDefault="004E4C39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0AD56" wp14:editId="64D6A943">
                <wp:simplePos x="0" y="0"/>
                <wp:positionH relativeFrom="column">
                  <wp:posOffset>2419350</wp:posOffset>
                </wp:positionH>
                <wp:positionV relativeFrom="paragraph">
                  <wp:posOffset>850900</wp:posOffset>
                </wp:positionV>
                <wp:extent cx="1701800" cy="17145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71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A60" w:rsidRDefault="00EC1A60" w:rsidP="00EC1A6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  <w:p w:rsidR="00EC1A60" w:rsidRDefault="00EC1A60" w:rsidP="00EC1A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smalint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PK</w:t>
                            </w:r>
                          </w:p>
                          <w:p w:rsidR="004E4C39" w:rsidRDefault="004E4C39" w:rsidP="00EC1A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Name </w:t>
                            </w:r>
                            <w:r w:rsidRPr="00140EF9">
                              <w:rPr>
                                <w:color w:val="000000" w:themeColor="text1"/>
                                <w:sz w:val="18"/>
                              </w:rPr>
                              <w:t xml:space="preserve">(Move from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Program</w:t>
                            </w:r>
                            <w:r w:rsidRPr="004E4C39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)</w:t>
                            </w:r>
                          </w:p>
                          <w:p w:rsidR="004E4C39" w:rsidRDefault="004E4C39" w:rsidP="00EC1A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Tag </w:t>
                            </w:r>
                            <w:r w:rsidRPr="00140EF9">
                              <w:rPr>
                                <w:color w:val="000000" w:themeColor="text1"/>
                                <w:sz w:val="18"/>
                              </w:rPr>
                              <w:t xml:space="preserve">(Move from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Program</w:t>
                            </w:r>
                            <w:r w:rsidRPr="004E4C39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)</w:t>
                            </w:r>
                          </w:p>
                          <w:p w:rsidR="00B801A6" w:rsidRDefault="00B801A6" w:rsidP="00EC1A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CompanyID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FK (Company)</w:t>
                            </w:r>
                          </w:p>
                          <w:p w:rsidR="00EC1A60" w:rsidRDefault="00EC1A60" w:rsidP="00EC1A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FK (Program) </w:t>
                            </w:r>
                          </w:p>
                          <w:p w:rsidR="00EC1A60" w:rsidRDefault="00EC1A60" w:rsidP="00EC1A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CouponID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FK (Coupon)</w:t>
                            </w:r>
                          </w:p>
                          <w:p w:rsidR="00140EF9" w:rsidRDefault="00140EF9" w:rsidP="00EC1A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Long </w:t>
                            </w:r>
                            <w:r w:rsidRPr="00140EF9">
                              <w:rPr>
                                <w:color w:val="000000" w:themeColor="text1"/>
                                <w:sz w:val="18"/>
                              </w:rPr>
                              <w:t xml:space="preserve">(Move from </w:t>
                            </w:r>
                            <w:r w:rsidRPr="004E4C39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Company)</w:t>
                            </w:r>
                          </w:p>
                          <w:p w:rsidR="00140EF9" w:rsidRDefault="00140EF9" w:rsidP="00EC1A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40EF9">
                              <w:rPr>
                                <w:color w:val="000000" w:themeColor="text1"/>
                                <w:sz w:val="18"/>
                              </w:rPr>
                              <w:t>(Move from Company)</w:t>
                            </w:r>
                          </w:p>
                          <w:p w:rsidR="00EC1A60" w:rsidRPr="00EC1A60" w:rsidRDefault="00EC1A60" w:rsidP="00EC1A60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C1A6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90.5pt;margin-top:67pt;width:134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" fillcolor="white [3212]" strokecolor="#243f60 [1604]" strokeweight="2pt">
                <v:textbox>
                  <w:txbxContent>
                    <w:p w:rsidR="00EC1A60" w:rsidRDefault="00EC1A60" w:rsidP="00EC1A6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Location</w:t>
                      </w:r>
                    </w:p>
                    <w:p w:rsidR="00EC1A60" w:rsidRDefault="00EC1A60" w:rsidP="00EC1A6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ID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smalint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PK</w:t>
                      </w:r>
                    </w:p>
                    <w:p w:rsidR="004E4C39" w:rsidRDefault="004E4C39" w:rsidP="00EC1A6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Name </w:t>
                      </w:r>
                      <w:r w:rsidRPr="00140EF9">
                        <w:rPr>
                          <w:color w:val="000000" w:themeColor="text1"/>
                          <w:sz w:val="18"/>
                        </w:rPr>
                        <w:t xml:space="preserve">(Move from 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Program</w:t>
                      </w:r>
                      <w:r w:rsidRPr="004E4C39">
                        <w:rPr>
                          <w:b/>
                          <w:color w:val="000000" w:themeColor="text1"/>
                          <w:sz w:val="18"/>
                        </w:rPr>
                        <w:t>)</w:t>
                      </w:r>
                    </w:p>
                    <w:p w:rsidR="004E4C39" w:rsidRDefault="004E4C39" w:rsidP="00EC1A6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Tag </w:t>
                      </w:r>
                      <w:r w:rsidRPr="00140EF9">
                        <w:rPr>
                          <w:color w:val="000000" w:themeColor="text1"/>
                          <w:sz w:val="18"/>
                        </w:rPr>
                        <w:t xml:space="preserve">(Move from 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Program</w:t>
                      </w:r>
                      <w:r w:rsidRPr="004E4C39">
                        <w:rPr>
                          <w:b/>
                          <w:color w:val="000000" w:themeColor="text1"/>
                          <w:sz w:val="18"/>
                        </w:rPr>
                        <w:t>)</w:t>
                      </w:r>
                    </w:p>
                    <w:p w:rsidR="00B801A6" w:rsidRDefault="00B801A6" w:rsidP="00EC1A6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CompanyID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FK (Company)</w:t>
                      </w:r>
                    </w:p>
                    <w:p w:rsidR="00EC1A60" w:rsidRDefault="00EC1A60" w:rsidP="00EC1A6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ProgramID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FK (Program) </w:t>
                      </w:r>
                    </w:p>
                    <w:p w:rsidR="00EC1A60" w:rsidRDefault="00EC1A60" w:rsidP="00EC1A6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CouponID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FK (Coupon)</w:t>
                      </w:r>
                    </w:p>
                    <w:p w:rsidR="00140EF9" w:rsidRDefault="00140EF9" w:rsidP="00EC1A6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Long </w:t>
                      </w:r>
                      <w:r w:rsidRPr="00140EF9">
                        <w:rPr>
                          <w:color w:val="000000" w:themeColor="text1"/>
                          <w:sz w:val="18"/>
                        </w:rPr>
                        <w:t xml:space="preserve">(Move from </w:t>
                      </w:r>
                      <w:r w:rsidRPr="004E4C39">
                        <w:rPr>
                          <w:b/>
                          <w:color w:val="000000" w:themeColor="text1"/>
                          <w:sz w:val="18"/>
                        </w:rPr>
                        <w:t>Company)</w:t>
                      </w:r>
                    </w:p>
                    <w:p w:rsidR="00140EF9" w:rsidRDefault="00140EF9" w:rsidP="00EC1A6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140EF9">
                        <w:rPr>
                          <w:color w:val="000000" w:themeColor="text1"/>
                          <w:sz w:val="18"/>
                        </w:rPr>
                        <w:t>(Move from Company)</w:t>
                      </w:r>
                    </w:p>
                    <w:p w:rsidR="00EC1A60" w:rsidRPr="00EC1A60" w:rsidRDefault="00EC1A60" w:rsidP="00EC1A60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C1A60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C1A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6DAC92" wp14:editId="37822366">
                <wp:simplePos x="0" y="0"/>
                <wp:positionH relativeFrom="column">
                  <wp:posOffset>2114550</wp:posOffset>
                </wp:positionH>
                <wp:positionV relativeFrom="paragraph">
                  <wp:posOffset>662305</wp:posOffset>
                </wp:positionV>
                <wp:extent cx="304800" cy="958850"/>
                <wp:effectExtent l="0" t="0" r="38100" b="1079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8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66.5pt;margin-top:52.15pt;width:24pt;height:7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EC1A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4C90A" wp14:editId="64F134F6">
                <wp:simplePos x="0" y="0"/>
                <wp:positionH relativeFrom="column">
                  <wp:posOffset>4121150</wp:posOffset>
                </wp:positionH>
                <wp:positionV relativeFrom="paragraph">
                  <wp:posOffset>1691005</wp:posOffset>
                </wp:positionV>
                <wp:extent cx="406400" cy="831850"/>
                <wp:effectExtent l="38100" t="76200" r="12700" b="254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8318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" o:spid="_x0000_s1026" type="#_x0000_t34" style="position:absolute;margin-left:324.5pt;margin-top:133.15pt;width:32pt;height:65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" strokecolor="#4579b8 [3044]">
                <v:stroke endarrow="open"/>
              </v:shape>
            </w:pict>
          </mc:Fallback>
        </mc:AlternateContent>
      </w:r>
      <w:r w:rsidR="00EC1A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9A147" wp14:editId="7EFCE772">
                <wp:simplePos x="0" y="0"/>
                <wp:positionH relativeFrom="column">
                  <wp:posOffset>4527550</wp:posOffset>
                </wp:positionH>
                <wp:positionV relativeFrom="paragraph">
                  <wp:posOffset>2116455</wp:posOffset>
                </wp:positionV>
                <wp:extent cx="933450" cy="7874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A60" w:rsidRPr="00EC1A60" w:rsidRDefault="00EC1A60" w:rsidP="00EC1A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Coupon </w:t>
                            </w:r>
                            <w:r w:rsidRPr="00EC1A6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356.5pt;margin-top:166.65pt;width:73.5pt;height: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" fillcolor="white [3212]" strokecolor="#243f60 [1604]" strokeweight="2pt">
                <v:textbox>
                  <w:txbxContent>
                    <w:p w:rsidR="00EC1A60" w:rsidRPr="00EC1A60" w:rsidRDefault="00EC1A60" w:rsidP="00EC1A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Coupon </w:t>
                      </w:r>
                      <w:r w:rsidRPr="00EC1A60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C1A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80BA1" wp14:editId="31F30C36">
                <wp:simplePos x="0" y="0"/>
                <wp:positionH relativeFrom="column">
                  <wp:posOffset>4121150</wp:posOffset>
                </wp:positionH>
                <wp:positionV relativeFrom="paragraph">
                  <wp:posOffset>560705</wp:posOffset>
                </wp:positionV>
                <wp:extent cx="406400" cy="933450"/>
                <wp:effectExtent l="38100" t="0" r="12700" b="1143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9334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" o:spid="_x0000_s1026" type="#_x0000_t34" style="position:absolute;margin-left:324.5pt;margin-top:44.15pt;width:32pt;height:7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EC1A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83C99" wp14:editId="26A99047">
                <wp:simplePos x="0" y="0"/>
                <wp:positionH relativeFrom="column">
                  <wp:posOffset>4527550</wp:posOffset>
                </wp:positionH>
                <wp:positionV relativeFrom="paragraph">
                  <wp:posOffset>198755</wp:posOffset>
                </wp:positionV>
                <wp:extent cx="933450" cy="7874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A60" w:rsidRPr="00EC1A60" w:rsidRDefault="00EC1A60" w:rsidP="00EC1A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Program </w:t>
                            </w:r>
                            <w:r w:rsidRPr="00EC1A6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356.5pt;margin-top:15.65pt;width:73.5pt;height:6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" fillcolor="white [3212]" strokecolor="#243f60 [1604]" strokeweight="2pt">
                <v:textbox>
                  <w:txbxContent>
                    <w:p w:rsidR="00EC1A60" w:rsidRPr="00EC1A60" w:rsidRDefault="00EC1A60" w:rsidP="00EC1A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Program </w:t>
                      </w:r>
                      <w:r w:rsidRPr="00EC1A60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C1A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E1CAC" wp14:editId="75CEB64B">
                <wp:simplePos x="0" y="0"/>
                <wp:positionH relativeFrom="column">
                  <wp:posOffset>19050</wp:posOffset>
                </wp:positionH>
                <wp:positionV relativeFrom="paragraph">
                  <wp:posOffset>262255</wp:posOffset>
                </wp:positionV>
                <wp:extent cx="933450" cy="7874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A60" w:rsidRPr="00EC1A60" w:rsidRDefault="00EC1A60" w:rsidP="00EC1A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1A60">
                              <w:rPr>
                                <w:color w:val="000000" w:themeColor="text1"/>
                              </w:rPr>
                              <w:t>Company G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EC1A60">
                              <w:rPr>
                                <w:color w:val="000000" w:themeColor="text1"/>
                              </w:rPr>
                              <w:t>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.5pt;margin-top:20.65pt;width:73.5pt;height: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" fillcolor="white [3212]" strokecolor="#243f60 [1604]" strokeweight="2pt">
                <v:textbox>
                  <w:txbxContent>
                    <w:p w:rsidR="00EC1A60" w:rsidRPr="00EC1A60" w:rsidRDefault="00EC1A60" w:rsidP="00EC1A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1A60">
                        <w:rPr>
                          <w:color w:val="000000" w:themeColor="text1"/>
                        </w:rPr>
                        <w:t>Company G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EC1A60">
                        <w:rPr>
                          <w:color w:val="000000" w:themeColor="text1"/>
                        </w:rPr>
                        <w:t>oup</w:t>
                      </w:r>
                    </w:p>
                  </w:txbxContent>
                </v:textbox>
              </v:rect>
            </w:pict>
          </mc:Fallback>
        </mc:AlternateContent>
      </w:r>
      <w:r w:rsidR="00EC1A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DBA30" wp14:editId="2D4C8FB7">
                <wp:simplePos x="0" y="0"/>
                <wp:positionH relativeFrom="column">
                  <wp:posOffset>1181100</wp:posOffset>
                </wp:positionH>
                <wp:positionV relativeFrom="paragraph">
                  <wp:posOffset>262255</wp:posOffset>
                </wp:positionV>
                <wp:extent cx="933450" cy="7874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A60" w:rsidRPr="00EC1A60" w:rsidRDefault="00EC1A60" w:rsidP="00EC1A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1A60">
                              <w:rPr>
                                <w:color w:val="000000" w:themeColor="text1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93pt;margin-top:20.65pt;width:73.5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" fillcolor="white [3212]" strokecolor="#243f60 [1604]" strokeweight="2pt">
                <v:textbox>
                  <w:txbxContent>
                    <w:p w:rsidR="00EC1A60" w:rsidRPr="00EC1A60" w:rsidRDefault="00EC1A60" w:rsidP="00EC1A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1A60">
                        <w:rPr>
                          <w:color w:val="000000" w:themeColor="text1"/>
                        </w:rPr>
                        <w:t xml:space="preserve">Company </w:t>
                      </w:r>
                    </w:p>
                  </w:txbxContent>
                </v:textbox>
              </v:rect>
            </w:pict>
          </mc:Fallback>
        </mc:AlternateContent>
      </w:r>
      <w:r w:rsidR="00EC1A6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FCCCD" wp14:editId="4790C6F7">
                <wp:simplePos x="0" y="0"/>
                <wp:positionH relativeFrom="column">
                  <wp:posOffset>952500</wp:posOffset>
                </wp:positionH>
                <wp:positionV relativeFrom="paragraph">
                  <wp:posOffset>662305</wp:posOffset>
                </wp:positionV>
                <wp:extent cx="22860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5pt;margin-top:52.15pt;width:1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</w:p>
    <w:sectPr w:rsidR="00EC1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30CC"/>
    <w:multiLevelType w:val="hybridMultilevel"/>
    <w:tmpl w:val="32BCD7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D66F4"/>
    <w:multiLevelType w:val="hybridMultilevel"/>
    <w:tmpl w:val="44224C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D9"/>
    <w:rsid w:val="00140EF9"/>
    <w:rsid w:val="003C2E91"/>
    <w:rsid w:val="004239D9"/>
    <w:rsid w:val="004E4C39"/>
    <w:rsid w:val="0091678E"/>
    <w:rsid w:val="00AC5C19"/>
    <w:rsid w:val="00B801A6"/>
    <w:rsid w:val="00C90923"/>
    <w:rsid w:val="00DA52AA"/>
    <w:rsid w:val="00E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caps">
    <w:name w:val="caps"/>
    <w:basedOn w:val="DefaultParagraphFont"/>
    <w:rsid w:val="004239D9"/>
  </w:style>
  <w:style w:type="paragraph" w:styleId="ListParagraph">
    <w:name w:val="List Paragraph"/>
    <w:basedOn w:val="Normal"/>
    <w:uiPriority w:val="34"/>
    <w:qFormat/>
    <w:rsid w:val="00140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caps">
    <w:name w:val="caps"/>
    <w:basedOn w:val="DefaultParagraphFont"/>
    <w:rsid w:val="004239D9"/>
  </w:style>
  <w:style w:type="paragraph" w:styleId="ListParagraph">
    <w:name w:val="List Paragraph"/>
    <w:basedOn w:val="Normal"/>
    <w:uiPriority w:val="34"/>
    <w:qFormat/>
    <w:rsid w:val="0014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</dc:creator>
  <cp:lastModifiedBy>Dmitri</cp:lastModifiedBy>
  <cp:revision>3</cp:revision>
  <dcterms:created xsi:type="dcterms:W3CDTF">2013-07-20T18:41:00Z</dcterms:created>
  <dcterms:modified xsi:type="dcterms:W3CDTF">2013-07-20T20:19:00Z</dcterms:modified>
</cp:coreProperties>
</file>