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8B" w:rsidRPr="0004598B" w:rsidRDefault="0004598B" w:rsidP="0004598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4598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Em Vẫn Chưa Về</w:t>
      </w:r>
    </w:p>
    <w:p w:rsidR="0004598B" w:rsidRPr="0004598B" w:rsidRDefault="0004598B" w:rsidP="0004598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4598B">
        <w:rPr>
          <w:rFonts w:ascii="Helvetica" w:eastAsia="Times New Roman" w:hAnsi="Helvetica" w:cs="Helvetica"/>
          <w:color w:val="9A9A9A"/>
          <w:sz w:val="21"/>
          <w:szCs w:val="21"/>
        </w:rPr>
        <w:t>Nhạc sĩ: Tanzui</w:t>
      </w:r>
    </w:p>
    <w:p w:rsidR="0004598B" w:rsidRDefault="0004598B" w:rsidP="0004598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061E9" w:rsidRPr="0004598B" w:rsidRDefault="0004598B" w:rsidP="0004598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598B">
        <w:rPr>
          <w:rFonts w:ascii="Helvetica" w:eastAsia="Times New Roman" w:hAnsi="Helvetica" w:cs="Helvetica"/>
          <w:color w:val="333333"/>
          <w:sz w:val="21"/>
          <w:szCs w:val="21"/>
        </w:rPr>
        <w:t>Bài hát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Em Vẫn Chưa Về - Đình Phong, DJ Son2M, Tanzui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Đồng hồ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vừa tích tắc,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Chỉ đến số 12 giờ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Sao giấc ngủ đêm nay của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Chợt khó hơn như khi mọi ngày,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Rồi nhiều đêm qua như thế,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đã không còn như lúc xưa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Lúc em buồn đã có điều khác thay anh,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Xoá tan mỏi mệt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Đời hư ảo đưa em vào cơn mê,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Gọi em đến bên ai sát vai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Mỗi ngày như thế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đều dùng cảm xúc ảo đề tìm niềm vui.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Chạy theo những xa hoa phù du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Tàn tro của đêm em vẫn chưa về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 lẽ đêm nay sẽ là đêm cuối mà anh nghĩ về em thôi, anh phải đi rồi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 dài vừa tắt nắng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Màn đêm lại chợt ùa về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Lê bước chân anh đi về nơi xa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 xóa hết kỷ niệm đã qua.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Rồi nhiều đêm qua như thế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đã không còn như lúc xưa,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Lúc em buồn đã có điều khác thay anh,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Xoá tan mỏi mệt.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Đời hư ảo đưa em vào cơn mê,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Gọi em đến bên ai sát vai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Mỗi ngày như thế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đều dùng cảm xúc ảo đề tìm niềm vui.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Chạy theo những xa hoa phù du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Tàn tro của đêm em vẫn chưa về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 lẽ đêm nay sẽ là đêm cuối mà anh nghĩ về em thôi, anh phải đi rồi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Một liều thuốc đưa em vào cơn mê,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Gọi em đến bên ai sát vai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Mỗi ngày như thế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đều dùng cảm xúc ảo đề tìm niềm vui.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Chạy theo những xa hoa phù du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Tàn tro của đêm em vẫn chưa về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 lẽ đêm nay sẽ là đêm cuối mà anh nghĩ về em thôi, anh phải đi rồi...</w:t>
      </w:r>
    </w:p>
    <w:sectPr w:rsidR="003061E9" w:rsidRPr="0004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8B"/>
    <w:rsid w:val="0004598B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836A"/>
  <w15:chartTrackingRefBased/>
  <w15:docId w15:val="{652D1BD3-1404-46F6-9FD9-379A96B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98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4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598B"/>
    <w:rPr>
      <w:color w:val="0000FF"/>
      <w:u w:val="single"/>
    </w:rPr>
  </w:style>
  <w:style w:type="paragraph" w:customStyle="1" w:styleId="pdlyric">
    <w:name w:val="pd_lyric"/>
    <w:basedOn w:val="Normal"/>
    <w:rsid w:val="0004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9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2019-01-06T15:49:00Z</dcterms:created>
  <dcterms:modified xsi:type="dcterms:W3CDTF">2019-01-06T15:50:00Z</dcterms:modified>
</cp:coreProperties>
</file>