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224" w:rsidRPr="00A55224" w:rsidRDefault="00A55224" w:rsidP="00A55224">
      <w:pPr>
        <w:pStyle w:val="Heading3"/>
        <w:spacing w:before="0" w:beforeAutospacing="0" w:after="0" w:afterAutospacing="0"/>
        <w:ind w:left="75"/>
        <w:rPr>
          <w:rFonts w:ascii="Arial" w:hAnsi="Arial" w:cs="Arial"/>
          <w:sz w:val="21"/>
          <w:szCs w:val="21"/>
        </w:rPr>
      </w:pPr>
      <w:r w:rsidRPr="00A55224">
        <w:rPr>
          <w:rFonts w:ascii="Arial" w:hAnsi="Arial" w:cs="Arial"/>
          <w:b w:val="0"/>
          <w:bCs w:val="0"/>
          <w:sz w:val="36"/>
          <w:szCs w:val="36"/>
        </w:rPr>
        <w:t>Sóng Gió</w:t>
      </w:r>
      <w:r>
        <w:rPr>
          <w:rFonts w:ascii="Arial" w:hAnsi="Arial" w:cs="Arial"/>
          <w:b w:val="0"/>
          <w:bCs w:val="0"/>
          <w:sz w:val="36"/>
          <w:szCs w:val="36"/>
        </w:rPr>
        <w:t xml:space="preserve"> - </w:t>
      </w:r>
      <w:hyperlink r:id="rId4" w:tooltip="Jack" w:history="1">
        <w:r w:rsidRPr="00A55224">
          <w:rPr>
            <w:rFonts w:ascii="Arial" w:hAnsi="Arial" w:cs="Arial"/>
            <w:sz w:val="21"/>
            <w:szCs w:val="21"/>
            <w:u w:val="single"/>
          </w:rPr>
          <w:t>J</w:t>
        </w:r>
        <w:bookmarkStart w:id="0" w:name="_GoBack"/>
        <w:bookmarkEnd w:id="0"/>
        <w:r w:rsidRPr="00A55224">
          <w:rPr>
            <w:rFonts w:ascii="Arial" w:hAnsi="Arial" w:cs="Arial"/>
            <w:sz w:val="21"/>
            <w:szCs w:val="21"/>
            <w:u w:val="single"/>
          </w:rPr>
          <w:t>ack, </w:t>
        </w:r>
      </w:hyperlink>
      <w:hyperlink r:id="rId5" w:tooltip=" K-ICM" w:history="1">
        <w:r w:rsidRPr="00A55224">
          <w:rPr>
            <w:rFonts w:ascii="Arial" w:hAnsi="Arial" w:cs="Arial"/>
            <w:sz w:val="21"/>
            <w:szCs w:val="21"/>
            <w:u w:val="single"/>
          </w:rPr>
          <w:t>K-ICM</w:t>
        </w:r>
      </w:hyperlink>
    </w:p>
    <w:p w:rsidR="00A55224" w:rsidRPr="00A55224" w:rsidRDefault="00A55224" w:rsidP="00A55224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A55224">
        <w:rPr>
          <w:rFonts w:ascii="Arial" w:eastAsia="Times New Roman" w:hAnsi="Arial" w:cs="Arial"/>
          <w:color w:val="A0A0A0"/>
          <w:sz w:val="21"/>
          <w:szCs w:val="21"/>
        </w:rPr>
        <w:t>Album: </w:t>
      </w:r>
      <w:hyperlink r:id="rId6" w:tooltip="Sóng Gió (Single)" w:history="1">
        <w:r w:rsidRPr="00A55224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Sóng Gió (Single)</w:t>
        </w:r>
      </w:hyperlink>
    </w:p>
    <w:p w:rsidR="00A55224" w:rsidRPr="00A55224" w:rsidRDefault="00A55224" w:rsidP="00A55224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A55224">
        <w:rPr>
          <w:rFonts w:ascii="Arial" w:eastAsia="Times New Roman" w:hAnsi="Arial" w:cs="Arial"/>
          <w:color w:val="A0A0A0"/>
          <w:sz w:val="21"/>
          <w:szCs w:val="21"/>
        </w:rPr>
        <w:t>Sáng tác: </w:t>
      </w:r>
      <w:hyperlink r:id="rId7" w:tooltip="Jack" w:history="1">
        <w:r w:rsidRPr="00A55224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Jack</w:t>
        </w:r>
      </w:hyperlink>
    </w:p>
    <w:p w:rsidR="00A55224" w:rsidRPr="00A55224" w:rsidRDefault="00A55224" w:rsidP="00A55224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A55224">
        <w:rPr>
          <w:rFonts w:ascii="Arial" w:eastAsia="Times New Roman" w:hAnsi="Arial" w:cs="Arial"/>
          <w:color w:val="A0A0A0"/>
          <w:sz w:val="21"/>
          <w:szCs w:val="21"/>
        </w:rPr>
        <w:t>Thể loại: </w:t>
      </w:r>
      <w:hyperlink r:id="rId8" w:tooltip="Việt Nam" w:history="1">
        <w:r w:rsidRPr="00A55224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Việt Nam, </w:t>
        </w:r>
      </w:hyperlink>
      <w:hyperlink r:id="rId9" w:tooltip="Nhạc Trẻ" w:history="1">
        <w:r w:rsidRPr="00A55224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Nhạc Trẻ, </w:t>
        </w:r>
      </w:hyperlink>
      <w:hyperlink r:id="rId10" w:tooltip="V-Pop" w:history="1">
        <w:r w:rsidRPr="00A55224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V-Pop</w:t>
        </w:r>
      </w:hyperlink>
    </w:p>
    <w:p w:rsidR="00A55224" w:rsidRDefault="00A55224" w:rsidP="00A55224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A0A0A0"/>
          <w:sz w:val="21"/>
          <w:szCs w:val="21"/>
        </w:rPr>
      </w:pPr>
    </w:p>
    <w:p w:rsidR="00A55224" w:rsidRDefault="00A55224" w:rsidP="00A55224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A0A0A0"/>
          <w:sz w:val="21"/>
          <w:szCs w:val="21"/>
        </w:rPr>
      </w:pPr>
    </w:p>
    <w:p w:rsidR="00A55224" w:rsidRPr="00A55224" w:rsidRDefault="00A55224" w:rsidP="00A55224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2A2B3F"/>
          <w:sz w:val="24"/>
          <w:szCs w:val="24"/>
        </w:rPr>
      </w:pPr>
      <w:r w:rsidRPr="00A55224">
        <w:rPr>
          <w:rFonts w:ascii="Arial" w:eastAsia="Times New Roman" w:hAnsi="Arial" w:cs="Arial"/>
          <w:color w:val="2A2B3F"/>
          <w:sz w:val="24"/>
          <w:szCs w:val="24"/>
        </w:rPr>
        <w:t>Hồng trần trên đôi cánh tay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Họa đời em trong phút giây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Từ ngày thơ ấy còn ngủ mơ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Đến khi em thờ ơ ờ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Lòng người anh đâu có hay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Một ngày khi vỗ cánh bay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Từ người yêu hóa thành người dưng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Đến khi ta tự xưng à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Thương em bờ vai nhỏ nhoi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Đôi mắt hóa mây đêm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Thương sao mùi dạ lý hương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Vương vấn mãi bên thềm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Đời phiêu du cố tìm một người thật lòng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Dẫu trời mênh mong anh nhớ em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Chim kia về vẫn có đôi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Sao chẳng số phu thê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Em ơi đừng xa cách tôi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Trăng cố níu em về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lastRenderedPageBreak/>
        <w:t>Bình yên trên mái nhà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Nhìn đời ngược dòng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Em còn bên anh có phải không?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Trời ban ánh sáng, năm tháng tư bề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Dáng ai về chung lối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Người mang tia nắng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Nhưng cớ sao còn tăm tối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Một mai em lỡ vấp ngã trên đời thay đổi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Nhìn về anh, người chẳng khiến em lẻ loi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Oh! Nếu em có về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Anh sẽ mang hết những suy tư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Mang hết hành trang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Những ngày sống khổ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Để cho gió biển di cư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Anh thà lênh đênh không có ngày về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Hóa kiếp thân trai như Thủy Hử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Chẳng đành để em từ một cô bé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Sóng gió vây quanh thành quỷ dữ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Ta tự đẩy mình hay tự ta trói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Bây giờ có khác gì đâu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Ta chả bận lòng hay chẳng thể nói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Tụi mình có khác gì nhau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lastRenderedPageBreak/>
        <w:t>Yêu sao cánh điệp phủ mờ nét bút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Dẫu người chẳng hẹn đến về sau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Phố thị đèn màu ta chỉ cần chung lối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Để rồi sống chết cũng vì nhau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Nhặt một nhành hoa rơi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Đoạn đường về nhà thật buồn em ơi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Dòng người vội vàng giờ này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Tình ơi tình ơi tình ơi em ở đâu rồi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Lặng nhìn bờ vai xưa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Tựa đầu mình hỏi rằng khổ chưa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Đành lòng chặn đường giờ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Đừng đi đừng đi đừng đi vì câu hứa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Trời ban ánh sáng năm tháng tư bề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Dáng ai về chung lối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Người mang tia nắng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Nhưng cớ sao còn tăm tối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Một mai em lỡ vấp ngã trên đời thay đổi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Nhìn về anh, người chẳng khiến em lẻ loi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Ngày buồn giờ áo ai khâu vá quàng rồi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Lặng nhìn dòng nước con sông phút bồi hồi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Một lần này hỡi em ơi ở lại 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Vạn trùng cơn đau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Ngoài kia chỉ là bão tố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lastRenderedPageBreak/>
        <w:t>Trời ban ánh sáng năm tháng tư bề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Dáng ai về chung lối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Người mang tia nắng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Nhưng cớ sao còn tăm tối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Một mai em lỡ vấp ngã trên đời thay đổi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Nhìn về anh, người chẳng khiến em lẻ loi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Người thì vẫn đây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Người thì cách vạn dậm ngàn mây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Không say không về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Rượu nào mà chả đắng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Đoạn đường dài giờ này quạnh vắng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Ai buông câu thề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Chỉ còn lại nỗi nhớ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Ngày nào chuyện tình mình vụn vỡ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Tơ duyên lỡ làng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Lùi lại về đằng xa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Cuộc đời mình chẳng bằng người ta</w:t>
      </w:r>
      <w:r w:rsidRPr="00A55224">
        <w:rPr>
          <w:rFonts w:ascii="Arial" w:eastAsia="Times New Roman" w:hAnsi="Arial" w:cs="Arial"/>
          <w:color w:val="2A2B3F"/>
          <w:sz w:val="24"/>
          <w:szCs w:val="24"/>
        </w:rPr>
        <w:br/>
        <w:t>Tiếng lòng thở than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24"/>
    <w:rsid w:val="003061E9"/>
    <w:rsid w:val="00A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B02A"/>
  <w15:chartTrackingRefBased/>
  <w15:docId w15:val="{86B345D1-65A7-412B-A821-944223D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A55224"/>
  </w:style>
  <w:style w:type="paragraph" w:customStyle="1" w:styleId="lyrics-text">
    <w:name w:val="lyrics-text"/>
    <w:basedOn w:val="Normal"/>
    <w:rsid w:val="00A5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52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5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8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5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969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gmp3.vn/the-loai-album/Viet-Nam/IWZ9Z08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ingmp3.vn/nghe-si/Trinh-Tran-Phuong-Tua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ngmp3.vn/album/Song-Gio-Single-Jack-K-ICM/ZZ70OD0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ingmp3.vn/nghe-si/K-ICM" TargetMode="External"/><Relationship Id="rId10" Type="http://schemas.openxmlformats.org/officeDocument/2006/relationships/hyperlink" Target="https://zingmp3.vn/the-loai-album/V-Pop/IWZ97FCD.html" TargetMode="External"/><Relationship Id="rId4" Type="http://schemas.openxmlformats.org/officeDocument/2006/relationships/hyperlink" Target="https://zingmp3.vn/nghe-si/Trinh-Tran-Phuong-Tuan" TargetMode="External"/><Relationship Id="rId9" Type="http://schemas.openxmlformats.org/officeDocument/2006/relationships/hyperlink" Target="https://zingmp3.vn/the-loai-album/Nhac-Tre/IWZ9Z08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2019-12-31T23:34:00Z</dcterms:created>
  <dcterms:modified xsi:type="dcterms:W3CDTF">2019-12-31T23:35:00Z</dcterms:modified>
</cp:coreProperties>
</file>