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الأعداد المركبة والتحويلات النقطية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أنها تنتمي إلى نفس الدائرة التي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أبرز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 حل المعادلة.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يعني أحد عامليه معدوم: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i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للمعادلة حلان مركبان مترافقان: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: طويلته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 النقط الأربع 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18004" cy="23317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d6964a99b6a5d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8004" cy="2331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، ومعناه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 الشعاعان مرتبطان خطيا،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∥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C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(الأضلاع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): الضلعان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وغير متقايسين (</w:t>
            </w:r>
            <m:oMath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)، إذن هو شبه منحرف قاعدتاه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وساقاه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متقايستان.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متساوي الساقين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محاط بالدائرة السابقة).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الرباعي هو مرجح النقط الأربع المرفقة بنفس المعامل: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حقيقيا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 زوجي: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تفسير: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 قطرا شبه المنحرف متقايسان ومتعامدان.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الجذرين التربيعيين للعدد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العدد المركب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حلها الآخر.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الأعداد المركبة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الجذران التربيعيان للعدد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α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مركب معدوم يعني جزؤه الحقيقي وجزؤه التخيلي معدومان: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تصبح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جداء الحلين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 الحل الآخر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″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مرافق الحل الأول لأن معاملات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×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13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13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 مرافق المقام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L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4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4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بالمطابقة مع الشكل المثلثي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lin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lin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  </m:t>
                </m:r>
                <m:r>
                  <m:rPr>
                    <m:nor/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lin"/>
                    </m:fPr>
                    <m:num>
                      <m:r>
                        <m:t>13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lin"/>
                    </m:fPr>
                    <m:num>
                      <m:r>
                        <m:t>13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لاحقة مركز ثقله.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عين قيمة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 الرئيسية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 الثقل: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12264" cy="21305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d34a2d8e7fa67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2264" cy="2130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×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حتى تكون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π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 النقط 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 لهذه الدائرة.)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قطريه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تبرير أنه مربع: القطران متناصفان (متوازي أضلاع)، و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القطران متقايسان ومتعامدان.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1442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c0351d1d4afe5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 المثقلة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نستعمل المميز المختصر (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سالب (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طويلته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π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المرجح موجود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bidi/>
            </w:pPr>
            <w:r>
              <w:rPr>
                <w:rtl/>
              </w:rPr>
              <w:t xml:space="preserve">من جهة أخرى: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فضلعان متتاليان متقايسان (ويمكن التحقق: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 طول ضلعه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(قطراه: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محمول على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فهما متعامدان.)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1700" cy="13944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682432021a8e1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عين الاقتراح الصحيح الوحيد من بين الاقتراحات الثلاثة مع التبرير في كل حالة مما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مرافقه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. مرافق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</m:e>
                  </m:d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لدينا: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     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 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 مجموع هو مجموع المرافقين: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</m:e>
                  </m:d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506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(الاقتراح (أ) ليس شكلا مثلثيا، والاقتراح (ب) 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عين الاقتراح الصحيح الوحيد من بين الاقتراحات الثلاثة في كل حالة من الحالات التالية مع التبرير: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الشكل الجبري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الجذران التربيعيان للعدد المركب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الشكل المثلثي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 مرافق 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، إذن الجذران التربيعيان 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arg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i</m:t>
                          </m:r>
                        </m:e>
                      </m:d>
                    </m:e>
                  </m:d>
                </m:e>
                <m:sup>
                  <m:r>
                    <m:t>1440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وبين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بسيط يطلب تعيين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A</m:t>
                  </m:r>
                </m:num>
                <m:den>
                  <m:r>
                    <m:t>C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e>
                    </m:d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 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t> 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  <m:r>
                      <m:t>B</m:t>
                    </m:r>
                  </m:num>
                  <m:den>
                    <m:r>
                      <m:t>2</m:t>
                    </m:r>
                    <m:r>
                      <m:t> </m:t>
                    </m:r>
                    <m:r>
                      <m:t>M</m:t>
                    </m:r>
                    <m:r>
                      <m:t>C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M</m:t>
                  </m:r>
                  <m:r>
                    <m:t>B</m:t>
                  </m:r>
                </m:num>
                <m:den>
                  <m:r>
                    <m:t>2</m:t>
                  </m:r>
                  <m:r>
                    <m:t>M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متساوية البعد عن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شاقولي،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الفواصل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i</m:t>
                            </m:r>
                          </m:e>
                        </m:d>
                      </m:e>
                    </m:d>
                  </m:e>
                  <m:sup>
                    <m:r>
                      <m:t>1440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1440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1440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720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360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720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360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180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m:t>1440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720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عدد حقيقي موجب.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 (كلها على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بالتناظر المركزي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الدوران 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(ملاحظة: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أيضا 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40864" cy="199339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bb7fc10a4a1e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864" cy="1993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2019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الانسحاب 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كيفية من المستوي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وتختلف عن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 (دستور موافر):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2019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2019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2019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336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r>
                  <m:t>π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num>
                            <m:den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den>
                          </m:f>
                        </m:e>
                      </m:d>
                    </m:e>
                    <m:sup>
                      <m:r>
                        <m:t>2019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B</m:t>
                                  </m:r>
                                </m:sub>
                              </m:sSub>
                            </m:num>
                            <m:den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den>
                          </m:f>
                        </m:e>
                      </m:d>
                    </m:e>
                    <m:sup>
                      <m:r>
                        <m:t>2019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شعاع الانسحاب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ولاحقته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معينا 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غير متقايسين)، وليس مستطيلا 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تخيليا صرفا.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π</m:t>
                      </m:r>
                    </m:sup>
                  </m:sSup>
                </m:num>
                <m:den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يكون حقيقيا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نسبة لاحقتي الشعاعين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. يكون حقيقيا موجبا تماما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خطيا ولهما نفس الاتجاه،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محروما من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90472" cy="24140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dfef73c17bbab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0472" cy="2414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نقط من المستوي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وحدد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صورتها 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O</m:t>
                  </m:r>
                  <m:r>
                    <m:t>B</m:t>
                  </m:r>
                </m:num>
                <m:den>
                  <m:r>
                    <m:t>O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e>
                      </m:bar>
                    </m:e>
                  </m:ba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w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w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الدوران يحفظ المسافات، 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إذن صورة 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ومعادلته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27148" cy="237286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40d6451b72201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7148" cy="23728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(يرمز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لمرافق العدد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k</m:t>
                        </m:r>
                        <m:r>
                          <m:t>π</m:t>
                        </m:r>
                        <m:r>
                          <m:t> 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  <m:scr m:val="double-struck"/>
                              </m:rPr>
                              <m:t>Z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وأحسب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نسبة وزاوية 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) 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 الرئيسية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المعطيين: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(تفسير: في المثلث المتقايس الأضلاع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G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منصف الزاوية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G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: 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خطيا ومتعاكسان في الاتجاه،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تقع بين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G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محرومة من طرفيها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62556" cy="199339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63d22d05643f2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556" cy="1993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2017 – الدورة الاستثنائية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الشكل الأسي للعدد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مركز ونصف قطر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ثم 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لاحقة كل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أنشئ في المعلم السابق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 مساحة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متساوية البعد عن الرؤوس،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المحيطة بالمثلث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لتشابه مباشر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i</m:t>
                      </m:r>
                    </m:e>
                  </m:d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وعمداتها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(تفصل بينها زوايا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طول ضلعه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مساحته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A</m:t>
                  </m:r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مساحة.</w:t>
            </w:r>
          </w:p>
          <w:p>
            <w:pPr>
              <w:bidi/>
            </w:pP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مساحة.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وحدة المساحة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t> </m:t>
                </m:r>
                <m:sSup>
                  <m:e>
                    <m:r>
                      <m:rPr>
                        <m:nor/>
                        <m:sty m:val="p"/>
                      </m:rPr>
                      <m:t>cm</m:t>
                    </m:r>
                  </m:e>
                  <m:sup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rPr>
                            <m:sty m:val="p"/>
                            <m:scr m:val="script"/>
                          </m:rPr>
                          <m:t>A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13047" cy="383133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7699329677be9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3047" cy="38313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2017 – الدورة الاستثنائية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النسبة والزاوية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المباشر ذي المركز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يحول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وبـ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منتصف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، ثم بين أن النقط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حدد بدقة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21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</m:t>
                    </m:r>
                    <m:r>
                      <m:t>i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acc>
                <m:accPr>
                  <m:chr m:val="⃗"/>
                </m:accPr>
                <m:e>
                  <m:r>
                    <m:t>B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قطرا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 متناصفان في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متوازي أضلاع، وفيه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متقايسان) و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قائمة،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50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I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دائرة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(هي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وتشمل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03120" cy="21168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8306fbb731cb5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2017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) 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مبدأ المعلم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تحديد عناصرها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±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O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الزاوية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M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قائمة،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)، مع الاحتفاظ فقط بالنقط التي تكون فيها الزاوية الموجهة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تحليليا: 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فالشرط يكافئ: الجزء الحقيقي معدوم والجزء التخيلي موجب تماما، 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الواقع في الجهة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(الذي 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)، محروما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يحول نصف دائرة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نصف دائرة مركزها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وطرفاها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 وتشمل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الواقع في الجهة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محروما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4912" cy="293979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64882a6f7147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912" cy="2939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2017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أجب بصحيح أو خطأ مع التعليل في كل حالة مما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cos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مستحيل.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يختلف عن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w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 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وصورته: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يحول دائرة نصف قطرها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دائرة نصف قطرها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α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2016 – الدورة الثانية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يوجد 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يطلب تعيين 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ثم حدد بدقة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 غير المعدومة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</m:num>
                    <m:den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a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24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r>
                      <m:t>i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6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وهي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 ضلعه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متقايسان)، والزاوية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قائمة.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 (وليس مربعا)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</m:num>
                    <m:den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غير معدوم.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الفواصل محروما من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81911" cy="213969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7c52be7c90697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1911" cy="21396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2016 – الدورة الثانية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  <m:sup>
                  <m:r>
                    <m:t> 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يشير الرمز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مرافق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e>
                    <m:sup>
                      <m:r>
                        <m:t> 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F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k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لما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يتغير في المجموعة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 الطرف الأيمن: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z</m:t>
                            </m:r>
                          </m:e>
                        </m:ba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تكافئ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e>
                    <m:sup>
                      <m:r>
                        <m:t> 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2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∓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في الشكل أدناه 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المثلثية،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(جـ):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F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F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F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F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(وفيه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C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C</m:t>
                  </m:r>
                  <m:r>
                    <m:t>F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k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 ذو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)، 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(يصنع الزاوية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، ويشمل النقطة 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الموافقة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73452" cy="207568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71d8e0571d748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3452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2016 – الدورة الأولى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من أجل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لاحقتها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 نرفق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يطلب تعيين زاوية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z</m:t>
              </m:r>
            </m:oMath>
            <w:r>
              <w:rPr>
                <w:rtl/>
              </w:rPr>
              <w:t xml:space="preserve">. نعتبر النقطتين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محور التراتيب ثم أنشئه.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 النقطي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محور التراتيب 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أو معدوم،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هندسية: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 وإذا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تحليلية: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z</m:t>
                            </m:r>
                          </m:e>
                        </m:ba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Re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z</m:t>
                            </m:r>
                          </m:e>
                        </m:ba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≠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محرومة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وهي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(الشرط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يستبعد النقطتين ذواتي اللاحقتين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وهما لا تنتميان إلى هذه الدائرة، فلا يغير النتيجة.)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مركب دوران وتحاك لهما نفس المركز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تشابه مباشر: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i</m:t>
                  </m:r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يحول دائرة إلى دائرة: المركز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 ونصف القطر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والنقطة المستبعدة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محرومة من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8072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cdc23050d137b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807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2016 – الدورة الأولى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نقط من المستوي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يوجد تشابه 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ثم حدد بدقة طبيعته.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يتغير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إذن يوجد تشابه 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يعني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طبيعته: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له زاوية قائمة وضلعان متتاليان غير متقايسين: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مستطيل (وليس مربعا)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e>
                      </m:bar>
                    </m:e>
                  </m:ba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الشرط يكافئ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المار بـ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والعمودي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فتمسح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الدائرة: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(توافق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1136" cy="202539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e5fb457b17ff9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136" cy="202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المركّبين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bar>
                            <m:barPr>
                              <m:pos m:val="top"/>
                            </m:barPr>
                            <m:e>
                              <m:r>
                                <m:t>α</m:t>
                              </m:r>
                            </m:e>
                          </m:bar>
                          <m:r>
                            <m:rPr>
                              <m:sty m:val="p"/>
                            </m:rPr>
                            <m:t>+</m:t>
                          </m:r>
                          <m:bar>
                            <m:barPr>
                              <m:pos m:val="top"/>
                            </m:barPr>
                            <m:e>
                              <m:r>
                                <m:t>β</m:t>
                              </m:r>
                            </m:e>
                          </m:ba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الأسّي، ثم 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 سالبًا.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 العدد المركّب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1435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النسبة والزاوية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استنتج القيمة المضبوطة لكلّ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تحقّق: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 تعيين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 مرافق طرفي المعادلة الثانية (مرافق المرافق هو العدد نفسه):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فتصبح الجملة: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 طرفًا لطرف: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المعادلة الأولى: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الأسّي لـ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الشكل الأسّي لـ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حقيقيًا سالبًا إذا وفقط إذا كانت عمدته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}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10075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10075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839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10075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839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9810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 </m:t>
                  </m:r>
                  <m:r>
                    <m:t>1635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t>1635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1435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358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3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2015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num>
                              <m:den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3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1962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C</m:t>
                                    </m:r>
                                  </m:sub>
                                </m:sSub>
                              </m:num>
                              <m:den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3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1435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نسبة التشابه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بمطابقة الشكلين: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، فالنقطة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نصف المستقيم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، وعندما يمسح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تمسح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مجموعة 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42616" cy="19751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e0c206623650a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2616" cy="19751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كلًّا من العددين المركّبين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وأنّ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هذا المثلث.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زاوية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sin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: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 نرسم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نعلّم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 أسفله).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B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متقايس الأضلاع.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مركز ثقله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 ومركز ثقله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O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للإنشاء: يشمل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؛ ويشمل أيضًا النقطتين ذواتي اللاحقتين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 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⋅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يحفظ المسافات: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O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O</m:t>
                </m:r>
                <m:r>
                  <m:t>M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M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وبالعكس كل نقطة من 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(الدوران تقابل).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4016" cy="2432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397ad3de7b116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المركّب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لتكن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يُطلب تعيين 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جد قيسًا للزاوية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ما هي طبيعة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العبارة المركّبة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ثم تحقّق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ثم حدّد صورة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72</m:t>
              </m:r>
              <m:r>
                <m:rPr>
                  <m:sty m:val="p"/>
                </m:rPr>
                <m:t>−</m:t>
              </m:r>
              <m:r>
                <m:t>144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t> 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فللمعادلة حلّان مركّبان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 </m:t>
                  </m:r>
                  <m:r>
                    <m:t>1007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503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π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i</m:t>
                                    </m:r>
                                  </m:e>
                                </m:d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6</m:t>
                                </m:r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2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2014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نحسب المسافات: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D</m:t>
                      </m:r>
                      <m:r>
                        <m:t>O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D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D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D</m:t>
                      </m:r>
                      <m:r>
                        <m:t>C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B</m:t>
                  </m:r>
                </m:num>
                <m:den>
                  <m:r>
                    <m:t>C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طبيعة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ومنتصف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؛ للقطرين نفس المنتصف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فالرباعي متوازي أضلاع، وفيه ضلعان متتاليان متقايسان (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) ومتعامدان، 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مربّع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المركّبة للدوران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 (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منتصف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كذلك: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</w:t>
            </w:r>
            <m:oMath>
              <m:r>
                <m:t>i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يحفظ الأطوال والزوايا فيحوّل المربّع إلى مربّع: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 المربّع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المربّع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267919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88eea283717b4b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2679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) تُعطى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المسقط العمودي للنقطة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المركّبة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مساحة صورة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 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انظر الشكل أسفله: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للنقطتين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الجزء الحقيقي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الموازي لمحور التراتيب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المسقط العمودي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المستقيم هو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والترتيبة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تحقّق: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تخيّلي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ارتفاع المثلث المتعلّق 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A</m:t>
                    </m:r>
                    <m:r>
                      <m:t>B</m:t>
                    </m:r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A</m:t>
                    </m:r>
                    <m:r>
                      <m:t>H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الذي 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فمساحة صورة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A</m:t>
                    </m:r>
                    <m:r>
                      <m:t>B</m:t>
                    </m:r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تحقّق مباشر: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والمسافة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فالمساحة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⇔</m:t>
                </m:r>
                <m:r>
                  <m:t>O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المجموعة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K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86100" cy="309981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e3a168fd3e64a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100" cy="3099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…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نرمز إلى حلّي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بيّن 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الجبري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أنّ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ويُطلب تعيين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حلّا المعادلة (وهما متساويان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α</m:t>
                            </m:r>
                          </m:sup>
                        </m:s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t>α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2013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2013</m:t>
                        </m:r>
                        <m:r>
                          <m:t> 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1342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671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(النتيجة نفسها لو بدّلنا تسمية الحلّين لأنّ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1342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انظر الشكل أسفله: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وهذه هي العلاقة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مطبّقة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فالمرجح موجود: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للإنشاء: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B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0592" cy="25054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57da6aa8fe28f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0592" cy="2505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…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 العدد المركّب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جد الحلّ الآخر.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من المستوي المركّب 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يحوّل 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علمًا أنّ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المرفقتين بمعاملين حقيقيين يُطلب تعيينهما.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حلّ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الحلّين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 الحلّ الآخر: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مرافق الأول لأنّ المعاملات حقيقية).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×</m:t>
              </m:r>
              <m:r>
                <m:t>i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علاقة شال: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⇔</m:t>
                </m:r>
                <m:r>
                  <m:t>3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⇔</m:t>
                </m:r>
                <m:r>
                  <m:t>3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مرجح الجملة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A</m:t>
                    </m:r>
                    <m:r>
                      <m:t>C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A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D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1700" cy="247802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bea759dc47ab8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2478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حلّ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المعادلة.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ينسب المستوي المركّب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لاحقتاهما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تحقّق أنّ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تنتميان إلى دائرة 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)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 المسافة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المسافتين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مركزها ونصف قطرها. تحقّق أنّ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z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وكلاهما يختلف عن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تنتميان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⋅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 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d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i</m:t>
                          </m:r>
                        </m:e>
                      </m:d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 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O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 </m:t>
                        </m:r>
                        <m:r>
                          <m:t>C</m:t>
                        </m:r>
                        <m:r>
                          <m:t>M</m:t>
                        </m:r>
                      </m:num>
                      <m:den>
                        <m:r>
                          <m:t>D</m:t>
                        </m:r>
                        <m:r>
                          <m:t>M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M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 </m:t>
                  </m:r>
                  <m:r>
                    <m:t>C</m:t>
                  </m:r>
                  <m:r>
                    <m:t>M</m:t>
                  </m:r>
                </m:num>
                <m:den>
                  <m:r>
                    <m:t>D</m:t>
                  </m:r>
                  <m:r>
                    <m:t>M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0612" cy="26289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9c898a20b73c4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0612" cy="2628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حدود للمتغيّر المركّب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48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جذر لكثير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كلّ عدد 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المركّب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المركّب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الكتابة المركّبة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216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48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216</m:t>
              </m:r>
              <m:r>
                <m:rPr>
                  <m:sty m:val="p"/>
                </m:rPr>
                <m:t>−</m:t>
              </m:r>
              <m:r>
                <m:t>432</m:t>
              </m:r>
              <m:r>
                <m:rPr>
                  <m:sty m:val="p"/>
                </m:rPr>
                <m:t>+</m:t>
              </m:r>
              <m:r>
                <m:t>288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α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β</m:t>
              </m:r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12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48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0</m:t>
                        </m:r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 (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منتصف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5184" cy="23225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ac2b4edde1db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5184" cy="2322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الجبري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طويلة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التحويل النقطي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الذي يرفق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محدّدًا عناصره المميّزة.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نسبة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العناصر المميّزة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t>i</m:t>
                    </m:r>
                  </m:num>
                  <m:den>
                    <m:r>
                      <m:t>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C</m:t>
                    </m:r>
                  </m:num>
                  <m:den>
                    <m:r>
                      <m:t>A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ω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t>ω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ω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ω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بالتحويل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يوافق نتيجة السؤال 1: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ومن (أ):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24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  <m:r>
                    <m:t>i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كتابته المركّبة: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ونلاحظ أنّ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52928" cy="178765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9311a3310d5c8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2928" cy="1787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طبيعة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؟ علّل إجابتك.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تحقّق: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O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نسمّي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 هذه المعادلة.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لاحقتها العدد المركّب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 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تحقّق: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 أسفله).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(ليس معيّنًا لأنّ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وليس مستطيلًا لأنّ القطرين غير متقايسين: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متوازي الأضلاع هو منتصف قطره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(وهو أيضًا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مرجح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المرفقة بنفس المعامل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 من أجل 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O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Ω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∥"/>
                    <m:endChr m:val="∥"/>
                    <m:sepChr m:val=""/>
                    <m:grow/>
                  </m:dPr>
                  <m:e>
                    <m:r>
                      <m:t>4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Ω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 </m:t>
                </m:r>
                <m:r>
                  <m:t>M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، فالمجموعة 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الفواصل، فمحور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 (يشمل منتصفها ذا اللاحقة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لمحور التراتيب):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المجموعة هي محور الفواصل (المستقيم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(ولو بدّلنا تسمية الحلّين نحصل على المجموعة نفسها.)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1700" cy="247802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c016ae2571ff75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2478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2010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العناصر المميّزة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 التبرير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تختلف عن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 ولتكن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 موجبًا تمامًا.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تفسيرًا هندسيًا لعمدة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. عيّن حينئذ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t>ω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ومركز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(و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وزاويته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قائمة (السؤال 2):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مستطيل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(وليس مربّعًا لأنّ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وهو حقيقي موجب تمامًا: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z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z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D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t> 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 تمامًا إذا وفقط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 ولهما نفس الاتجاه،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خارج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(وفعلًا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47772" cy="21899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f5def2690b57dc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7772" cy="21899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اكتب الحلّين على الشكل الأسّي.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ذات المركز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زاوية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 وكذلك النقط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 للأعداد الأربعة نفس الطويلة: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 الأربع 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num>
                  <m:den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؛ وبالمثل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استقامية، 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قطرا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المنتصف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(متوازي أضلاع)، ومتقايسان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(قطران للدائرة) فهو مستطيل، ومتعامدان لأنّ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معيّن: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مربّع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5144" cy="231343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9d7181b8b4c49f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144" cy="2313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2009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حدود 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مركّب.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لكلّ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عيّن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قيمة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456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الشكل الأسّي: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وطويلته غير معدومة. يكون حقيقيًا إذا وفقط إذا كانت عمدته من الشكل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أوّليان فيما بينهما فإنّ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456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فالعدد حقيقي: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456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456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456</m:t>
                        </m:r>
                        <m:r>
                          <m:t> 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228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266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228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266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133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456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228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2009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 هذه المعادلة.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النقط من المستوي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الأطوال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الطويلة وعمدة للعدد المركّب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 الطويلة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A</m:t>
                      </m:r>
                      <m:r>
                        <m:t>C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27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ra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</m:e>
                      </m:ra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B</m:t>
                      </m:r>
                      <m:r>
                        <m:t>C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ra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فحسب عكس مبرهنة فيثاغورس: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B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)،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عدد حقيقي: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حقيقي 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73936" cy="182422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7b5b33cb674ab9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3936" cy="1824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للحلّين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بيّن 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2008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المركّب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نقطًا من المستوي لواحقها على الترتيب: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ليكن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المركّب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انطلاقًا من التعريف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الخاصية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وأنّ: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 واستنتج أنّ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يُطلب تعيين نسبته وزاويته.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نصّ المصدر كُتبت المساواة المطلوب برهانها على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خاطئة (مثلًا 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الطرف الأيسر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والأيمن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)؛ صُحّحت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2008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2008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2008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1004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502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1004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502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251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الخاصية: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ثم: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</m:d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(تحقّق جبريًا: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بالتشابه المباشر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55064" cy="167335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5b759f086341c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064" cy="1673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2008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المركّب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أثبت أنّ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عبارة التشابه المباشر الذي مركزه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تطبيق: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الطبيعة والعناصر المميّزة للتحويل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 بـ: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المعاملات مركّبة: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 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Δ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49</m:t>
                  </m:r>
                  <m:r>
                    <m:rPr>
                      <m:sty m:val="p"/>
                    </m:rPr>
                    <m:t>+</m:t>
                  </m:r>
                  <m:r>
                    <m:t>576</m:t>
                  </m:r>
                </m:e>
              </m:rad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بـ: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M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بالأعداد المركّبة،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num>
                  <m:den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M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M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ومن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العلاقة أيضًا (</w:t>
            </w:r>
            <m:oMath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وهي من الشكل السابق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)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97964" cy="17145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60cd5929267a3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964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قيسا بالراديان للزاوية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يحول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العناصر المميزة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نسبة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؟ 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C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والزاوية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تحاك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. كتابتهما: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λ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∘</m:t>
                </m:r>
                <m:r>
                  <m:t>r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وكتابة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بالمطابقة: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0574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0fe90236cb7b6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الجذرين التربيعيين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القيمتين المضبوطتين للعددين الحقيقيين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العناصر المميزة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المميزة، ثم أحسب محيط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16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768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256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−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مختلفان في الإشارة: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بالتحليل: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 بين الشكلين: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وبالطرح: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r>
                            <m:t>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معاملاتها متناسبة مع معاملات الجملة السابقة (القسمة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)، فمرجحها هو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نفسه، ومجموع معاملاتها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2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G</m:t>
                    </m:r>
                  </m:e>
                </m:acc>
              </m:oMath>
            </m:oMathPara>
          </w:p>
          <w:p>
            <w:pPr>
              <w:bidi/>
            </w:pP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G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⇔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دائرة مركزها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ومحيطها: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(مركز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19072" cy="22037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2b33d5efbc173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072" cy="2203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لتكن 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كلا من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بين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E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2018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2018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1009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1009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504</m:t>
              </m:r>
              <m:r>
                <m:t>π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252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2018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2018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تخيلي صرف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المركبة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E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(رؤوسه بهذا الترتيب) والمثلث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إذن يكفي أن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E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5376" cy="181051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ac5cf7e4d3815c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376" cy="1810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بدوران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واستنتج بدقة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مثلث متساوي الساقين زاوية رأسه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(المثلث متقايس الأضلاع): ضلعان متتاليان متقايسان،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(ليس مربعا لأن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C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t>C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محور الفواصل، لأن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المثلث المتقايس الأضلاع مركز الدائرة المحيطة هو مركز الثقل: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 الدائرة المحيطة)، أو مباشرة: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05940" cy="205282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555cf202eea555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5940" cy="2052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2017 (الدورة الاستدراكية)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6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عبر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القطران متناصفان: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(حقيقي)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(تخيلي صرف)،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متوازي أضلاع قطراه متعامدان وغير متقايسين (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 ضلعه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145389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bd4180f5ad3607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14538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حسب دستور موافر: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6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6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nary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2017 (الدورة الاستدراكية)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مساحته.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ثم استنتج القيمة المضبوطة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tan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التحويل النقطي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يحول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والمعرف بـ: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 يطلب تحديد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∘</m:t>
              </m:r>
              <m:r>
                <m:t>S</m:t>
              </m:r>
            </m:oMath>
            <w:r>
              <w:rPr>
                <w:rtl/>
              </w:rPr>
              <w:t xml:space="preserve">. أحسب مساحة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، ومنه المساحة: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×</m:t>
                  </m:r>
                  <m:r>
                    <m:t>A</m:t>
                  </m:r>
                  <m:r>
                    <m:t>C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  <m:r>
                    <m:rPr>
                      <m:sty m:val="p"/>
                    </m:rPr>
                    <m:t>×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u.a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tan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Im</m:t>
                  </m:r>
                  <m:r>
                    <m:t>L</m:t>
                  </m:r>
                </m:num>
                <m:den>
                  <m:r>
                    <m:rPr>
                      <m:sty m:val="p"/>
                    </m:rPr>
                    <m:t>Re</m:t>
                  </m:r>
                  <m:r>
                    <m:t>L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tan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∘</m:t>
              </m:r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تشابه مباشر نسبته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التشابه الذي 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13332" cy="19431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5b292fb40cbbc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3332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العبارة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E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A</m:t>
                  </m:r>
                </m:num>
                <m:den>
                  <m:r>
                    <m:t>C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القطران متناصفان: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E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E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متوازي أضلاع قطراه متعامدان وغير متقايسين (</w:t>
            </w:r>
            <m:oMath>
              <m:r>
                <m:t>A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E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 ضلعه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10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)، والزاوية الموجهة تختار نصف دائرة واحدا: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التي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 باستثناء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2025395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bc975a3123d32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202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2017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الشكل الأسي لكل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نسبة ومركز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 وأنشئها.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المرافق له نفس الطويلة وعمدة معاكسة: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: الكتابة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وهي كتابة تحاك. (التحاكي الذي يحول نقطتين معلومتين إلى صورتين معلومتين وحيد.)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التحاكي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شبه منحرف قاعدتاه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الطويلة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، أي الساقان متقايسان.</w:t>
            </w:r>
          </w:p>
          <w:p>
            <w:pPr>
              <w:bidi/>
            </w:pPr>
            <m:oMath>
              <m:r>
                <m:t>A</m:t>
              </m:r>
              <m:r>
                <m:t>D</m:t>
              </m:r>
              <m:r>
                <m:t>C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D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المرجح (مجموع المعاملات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الشرط يكافئ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89988" cy="175564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169e55709e8598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988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لتكن 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1437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 النقطي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108</m:t>
              </m:r>
              <m:r>
                <m:rPr>
                  <m:sty m:val="p"/>
                </m:rPr>
                <m:t>−</m:t>
              </m:r>
              <m:r>
                <m:t>144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18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672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672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336</m:t>
              </m:r>
              <m:r>
                <m:t>π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1437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479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478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2016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1437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(مرجح النقط الأربع بمعاملات متساوية)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63724" cy="18653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77692809f9104a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3724" cy="1865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2016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الحلول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، والنقطة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اللاحقتين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ما طبيعة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t>F</m:t>
              </m:r>
              <m:r>
                <m:t>E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0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انظر الشكل أدناه: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(تحاك 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: قطرا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t>F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متناصفان، فهو 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 متوازي أضلاع فيه ضلعان متتاليان متقايسان ومتعامدان: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t>F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(لاحقتا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5376" cy="180594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c41dcb830691f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376" cy="1805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لاحقتاهما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عين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أحسب طويلة العدد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له، ثم أكتب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ثم بين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z</m:t>
                    </m:r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11095" cy="1911095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b8fee3b83a58b1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1095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إلى حلي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على الشكل الأسي.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نسبته وزاوية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ثم حدد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فللمعادلة حل مضاعف حقيقي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C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التشابه المباشر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 زاوية قائمة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مستطيل (وليس مربعا)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يعتبر تخيليا صرفا (جزؤه الحقيقي معدوم)،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باستثناء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: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،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(ملاحظة: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حقيقي: إما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)، وإما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: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67128" cy="151333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943c4fb698c571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7128" cy="15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قيم للعدد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من أجلها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صرفا؟ برر إجابتك.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محددا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العناصر المميزة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الطرف الأيسر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والطرف الأيمن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 مستحيل.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أي قيمة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يكون من أجلها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تخيليا صرفا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فهو غير متساوي الساقين).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حسب مبرهنة المتوسط: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M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M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وهو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87068" cy="1911095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18f704353a8cd4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7068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إحداثيات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الشكل الجبري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مرجحا للجملة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تمسح كل الدائرة: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التقاطع تحقق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نقطة التقاطع: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التقاطع السابقة).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O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(جـ):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acc>
                <m:accPr>
                  <m:chr m:val="⃗"/>
                </m:accPr>
                <m:e>
                  <m:r>
                    <m:t>M</m:t>
                  </m:r>
                  <m:r>
                    <m:t>O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O</m:t>
                  </m:r>
                </m:e>
              </m:acc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O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C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acc>
                  <m:accPr>
                    <m:chr m:val="⃗"/>
                  </m:accPr>
                  <m:e>
                    <m:r>
                      <m:t>O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C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المستقيم الذي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ويعامد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6796" cy="172821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9a96bd8fc06efd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6796" cy="1728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الطويلة وعمدة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حتى يكون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E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المستوي،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136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100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فالقطران متقايسان ومتعامدان):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 </m:t>
                </m:r>
                <m:r>
                  <m:rPr>
                    <m:sty m:val="p"/>
                  </m:rPr>
                  <m:t>⇒</m:t>
                </m:r>
                <m:r>
                  <m:t> 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⇒</m:t>
                </m:r>
                <m:r>
                  <m:t> 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المربع، فهي 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تصبح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10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(الدائرة المحيطة بالمربع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 ولهما نفس الاتجاه.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71116" cy="192024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d35db4c8c3e759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1116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يحوّل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جد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عيّن العناصر المميزة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الأولى: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الثانية: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لتشابه مباشر: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النسبة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3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المرجح موجود: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 المساواة تصبح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26564" cy="179679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9bfab8932f4e11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6564" cy="1796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  <m:r>
                          <m:t>i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عيّن طبيعة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المعادلة الثانية: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rPr>
                <w:rtl/>
              </w:rPr>
              <w:t xml:space="preserve">. بالتعويض في الأولى: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9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</m:t>
                  </m:r>
                  <m:r>
                    <m:t>i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فيه زاوية قائمة وضلعان متتاليان متقايسان: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، والمساواة تصبح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80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(تشمل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وتشمل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3140" cy="220827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575f40e75053c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3140" cy="2208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 الذي طويلته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له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 المعرّف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الأعداد المركبة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أحسب،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جد 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يؤول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الأعداد الأربعة طويلتها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(مثلًا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متعامدان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</w:pP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acc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حدًا،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69164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da624a64810ba6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t> </m:t>
              </m:r>
              <m:r>
                <m:rPr>
                  <m:sty m:val="p"/>
                </m:rPr>
                <m:t>…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أكتب حلولها على الشكل المثلثي.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 نضع: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يطلب تعيينه وتحديد 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نوع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مساحته.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 الطويلة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</m:e>
                </m:borderBox>
                <m:r>
                  <m:t>  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هذه الكتابة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وزاوية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 المساحة: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r>
                  <m:t>B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مساحة.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0512" cy="198424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7b2323bd83bebf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512" cy="1984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2011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 المعرّف كما يلي: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أحسب: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12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فردي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زوجي. أثبت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 الذي مركزه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L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5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25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20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12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5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d>
                        </m:num>
                        <m:den>
                          <m:r>
                            <m:t>34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17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17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34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⇒</m:t>
                      </m:r>
                      <m:r>
                        <m:t> </m:t>
                      </m:r>
                      <m:borderBox>
                        <m:e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36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9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L</m:t>
                      </m:r>
                    </m:e>
                    <m:sup>
                      <m:r>
                        <m:t>12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t>12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L</m:t>
                        </m:r>
                      </m:e>
                      <m:sup>
                        <m:r>
                          <m:t>12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L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4</m:t>
                      </m:r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المركبة للتشابه: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 </m:t>
                </m:r>
                <m:r>
                  <m:rPr>
                    <m:sty m:val="p"/>
                  </m:rPr>
                  <m:t>⇒</m:t>
                </m:r>
                <m:r>
                  <m:t> 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71600" cy="2203704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3530cf42b708d3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203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يحقق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  <m:r>
                              <m:t>i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  <m:r>
                              <m:t>i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الجملة تكافئ: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عيّن قيمة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تحقق 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. ما هي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J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. ما هي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I</m:t>
              </m:r>
              <m:r>
                <m:t>J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الجملة تكافئ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num>
                    <m:den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⃗"/>
                    </m:accPr>
                    <m:e>
                      <m:r>
                        <m:t>D</m:t>
                      </m:r>
                      <m:r>
                        <m:t>C</m:t>
                      </m:r>
                    </m:e>
                  </m:acc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(ليس مستطيلًا: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تخيليًا صرفًا؛ وليس معينًا: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37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  <m:r>
                        <m:t>I</m:t>
                      </m:r>
                    </m:e>
                  </m:acc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I</m:t>
              </m:r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قطراه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J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(قطران متقايسان)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(قطران متعامدان).</w:t>
            </w:r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t>I</m:t>
              </m:r>
              <m:r>
                <m:t>J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1472184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5663d1158e4f21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1472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ينسب المستوي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  و 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r>
                <m:t>w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الاتجاه.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83080" cy="196596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2acef12b464230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3080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فتصبح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حسب (أ):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شعاع لاحقته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(مشمولة) 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جزء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عمودية عليه ومنتصفها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محور الفواصل (المستقيم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1659" cy="1851659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7a914a4fa1ad31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1659" cy="18516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2009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استنتج قيمتي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الجملة المثقلة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مرجحًا نرمز له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يتغير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sup>
                  </m:sSup>
                </m:num>
                <m:den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  و 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وبالمطابقة مع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تقبل مرجحًا إذا وفقط إذا كان مجموع المعاملات غير معدوم: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α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α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α</m:t>
                  </m:r>
                </m:den>
              </m:f>
              <m:r>
                <m:t> 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tl/>
              </w:rPr>
              <w:t xml:space="preserve">. عندما يمسح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قيمة غير معدومة).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مجموعة 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ويوازي محور التراتيب)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72184" cy="2121408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4820c9d18da9ce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2184" cy="2121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2008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*</m:t>
                    </m:r>
                  </m:e>
                </m:d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t> 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،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 حلولها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الحلول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استقامية، ثم عيّن صورة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 الذي مركزه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محددًا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27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 بالنشر: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t>β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t>γ</m:t>
              </m:r>
            </m:oMath>
            <w:r>
              <w:rPr>
                <w:rtl/>
              </w:rPr>
              <w:t xml:space="preserve">.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β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⇒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t>γ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i</m:t>
                </m:r>
                <m:r>
                  <m:rPr>
                    <m:sty m:val="p"/>
                  </m:rPr>
                  <m:t>⇒</m:t>
                </m:r>
                <m:r>
                  <m:t>γ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π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ومثيلاتها، وبما 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G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C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G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G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G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G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>
              <m:r>
                <m:t>G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تصبح: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</w:p>
          <w:p>
            <w:pPr>
              <w:bidi/>
            </w:pPr>
            <m:oMath>
              <m:r>
                <m:t>G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مباشرة: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C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دائرة مركزها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;</m:t>
                  </m:r>
                  <m:r>
                    <m:t>16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0572" cy="1787652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da2a36a636160b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0572" cy="1787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2008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تمامًا 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كيفي.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أكتب الحلين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صورتي الحلين.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 المختصر: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r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r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r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الحل مضاعفًا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الشكل الأسي: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وكذلك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، إذن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متقايس الأضلاع إذا وفقط إذا كانت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r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الشكل (من أجل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91640" cy="1175004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723fadd207d1e1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11750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للمعادلة حلان مركبان مترافقان: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π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بمطابقة الشكلين: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D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D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فالمرجح موجود 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 وبما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متقايسان)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(زاوية قائمة) 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4016" cy="2258568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e2e4de1af89cad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2258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قائما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ونعتبر العدد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 وعلى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مميز المعادلة الثانية: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فللمعادلة حلان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sin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sin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θ</m:t>
                            </m:r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6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6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361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w:r>
              <w:rPr>
                <w:rtl/>
              </w:rPr>
              <w:t xml:space="preserve">‎$$\left(\frac{z_A}{\sqrt3}\right)^{2026}+\left(\frac{z_A}{\sqrt3}\right)^{1447}=i^{2026}+i^{1447}=\left(i^4\right)^{506}i^2+\left(i^4\right)^{361}i^3=-1-i.\quad\textcolor{cRem}{\checkmark}$$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تخيلي صرف غير معدوم (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التراتيب.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وفي الحالتين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. للتأكد: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∓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6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19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19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الشكل الجبري: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الشكل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 القائمة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061972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7e54820a5bafa2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الطويلة وعمدة للعدد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يختلف عن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الطويلة وعمدة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A</m:t>
                  </m:r>
                </m:num>
                <m:den>
                  <m:r>
                    <m:t>C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(وليس متساوي الساقين)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فالمثلث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أيضا إلى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26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03704" cy="2029968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c1b22225433e3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3704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w:r>
              <w:rPr>
                <w:rtl/>
              </w:rPr>
              <w:t xml:space="preserve">‎$$z_\theta=2\cos^2\theta-2i\sin\theta\cos\theta=2\cos\theta\left(\cos\theta-i\sin\theta\right)=2\cos\theta\, e^{-i\theta}.\quad\textcolor{cRem}{\checkmark}$$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 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حتى يكون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معينا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غير معدوم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الطويلة وعمدة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C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(و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فالنقط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؛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(وفعلا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 قطريه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 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915668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13c65ed14565e6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9156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w:r>
              <w:rPr>
                <w:rtl/>
              </w:rPr>
              <w:t xml:space="preserve">‎$$z_\theta=2\sin^2\theta+2i\sin\theta\cos\theta=2\sin\theta\left(\sin\theta+i\cos\theta\right).\quad\textcolor{cRem}{\checkmark}$$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الجذرين التربيعيين للعدد المركب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الدائرة،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نظيرة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مبدأ المعلم. 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حقيقيان) 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8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8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6</m:t>
                              </m:r>
                              <m:r>
                                <m:t>i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إشارتين مختلفتين).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الجذران التربيعيان هما: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القطران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المنتصف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وزيادة على ذلك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 الدائرة) 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فالقطران متعامدان.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قطراه متقايسان ومتعامدان،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66543" cy="2061972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9e9e5f15147417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6543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67: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المثلثي وبين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نظيرة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مبدأ المعلم. 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الموضوع: «بين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معين». لكن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فقطرا المعين هما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والترتيب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 رباعيا متقاطع الأضلاع؛ لذلك صححنا التسمية 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  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C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 الرئيسية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المثلث المتقايس الأضلاع يتطابق مركز الدائرة المحيطة مع مركز الثقل: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نصف القطر: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ra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قطراه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 القطران متعامدان.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9676" cy="1984248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013efd446f861b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9676" cy="1984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68: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 المركب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 ثم أكتبه 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z</m:t>
                  </m:r>
                </m:e>
                <m:sub>
                  <m:r>
                    <m:t>A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B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</m:oMath>
            <w:r>
              <w:rPr>
                <w:rtl/>
              </w:rPr>
              <w:t xml:space="preserve">. بين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061972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597a6af5293bd1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8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B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bar>
                        <m:barPr>
                          <m:pos m:val="top"/>
                        </m:bar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ba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 </m:t>
                      </m:r>
                      <m:r>
                        <m:t>n</m:t>
                      </m:r>
                    </m:sup>
                  </m:sSubSup>
                </m:e>
              </m:ba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  <m:sup>
                    <m:r>
                      <m:t> </m:t>
                    </m:r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sSubSup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  <m:sup>
                        <m:r>
                          <m:t> </m:t>
                        </m:r>
                        <m:r>
                          <m:t>n</m:t>
                        </m:r>
                      </m:sup>
                    </m:sSubSup>
                  </m:e>
                </m:ba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Re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  <m:sup>
                        <m:r>
                          <m:t> </m:t>
                        </m:r>
                        <m:r>
                          <m:t>n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وحسب دستور موافر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A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69: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 النقط الأربعة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وطول 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يطلب تعيين عناصره المميزة. ما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E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لاحقتي الشعاعين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محددا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شعاعان من المستوي لاحقتاهما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 (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متعامدان) يكافئ (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وكذلك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فالعلاقة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E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E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E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E</m:t>
                      </m:r>
                    </m:e>
                  </m:acc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: 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</w:t>
            </w:r>
            <m:oMath>
              <m:r>
                <m:t>B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والضلعان الآخران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متوازيين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مرتبطين خطيا).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قاعدتاه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9132" cy="2363724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955a82a795adac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132" cy="23637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bar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bar>
                </m:e>
              </m:d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⊥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⇔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فتصبح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bar>
                  <m:barPr>
                    <m:pos m:val="top"/>
                  </m:bar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e>
                </m:bar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</m:ba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(لاحقة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) 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(لاحقة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)، فحسب السؤال (أ):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المجموعة 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(الدائرة البرتقالية في الشكل).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70: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29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، ثم استنتج أنه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أنها تقبل حلا تخيليا صرفا.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ولتكن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اللاحقتين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للنقطتين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 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 يكافئ (</w:t>
            </w:r>
            <m:oMath>
              <m:acc>
                <m:accPr>
                  <m:chr m:val="⃗"/>
                </m:accPr>
                <m:e>
                  <m:r>
                    <m:t>I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J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ثم 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</w:t>
            </w:r>
          </w:p>
          <w:p>
            <w:pPr>
              <w:bidi/>
            </w:pP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عين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الشكل الجبري للاحقة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تقاطع المجموعتين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حقيقية، ومرافق مجموع (جداء) هو مجموع (جداء) المرافقات، 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ba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29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24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100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</m:e>
              </m:ba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أيضا.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حل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29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29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100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29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100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  <m:r>
                            <m:t>y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المعادلة الثانية تعطي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وتحقق الأولى: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−</m:t>
              </m:r>
              <m:r>
                <m:t>116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2</m:t>
                  </m:r>
                  <m:r>
                    <m:t>i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حسب (أ)،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بالقسمة الإقليدية (أو المطابقة):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B</m:t>
                  </m:r>
                </m:num>
                <m:den>
                  <m:r>
                    <m:t>M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M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M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B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A</m:t>
                              </m:r>
                            </m:e>
                          </m:acc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B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A</m:t>
                              </m:r>
                            </m:e>
                          </m:acc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خاصية المرجح: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I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J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acc>
                  <m:accPr>
                    <m:chr m:val="⃗"/>
                  </m:accPr>
                  <m:e>
                    <m:r>
                      <m:t>I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J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I</m:t>
                  </m:r>
                  <m:r>
                    <m:t>J</m:t>
                  </m:r>
                </m:e>
              </m:d>
            </m:oMath>
            <w:r>
              <w:rPr>
                <w:rtl/>
              </w:rPr>
              <w:t xml:space="preserve">: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I</m:t>
                  </m:r>
                  <m:r>
                    <m:t>J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I</m:t>
                  </m:r>
                  <m:r>
                    <m:t>J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بصفة عامة (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بزاوية قائمة موجهة في الاتجاه المباشر،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الواقع في جهة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، باستثناء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.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بالتعويض في الثانية: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18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24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فهذه النقطة لا 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2377441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1748200dbd2be6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23774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71: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يرمز إلى مرافق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الأعداد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 بين أن النقط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واحدة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(حل مضاعف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θ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θ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). 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C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k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؛ وبما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6272" cy="20574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001a8aaff6187e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72: بكالوريا 2018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نعتبر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مركبين غير حقيقيين.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قيمة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 كل 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استنتج أن: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يحول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عبارته المركبة هي: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 المركب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ثم استنتج زاوية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مركبين غير حقيقيين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m</m:t>
                  </m:r>
                  <m:r>
                    <m:rPr>
                      <m:sty m:val="p"/>
                    </m:rPr>
                    <m:t>&lt;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(فدائما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إذا وفقط إذا كان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E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(المثلث متقايس الأضلاع).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؛ بالطرح: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زاوية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نتحقق 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t> 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صامدة 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(الذي ليس التحويل المطابق)، فهي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061972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f2ce605091df3e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73: بكالوريا 2017 (الدورة الاستدراكية)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10</m:t>
              </m:r>
              <m:r>
                <m:t>z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علم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نسبته وزاويته.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متتالية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الطبيعية حتى تنتمي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الطرفين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20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−</m:t>
              </m:r>
              <m:r>
                <m:t>464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±</m:t>
                  </m:r>
                  <m:r>
                    <m:t>8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؛ إذن القطران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متناصفان في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9132" cy="2029968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232c10f125937b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132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لتشابه مباشر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⋅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حسب مبدأ الاستدلال بالتراجع،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(دائما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74: بكالوريا 2017 (الدورة الاستدراكية)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حلي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بين أن: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 </m:t>
                  </m:r>
                  <m:r>
                    <m:t>2017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 </m:t>
                  </m:r>
                  <m:r>
                    <m:t>2017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والمعرف بـ: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حدد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الحل مضاعفا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α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 حسب دستور موافر:</w:t>
            </w:r>
          </w:p>
          <w:p>
            <w:pPr>
              <w:bidi/>
            </w:pPr>
            <w:r>
              <w:rPr>
                <w:rtl/>
              </w:rPr>
              <w:t xml:space="preserve">‎$$z_1^{\,2017}+z_2^{\,2017}=2\cos\frac{2017\pi}{3}=2\cos\left(672\pi+\frac{\pi}{3}\right)=2\cos\frac{\pi}{3}=1.\quad\textcolor{cRem}{\checkmark}$$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يكون حقيقيا موجبا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</w:t>
            </w:r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ω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مركزه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r>
                <m:t>w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محمول على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6231" cy="22082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061e6037751469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231" cy="2208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75: بكالوريا 2017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عين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المميزة، ثم استنتج صورة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وهو تخيلي صرف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t>k</m:t>
                </m:r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 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</m:sSub>
                <m:r>
                  <m:rPr>
                    <m:sty m:val="p"/>
                  </m:rPr>
                  <m:t>⇔</m:t>
                </m:r>
                <m:acc>
                  <m:accPr>
                    <m:chr m:val="⃗"/>
                  </m:accPr>
                  <m:e>
                    <m:r>
                      <m:t>C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w</m:t>
                    </m:r>
                  </m:e>
                </m:acc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 ذو اللاحقة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يصنع الزاوية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3140" cy="2029968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8857588e060ffe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3140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π</m:t>
                      </m:r>
                    </m:e>
                  </m:d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التشابه يحول دائرة 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دائرة مركزها صورة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 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76: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استنتج الجذرين التربيعيين للعدد المركب: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اللواحق: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مستنتجا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عين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التحويل النقطي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S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fois</m:t>
                  </m:r>
                </m:lim>
              </m:limLow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تحاكيا، عين عندئذ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الجذران التربيعيان للعدد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تركيب تشابهين مباشرين لهما نفس المركز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تشابه مباشر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تضرب فيه النسب وتجمع الزوايا؛ إذن (بالتراجع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 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تحاكيا إذا وفقط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 (غير معدوم ويختلف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4</m:t>
                  </m:r>
                  <m:r>
                    <m:t>k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4</m:t>
                  </m:r>
                  <m:r>
                    <m:t>k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9132" cy="1449324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4cc8130d1308fa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132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77: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من أجل قيمة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المتحصل عليها أكتب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من المستوي المركب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E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E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E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E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– 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بين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 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المركب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القطعة المستقيمة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تحقق أن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للمجموعة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 عندما يتغير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فتصبح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حسب (أ):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. المساواة مع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؛ ومع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وحسب دستور موافر: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i</m:t>
                                    </m:r>
                                    <m:rad>
                                      <m:radPr>
                                        <m:degHide m:val="on"/>
                                      </m:radPr>
                                      <m:deg/>
                                      <m:e>
                                        <m:r>
                                          <m:t>3</m:t>
                                        </m:r>
                                      </m:e>
                                    </m:rad>
                                  </m:e>
                                </m:d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حقيقيا موجبا تماما (طويلته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∧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24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مبرهنة غوص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تعني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i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أن: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بالتشابه المباشر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25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فيوجد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عندما يتغير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α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(بأخذ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2007107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85387deeb9d2be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20071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78: بكالوريا 2016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تحقق: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O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واستنتج نوع المثلث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E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تحويل نقطي في المستوي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طبيعة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؟ وما هي عناصره المميزة؟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مركزها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مساحتها.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)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 سالبا.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بجمع المعادلتين: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ثم من الثانية: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O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a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a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a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a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B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E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 الرئيسية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 مساحة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(القرص):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×</m:t>
              </m:r>
              <m:r>
                <m:t>C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مساحة).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تحول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مركزها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ومساحتها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8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</m:t>
              </m:r>
              <m:r>
                <m:t>π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سالب (وغير معدوم لأن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متعاكسان في الاتجاه،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القطعة المستقيمة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طرفيها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22576" cy="1988819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e87c064cf6d985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2576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79: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ينسب المستوي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أعلم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النسبة والزاوية 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تلاقي ارتفاعات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تحديد عناصرها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النقطتين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تنتميان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التعليم في الشكل أسفله.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تخيلي صرف غير معدوم،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الارتفاع النازل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 ندرس الارتفاع النازل من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t>i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ارتفاعين للمثلث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تلاقي ارتفاعات 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I</m:t>
                  </m:r>
                  <m:r>
                    <m:t>H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I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I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عدد طويلته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في الشكل.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مركزها؛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t>G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أولر.)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432304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d21d1a4e58fecf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80: بكالوريا 2015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من المستوي، 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عمدة للعدد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 من العددين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في مجموعة الأعداد الصحيحة، 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حلا للمعادلة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مضاعفا للعدد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حلول للمعادلة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سالبا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bar>
                            <m:barPr>
                              <m:pos m:val="top"/>
                            </m:barPr>
                            <m:e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e>
                          </m:ba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bar>
                            <m:barPr>
                              <m:pos m:val="top"/>
                            </m:barPr>
                            <m:e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e>
                          </m:ba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bar>
                                <m:barPr>
                                  <m:pos m:val="top"/>
                                </m:barPr>
                                <m:e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</m:sub>
                                  </m:sSub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</m:e>
                              </m:d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φ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φ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12848" cy="2212848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bbc65371dff8c3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2848" cy="22128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(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 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∧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غوص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وبالتعويض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 والعكس صحيح (تحقق: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;</m:t>
                            </m:r>
                            <m:r>
                              <m:t> </m:t>
                            </m:r>
                            <m:r>
                              <m:t>7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  <m:scr m:val="double-struck"/>
                          </m:rPr>
                          <m:t>Z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∣</m:t>
              </m:r>
              <m:r>
                <m:t>7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m:oMath>
              <m:r>
                <m:t>12</m:t>
              </m:r>
              <m:r>
                <m:rPr>
                  <m:sty m:val="p"/>
                </m:rPr>
                <m:t>∧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84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(أ):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24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يكون حقيقيا سالبا تماما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k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فحسب (جـ):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81: بكالوريا 2014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التالية: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استنتج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لدائرة يطلب تحديد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إنشاء للرباعي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معدوم: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المعادلة من الدرجة الثانية بمعاملات حقيقية، مميزها المختصر: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لها حلان مركبان مترافقان: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 الشعاعان مرتبطان خطيًا،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يوازي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الجزءان التخيليان مختلفان (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معناه أن للقطرين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منتصفين مختلفين،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متوازي أضلاع. لكن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(الضلعان غير المتوازيين متقايسان)، 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متساوي الساقين قاعدتاه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بضرب البسط والمقام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وبالمثل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i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صرف، إذن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المثلثان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قائمان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ووترهما المشترك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D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 نرسم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ثم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فيقطعها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يُنشأ مثلًا كارتفاع مثلث متقايس الأضلاع طول ضلعه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 فيقطعها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58568" cy="221742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2e97ea484dcade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568" cy="2217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82: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 اللتان لاحقتاهما على الترتيب: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جد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ماذا تستنتج؟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وعناصر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عيّن نقط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إحداثياتها أعداد صحيحة.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بحيث يكون 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متعامدين، 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عبارة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صامدة بالتحويل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وهي الكتابة المركبة لتشابه مباشر:</w:t>
            </w:r>
          </w:p>
          <w:p>
            <w:pPr>
              <w:bidi/>
              <w:jc w:val="center"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بالطرح: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وبالتعويض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(وعكسيًا: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r>
                <m:t>15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17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، فيكون: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(مع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B</m:t>
                    </m:r>
                    <m:r>
                      <m:t>A</m:t>
                    </m:r>
                  </m:e>
                </m:acc>
                <m:d>
                  <m:dPr>
                    <m:begChr m:val="("/>
                    <m:endChr m:val=")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⃗"/>
                  </m:accPr>
                  <m:e>
                    <m:r>
                      <m:t>B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e>
                </m:acc>
                <m:d>
                  <m:dPr>
                    <m:begChr m:val="("/>
                    <m:endChr m:val=")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11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Δ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وإحداثياتها غير صحيحة، فهي مستبعدة.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إحداثياتها صحيحة،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والشرطان: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وهو محقق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المجموعة 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91156" cy="18288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0f5688e2cef583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156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83: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موجبان تمامًا. 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a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ثم استنتج مساحته.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المركز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والنسبة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يحول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مساحة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F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(مقدرة بوحدة المساحة) 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arg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E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تختلف عن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والمتتالية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حسابية، يطلب تعيين أساس وحساب الحد الأول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من أجلها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a</m:t>
                  </m:r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A</m:t>
                  </m:r>
                  <m:r>
                    <m:t>O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O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O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للقطرين المنتصف نفسه،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O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أ)،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مساحته (بوحدة المساحة):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  <m: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a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×</m:t>
                </m:r>
                <m:r>
                  <m:t>a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F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المربع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 التشابه يحافظ على الأشكال ويضرب الأطوال في النسبة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F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ومساحته: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b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(بالحساب: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a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arg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a</m:t>
                </m:r>
                <m:r>
                  <m:t>b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a</m:t>
                    </m:r>
                    <m:r>
                      <m:t>b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، فحسب علاقة الكاشي: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O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O</m:t>
              </m:r>
              <m:r>
                <m:t>E</m:t>
              </m:r>
              <m:r>
                <m:rPr>
                  <m:sty m:val="p"/>
                </m:rPr>
                <m:t>cos</m:t>
              </m:r>
              <m:acc>
                <m:accPr>
                  <m:chr m:val="̂"/>
                </m:accPr>
                <m:e>
                  <m:r>
                    <m:t>C</m:t>
                  </m:r>
                  <m:r>
                    <m:t>O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، وهي العبارة السابقة،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a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58568" cy="1824228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9de5449778d53c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568" cy="1824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br/>
            </w:r>
            <w:r>
              <w:rPr>
                <w:rtl/>
              </w:rPr>
              <w:t xml:space="preserve">شكل توضيحي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b</m:t>
                                </m:r>
                              </m:num>
                              <m:den>
                                <m:r>
                                  <m:t>a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b</m:t>
                                    </m:r>
                                  </m:num>
                                  <m:den>
                                    <m:r>
                                      <m:t>a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 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أي يوجد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p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84: بكالوريا 2013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المستوي،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ما طبيعة التحويل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؟ عيّن 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نسبة ومركز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. عيّن طبيعة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مبرزًا عناصره المميزة، ثم تحقق أن عبارته المركبة هي: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للمعادلة حلان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≡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≡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المستقيم المار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tan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باستثناء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 معادلته: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المجموعة 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 الصامدة) يحقق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t>ω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  <m:r>
                      <m:t>i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غير معدوم ويختلف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فهو تحاكٍ 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ω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⇔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تحاكٍ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وهو تشابه مباشر 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عبارته: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عبارة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sup>
                        </m:sSup>
                      </m:e>
                    </m:d>
                  </m:e>
                  <m:sup>
                    <m:r>
                      <m:t>3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t>i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9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(وبالحساب: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كلها تخيلية صرفة، فالنقط الثلاث تنتمي إلى محور التراتيب (أو: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  <w:jc w:val="center"/>
            </w:pP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فكل نقاط الدائرة مُحصّلة.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دائرة بتشابه 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دائرة مركزها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07692" cy="2450592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eba8384ff8a47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692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85: بكالوريا 2012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الأعداد المركبة: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التوالي 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حلي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 (لا يُطلب حساب الحلين)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الدوران: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فيه ضلعان متتاليان متقايسان ومتعامدان،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 (طول ضلعه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وتربيع الطرفين: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محور الفواصل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 (وهذا منطقي 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لمحور الفواصل.)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). بأخذ الطويلة: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إلى محور الفواصل،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حلا المعادلة عددان حقيقيان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2224" cy="1769364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e09d6897de1bec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1769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86: بكالوريا 2012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مركزها ونصف قطرها، ثم 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التحاكي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عيّن طبيعة التحويل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المميزة، ثم استنتج صورة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معدوم: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النقط 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التراتيب، و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المستقيمين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نصف المستوي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i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فزاويتا القاعدة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أيضًا،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 هي دائرة مركزها صورة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ولاحقة صورة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53412" cy="1984248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34153c8ce58614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3412" cy="1984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87: بكالوريا 2011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الأعداد المركبة: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الطويلة وعمدة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فسر النتائج المحصل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8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A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مثلث متساوي الساقين (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)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فإن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، فيكفي أن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ليكون معينًا (ضلعان متتاليان متقايسان).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 تشابه مباشر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مركب تشابهين مباشرين لهما المركز نفسه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تشابه مباشر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نسبته جداء النسبتين وزاويته مجموع الزاويتين: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تحقق: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∘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z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t> 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9656" cy="178308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d66644f01dded0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656" cy="1783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88: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بصحيح أو خطأ مع التبرير في كل حالة من الحالات الآتية: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2011</m:t>
                  </m:r>
                </m:sup>
              </m:sSup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الذي كتابته المركبة: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ومركزه مبدأ المعلم.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وشعاع توجيهه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 رُمز لشعاع التوجيه بـ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، وهو نفس رمز شعاع المعلم؛ سميناه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لرفع الالتباس.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 الشكل المثلثي هو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والكتابة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من هذا الشكل بسبب إشارة ناقص أمام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فالشكل المثلثي الصحيح: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2011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6033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6033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754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6033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754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p>
                  <m:e>
                    <m:r>
                      <m:t>a</m:t>
                    </m:r>
                  </m:e>
                  <m:sup>
                    <m:r>
                      <m:t>2011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2011</m:t>
                  </m:r>
                </m:sup>
              </m:sSup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فهو دوران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(وليس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فالمجموعة هي نصف المستقيم المفتوح الذي مبدؤه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(باستثناء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 وشعاع توجيهه لاحقته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؛ وهي ليست مستقيمًا، وشعاع توجيهها ليس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96212" cy="127101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ba592d768871ce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212" cy="1271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89: بكالوريا 2010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…</m:t>
              </m:r>
              <m:r>
                <m:t> 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الأعداد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 بيّن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صورتها 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G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بالنشر: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a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b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أطوال الأضلاع: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الدوران: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تخيلي صرف،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F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، ومن الطويلة: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، يكفي أن يكون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G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ليكون مربعًا،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F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95681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15293691929f9c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956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90: بكالوريا 2010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نوع المثلث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أحسب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أحسب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I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فالمرجح موجود،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المنتصف نفسه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فالقطران متقايسان 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)، وهما متعامدان 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قطراه متقايسان ومتعامدان،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فحسب خاصية المرجح: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تصبح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t>M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I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منتصفها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موازية لمحور الفواصل: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أي 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61971" cy="2061971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f1991bcfabd9ce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1971" cy="20619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91: بكالوريا 2009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نرفق بكل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  <m:r>
                    <m:t>i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+</m:t>
              </m:r>
              <m:r>
                <m:t>45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بحيث يكون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 سالبًا تمامًا.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الأعداد المركبة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نوع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45</m:t>
                </m:r>
                <m:r>
                  <m:rPr>
                    <m:sty m:val="p"/>
                  </m:rPr>
                  <m:t>−</m:t>
                </m:r>
                <m:r>
                  <m:t>45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23</m:t>
                </m:r>
                <m:r>
                  <m:rPr>
                    <m:sty m:val="p"/>
                  </m:rPr>
                  <m:t>−</m:t>
                </m:r>
                <m:r>
                  <m:t>45</m:t>
                </m:r>
                <m:r>
                  <m:t>i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68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 وكلاهما 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سالب تمامًا معناه: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&lt;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) وداخل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(هندسيًا: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تمامًا.)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المجموعة هي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طرفيها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عمودي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ويشمل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فمعادلته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؛ 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فمنتصف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ويحقق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O</m:t>
                    </m:r>
                  </m:e>
                </m:d>
              </m:oMath>
            </m:oMathPara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: للقطرين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المنتصف نفسه، فـ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3060" cy="155448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e15756a1b6180f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3060" cy="1554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92: بكالوريا 2008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لاحقتاهما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ثم عيّن زاويته ونسبته.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متتالية النقط من المستوي المركب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نرمز إلى 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بالرمز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في المستوي المركب النقط: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تنتمي من أجلها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تحديد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فعبارته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t> </m:t>
                    </m:r>
                    <m:r>
                      <m:t>z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 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n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فرديًا: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 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ad>
                                      <m:radPr>
                                        <m:degHide m:val="on"/>
                                      </m:radPr>
                                      <m:deg/>
                                      <m:e>
                                        <m:r>
                                          <m:t>3</m:t>
                                        </m:r>
                                      </m:e>
                                    </m:rad>
                                  </m:e>
                                </m:d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9756" cy="1709928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5d2a0b94dd3b19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9756" cy="1709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93: بكالوريا 2008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 كما يلي: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جذرًا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له أيضًا.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أكتب الحلول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لواحقها على الترتيب: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كل جذر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 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4</m:t>
                    </m:r>
                  </m:sup>
                </m:sSup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i</m:t>
                        </m:r>
                      </m:num>
                      <m:den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i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sSup>
                  <m:e>
                    <m:r>
                      <m:t>α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α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4</m:t>
                  </m:r>
                </m:sup>
              </m:sSup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α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جذر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جذر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(1):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أيضًا.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الإقليدية (أو المطابقة):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(نلاحظ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متوافق مع السؤال 1.)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الأشكال الأسية: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شرط لازم: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متوازي أضلاع فيه ضلعان متتاليان متقايسان ومتعامدان، فهو مربع.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13915" cy="1572767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a823f47f102519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3915" cy="15727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97"/>
      <w:footerReference w:type="default" r:id="rId9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الأعداد المركبة والتحويلات النقطية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header" Target="header1.xml"/><Relationship Id="rId9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2026-10-23T11:44:19Z</dcterms:created>
  <dcterms:modified xsi:type="dcterms:W3CDTF">2026-10-23T11:44:19Z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