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17F" w:rsidRPr="0000017F" w:rsidRDefault="0000017F" w:rsidP="0000017F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0CC2AC1ED796C74AB44936AE91B35445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024771" w:rsidRPr="0000017F">
        <w:rPr>
          <w:b/>
          <w:bCs/>
        </w:rPr>
        <w:t xml:space="preserve"> GÖRSEL SANATLAR KULÜBÜ</w:t>
      </w:r>
      <w:r w:rsidR="00024771" w:rsidRPr="0000017F">
        <w:br/>
      </w:r>
      <w:r w:rsidRPr="0000017F">
        <w:rPr>
          <w:b/>
          <w:bCs/>
        </w:rPr>
        <w:t>TOPLANTI TUTANAĞI</w:t>
      </w:r>
    </w:p>
    <w:p w:rsidR="0000017F" w:rsidRPr="0000017F" w:rsidRDefault="0000017F" w:rsidP="0000017F">
      <w:r w:rsidRPr="0000017F">
        <w:rPr>
          <w:b/>
          <w:bCs/>
        </w:rPr>
        <w:t>Toplantı No</w:t>
      </w:r>
      <w:r w:rsidRPr="0000017F">
        <w:t>: 1</w:t>
      </w:r>
      <w:r w:rsidRPr="0000017F">
        <w:br/>
      </w:r>
      <w:r w:rsidR="006E3A20" w:rsidRPr="00E33EA4">
        <w:rPr>
          <w:b/>
          <w:bCs/>
        </w:rPr>
        <w:t>Toplantı Tarihi</w:t>
      </w:r>
      <w:r w:rsidR="006E3A20" w:rsidRPr="00E33EA4">
        <w:t xml:space="preserve">: </w:t>
      </w:r>
      <w:r w:rsidR="006E3A20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52EE86FEF20C5B48B771851A2E6A6EF1"/>
          </w:placeholder>
        </w:sdtPr>
        <w:sdtContent>
          <w:r w:rsidR="006E3A20" w:rsidRPr="00A043CB">
            <w:rPr>
              <w:rFonts w:cstheme="minorHAnsi"/>
            </w:rPr>
            <w:t xml:space="preserve"> Tarih</w:t>
          </w:r>
          <w:r w:rsidR="006E3A20">
            <w:rPr>
              <w:rFonts w:cstheme="minorHAnsi"/>
            </w:rPr>
            <w:t xml:space="preserve"> </w:t>
          </w:r>
        </w:sdtContent>
      </w:sdt>
      <w:r w:rsidR="006E3A20" w:rsidRPr="00686AE1">
        <w:br/>
      </w:r>
      <w:r w:rsidR="006E3A20" w:rsidRPr="0000017F">
        <w:rPr>
          <w:b/>
          <w:bCs/>
        </w:rPr>
        <w:t xml:space="preserve"> </w:t>
      </w:r>
      <w:r w:rsidRPr="0000017F">
        <w:rPr>
          <w:b/>
          <w:bCs/>
        </w:rPr>
        <w:t>Toplantının Yeri</w:t>
      </w:r>
      <w:r w:rsidRPr="0000017F">
        <w:t>: Öğretmenler Odası</w:t>
      </w:r>
    </w:p>
    <w:p w:rsidR="0000017F" w:rsidRPr="0000017F" w:rsidRDefault="001E7477" w:rsidP="0000017F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00017F" w:rsidRPr="0000017F" w:rsidRDefault="0000017F" w:rsidP="0000017F">
      <w:r w:rsidRPr="0000017F">
        <w:rPr>
          <w:b/>
          <w:bCs/>
        </w:rPr>
        <w:t>GÜNDEM</w:t>
      </w:r>
      <w:r w:rsidRPr="0000017F">
        <w:t>:</w:t>
      </w:r>
    </w:p>
    <w:p w:rsidR="0000017F" w:rsidRPr="0000017F" w:rsidRDefault="0000017F" w:rsidP="0000017F">
      <w:pPr>
        <w:numPr>
          <w:ilvl w:val="0"/>
          <w:numId w:val="1"/>
        </w:numPr>
      </w:pPr>
      <w:r w:rsidRPr="0000017F">
        <w:t>Kulübün tanıtımı ve üyelerin belirlenmesi.</w:t>
      </w:r>
    </w:p>
    <w:p w:rsidR="0000017F" w:rsidRPr="0000017F" w:rsidRDefault="0000017F" w:rsidP="0000017F">
      <w:pPr>
        <w:numPr>
          <w:ilvl w:val="0"/>
          <w:numId w:val="1"/>
        </w:numPr>
      </w:pPr>
      <w:r w:rsidRPr="0000017F">
        <w:t>Görsel sanatlar alanında yapılacak projelerin planlanması.</w:t>
      </w:r>
    </w:p>
    <w:p w:rsidR="0000017F" w:rsidRPr="0000017F" w:rsidRDefault="0000017F" w:rsidP="0000017F">
      <w:pPr>
        <w:numPr>
          <w:ilvl w:val="0"/>
          <w:numId w:val="1"/>
        </w:numPr>
      </w:pPr>
      <w:r w:rsidRPr="0000017F">
        <w:t>Okul içi sergi düzenlemesi için hazırlıkların yapılması.</w:t>
      </w:r>
    </w:p>
    <w:p w:rsidR="0000017F" w:rsidRPr="0000017F" w:rsidRDefault="0000017F" w:rsidP="0000017F">
      <w:pPr>
        <w:numPr>
          <w:ilvl w:val="0"/>
          <w:numId w:val="1"/>
        </w:numPr>
      </w:pPr>
      <w:r w:rsidRPr="0000017F">
        <w:t>Kulüp üyelerinin sanatsal gelişimlerini destekleyecek çalışmalar.</w:t>
      </w:r>
    </w:p>
    <w:p w:rsidR="0000017F" w:rsidRPr="0000017F" w:rsidRDefault="0000017F" w:rsidP="0000017F">
      <w:pPr>
        <w:numPr>
          <w:ilvl w:val="0"/>
          <w:numId w:val="1"/>
        </w:numPr>
      </w:pPr>
      <w:r w:rsidRPr="0000017F">
        <w:t>Sanat malzemelerinin temini ve bütçe oluşturulması.</w:t>
      </w:r>
    </w:p>
    <w:p w:rsidR="0000017F" w:rsidRPr="0000017F" w:rsidRDefault="001E7477" w:rsidP="0000017F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00017F" w:rsidRPr="0000017F" w:rsidRDefault="0000017F" w:rsidP="0000017F">
      <w:r w:rsidRPr="0000017F">
        <w:rPr>
          <w:b/>
          <w:bCs/>
        </w:rPr>
        <w:t>GÜNDEMİN GÖRÜŞÜLMESİ VE ALINAN KARARLAR</w:t>
      </w:r>
      <w:r w:rsidRPr="0000017F">
        <w:t>:</w:t>
      </w:r>
    </w:p>
    <w:p w:rsidR="0000017F" w:rsidRPr="0000017F" w:rsidRDefault="0000017F" w:rsidP="0000017F">
      <w:pPr>
        <w:numPr>
          <w:ilvl w:val="0"/>
          <w:numId w:val="2"/>
        </w:numPr>
      </w:pPr>
      <w:r w:rsidRPr="0000017F">
        <w:t>Kulübün amacı ve faaliyet alanları tanıtıldı, başvurular alındı ve kulüp üyeleri belirlendi.</w:t>
      </w:r>
    </w:p>
    <w:p w:rsidR="0000017F" w:rsidRPr="0000017F" w:rsidRDefault="0000017F" w:rsidP="0000017F">
      <w:pPr>
        <w:numPr>
          <w:ilvl w:val="0"/>
          <w:numId w:val="2"/>
        </w:numPr>
      </w:pPr>
      <w:r w:rsidRPr="0000017F">
        <w:t>Görsel sanatlar alanında, resim, heykel, seramik gibi projeler için çalışmalar başlatılacak.</w:t>
      </w:r>
    </w:p>
    <w:p w:rsidR="0000017F" w:rsidRPr="0000017F" w:rsidRDefault="0000017F" w:rsidP="0000017F">
      <w:pPr>
        <w:numPr>
          <w:ilvl w:val="0"/>
          <w:numId w:val="2"/>
        </w:numPr>
      </w:pPr>
      <w:r w:rsidRPr="0000017F">
        <w:t>Okul içinde görsel sanatlar sergisi düzenlenmesi kararlaştırıldı, sergi için tarih belirlenecek.</w:t>
      </w:r>
    </w:p>
    <w:p w:rsidR="0000017F" w:rsidRPr="0000017F" w:rsidRDefault="0000017F" w:rsidP="0000017F">
      <w:pPr>
        <w:numPr>
          <w:ilvl w:val="0"/>
          <w:numId w:val="2"/>
        </w:numPr>
      </w:pPr>
      <w:r w:rsidRPr="0000017F">
        <w:t>Kulüp üyeleri, sanatsal yeteneklerini geliştirmeleri amacıyla haftalık resim ve çizim çalışmaları yapacaklar.</w:t>
      </w:r>
    </w:p>
    <w:p w:rsidR="0000017F" w:rsidRPr="0000017F" w:rsidRDefault="0000017F" w:rsidP="0000017F">
      <w:pPr>
        <w:numPr>
          <w:ilvl w:val="0"/>
          <w:numId w:val="2"/>
        </w:numPr>
      </w:pPr>
      <w:r w:rsidRPr="0000017F">
        <w:t>Sanat malzemelerinin alımı için gerekli bütçe oluşturulacak ve kulüp içi etkinliklerle destek sağlanacak.</w:t>
      </w:r>
    </w:p>
    <w:p w:rsidR="002A7EAA" w:rsidRDefault="002A7EAA"/>
    <w:p w:rsidR="00024771" w:rsidRDefault="00000000" w:rsidP="00024771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0523A8E534D4934991FFC1B16499BEEA"/>
          </w:placeholder>
          <w:text/>
        </w:sdtPr>
        <w:sdtContent>
          <w:r w:rsidR="00024771">
            <w:t>Başkan</w:t>
          </w:r>
        </w:sdtContent>
      </w:sdt>
      <w:r w:rsidR="00024771">
        <w:t xml:space="preserve">                          </w:t>
      </w:r>
      <w:r w:rsidR="00024771">
        <w:tab/>
      </w:r>
      <w:sdt>
        <w:sdtPr>
          <w:alias w:val="Başkan Yardımcısı"/>
          <w:tag w:val="Başkan Yardımcısı"/>
          <w:id w:val="357157976"/>
          <w:placeholder>
            <w:docPart w:val="C066218AB54DEC47904E9A4E5F21B3A6"/>
          </w:placeholder>
          <w:text/>
        </w:sdtPr>
        <w:sdtContent>
          <w:r w:rsidR="00024771">
            <w:t xml:space="preserve">   Başkan Yardımcısı</w:t>
          </w:r>
        </w:sdtContent>
      </w:sdt>
      <w:r w:rsidR="00024771">
        <w:tab/>
        <w:t xml:space="preserve">       </w:t>
      </w:r>
      <w:sdt>
        <w:sdtPr>
          <w:alias w:val="Sekreter"/>
          <w:tag w:val="Sekreter"/>
          <w:id w:val="608015371"/>
          <w:placeholder>
            <w:docPart w:val="90E12A003E0294419A79C4AC507EACCA"/>
          </w:placeholder>
          <w:text/>
        </w:sdtPr>
        <w:sdtContent>
          <w:r w:rsidR="00024771">
            <w:t xml:space="preserve">   Sekreter</w:t>
          </w:r>
        </w:sdtContent>
      </w:sdt>
      <w:r w:rsidR="00024771">
        <w:t xml:space="preserve">  </w:t>
      </w:r>
      <w:r w:rsidR="00024771">
        <w:tab/>
        <w:t xml:space="preserve">        </w:t>
      </w:r>
      <w:sdt>
        <w:sdtPr>
          <w:alias w:val="Sayman"/>
          <w:tag w:val="Sayman"/>
          <w:id w:val="1283854107"/>
          <w:placeholder>
            <w:docPart w:val="584F8649D379284BBB0EBE72839F608F"/>
          </w:placeholder>
          <w:text/>
        </w:sdtPr>
        <w:sdtContent>
          <w:r w:rsidR="00024771">
            <w:t>Sayman</w:t>
          </w:r>
        </w:sdtContent>
      </w:sdt>
    </w:p>
    <w:p w:rsidR="00024771" w:rsidRDefault="00024771" w:rsidP="00024771">
      <w:r w:rsidRPr="00E33EA4">
        <w:t>Kulüp Başkanı</w:t>
      </w:r>
      <w:r w:rsidRPr="00E33EA4">
        <w:tab/>
      </w:r>
      <w:r>
        <w:t xml:space="preserve">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024771" w:rsidRDefault="00024771" w:rsidP="00024771"/>
    <w:p w:rsidR="00024771" w:rsidRDefault="00024771" w:rsidP="00024771"/>
    <w:p w:rsidR="00024771" w:rsidRDefault="00024771" w:rsidP="00024771"/>
    <w:p w:rsidR="00CB79EC" w:rsidRPr="008A2900" w:rsidRDefault="00CB79EC" w:rsidP="00CB79EC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46E49C43B8CE5D48B61D7780CC985D7F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CB79EC" w:rsidRPr="008A2900" w:rsidRDefault="00CB79EC" w:rsidP="00CB79EC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CB79EC" w:rsidRPr="008A2900" w:rsidRDefault="00CB79EC" w:rsidP="00CB79EC">
      <w:pPr>
        <w:rPr>
          <w:rFonts w:asciiTheme="majorHAnsi" w:hAnsiTheme="majorHAnsi" w:cstheme="majorHAnsi"/>
          <w:b/>
          <w:color w:val="000000" w:themeColor="text1"/>
        </w:rPr>
      </w:pPr>
    </w:p>
    <w:p w:rsidR="00CB79EC" w:rsidRPr="008A2900" w:rsidRDefault="00CB79EC" w:rsidP="00CB79EC">
      <w:pPr>
        <w:rPr>
          <w:rFonts w:asciiTheme="majorHAnsi" w:hAnsiTheme="majorHAnsi" w:cstheme="majorHAnsi"/>
          <w:b/>
          <w:color w:val="000000" w:themeColor="text1"/>
        </w:rPr>
      </w:pPr>
    </w:p>
    <w:p w:rsidR="00CB79EC" w:rsidRPr="008A2900" w:rsidRDefault="00CB79EC" w:rsidP="00CB79EC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563A4D4C3B62F148AD23F7627C4ADDC4"/>
        </w:placeholder>
      </w:sdtPr>
      <w:sdtContent>
        <w:p w:rsidR="00CB79EC" w:rsidRPr="008A2900" w:rsidRDefault="00CB79EC" w:rsidP="00CB79EC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CB79EC" w:rsidRPr="008A2900" w:rsidRDefault="00CB79EC" w:rsidP="00CB79EC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CB79EC" w:rsidRPr="008A2900" w:rsidRDefault="00CB79EC" w:rsidP="00CB79EC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122D34F13D970A4DAF654C47BAF51F50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CB79EC" w:rsidRPr="008A2900" w:rsidRDefault="00CB79EC" w:rsidP="00CB79EC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CB79EC" w:rsidRPr="008A2900" w:rsidRDefault="00CB79EC" w:rsidP="00CB79EC">
      <w:pPr>
        <w:jc w:val="center"/>
        <w:rPr>
          <w:rFonts w:asciiTheme="majorHAnsi" w:hAnsiTheme="majorHAnsi" w:cstheme="majorHAnsi"/>
        </w:rPr>
      </w:pPr>
    </w:p>
    <w:p w:rsidR="00024771" w:rsidRDefault="00024771" w:rsidP="00024771"/>
    <w:p w:rsidR="00024771" w:rsidRDefault="00024771"/>
    <w:sectPr w:rsidR="00024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92201"/>
    <w:multiLevelType w:val="multilevel"/>
    <w:tmpl w:val="8318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242D74"/>
    <w:multiLevelType w:val="multilevel"/>
    <w:tmpl w:val="F790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853186">
    <w:abstractNumId w:val="0"/>
  </w:num>
  <w:num w:numId="2" w16cid:durableId="649747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7F"/>
    <w:rsid w:val="0000017F"/>
    <w:rsid w:val="00024771"/>
    <w:rsid w:val="00173694"/>
    <w:rsid w:val="001D4B01"/>
    <w:rsid w:val="001E7477"/>
    <w:rsid w:val="002A7EAA"/>
    <w:rsid w:val="00332F03"/>
    <w:rsid w:val="00414299"/>
    <w:rsid w:val="0057302A"/>
    <w:rsid w:val="006A5552"/>
    <w:rsid w:val="006E3A20"/>
    <w:rsid w:val="00AE0FB1"/>
    <w:rsid w:val="00CB79EC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A5E52-538F-F747-A3C6-8E93E1BD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CC2AC1ED796C74AB44936AE91B3544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8899B27-9219-104D-B364-96DB195DCC3D}"/>
      </w:docPartPr>
      <w:docPartBody>
        <w:p w:rsidR="00364678" w:rsidRDefault="008A0E5D" w:rsidP="008A0E5D">
          <w:pPr>
            <w:pStyle w:val="0CC2AC1ED796C74AB44936AE91B3544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2EE86FEF20C5B48B771851A2E6A6EF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DBADFB-947D-BB42-AD22-AC3DDD903347}"/>
      </w:docPartPr>
      <w:docPartBody>
        <w:p w:rsidR="008C304F" w:rsidRDefault="00364678" w:rsidP="00364678">
          <w:pPr>
            <w:pStyle w:val="52EE86FEF20C5B48B771851A2E6A6EF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523A8E534D4934991FFC1B16499BEE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D74A893-DBDE-144D-BB91-E6612F2CD1D4}"/>
      </w:docPartPr>
      <w:docPartBody>
        <w:p w:rsidR="008C304F" w:rsidRDefault="00364678" w:rsidP="00364678">
          <w:pPr>
            <w:pStyle w:val="0523A8E534D4934991FFC1B16499BEE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066218AB54DEC47904E9A4E5F21B3A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E916783-EE48-3743-89CC-6C1A0C339831}"/>
      </w:docPartPr>
      <w:docPartBody>
        <w:p w:rsidR="008C304F" w:rsidRDefault="00364678" w:rsidP="00364678">
          <w:pPr>
            <w:pStyle w:val="C066218AB54DEC47904E9A4E5F21B3A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0E12A003E0294419A79C4AC507EACC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261EBF-F405-0B4B-9FA5-8D5F042E4557}"/>
      </w:docPartPr>
      <w:docPartBody>
        <w:p w:rsidR="008C304F" w:rsidRDefault="00364678" w:rsidP="00364678">
          <w:pPr>
            <w:pStyle w:val="90E12A003E0294419A79C4AC507EACC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84F8649D379284BBB0EBE72839F608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A129C4F-6D44-E54D-B7DB-D3B6254BC170}"/>
      </w:docPartPr>
      <w:docPartBody>
        <w:p w:rsidR="008C304F" w:rsidRDefault="00364678" w:rsidP="00364678">
          <w:pPr>
            <w:pStyle w:val="584F8649D379284BBB0EBE72839F608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6E49C43B8CE5D48B61D7780CC985D7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22A7CA5-B2D0-9849-B517-18734D205B3B}"/>
      </w:docPartPr>
      <w:docPartBody>
        <w:p w:rsidR="00000000" w:rsidRDefault="008C304F" w:rsidP="008C304F">
          <w:pPr>
            <w:pStyle w:val="46E49C43B8CE5D48B61D7780CC985D7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63A4D4C3B62F148AD23F7627C4ADDC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1C21418-A4A3-514C-92D2-96F9300AEC87}"/>
      </w:docPartPr>
      <w:docPartBody>
        <w:p w:rsidR="00000000" w:rsidRDefault="008C304F" w:rsidP="008C304F">
          <w:pPr>
            <w:pStyle w:val="563A4D4C3B62F148AD23F7627C4ADDC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22D34F13D970A4DAF654C47BAF51F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71D9E36-3D18-2B4B-AFC4-9EF24BAA5322}"/>
      </w:docPartPr>
      <w:docPartBody>
        <w:p w:rsidR="00000000" w:rsidRDefault="008C304F" w:rsidP="008C304F">
          <w:pPr>
            <w:pStyle w:val="122D34F13D970A4DAF654C47BAF51F5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5D"/>
    <w:rsid w:val="00195753"/>
    <w:rsid w:val="001D4B01"/>
    <w:rsid w:val="00364678"/>
    <w:rsid w:val="005C27EF"/>
    <w:rsid w:val="008A0E5D"/>
    <w:rsid w:val="008C304F"/>
    <w:rsid w:val="00CB1A2C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C304F"/>
    <w:rPr>
      <w:color w:val="666666"/>
    </w:rPr>
  </w:style>
  <w:style w:type="paragraph" w:customStyle="1" w:styleId="0CC2AC1ED796C74AB44936AE91B35445">
    <w:name w:val="0CC2AC1ED796C74AB44936AE91B35445"/>
    <w:rsid w:val="008A0E5D"/>
  </w:style>
  <w:style w:type="paragraph" w:customStyle="1" w:styleId="52EE86FEF20C5B48B771851A2E6A6EF1">
    <w:name w:val="52EE86FEF20C5B48B771851A2E6A6EF1"/>
    <w:rsid w:val="00364678"/>
  </w:style>
  <w:style w:type="paragraph" w:customStyle="1" w:styleId="0523A8E534D4934991FFC1B16499BEEA">
    <w:name w:val="0523A8E534D4934991FFC1B16499BEEA"/>
    <w:rsid w:val="00364678"/>
  </w:style>
  <w:style w:type="paragraph" w:customStyle="1" w:styleId="C066218AB54DEC47904E9A4E5F21B3A6">
    <w:name w:val="C066218AB54DEC47904E9A4E5F21B3A6"/>
    <w:rsid w:val="00364678"/>
  </w:style>
  <w:style w:type="paragraph" w:customStyle="1" w:styleId="90E12A003E0294419A79C4AC507EACCA">
    <w:name w:val="90E12A003E0294419A79C4AC507EACCA"/>
    <w:rsid w:val="00364678"/>
  </w:style>
  <w:style w:type="paragraph" w:customStyle="1" w:styleId="584F8649D379284BBB0EBE72839F608F">
    <w:name w:val="584F8649D379284BBB0EBE72839F608F"/>
    <w:rsid w:val="00364678"/>
  </w:style>
  <w:style w:type="paragraph" w:customStyle="1" w:styleId="276C011110A3274C86891D537C278368">
    <w:name w:val="276C011110A3274C86891D537C278368"/>
    <w:rsid w:val="00364678"/>
  </w:style>
  <w:style w:type="paragraph" w:customStyle="1" w:styleId="B05F75F8281B2A4D861A8AD92B216AC6">
    <w:name w:val="B05F75F8281B2A4D861A8AD92B216AC6"/>
    <w:rsid w:val="00364678"/>
  </w:style>
  <w:style w:type="paragraph" w:customStyle="1" w:styleId="3A48D0715F754F4E81A60EAD3D2B7A05">
    <w:name w:val="3A48D0715F754F4E81A60EAD3D2B7A05"/>
    <w:rsid w:val="00364678"/>
  </w:style>
  <w:style w:type="paragraph" w:customStyle="1" w:styleId="46E49C43B8CE5D48B61D7780CC985D7F">
    <w:name w:val="46E49C43B8CE5D48B61D7780CC985D7F"/>
    <w:rsid w:val="008C304F"/>
  </w:style>
  <w:style w:type="paragraph" w:customStyle="1" w:styleId="563A4D4C3B62F148AD23F7627C4ADDC4">
    <w:name w:val="563A4D4C3B62F148AD23F7627C4ADDC4"/>
    <w:rsid w:val="008C304F"/>
  </w:style>
  <w:style w:type="paragraph" w:customStyle="1" w:styleId="122D34F13D970A4DAF654C47BAF51F50">
    <w:name w:val="122D34F13D970A4DAF654C47BAF51F50"/>
    <w:rsid w:val="008C30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2024-12-03T17:00:00Z</dcterms:created>
  <dcterms:modified xsi:type="dcterms:W3CDTF">2024-12-04T06:54:00Z</dcterms:modified>
</cp:coreProperties>
</file>