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D1F7" w14:textId="50A8C6EC" w:rsidR="00A36679" w:rsidRDefault="00953738">
      <w:pPr>
        <w:rPr>
          <w:b/>
          <w:bCs/>
        </w:rPr>
      </w:pPr>
      <w:r>
        <w:rPr>
          <w:b/>
          <w:bCs/>
        </w:rPr>
        <w:t>Machine Learning : Clustering and Python ML Libraries</w:t>
      </w:r>
    </w:p>
    <w:p w14:paraId="75E41A2E" w14:textId="4ACD5DBB" w:rsidR="00953738" w:rsidRDefault="00953738">
      <w:pPr>
        <w:rPr>
          <w:b/>
          <w:bCs/>
        </w:rPr>
      </w:pPr>
    </w:p>
    <w:p w14:paraId="4391B510" w14:textId="5EEC7D0D" w:rsidR="00953738" w:rsidRDefault="00953738">
      <w:r>
        <w:rPr>
          <w:noProof/>
        </w:rPr>
        <w:drawing>
          <wp:inline distT="0" distB="0" distL="0" distR="0" wp14:anchorId="31864D9D" wp14:editId="7A3503C9">
            <wp:extent cx="3575050" cy="21217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580" cy="21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FBB5" w14:textId="4082D26C" w:rsidR="00953738" w:rsidRDefault="00953738">
      <w:r>
        <w:t>1.Computation cost</w:t>
      </w:r>
      <w:r w:rsidR="00C44AC2">
        <w:t xml:space="preserve"> </w:t>
      </w:r>
      <w:r>
        <w:t>: As you have more features the longer it’ll take and the more memory it’ll take up.</w:t>
      </w:r>
    </w:p>
    <w:p w14:paraId="4B1345B3" w14:textId="2E93077D" w:rsidR="00953738" w:rsidRDefault="00953738">
      <w:r>
        <w:t xml:space="preserve">2.Effectiveness of learning : </w:t>
      </w:r>
      <w:r w:rsidR="00C44AC2">
        <w:t>A</w:t>
      </w:r>
      <w:r>
        <w:t>s you have more features the more complex it will be to learn.</w:t>
      </w:r>
    </w:p>
    <w:p w14:paraId="4247D893" w14:textId="59931143" w:rsidR="00953738" w:rsidRDefault="00953738">
      <w:r>
        <w:t>3.Math phenomena : When your dimensionality becomes bigger there is less meaning to distance.</w:t>
      </w:r>
    </w:p>
    <w:p w14:paraId="7A0A22C9" w14:textId="5EDF3492" w:rsidR="00C44AC2" w:rsidRDefault="00C44AC2">
      <w:r>
        <w:rPr>
          <w:noProof/>
        </w:rPr>
        <w:drawing>
          <wp:inline distT="0" distB="0" distL="0" distR="0" wp14:anchorId="1ED4CDA5" wp14:editId="64DC1D50">
            <wp:extent cx="3705446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59" cy="19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D4D" w14:textId="77777777" w:rsidR="00C44AC2" w:rsidRPr="00953738" w:rsidRDefault="00C44AC2"/>
    <w:sectPr w:rsidR="00C44AC2" w:rsidRPr="0095373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8"/>
    <w:rsid w:val="00366210"/>
    <w:rsid w:val="006159BD"/>
    <w:rsid w:val="008D7E65"/>
    <w:rsid w:val="00953738"/>
    <w:rsid w:val="00C4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4FED"/>
  <w15:chartTrackingRefBased/>
  <w15:docId w15:val="{8FBF24CB-2D41-46A1-AF96-2CE94C5D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2021-02-15T04:50:00Z</dcterms:created>
  <dcterms:modified xsi:type="dcterms:W3CDTF">2021-02-15T05:51:00Z</dcterms:modified>
</cp:coreProperties>
</file>