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CA035F">
        <w:trPr>
          <w:trHeight w:val="1417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CA035F">
        <w:trPr>
          <w:trHeight w:val="1417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3499029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lý thuyết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CA035F">
        <w:trPr>
          <w:trHeight w:val="1417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565B0F3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hệ</w:t>
            </w:r>
            <w:r w:rsidR="003604E9" w:rsidRPr="00B1343A">
              <w:rPr>
                <w:color w:val="000000" w:themeColor="text1"/>
                <w:sz w:val="28"/>
                <w:szCs w:val="28"/>
              </w:rPr>
              <w:t xml:space="preserve"> mã hóa khóa công khai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CA035F">
        <w:trPr>
          <w:trHeight w:val="1417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1C630C17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phần chữ ký điện tử và hàm băm SHA-256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CA035F">
        <w:trPr>
          <w:trHeight w:val="1417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4110C1D2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số nguyên tố, modulo, euler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CA035F">
        <w:trPr>
          <w:trHeight w:val="1417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704F9AE3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Có cấu trúc mục lục hoàn chỉnh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776510">
        <w:trPr>
          <w:trHeight w:val="1417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207B2A2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nọi dung chương 1</w:t>
            </w:r>
          </w:p>
        </w:tc>
        <w:tc>
          <w:tcPr>
            <w:tcW w:w="2551" w:type="dxa"/>
            <w:vMerge w:val="restart"/>
          </w:tcPr>
          <w:p w14:paraId="2B66381A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1677770C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01CE56D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toán học RSA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00F2D6B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hệ mã khóa công khai và chữ ký điện tử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4121DC8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RSA và hàm băm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15F71F45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1 hoàn chỉnh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1068536F" w14:textId="459E63AC" w:rsidR="00FB2EBE" w:rsidRPr="00FB2EBE" w:rsidRDefault="00A92241" w:rsidP="00FB2EBE">
      <w:pPr>
        <w:jc w:val="center"/>
        <w:rPr>
          <w:b/>
          <w:sz w:val="32"/>
          <w:lang w:val="vi-VN"/>
        </w:rPr>
      </w:pPr>
      <w:r>
        <w:br w:type="page"/>
      </w:r>
      <w:r w:rsidR="00FC0184" w:rsidRPr="001431CD">
        <w:rPr>
          <w:b/>
          <w:sz w:val="32"/>
          <w:lang w:val="vi-VN"/>
        </w:rPr>
        <w:lastRenderedPageBreak/>
        <w:t>BÁO CÁO HỌC TẬP CÁ NHÂN/ NHÓM</w:t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FB2EBE" w:rsidRPr="00776796" w14:paraId="2E25B8E7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558917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257900F0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FB2EBE" w:rsidRPr="00776796" w14:paraId="3EFFE785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83334DB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F7FA593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FB2EBE" w:rsidRPr="00776796" w14:paraId="472FC079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A61C177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1347DE81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FB2EBE" w:rsidRPr="00776796" w14:paraId="5E286C5E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F7B1F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273C3B8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2024605795</w:t>
            </w:r>
          </w:p>
        </w:tc>
      </w:tr>
      <w:tr w:rsidR="00FB2EBE" w:rsidRPr="00776796" w14:paraId="7A7F37E6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4FD23C2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4F5B3EA6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FB2EBE" w:rsidRPr="00776796" w14:paraId="547AEE18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D906B56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2872BAF4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FB2EBE" w:rsidRPr="00776796" w14:paraId="75F91B12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B0CE531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8C12D72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FB2EBE" w:rsidRPr="00776796" w14:paraId="6E89D8E9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70906544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FB2EBE" w:rsidRPr="00776796" w14:paraId="4EF87118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3953628C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6FC7B9F2" w14:textId="77777777" w:rsidR="004932AF" w:rsidRDefault="004932AF">
      <w:p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8502A0" w14:paraId="6B37063F" w14:textId="77777777" w:rsidTr="004932AF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49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03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4932AF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49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50253E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bookmarkStart w:id="0" w:name="_GoBack"/>
            <w:bookmarkEnd w:id="0"/>
            <w:r>
              <w:rPr>
                <w:sz w:val="28"/>
                <w:szCs w:val="28"/>
              </w:rPr>
              <w:t>2</w:t>
            </w:r>
          </w:p>
        </w:tc>
        <w:tc>
          <w:tcPr>
            <w:tcW w:w="2249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</w:tbl>
    <w:p w14:paraId="5ED9CF0A" w14:textId="686294EC" w:rsidR="00FB2EBE" w:rsidRDefault="00FB2EBE">
      <w:r>
        <w:br w:type="page"/>
      </w:r>
    </w:p>
    <w:p w14:paraId="28F820F7" w14:textId="77777777" w:rsidR="00A92241" w:rsidRDefault="00A92241"/>
    <w:p w14:paraId="466C8D41" w14:textId="77777777" w:rsidR="00E600B2" w:rsidRDefault="00E600B2" w:rsidP="00A92241"/>
    <w:p w14:paraId="58DE9665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E3C96DA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25741432" w14:textId="77777777" w:rsidR="000A3970" w:rsidRDefault="000A3970" w:rsidP="000A3970">
      <w:pPr>
        <w:spacing w:after="0"/>
      </w:pPr>
    </w:p>
    <w:p w14:paraId="71378453" w14:textId="77777777" w:rsidR="000A3970" w:rsidRDefault="000A3970" w:rsidP="000A3970">
      <w:pPr>
        <w:spacing w:after="0"/>
      </w:pPr>
    </w:p>
    <w:p w14:paraId="79DC4CE6" w14:textId="77777777" w:rsidR="000A3970" w:rsidRDefault="000A3970" w:rsidP="000A3970">
      <w:pPr>
        <w:spacing w:after="0"/>
      </w:pPr>
    </w:p>
    <w:p w14:paraId="137F115D" w14:textId="77777777" w:rsidR="000A3970" w:rsidRDefault="000A3970" w:rsidP="000A3970">
      <w:pPr>
        <w:tabs>
          <w:tab w:val="center" w:pos="10490"/>
        </w:tabs>
        <w:spacing w:after="0"/>
      </w:pPr>
      <w:r>
        <w:tab/>
      </w:r>
    </w:p>
    <w:p w14:paraId="0CC9CF5D" w14:textId="77777777" w:rsidR="000A3970" w:rsidRDefault="000A3970" w:rsidP="000A3970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7777777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2A8EF3" w14:textId="77777777" w:rsidR="00D65B40" w:rsidRDefault="00D65B40" w:rsidP="00B1343A">
      <w:pPr>
        <w:spacing w:after="0" w:line="240" w:lineRule="auto"/>
      </w:pPr>
      <w:r>
        <w:separator/>
      </w:r>
    </w:p>
  </w:endnote>
  <w:endnote w:type="continuationSeparator" w:id="0">
    <w:p w14:paraId="1DE52C6B" w14:textId="77777777" w:rsidR="00D65B40" w:rsidRDefault="00D65B40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530C09" w14:textId="77777777" w:rsidR="00D65B40" w:rsidRDefault="00D65B40" w:rsidP="00B1343A">
      <w:pPr>
        <w:spacing w:after="0" w:line="240" w:lineRule="auto"/>
      </w:pPr>
      <w:r>
        <w:separator/>
      </w:r>
    </w:p>
  </w:footnote>
  <w:footnote w:type="continuationSeparator" w:id="0">
    <w:p w14:paraId="5FB89ED8" w14:textId="77777777" w:rsidR="00D65B40" w:rsidRDefault="00D65B40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4"/>
  </w:num>
  <w:num w:numId="3">
    <w:abstractNumId w:val="5"/>
  </w:num>
  <w:num w:numId="4">
    <w:abstractNumId w:val="15"/>
  </w:num>
  <w:num w:numId="5">
    <w:abstractNumId w:val="9"/>
  </w:num>
  <w:num w:numId="6">
    <w:abstractNumId w:val="11"/>
  </w:num>
  <w:num w:numId="7">
    <w:abstractNumId w:val="8"/>
  </w:num>
  <w:num w:numId="8">
    <w:abstractNumId w:val="3"/>
  </w:num>
  <w:num w:numId="9">
    <w:abstractNumId w:val="2"/>
  </w:num>
  <w:num w:numId="10">
    <w:abstractNumId w:val="12"/>
  </w:num>
  <w:num w:numId="11">
    <w:abstractNumId w:val="7"/>
  </w:num>
  <w:num w:numId="12">
    <w:abstractNumId w:val="13"/>
  </w:num>
  <w:num w:numId="13">
    <w:abstractNumId w:val="4"/>
  </w:num>
  <w:num w:numId="14">
    <w:abstractNumId w:val="16"/>
  </w:num>
  <w:num w:numId="15">
    <w:abstractNumId w:val="1"/>
  </w:num>
  <w:num w:numId="16">
    <w:abstractNumId w:val="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166180"/>
    <w:rsid w:val="001F3E32"/>
    <w:rsid w:val="00216CB7"/>
    <w:rsid w:val="0021710E"/>
    <w:rsid w:val="0022337D"/>
    <w:rsid w:val="003334FE"/>
    <w:rsid w:val="003604E9"/>
    <w:rsid w:val="003662A6"/>
    <w:rsid w:val="00444C1D"/>
    <w:rsid w:val="004932AF"/>
    <w:rsid w:val="004A18C7"/>
    <w:rsid w:val="004B7E0D"/>
    <w:rsid w:val="004D7076"/>
    <w:rsid w:val="004F6FE9"/>
    <w:rsid w:val="0050253E"/>
    <w:rsid w:val="00534729"/>
    <w:rsid w:val="00544200"/>
    <w:rsid w:val="00551E8C"/>
    <w:rsid w:val="00595ECE"/>
    <w:rsid w:val="006F4338"/>
    <w:rsid w:val="0074202E"/>
    <w:rsid w:val="00760D8D"/>
    <w:rsid w:val="00762233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92241"/>
    <w:rsid w:val="00AD65C0"/>
    <w:rsid w:val="00B1343A"/>
    <w:rsid w:val="00B313AB"/>
    <w:rsid w:val="00B6667A"/>
    <w:rsid w:val="00B978FD"/>
    <w:rsid w:val="00BB6EBD"/>
    <w:rsid w:val="00BC3BF8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65B40"/>
    <w:rsid w:val="00DC7D0D"/>
    <w:rsid w:val="00E05769"/>
    <w:rsid w:val="00E31DC0"/>
    <w:rsid w:val="00E600B2"/>
    <w:rsid w:val="00E85077"/>
    <w:rsid w:val="00E87645"/>
    <w:rsid w:val="00EC2EF0"/>
    <w:rsid w:val="00F33810"/>
    <w:rsid w:val="00F849E1"/>
    <w:rsid w:val="00F84D76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35914D-4FA6-412A-AFA6-6B8DDA1AD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9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ADMIN</cp:lastModifiedBy>
  <cp:revision>7</cp:revision>
  <dcterms:created xsi:type="dcterms:W3CDTF">2026-05-22T15:55:00Z</dcterms:created>
  <dcterms:modified xsi:type="dcterms:W3CDTF">2026-06-01T10:00:00Z</dcterms:modified>
</cp:coreProperties>
</file>