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776796" w:rsidRPr="00776796" w14:paraId="4B3E401F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1D698CEA" w14:textId="78988C94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 w:rsidR="00444C1D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p w14:paraId="10C2059A" w14:textId="77777777" w:rsidR="004932AF" w:rsidRDefault="004932AF" w:rsidP="003604E9">
      <w:pPr>
        <w:tabs>
          <w:tab w:val="center" w:pos="1319"/>
        </w:tabs>
        <w:jc w:val="center"/>
        <w:rPr>
          <w:b/>
          <w:color w:val="000000" w:themeColor="text1"/>
          <w:sz w:val="28"/>
          <w:szCs w:val="28"/>
        </w:r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0D8E364E" w14:textId="6FB869DC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53499029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lý thuyết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49163E">
        <w:trPr>
          <w:trHeight w:val="1485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6565B0F3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hệ</w:t>
            </w:r>
            <w:r w:rsidR="003604E9" w:rsidRPr="00B1343A">
              <w:rPr>
                <w:color w:val="000000" w:themeColor="text1"/>
                <w:sz w:val="28"/>
                <w:szCs w:val="28"/>
              </w:rPr>
              <w:t xml:space="preserve"> mã hóa khóa công khai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49163E">
        <w:trPr>
          <w:trHeight w:val="1485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1C630C17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phần chữ ký điện tử và hàm băm SHA-256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49163E">
        <w:trPr>
          <w:trHeight w:val="1485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4110C1D2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số nguyên tố, modulo, euler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49163E">
        <w:trPr>
          <w:trHeight w:val="1485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704F9AE3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Có cấu trúc mục lục hoàn chỉnh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lastRenderedPageBreak/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0C53A5F0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207B2A2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nọi dung chương 1</w:t>
            </w:r>
          </w:p>
        </w:tc>
        <w:tc>
          <w:tcPr>
            <w:tcW w:w="2551" w:type="dxa"/>
            <w:vMerge w:val="restart"/>
          </w:tcPr>
          <w:p w14:paraId="3E692F52" w14:textId="77777777" w:rsidR="00776510" w:rsidRDefault="00776510">
            <w:pPr>
              <w:rPr>
                <w:color w:val="FF0000"/>
              </w:rPr>
            </w:pPr>
          </w:p>
          <w:p w14:paraId="2B66381A" w14:textId="760BD14B" w:rsidR="00633365" w:rsidRDefault="00633365">
            <w:pPr>
              <w:rPr>
                <w:color w:val="FF0000"/>
              </w:rPr>
            </w:pPr>
          </w:p>
        </w:tc>
      </w:tr>
      <w:tr w:rsidR="00776510" w14:paraId="1677770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3FB192E9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1.2.1 Cơ sở toán học</w:t>
            </w:r>
          </w:p>
        </w:tc>
        <w:tc>
          <w:tcPr>
            <w:tcW w:w="3828" w:type="dxa"/>
            <w:vAlign w:val="center"/>
          </w:tcPr>
          <w:p w14:paraId="70DA4185" w14:textId="01CE56D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toán học RSA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32607A1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1.2.2 và 1.2.3</w:t>
            </w:r>
          </w:p>
        </w:tc>
        <w:tc>
          <w:tcPr>
            <w:tcW w:w="3828" w:type="dxa"/>
            <w:vAlign w:val="center"/>
          </w:tcPr>
          <w:p w14:paraId="678D0555" w14:textId="00F2D6B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hệ mã khóa công khai và chữ ký điện tử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1DC80CF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1.2.4 và 1.2.5</w:t>
            </w:r>
          </w:p>
        </w:tc>
        <w:tc>
          <w:tcPr>
            <w:tcW w:w="3828" w:type="dxa"/>
            <w:vAlign w:val="center"/>
          </w:tcPr>
          <w:p w14:paraId="4FA7D350" w14:textId="4121DC8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RSA và hàm băm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15F71F45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1 hoàn chỉnh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  <w:tr w:rsidR="007710DE" w14:paraId="2A6534BF" w14:textId="77777777" w:rsidTr="0049163E">
        <w:trPr>
          <w:trHeight w:val="1587"/>
        </w:trPr>
        <w:tc>
          <w:tcPr>
            <w:tcW w:w="855" w:type="dxa"/>
            <w:vMerge w:val="restart"/>
            <w:vAlign w:val="center"/>
          </w:tcPr>
          <w:p w14:paraId="28996784" w14:textId="07A54960" w:rsidR="007710DE" w:rsidRPr="0049163E" w:rsidRDefault="007710DE" w:rsidP="0049163E">
            <w:pPr>
              <w:jc w:val="center"/>
            </w:pPr>
            <w:r w:rsidRPr="0049163E">
              <w:lastRenderedPageBreak/>
              <w:t>3</w:t>
            </w:r>
          </w:p>
        </w:tc>
        <w:tc>
          <w:tcPr>
            <w:tcW w:w="2406" w:type="dxa"/>
            <w:vAlign w:val="center"/>
          </w:tcPr>
          <w:p w14:paraId="20250DD8" w14:textId="413DC930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4890D79B" w14:textId="111B07EB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2.1</w:t>
            </w:r>
          </w:p>
        </w:tc>
        <w:tc>
          <w:tcPr>
            <w:tcW w:w="3828" w:type="dxa"/>
            <w:vAlign w:val="center"/>
          </w:tcPr>
          <w:p w14:paraId="77AC41BA" w14:textId="4DC4B2C3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Phân tích thuật toán RSA</w:t>
            </w:r>
          </w:p>
        </w:tc>
        <w:tc>
          <w:tcPr>
            <w:tcW w:w="2551" w:type="dxa"/>
            <w:vMerge w:val="restart"/>
          </w:tcPr>
          <w:p w14:paraId="2662766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23BBE6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93E80C7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DDF19DA" w14:textId="688ECBA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2EF8594" w14:textId="413D565E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2.2</w:t>
            </w:r>
          </w:p>
        </w:tc>
        <w:tc>
          <w:tcPr>
            <w:tcW w:w="3828" w:type="dxa"/>
            <w:vAlign w:val="center"/>
          </w:tcPr>
          <w:p w14:paraId="79E4603E" w14:textId="6EDEF499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Mô tả thuật toán chữ ký số RSA</w:t>
            </w:r>
          </w:p>
        </w:tc>
        <w:tc>
          <w:tcPr>
            <w:tcW w:w="2551" w:type="dxa"/>
            <w:vMerge/>
          </w:tcPr>
          <w:p w14:paraId="494D36CA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5CBFD5D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4B74938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680BDDE" w14:textId="1BC0771D" w:rsidR="003B2272" w:rsidRDefault="00FA1D77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4009CED" w14:textId="42F377A5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2.3.2</w:t>
            </w:r>
          </w:p>
        </w:tc>
        <w:tc>
          <w:tcPr>
            <w:tcW w:w="3828" w:type="dxa"/>
            <w:vAlign w:val="center"/>
          </w:tcPr>
          <w:p w14:paraId="0691218B" w14:textId="0C3959AF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Giới thiệu về ngôn ngữ C++ và Python</w:t>
            </w:r>
          </w:p>
        </w:tc>
        <w:tc>
          <w:tcPr>
            <w:tcW w:w="2551" w:type="dxa"/>
            <w:vMerge/>
          </w:tcPr>
          <w:p w14:paraId="08C08520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6F2906F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86798C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795C81F9" w14:textId="61F32FD2" w:rsidR="003B2272" w:rsidRDefault="003B2272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CF32770" w14:textId="341273DB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Viết mục 2.3.1 </w:t>
            </w:r>
          </w:p>
        </w:tc>
        <w:tc>
          <w:tcPr>
            <w:tcW w:w="3828" w:type="dxa"/>
            <w:vAlign w:val="center"/>
          </w:tcPr>
          <w:p w14:paraId="473CE8CD" w14:textId="2974398C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Vẽ s</w:t>
            </w:r>
            <w:r w:rsidR="003B2272">
              <w:rPr>
                <w:color w:val="000000" w:themeColor="text1"/>
                <w:sz w:val="28"/>
                <w:szCs w:val="28"/>
              </w:rPr>
              <w:t xml:space="preserve">ơ </w:t>
            </w:r>
            <w:r>
              <w:rPr>
                <w:color w:val="000000" w:themeColor="text1"/>
                <w:sz w:val="28"/>
                <w:szCs w:val="28"/>
              </w:rPr>
              <w:t>đồ thuật toán bằng draw/word</w:t>
            </w:r>
          </w:p>
        </w:tc>
        <w:tc>
          <w:tcPr>
            <w:tcW w:w="2551" w:type="dxa"/>
            <w:vMerge/>
          </w:tcPr>
          <w:p w14:paraId="06BBD6B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5E2826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A00F98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2712795" w14:textId="297A9FFD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A081E73" w14:textId="1999D77A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2</w:t>
            </w:r>
          </w:p>
        </w:tc>
        <w:tc>
          <w:tcPr>
            <w:tcW w:w="3828" w:type="dxa"/>
            <w:vAlign w:val="center"/>
          </w:tcPr>
          <w:p w14:paraId="3484F8C6" w14:textId="333C11B3" w:rsidR="007710DE" w:rsidRDefault="00576AF6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N</w:t>
            </w:r>
            <w:r w:rsidR="007710DE">
              <w:rPr>
                <w:color w:val="000000" w:themeColor="text1"/>
                <w:sz w:val="28"/>
                <w:szCs w:val="28"/>
              </w:rPr>
              <w:t xml:space="preserve">ội dung </w:t>
            </w:r>
            <w:r>
              <w:rPr>
                <w:color w:val="000000" w:themeColor="text1"/>
                <w:sz w:val="28"/>
                <w:szCs w:val="28"/>
              </w:rPr>
              <w:t>chương 2</w:t>
            </w:r>
          </w:p>
        </w:tc>
        <w:tc>
          <w:tcPr>
            <w:tcW w:w="2551" w:type="dxa"/>
            <w:vMerge/>
          </w:tcPr>
          <w:p w14:paraId="6C4889FC" w14:textId="77777777" w:rsidR="007710DE" w:rsidRDefault="007710DE">
            <w:pPr>
              <w:rPr>
                <w:color w:val="FF0000"/>
              </w:rPr>
            </w:pPr>
          </w:p>
        </w:tc>
      </w:tr>
      <w:tr w:rsidR="00B8063E" w14:paraId="0D2B8B91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32A49EF9" w14:textId="5A95F4DE" w:rsidR="00B8063E" w:rsidRPr="00B8063E" w:rsidRDefault="00B8063E" w:rsidP="003B2272">
            <w:pPr>
              <w:jc w:val="center"/>
              <w:rPr>
                <w:sz w:val="28"/>
                <w:szCs w:val="28"/>
              </w:rPr>
            </w:pPr>
            <w:r w:rsidRPr="00B8063E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406" w:type="dxa"/>
            <w:vAlign w:val="center"/>
          </w:tcPr>
          <w:p w14:paraId="70738009" w14:textId="0B1DE04F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1A03C159" w14:textId="54220AD5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Python</w:t>
            </w:r>
          </w:p>
        </w:tc>
        <w:tc>
          <w:tcPr>
            <w:tcW w:w="3828" w:type="dxa"/>
            <w:vAlign w:val="center"/>
          </w:tcPr>
          <w:p w14:paraId="1D1D3259" w14:textId="1A5DA776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tạo khóa bằng Python</w:t>
            </w:r>
          </w:p>
        </w:tc>
        <w:tc>
          <w:tcPr>
            <w:tcW w:w="2551" w:type="dxa"/>
            <w:vMerge w:val="restart"/>
          </w:tcPr>
          <w:p w14:paraId="042150F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545968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E183808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22A40C7" w14:textId="14330035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3A040323" w14:textId="11C23E07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3828" w:type="dxa"/>
            <w:vAlign w:val="center"/>
          </w:tcPr>
          <w:p w14:paraId="46F91E52" w14:textId="69B2483E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ký số bằng C++</w:t>
            </w:r>
          </w:p>
        </w:tc>
        <w:tc>
          <w:tcPr>
            <w:tcW w:w="2551" w:type="dxa"/>
            <w:vMerge/>
          </w:tcPr>
          <w:p w14:paraId="5E0D0A00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77AD1E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19C9A36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FD4D020" w14:textId="039BAC00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0241328C" w14:textId="43DD538E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3828" w:type="dxa"/>
            <w:vAlign w:val="center"/>
          </w:tcPr>
          <w:p w14:paraId="1A3CCCF3" w14:textId="30323B74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xác minh chữ ký bằng C++</w:t>
            </w:r>
          </w:p>
        </w:tc>
        <w:tc>
          <w:tcPr>
            <w:tcW w:w="2551" w:type="dxa"/>
            <w:vMerge/>
          </w:tcPr>
          <w:p w14:paraId="298F4093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C803B5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7DA44F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B94EDE1" w14:textId="06223F11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7B76C061" w14:textId="7217AFDA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3828" w:type="dxa"/>
            <w:vAlign w:val="center"/>
          </w:tcPr>
          <w:p w14:paraId="15BF3BCE" w14:textId="778A5580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ký số và xác minh chữ ký bằng Python</w:t>
            </w:r>
          </w:p>
        </w:tc>
        <w:tc>
          <w:tcPr>
            <w:tcW w:w="2551" w:type="dxa"/>
            <w:vMerge/>
          </w:tcPr>
          <w:p w14:paraId="64661D5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6D97499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3C3310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123D1D8F" w14:textId="6ADA1217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DA3B105" w14:textId="675902AA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</w:p>
        </w:tc>
        <w:tc>
          <w:tcPr>
            <w:tcW w:w="3828" w:type="dxa"/>
            <w:vAlign w:val="center"/>
          </w:tcPr>
          <w:p w14:paraId="1BCADDE4" w14:textId="4BB03F43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tạo khóa bằng C++</w:t>
            </w:r>
          </w:p>
        </w:tc>
        <w:tc>
          <w:tcPr>
            <w:tcW w:w="2551" w:type="dxa"/>
            <w:vMerge/>
          </w:tcPr>
          <w:p w14:paraId="50AF3BD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670CF7" w14:paraId="684A5B51" w14:textId="77777777" w:rsidTr="00670CF7">
        <w:trPr>
          <w:trHeight w:val="1587"/>
        </w:trPr>
        <w:tc>
          <w:tcPr>
            <w:tcW w:w="855" w:type="dxa"/>
            <w:vAlign w:val="center"/>
          </w:tcPr>
          <w:p w14:paraId="7300D4F7" w14:textId="0CB0098B" w:rsidR="00670CF7" w:rsidRPr="00B8063E" w:rsidRDefault="00670CF7" w:rsidP="00670CF7">
            <w:pPr>
              <w:jc w:val="center"/>
              <w:rPr>
                <w:color w:val="FF0000"/>
                <w:sz w:val="28"/>
                <w:szCs w:val="28"/>
              </w:rPr>
            </w:pPr>
            <w:r>
              <w:rPr>
                <w:color w:val="FF0000"/>
                <w:sz w:val="28"/>
                <w:szCs w:val="28"/>
              </w:rPr>
              <w:lastRenderedPageBreak/>
              <w:t>5</w:t>
            </w:r>
          </w:p>
        </w:tc>
        <w:tc>
          <w:tcPr>
            <w:tcW w:w="2406" w:type="dxa"/>
            <w:vAlign w:val="center"/>
          </w:tcPr>
          <w:p w14:paraId="01F6F7AD" w14:textId="65127EA4" w:rsidR="00670CF7" w:rsidRPr="00B8063E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7A8869B5" w14:textId="1E597B41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3.1</w:t>
            </w:r>
          </w:p>
        </w:tc>
        <w:tc>
          <w:tcPr>
            <w:tcW w:w="3828" w:type="dxa"/>
            <w:vAlign w:val="center"/>
          </w:tcPr>
          <w:p w14:paraId="5E4C37FF" w14:textId="4B3FD4D6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Kiến thức và kỹ năng đạt được</w:t>
            </w:r>
          </w:p>
        </w:tc>
        <w:tc>
          <w:tcPr>
            <w:tcW w:w="2551" w:type="dxa"/>
          </w:tcPr>
          <w:p w14:paraId="2D0D0A21" w14:textId="77777777" w:rsidR="00670CF7" w:rsidRDefault="00670CF7" w:rsidP="00670CF7">
            <w:pPr>
              <w:rPr>
                <w:color w:val="FF0000"/>
              </w:rPr>
            </w:pPr>
          </w:p>
        </w:tc>
      </w:tr>
      <w:tr w:rsidR="00670CF7" w14:paraId="2D26F9C7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12729BCD" w14:textId="77777777" w:rsidR="00670CF7" w:rsidRPr="00B8063E" w:rsidRDefault="00670CF7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1CFC3CA" w14:textId="11913AEA" w:rsidR="00670CF7" w:rsidRPr="00B8063E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A96FEB1" w14:textId="6CF62479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</w:t>
            </w:r>
            <w:r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828" w:type="dxa"/>
            <w:vAlign w:val="center"/>
          </w:tcPr>
          <w:p w14:paraId="7DB58BC3" w14:textId="2CA8213A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Bài học kinh nghiệm</w:t>
            </w:r>
          </w:p>
        </w:tc>
        <w:tc>
          <w:tcPr>
            <w:tcW w:w="2551" w:type="dxa"/>
          </w:tcPr>
          <w:p w14:paraId="38BFB246" w14:textId="77777777" w:rsidR="00670CF7" w:rsidRDefault="00670CF7" w:rsidP="00670CF7">
            <w:pPr>
              <w:rPr>
                <w:color w:val="FF0000"/>
              </w:rPr>
            </w:pPr>
          </w:p>
        </w:tc>
      </w:tr>
      <w:tr w:rsidR="00670CF7" w14:paraId="09A7FD60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71A62F38" w14:textId="77777777" w:rsidR="00670CF7" w:rsidRPr="00B8063E" w:rsidRDefault="00670CF7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0F6E6C03" w14:textId="0B8DD49D" w:rsidR="00670CF7" w:rsidRPr="00B8063E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A325B86" w14:textId="19B9B5A0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</w:t>
            </w: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828" w:type="dxa"/>
            <w:vAlign w:val="center"/>
          </w:tcPr>
          <w:p w14:paraId="18EDF282" w14:textId="09561A12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Thuận lợi và khó khăn</w:t>
            </w:r>
          </w:p>
        </w:tc>
        <w:tc>
          <w:tcPr>
            <w:tcW w:w="2551" w:type="dxa"/>
          </w:tcPr>
          <w:p w14:paraId="7B7D1BFF" w14:textId="77777777" w:rsidR="00670CF7" w:rsidRDefault="00670CF7" w:rsidP="00670CF7">
            <w:pPr>
              <w:rPr>
                <w:color w:val="FF0000"/>
              </w:rPr>
            </w:pPr>
          </w:p>
        </w:tc>
      </w:tr>
      <w:tr w:rsidR="00670CF7" w14:paraId="3EAF9BDB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49088342" w14:textId="77777777" w:rsidR="00670CF7" w:rsidRPr="00B8063E" w:rsidRDefault="00670CF7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66A04E38" w14:textId="5B2247F3" w:rsidR="00670CF7" w:rsidRPr="00B8063E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2EE5B2FB" w14:textId="1E477533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</w:t>
            </w:r>
            <w:r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828" w:type="dxa"/>
            <w:vAlign w:val="center"/>
          </w:tcPr>
          <w:p w14:paraId="3D100B98" w14:textId="59669D53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Hướng phát triển đề tài</w:t>
            </w:r>
          </w:p>
        </w:tc>
        <w:tc>
          <w:tcPr>
            <w:tcW w:w="2551" w:type="dxa"/>
          </w:tcPr>
          <w:p w14:paraId="2B9999D7" w14:textId="77777777" w:rsidR="00670CF7" w:rsidRDefault="00670CF7" w:rsidP="00670CF7">
            <w:pPr>
              <w:rPr>
                <w:color w:val="FF0000"/>
              </w:rPr>
            </w:pPr>
          </w:p>
        </w:tc>
      </w:tr>
      <w:tr w:rsidR="00670CF7" w14:paraId="02D5777E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56682889" w14:textId="77777777" w:rsidR="00670CF7" w:rsidRPr="00B8063E" w:rsidRDefault="00670CF7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74E806C1" w14:textId="4D2F28F7" w:rsidR="00670CF7" w:rsidRPr="00B8063E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0458050A" w14:textId="1F95E567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nội dung</w:t>
            </w:r>
          </w:p>
        </w:tc>
        <w:tc>
          <w:tcPr>
            <w:tcW w:w="3828" w:type="dxa"/>
            <w:vAlign w:val="center"/>
          </w:tcPr>
          <w:p w14:paraId="3FC60BE7" w14:textId="7471D190" w:rsidR="00670CF7" w:rsidRDefault="00670CF7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Quyển báo cáo </w:t>
            </w:r>
          </w:p>
        </w:tc>
        <w:tc>
          <w:tcPr>
            <w:tcW w:w="2551" w:type="dxa"/>
          </w:tcPr>
          <w:p w14:paraId="2BC36A65" w14:textId="77777777" w:rsidR="00670CF7" w:rsidRDefault="00670CF7" w:rsidP="00670CF7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lastRenderedPageBreak/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4D73D938" w:rsidR="00A92241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1068536F" w14:textId="459E63AC" w:rsidR="00FB2EBE" w:rsidRPr="00FB2EBE" w:rsidRDefault="00A92241" w:rsidP="00FB2EBE">
      <w:pPr>
        <w:jc w:val="center"/>
        <w:rPr>
          <w:b/>
          <w:sz w:val="32"/>
          <w:lang w:val="vi-VN"/>
        </w:rPr>
      </w:pPr>
      <w:r>
        <w:br w:type="page"/>
      </w:r>
      <w:r w:rsidR="00FC0184" w:rsidRPr="001431CD">
        <w:rPr>
          <w:b/>
          <w:sz w:val="32"/>
          <w:lang w:val="vi-VN"/>
        </w:rPr>
        <w:lastRenderedPageBreak/>
        <w:t>BÁO CÁO HỌC TẬP CÁ NHÂN/ NHÓM</w:t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FB2EBE" w:rsidRPr="00776796" w14:paraId="2E25B8E7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558917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257900F0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FB2EBE" w:rsidRPr="00776796" w14:paraId="3EFFE785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83334DB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F7FA593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FB2EBE" w:rsidRPr="00776796" w14:paraId="472FC079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A61C177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1347DE81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FB2EBE" w:rsidRPr="00776796" w14:paraId="5E286C5E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F7B1F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273C3B8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2024605795</w:t>
            </w:r>
          </w:p>
        </w:tc>
      </w:tr>
      <w:tr w:rsidR="00FB2EBE" w:rsidRPr="00776796" w14:paraId="7A7F37E6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4FD23C2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4F5B3EA6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FB2EBE" w:rsidRPr="00776796" w14:paraId="547AEE18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D906B56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2872BAF4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FB2EBE" w:rsidRPr="00776796" w14:paraId="75F91B12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B0CE531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8C12D72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FB2EBE" w:rsidRPr="00776796" w14:paraId="6E89D8E9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70906544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FB2EBE" w:rsidRPr="00776796" w14:paraId="4EF87118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3953628C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6FC7B9F2" w14:textId="77777777" w:rsidR="004932AF" w:rsidRDefault="004932AF">
      <w:p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249"/>
        <w:gridCol w:w="5703"/>
        <w:gridCol w:w="4618"/>
      </w:tblGrid>
      <w:tr w:rsidR="008502A0" w14:paraId="6B37063F" w14:textId="77777777" w:rsidTr="004932AF">
        <w:trPr>
          <w:trHeight w:val="1020"/>
        </w:trPr>
        <w:tc>
          <w:tcPr>
            <w:tcW w:w="855" w:type="dxa"/>
            <w:vAlign w:val="center"/>
          </w:tcPr>
          <w:p w14:paraId="5227B5E7" w14:textId="5C357512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r>
              <w:lastRenderedPageBreak/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49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703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4932AF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249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tr w:rsidR="009A1BAD" w14:paraId="03DE10A9" w14:textId="77777777" w:rsidTr="0050253E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249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143CFF5A" w14:textId="338A9C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mục 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305D4EF4" w14:textId="0EFA4B2F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7972696F" w14:textId="2018CCF3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16E58783" w14:textId="2F3B0A95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  <w:tr w:rsidR="0049163E" w14:paraId="7CA8B9FC" w14:textId="77777777" w:rsidTr="00D52E49">
        <w:trPr>
          <w:trHeight w:val="1020"/>
        </w:trPr>
        <w:tc>
          <w:tcPr>
            <w:tcW w:w="855" w:type="dxa"/>
            <w:vMerge w:val="restart"/>
            <w:vAlign w:val="center"/>
          </w:tcPr>
          <w:p w14:paraId="6240BB0F" w14:textId="55D71BD2" w:rsidR="0049163E" w:rsidRDefault="0049163E" w:rsidP="004916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249" w:type="dxa"/>
            <w:vAlign w:val="center"/>
          </w:tcPr>
          <w:p w14:paraId="685521C3" w14:textId="464AFA6D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24FD2496" w14:textId="2A7CF6FE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sinh khóa RSA</w:t>
            </w:r>
          </w:p>
        </w:tc>
        <w:tc>
          <w:tcPr>
            <w:tcW w:w="4618" w:type="dxa"/>
            <w:vAlign w:val="center"/>
          </w:tcPr>
          <w:p w14:paraId="56BEAAC1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Phân tích thuật toán RSA</w:t>
            </w:r>
          </w:p>
          <w:p w14:paraId="1E7153CE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F1EA619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7E49C7EA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F876965" w14:textId="4575F05A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38E33E9A" w14:textId="5AAE15D7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ký số RSA</w:t>
            </w:r>
          </w:p>
        </w:tc>
        <w:tc>
          <w:tcPr>
            <w:tcW w:w="4618" w:type="dxa"/>
            <w:vAlign w:val="center"/>
          </w:tcPr>
          <w:p w14:paraId="6435B1C4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Mô tả thuật toán ký số</w:t>
            </w:r>
          </w:p>
          <w:p w14:paraId="00E57DFB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D875787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03E69116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3F58B17D" w14:textId="589294D8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489DE09A" w14:textId="37D78A1E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 xml:space="preserve">Viết thuật toán </w:t>
            </w:r>
            <w:r>
              <w:rPr>
                <w:sz w:val="28"/>
                <w:szCs w:val="28"/>
              </w:rPr>
              <w:t>RSA</w:t>
            </w:r>
          </w:p>
        </w:tc>
        <w:tc>
          <w:tcPr>
            <w:tcW w:w="4618" w:type="dxa"/>
            <w:vAlign w:val="center"/>
          </w:tcPr>
          <w:p w14:paraId="6BBE45C4" w14:textId="17890574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Viết thuật toán bằng C++ và Python</w:t>
            </w:r>
          </w:p>
        </w:tc>
      </w:tr>
      <w:tr w:rsidR="0049163E" w14:paraId="460F2258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0BD7E77D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74D87096" w14:textId="0A650EB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2E6423F4" w14:textId="4922A656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Thiết kế sơ đồ thuật toán RSA</w:t>
            </w:r>
          </w:p>
        </w:tc>
        <w:tc>
          <w:tcPr>
            <w:tcW w:w="4618" w:type="dxa"/>
            <w:vAlign w:val="center"/>
          </w:tcPr>
          <w:p w14:paraId="1F511E6E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Vẽ sơ đồ bằng Word/PowerPoint</w:t>
            </w:r>
          </w:p>
          <w:p w14:paraId="52C40C0D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3C839AE4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6F343830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15C73E9" w14:textId="61F3548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12D78FD5" w14:textId="270C9972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Tổng hợp và chỉnh sửa Chương 2</w:t>
            </w:r>
          </w:p>
        </w:tc>
        <w:tc>
          <w:tcPr>
            <w:tcW w:w="4618" w:type="dxa"/>
            <w:vAlign w:val="center"/>
          </w:tcPr>
          <w:p w14:paraId="72B59E37" w14:textId="7D8210AA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Kiểm tra format và nội dung</w:t>
            </w:r>
          </w:p>
        </w:tc>
      </w:tr>
      <w:tr w:rsidR="001465C0" w14:paraId="20CB0A5F" w14:textId="77777777" w:rsidTr="00D52E49">
        <w:trPr>
          <w:trHeight w:val="1020"/>
        </w:trPr>
        <w:tc>
          <w:tcPr>
            <w:tcW w:w="855" w:type="dxa"/>
            <w:vMerge w:val="restart"/>
            <w:vAlign w:val="center"/>
          </w:tcPr>
          <w:p w14:paraId="137220B1" w14:textId="07AFBC4C" w:rsidR="001465C0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249" w:type="dxa"/>
            <w:vAlign w:val="center"/>
          </w:tcPr>
          <w:p w14:paraId="1C5CDBF4" w14:textId="5A706777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316ED537" w14:textId="31BCA2D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Python</w:t>
            </w:r>
          </w:p>
        </w:tc>
        <w:tc>
          <w:tcPr>
            <w:tcW w:w="4618" w:type="dxa"/>
            <w:vAlign w:val="center"/>
          </w:tcPr>
          <w:p w14:paraId="03F673F4" w14:textId="1A25CD0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0814EADC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175579E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532C53F" w14:textId="253E1952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47C5E76A" w14:textId="2CC065EE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4618" w:type="dxa"/>
            <w:vAlign w:val="center"/>
          </w:tcPr>
          <w:p w14:paraId="0E4BAC12" w14:textId="108E6E9D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273C5924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65183AAF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D9043FB" w14:textId="5A5E3781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528CF06A" w14:textId="6C13220B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4618" w:type="dxa"/>
            <w:vAlign w:val="center"/>
          </w:tcPr>
          <w:p w14:paraId="03EFF2A5" w14:textId="3F22889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3FA87632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0131278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55C67AA0" w14:textId="6B842C19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3A5B2D62" w14:textId="350DDDE2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4618" w:type="dxa"/>
            <w:vAlign w:val="center"/>
          </w:tcPr>
          <w:p w14:paraId="56E8E510" w14:textId="3889E9B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58109592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2DE4AAB7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3875FCA2" w14:textId="489CABED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216997A3" w14:textId="7005F181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</w:p>
        </w:tc>
        <w:tc>
          <w:tcPr>
            <w:tcW w:w="4618" w:type="dxa"/>
            <w:vAlign w:val="center"/>
          </w:tcPr>
          <w:p w14:paraId="6AEB1850" w14:textId="2B6D9B04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A7577E" w14:paraId="01480D9B" w14:textId="77777777" w:rsidTr="00D52E49">
        <w:trPr>
          <w:trHeight w:val="1020"/>
        </w:trPr>
        <w:tc>
          <w:tcPr>
            <w:tcW w:w="855" w:type="dxa"/>
            <w:vMerge w:val="restart"/>
            <w:vAlign w:val="center"/>
          </w:tcPr>
          <w:p w14:paraId="4570D873" w14:textId="3DAF05F4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249" w:type="dxa"/>
            <w:vAlign w:val="center"/>
          </w:tcPr>
          <w:p w14:paraId="152C7B1D" w14:textId="68F3BECB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667BB803" w14:textId="190B837F" w:rsidR="00A7577E" w:rsidRDefault="00A7577E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3.1</w:t>
            </w:r>
          </w:p>
        </w:tc>
        <w:tc>
          <w:tcPr>
            <w:tcW w:w="4618" w:type="dxa"/>
            <w:vAlign w:val="center"/>
          </w:tcPr>
          <w:p w14:paraId="334F38F0" w14:textId="5F01F626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0417DC6D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5485D5A6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2D621CDF" w14:textId="69EB5865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27FA6025" w14:textId="69C06D96" w:rsidR="00A7577E" w:rsidRDefault="00A7577E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3.2</w:t>
            </w:r>
          </w:p>
        </w:tc>
        <w:tc>
          <w:tcPr>
            <w:tcW w:w="4618" w:type="dxa"/>
            <w:vAlign w:val="center"/>
          </w:tcPr>
          <w:p w14:paraId="4B4729B5" w14:textId="49F38ADA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38398EF7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7F6C5862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7A879704" w14:textId="04AB150E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3EB9788D" w14:textId="1638F427" w:rsidR="00A7577E" w:rsidRDefault="00A7577E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3.3</w:t>
            </w:r>
          </w:p>
        </w:tc>
        <w:tc>
          <w:tcPr>
            <w:tcW w:w="4618" w:type="dxa"/>
            <w:vAlign w:val="center"/>
          </w:tcPr>
          <w:p w14:paraId="6C529C0D" w14:textId="1F229880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24921B1C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5EA7136F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AA1809C" w14:textId="32535EF4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30CFC11B" w14:textId="21FB3BC9" w:rsidR="00A7577E" w:rsidRDefault="00A7577E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3.4</w:t>
            </w:r>
          </w:p>
        </w:tc>
        <w:tc>
          <w:tcPr>
            <w:tcW w:w="4618" w:type="dxa"/>
            <w:vAlign w:val="center"/>
          </w:tcPr>
          <w:p w14:paraId="2D2FF9E2" w14:textId="0D412F09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29B76C82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494072EF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88629F1" w14:textId="436E7834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5E03EAB3" w14:textId="3E3149AA" w:rsidR="00A7577E" w:rsidRDefault="00A7577E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nội dung</w:t>
            </w:r>
          </w:p>
        </w:tc>
        <w:tc>
          <w:tcPr>
            <w:tcW w:w="4618" w:type="dxa"/>
            <w:vAlign w:val="center"/>
          </w:tcPr>
          <w:p w14:paraId="574FC14C" w14:textId="0690DD4F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Chỉnh sửa </w:t>
            </w:r>
            <w:r w:rsidR="004446F7">
              <w:rPr>
                <w:sz w:val="28"/>
                <w:szCs w:val="28"/>
              </w:rPr>
              <w:t>nhận xét nội dung</w:t>
            </w:r>
            <w:bookmarkStart w:id="0" w:name="_GoBack"/>
            <w:bookmarkEnd w:id="0"/>
          </w:p>
        </w:tc>
      </w:tr>
    </w:tbl>
    <w:p w14:paraId="5ED9CF0A" w14:textId="686294EC" w:rsidR="00FB2EBE" w:rsidRDefault="00FB2EBE">
      <w:r>
        <w:br w:type="page"/>
      </w:r>
    </w:p>
    <w:p w14:paraId="28F820F7" w14:textId="77777777" w:rsidR="00A92241" w:rsidRDefault="00A92241"/>
    <w:p w14:paraId="466C8D41" w14:textId="77777777" w:rsidR="00E600B2" w:rsidRDefault="00E600B2" w:rsidP="00A92241"/>
    <w:p w14:paraId="58DE9665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6E3C96DA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25741432" w14:textId="77777777" w:rsidR="000A3970" w:rsidRDefault="000A3970" w:rsidP="000A3970">
      <w:pPr>
        <w:spacing w:after="0"/>
      </w:pPr>
    </w:p>
    <w:p w14:paraId="71378453" w14:textId="77777777" w:rsidR="000A3970" w:rsidRDefault="000A3970" w:rsidP="000A3970">
      <w:pPr>
        <w:spacing w:after="0"/>
      </w:pPr>
    </w:p>
    <w:p w14:paraId="79DC4CE6" w14:textId="77777777" w:rsidR="000A3970" w:rsidRDefault="000A3970" w:rsidP="000A3970">
      <w:pPr>
        <w:spacing w:after="0"/>
      </w:pPr>
    </w:p>
    <w:p w14:paraId="137F115D" w14:textId="77777777" w:rsidR="000A3970" w:rsidRDefault="000A3970" w:rsidP="000A3970">
      <w:pPr>
        <w:tabs>
          <w:tab w:val="center" w:pos="10490"/>
        </w:tabs>
        <w:spacing w:after="0"/>
      </w:pPr>
      <w:r>
        <w:tab/>
      </w:r>
    </w:p>
    <w:p w14:paraId="0CC9CF5D" w14:textId="77777777" w:rsidR="000A3970" w:rsidRDefault="000A3970" w:rsidP="000A3970">
      <w:pPr>
        <w:tabs>
          <w:tab w:val="center" w:pos="10490"/>
        </w:tabs>
        <w:spacing w:after="0"/>
      </w:pPr>
      <w:r>
        <w:tab/>
        <w:t>Phạm Văn Hiệp</w:t>
      </w:r>
    </w:p>
    <w:p w14:paraId="149FACBA" w14:textId="77777777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A16FEE" w14:textId="77777777" w:rsidR="00391BA5" w:rsidRDefault="00391BA5" w:rsidP="00B1343A">
      <w:pPr>
        <w:spacing w:after="0" w:line="240" w:lineRule="auto"/>
      </w:pPr>
      <w:r>
        <w:separator/>
      </w:r>
    </w:p>
  </w:endnote>
  <w:endnote w:type="continuationSeparator" w:id="0">
    <w:p w14:paraId="4653F306" w14:textId="77777777" w:rsidR="00391BA5" w:rsidRDefault="00391BA5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166ACF" w14:textId="77777777" w:rsidR="00391BA5" w:rsidRDefault="00391BA5" w:rsidP="00B1343A">
      <w:pPr>
        <w:spacing w:after="0" w:line="240" w:lineRule="auto"/>
      </w:pPr>
      <w:r>
        <w:separator/>
      </w:r>
    </w:p>
  </w:footnote>
  <w:footnote w:type="continuationSeparator" w:id="0">
    <w:p w14:paraId="013ECD7A" w14:textId="77777777" w:rsidR="00391BA5" w:rsidRDefault="00391BA5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4"/>
  </w:num>
  <w:num w:numId="3">
    <w:abstractNumId w:val="5"/>
  </w:num>
  <w:num w:numId="4">
    <w:abstractNumId w:val="15"/>
  </w:num>
  <w:num w:numId="5">
    <w:abstractNumId w:val="9"/>
  </w:num>
  <w:num w:numId="6">
    <w:abstractNumId w:val="11"/>
  </w:num>
  <w:num w:numId="7">
    <w:abstractNumId w:val="8"/>
  </w:num>
  <w:num w:numId="8">
    <w:abstractNumId w:val="3"/>
  </w:num>
  <w:num w:numId="9">
    <w:abstractNumId w:val="2"/>
  </w:num>
  <w:num w:numId="10">
    <w:abstractNumId w:val="12"/>
  </w:num>
  <w:num w:numId="11">
    <w:abstractNumId w:val="7"/>
  </w:num>
  <w:num w:numId="12">
    <w:abstractNumId w:val="13"/>
  </w:num>
  <w:num w:numId="13">
    <w:abstractNumId w:val="4"/>
  </w:num>
  <w:num w:numId="14">
    <w:abstractNumId w:val="16"/>
  </w:num>
  <w:num w:numId="15">
    <w:abstractNumId w:val="1"/>
  </w:num>
  <w:num w:numId="16">
    <w:abstractNumId w:val="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8223E"/>
    <w:rsid w:val="000A3970"/>
    <w:rsid w:val="001465C0"/>
    <w:rsid w:val="00166180"/>
    <w:rsid w:val="001B013F"/>
    <w:rsid w:val="001F3E32"/>
    <w:rsid w:val="00216CB7"/>
    <w:rsid w:val="0021710E"/>
    <w:rsid w:val="0022337D"/>
    <w:rsid w:val="003334FE"/>
    <w:rsid w:val="003604E9"/>
    <w:rsid w:val="003662A6"/>
    <w:rsid w:val="00391BA5"/>
    <w:rsid w:val="003B2272"/>
    <w:rsid w:val="004446F7"/>
    <w:rsid w:val="00444C1D"/>
    <w:rsid w:val="0049163E"/>
    <w:rsid w:val="004932AF"/>
    <w:rsid w:val="004938C7"/>
    <w:rsid w:val="004A18C7"/>
    <w:rsid w:val="004B7E0D"/>
    <w:rsid w:val="004D7076"/>
    <w:rsid w:val="004F6FE9"/>
    <w:rsid w:val="0050253E"/>
    <w:rsid w:val="00534729"/>
    <w:rsid w:val="00544200"/>
    <w:rsid w:val="00551E8C"/>
    <w:rsid w:val="00576AF6"/>
    <w:rsid w:val="00595ECE"/>
    <w:rsid w:val="005E0761"/>
    <w:rsid w:val="00633365"/>
    <w:rsid w:val="00670CF7"/>
    <w:rsid w:val="006F4338"/>
    <w:rsid w:val="0074202E"/>
    <w:rsid w:val="00760D8D"/>
    <w:rsid w:val="00762233"/>
    <w:rsid w:val="007710DE"/>
    <w:rsid w:val="007764F1"/>
    <w:rsid w:val="00776510"/>
    <w:rsid w:val="00776796"/>
    <w:rsid w:val="00796116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A1BAD"/>
    <w:rsid w:val="009B209F"/>
    <w:rsid w:val="00A2658A"/>
    <w:rsid w:val="00A30DEE"/>
    <w:rsid w:val="00A528E3"/>
    <w:rsid w:val="00A70500"/>
    <w:rsid w:val="00A73303"/>
    <w:rsid w:val="00A7577E"/>
    <w:rsid w:val="00A92241"/>
    <w:rsid w:val="00AD65C0"/>
    <w:rsid w:val="00B1343A"/>
    <w:rsid w:val="00B313AB"/>
    <w:rsid w:val="00B6667A"/>
    <w:rsid w:val="00B8063E"/>
    <w:rsid w:val="00B978FD"/>
    <w:rsid w:val="00BB6EBD"/>
    <w:rsid w:val="00BC3BF8"/>
    <w:rsid w:val="00BD2A03"/>
    <w:rsid w:val="00C34B76"/>
    <w:rsid w:val="00C3555F"/>
    <w:rsid w:val="00C612A0"/>
    <w:rsid w:val="00CA035F"/>
    <w:rsid w:val="00CA6E19"/>
    <w:rsid w:val="00CA77B1"/>
    <w:rsid w:val="00CC7336"/>
    <w:rsid w:val="00D21462"/>
    <w:rsid w:val="00D31F94"/>
    <w:rsid w:val="00D51B5E"/>
    <w:rsid w:val="00D52E49"/>
    <w:rsid w:val="00D65B40"/>
    <w:rsid w:val="00DC7D0D"/>
    <w:rsid w:val="00E05769"/>
    <w:rsid w:val="00E31DC0"/>
    <w:rsid w:val="00E600B2"/>
    <w:rsid w:val="00E85077"/>
    <w:rsid w:val="00E87645"/>
    <w:rsid w:val="00EC2EF0"/>
    <w:rsid w:val="00F33810"/>
    <w:rsid w:val="00F849E1"/>
    <w:rsid w:val="00F84D76"/>
    <w:rsid w:val="00FA1D77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35275-9E90-4D80-997A-194BE44FDA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14</Pages>
  <Words>964</Words>
  <Characters>5497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ADMIN</cp:lastModifiedBy>
  <cp:revision>12</cp:revision>
  <dcterms:created xsi:type="dcterms:W3CDTF">2026-05-22T15:55:00Z</dcterms:created>
  <dcterms:modified xsi:type="dcterms:W3CDTF">2026-06-04T10:16:00Z</dcterms:modified>
</cp:coreProperties>
</file>