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6EC22" w14:textId="4EED90AB" w:rsidR="001B663E" w:rsidRPr="001B663E" w:rsidRDefault="00EF6A47" w:rsidP="001B663E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1B663E">
        <w:rPr>
          <w:sz w:val="48"/>
          <w:szCs w:val="48"/>
        </w:rPr>
        <w:t xml:space="preserve">phân tích </w:t>
      </w:r>
      <w:r w:rsidRPr="001B663E">
        <w:rPr>
          <w:sz w:val="48"/>
          <w:szCs w:val="48"/>
        </w:rPr>
        <w:br/>
        <w:t xml:space="preserve">- máy tính bị “ not responding “ do cố tình mở file </w:t>
      </w:r>
      <w:r w:rsidR="001B663E" w:rsidRPr="001B663E">
        <w:rPr>
          <w:sz w:val="48"/>
          <w:szCs w:val="48"/>
        </w:rPr>
        <w:t>800 mb bằng trình soạn thảo giao diện đồ họa (GUI) gây đơ máy thay vì dùng lệnh stream</w:t>
      </w:r>
      <w:r w:rsidR="001B663E" w:rsidRPr="001B663E">
        <w:rPr>
          <w:sz w:val="48"/>
          <w:szCs w:val="48"/>
        </w:rPr>
        <w:br/>
        <w:t xml:space="preserve">-nhầm lẫn môi trường – cat là lệnh có sẵn trong powershell (alias của get – content) nhưng không tồn tại trong CMD truyền thống </w:t>
      </w:r>
      <w:r w:rsidR="001B663E" w:rsidRPr="001B663E">
        <w:rPr>
          <w:sz w:val="48"/>
          <w:szCs w:val="48"/>
        </w:rPr>
        <w:br/>
        <w:t xml:space="preserve">2. hoàn thiện </w:t>
      </w:r>
    </w:p>
    <w:p w14:paraId="1672D6ED" w14:textId="77777777" w:rsidR="001B663E" w:rsidRDefault="001B663E" w:rsidP="001B663E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xem nội dung tệp : Get- content sever_log_800MB.log</w:t>
      </w:r>
    </w:p>
    <w:p w14:paraId="05ABD29B" w14:textId="77777777" w:rsidR="001B663E" w:rsidRDefault="001B663E" w:rsidP="001B663E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 xml:space="preserve">chỉ xem 10 dòng cuối cùng để kiểm tra lỗi mới nhất </w:t>
      </w:r>
    </w:p>
    <w:p w14:paraId="020B41D6" w14:textId="6252C874" w:rsidR="00EF6A47" w:rsidRPr="001B663E" w:rsidRDefault="001B663E" w:rsidP="001B663E">
      <w:pPr>
        <w:ind w:left="840"/>
        <w:rPr>
          <w:sz w:val="48"/>
          <w:szCs w:val="48"/>
        </w:rPr>
      </w:pPr>
      <w:r>
        <w:rPr>
          <w:sz w:val="48"/>
          <w:szCs w:val="48"/>
        </w:rPr>
        <w:t>Get-content sever_log_800MB.log-tail 10</w:t>
      </w:r>
      <w:r w:rsidRPr="001B663E">
        <w:rPr>
          <w:sz w:val="48"/>
          <w:szCs w:val="48"/>
        </w:rPr>
        <w:br/>
      </w:r>
    </w:p>
    <w:sectPr w:rsidR="00EF6A47" w:rsidRPr="001B663E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31B67"/>
    <w:multiLevelType w:val="hybridMultilevel"/>
    <w:tmpl w:val="6AF25A46"/>
    <w:lvl w:ilvl="0" w:tplc="ACF47D88">
      <w:start w:val="1"/>
      <w:numFmt w:val="bullet"/>
      <w:lvlText w:val="-"/>
      <w:lvlJc w:val="left"/>
      <w:pPr>
        <w:ind w:left="12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5BD67488"/>
    <w:multiLevelType w:val="hybridMultilevel"/>
    <w:tmpl w:val="912CAF00"/>
    <w:lvl w:ilvl="0" w:tplc="3C5C0AB8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A47"/>
    <w:rsid w:val="001B663E"/>
    <w:rsid w:val="002F6C45"/>
    <w:rsid w:val="00503FBC"/>
    <w:rsid w:val="00CE30B8"/>
    <w:rsid w:val="00DF7841"/>
    <w:rsid w:val="00EF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60BD89"/>
  <w15:chartTrackingRefBased/>
  <w15:docId w15:val="{1382B8F6-84A5-489A-A4D2-B031EC9C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1B6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nguyen</dc:creator>
  <cp:keywords/>
  <dc:description/>
  <cp:lastModifiedBy>hiep nguyen</cp:lastModifiedBy>
  <cp:revision>1</cp:revision>
  <dcterms:created xsi:type="dcterms:W3CDTF">2026-10-07T01:08:00Z</dcterms:created>
  <dcterms:modified xsi:type="dcterms:W3CDTF">2026-10-07T01:15:00Z</dcterms:modified>
</cp:coreProperties>
</file>