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772" w:rsidRPr="00673772" w:rsidRDefault="00673772" w:rsidP="00673772">
      <w:pPr>
        <w:rPr>
          <w:rFonts w:ascii="Times New Roman" w:hAnsi="Times New Roman" w:cs="Times New Roman"/>
          <w:b/>
          <w:sz w:val="32"/>
          <w:szCs w:val="32"/>
        </w:rPr>
      </w:pPr>
      <w:r w:rsidRPr="003D6570">
        <w:rPr>
          <w:rFonts w:ascii="Times New Roman" w:hAnsi="Times New Roman" w:cs="Times New Roman"/>
          <w:b/>
          <w:sz w:val="32"/>
          <w:szCs w:val="32"/>
        </w:rPr>
        <w:t>BÀI TẬP LÍ THUYẾT CHƯƠNG I</w:t>
      </w:r>
      <w:bookmarkStart w:id="0" w:name="_GoBack"/>
      <w:bookmarkEnd w:id="0"/>
    </w:p>
    <w:p w:rsidR="00673772" w:rsidRDefault="00673772" w:rsidP="00673772">
      <w:r>
        <w:t>Câu 1: Trong khoa học máy tính, cấu trúc dữ liệu được hiểu như thế nào</w:t>
      </w:r>
      <w:r>
        <w:tab/>
        <w:t>? Cho ví dụ.</w:t>
      </w:r>
    </w:p>
    <w:p w:rsidR="00673772" w:rsidRDefault="00673772" w:rsidP="00673772">
      <w:r>
        <w:t>Trả lời:</w:t>
      </w:r>
    </w:p>
    <w:p w:rsidR="00673772" w:rsidRDefault="00673772" w:rsidP="00673772">
      <w:r>
        <w:t>-Cấu trúc dữ liệu là sự tổ chức dữ liệu/thông tin trên máy tính, mà ở đó với cấu trúc này máy tính có thể xử lí được.</w:t>
      </w:r>
    </w:p>
    <w:p w:rsidR="00673772" w:rsidRDefault="00673772" w:rsidP="00673772">
      <w:r>
        <w:t>-</w:t>
      </w:r>
      <w:r w:rsidRPr="003D6570">
        <w:t xml:space="preserve"> </w:t>
      </w:r>
      <w:r>
        <w:t>Cấu trúc này phải rõ ràng, xác định, các thành phần bên trong cấu trúc cũng phải rõ ràng, và xác định.</w:t>
      </w:r>
    </w:p>
    <w:p w:rsidR="00673772" w:rsidRDefault="00673772" w:rsidP="00673772">
      <w:r>
        <w:t>-Ví dụ: Cấu trúc dữ liệu của một lớp học (Mã lớp, tên lớp, số học sinh, …)</w:t>
      </w:r>
    </w:p>
    <w:p w:rsidR="00673772" w:rsidRDefault="00673772" w:rsidP="00673772">
      <w:r>
        <w:t>+Trong đó: Mã lớp và tên lớp có kiểu dữ liệu chuỗi, số học sinh có kiếu dữ liệu số nguyên.</w:t>
      </w:r>
    </w:p>
    <w:p w:rsidR="00753E7D" w:rsidRDefault="00753E7D"/>
    <w:sectPr w:rsidR="00753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73772"/>
    <w:rsid w:val="00673772"/>
    <w:rsid w:val="0075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C2DBD"/>
  <w15:chartTrackingRefBased/>
  <w15:docId w15:val="{48B7BE47-F48B-4F40-91E7-96C74125D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37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Phan Van</dc:creator>
  <cp:keywords/>
  <dc:description/>
  <cp:lastModifiedBy>PHAN VAN TRUNG</cp:lastModifiedBy>
  <cp:revision>1</cp:revision>
  <dcterms:created xsi:type="dcterms:W3CDTF">2019-07-14T13:05:00Z</dcterms:created>
  <dcterms:modified xsi:type="dcterms:W3CDTF">2019-07-14T13:07:00Z</dcterms:modified>
</cp:coreProperties>
</file>