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53C8" w14:textId="77777777" w:rsidR="00DE2579" w:rsidRPr="00762F32" w:rsidRDefault="006C4FFE" w:rsidP="000D75AC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Chương</w:t>
      </w:r>
      <w:proofErr w:type="spellEnd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4: </w:t>
      </w: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Cây</w:t>
      </w:r>
      <w:proofErr w:type="spellEnd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nhị</w:t>
      </w:r>
      <w:proofErr w:type="spellEnd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phân</w:t>
      </w:r>
      <w:proofErr w:type="spellEnd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tìm</w:t>
      </w:r>
      <w:proofErr w:type="spellEnd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kiếm</w:t>
      </w:r>
      <w:proofErr w:type="spellEnd"/>
    </w:p>
    <w:p w14:paraId="5D41C964" w14:textId="165BDBE5" w:rsidR="006C4FFE" w:rsidRPr="00762F32" w:rsidRDefault="0011657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Câu</w:t>
      </w:r>
      <w:proofErr w:type="spellEnd"/>
      <w:r w:rsidR="006C4FFE" w:rsidRPr="00762F3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1:</w:t>
      </w:r>
      <w:r w:rsidR="006C4FFE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Hãy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vấn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đề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nghĩa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cây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nhị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kiếm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thao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tác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tốt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kiểu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này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Hạn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chế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kiểu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CTDL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này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?</w:t>
      </w:r>
    </w:p>
    <w:p w14:paraId="5D0F959D" w14:textId="7DA988F7" w:rsidR="00F736B5" w:rsidRDefault="00F736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D68E42" w14:textId="0C43EEC0" w:rsidR="00F736B5" w:rsidRPr="00F736B5" w:rsidRDefault="00F736B5" w:rsidP="00F7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Cs/>
          <w:sz w:val="28"/>
          <w:szCs w:val="28"/>
        </w:rPr>
        <w:t>nhị</w:t>
      </w:r>
      <w:proofErr w:type="spellEnd"/>
      <w:r w:rsidRPr="00F736B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Cs/>
          <w:sz w:val="28"/>
          <w:szCs w:val="28"/>
        </w:rPr>
        <w:t>phân</w:t>
      </w:r>
      <w:proofErr w:type="spellEnd"/>
      <w:r w:rsidRPr="00F736B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Cs/>
          <w:sz w:val="28"/>
          <w:szCs w:val="28"/>
        </w:rPr>
        <w:t>tìm</w:t>
      </w:r>
      <w:proofErr w:type="spellEnd"/>
      <w:r w:rsidRPr="00F736B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Cs/>
          <w:sz w:val="28"/>
          <w:szCs w:val="28"/>
        </w:rPr>
        <w:t>kiếm</w:t>
      </w:r>
      <w:proofErr w:type="spellEnd"/>
      <w:r w:rsidRPr="00F736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/>
          <w:iCs/>
          <w:sz w:val="28"/>
          <w:szCs w:val="28"/>
        </w:rPr>
        <w:t>cây</w:t>
      </w:r>
      <w:proofErr w:type="spellEnd"/>
      <w:r w:rsidRPr="00F736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/>
          <w:iCs/>
          <w:sz w:val="28"/>
          <w:szCs w:val="28"/>
        </w:rPr>
        <w:t>nhị</w:t>
      </w:r>
      <w:proofErr w:type="spellEnd"/>
      <w:r w:rsidRPr="00F736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>nhỏ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</w:t>
      </w:r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ơ</w:t>
      </w:r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>bên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>phải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>lớn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8"/>
          <w:szCs w:val="28"/>
          <w:u w:val="single"/>
        </w:rPr>
        <w:t>hơn</w:t>
      </w:r>
      <w:proofErr w:type="spellEnd"/>
      <w:r w:rsidRPr="00F73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>.</w:t>
      </w:r>
    </w:p>
    <w:p w14:paraId="071EC235" w14:textId="77777777" w:rsidR="00F736B5" w:rsidRPr="00F736B5" w:rsidRDefault="006C4FFE" w:rsidP="00F736B5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proofErr w:type="spellStart"/>
      <w:r w:rsidRPr="00F736B5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F73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36B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F73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FFA6C8" w14:textId="6B8BE51A" w:rsidR="006C4FFE" w:rsidRDefault="00F736B5" w:rsidP="00F736B5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proofErr w:type="spellEnd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tìm</w:t>
      </w:r>
      <w:proofErr w:type="spellEnd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kiếm</w:t>
      </w:r>
      <w:proofErr w:type="spellEnd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nhị</w:t>
      </w:r>
      <w:proofErr w:type="spellEnd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phân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(Binary Search Tree –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BST)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tất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nút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đều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đặc</w:t>
      </w:r>
      <w:proofErr w:type="spellEnd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điểm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 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con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bên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trái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nút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(key)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nhỏ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nút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cha (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6C4FFE" w:rsidRPr="00F736B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con </w:t>
      </w:r>
      <w:proofErr w:type="spellStart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="006C4FFE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="00116579" w:rsidRPr="00F736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7B3DDD6" w14:textId="70E10F4D" w:rsidR="00F736B5" w:rsidRPr="00F736B5" w:rsidRDefault="00F736B5" w:rsidP="00F736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*</w:t>
      </w:r>
      <w:r w:rsidRPr="00F736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CTDL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nod con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7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AE30E9" w14:textId="7E33BE4F" w:rsidR="00116579" w:rsidRPr="00762F32" w:rsidRDefault="00116579" w:rsidP="0011657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762F3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Câu</w:t>
      </w:r>
      <w:proofErr w:type="spellEnd"/>
      <w:r w:rsidRPr="00762F3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2:</w:t>
      </w:r>
      <w:r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Hãy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so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sánh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cây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nhị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kiếm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CTDL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bản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liên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hạn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chế</w:t>
      </w:r>
      <w:proofErr w:type="spellEnd"/>
      <w:r w:rsidR="000D75AC" w:rsidRPr="00762F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?</w:t>
      </w:r>
    </w:p>
    <w:p w14:paraId="2218E466" w14:textId="5D0BC274" w:rsidR="00F736B5" w:rsidRDefault="00F736B5" w:rsidP="001165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5FA37C" w14:textId="570B29E1" w:rsidR="001D35A5" w:rsidRPr="001D35A5" w:rsidRDefault="00F736B5" w:rsidP="00116579">
      <w:pPr>
        <w:rPr>
          <w:rFonts w:ascii="Times New Roman" w:hAnsi="Times New Roman" w:cs="Times New Roman"/>
          <w:sz w:val="26"/>
          <w:szCs w:val="26"/>
        </w:rPr>
      </w:pPr>
      <w:r w:rsidRPr="001D35A5">
        <w:rPr>
          <w:rFonts w:ascii="Times New Roman" w:hAnsi="Times New Roman" w:cs="Times New Roman"/>
          <w:sz w:val="26"/>
          <w:szCs w:val="26"/>
        </w:rPr>
        <w:t xml:space="preserve">_DS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, DS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5287A9" w14:textId="4564DC2D" w:rsidR="001D35A5" w:rsidRPr="001D35A5" w:rsidRDefault="001D35A5" w:rsidP="001165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35A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DS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BA10AA" w14:textId="641E03D3" w:rsidR="001D35A5" w:rsidRDefault="001D35A5" w:rsidP="001165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DB9BE45" w14:textId="529127A7" w:rsidR="001D35A5" w:rsidRDefault="001D35A5" w:rsidP="001D35A5">
      <w:pPr>
        <w:pStyle w:val="ListParagraph"/>
        <w:spacing w:line="240" w:lineRule="auto"/>
        <w:ind w:left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_DS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636E1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>:</w:t>
      </w:r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khởi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đầu-cuối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hủy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đầu-cuối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hủy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</w:p>
    <w:p w14:paraId="25AB231D" w14:textId="77777777" w:rsidR="001D35A5" w:rsidRPr="001D35A5" w:rsidRDefault="001D35A5" w:rsidP="001D35A5">
      <w:pPr>
        <w:pStyle w:val="ListParagraph"/>
        <w:spacing w:line="240" w:lineRule="auto"/>
        <w:ind w:left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</w:p>
    <w:p w14:paraId="70E2CA4F" w14:textId="6A1213DE" w:rsidR="001D35A5" w:rsidRPr="004636E1" w:rsidRDefault="001D35A5" w:rsidP="001D35A5">
      <w:pPr>
        <w:pStyle w:val="ListParagraph"/>
        <w:spacing w:line="240" w:lineRule="auto"/>
        <w:ind w:left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_DS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4636E1">
        <w:rPr>
          <w:rFonts w:ascii="Times New Roman" w:hAnsi="Times New Roman" w:cs="Times New Roman"/>
          <w:bCs/>
          <w:sz w:val="28"/>
          <w:szCs w:val="28"/>
        </w:rPr>
        <w:t>ác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thao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khởi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 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 w:rsidRPr="00463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bCs/>
          <w:sz w:val="28"/>
          <w:szCs w:val="28"/>
        </w:rPr>
        <w:t>duyệt</w:t>
      </w:r>
      <w:proofErr w:type="spellEnd"/>
    </w:p>
    <w:p w14:paraId="3D158A88" w14:textId="4C8A95EF" w:rsidR="001D35A5" w:rsidRDefault="001D35A5" w:rsidP="001D35A5">
      <w:pPr>
        <w:pStyle w:val="ListParagraph"/>
        <w:spacing w:line="240" w:lineRule="auto"/>
        <w:ind w:left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</w:p>
    <w:p w14:paraId="40AEC8FA" w14:textId="52B685E3" w:rsidR="001D35A5" w:rsidRDefault="001D35A5" w:rsidP="001D35A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1D35A5">
        <w:rPr>
          <w:rFonts w:ascii="Times New Roman" w:hAnsi="Times New Roman" w:cs="Times New Roman"/>
          <w:bCs/>
          <w:sz w:val="28"/>
          <w:szCs w:val="28"/>
        </w:rPr>
        <w:t>ác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thao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 ,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 node, 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 node,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duyệt</w:t>
      </w:r>
      <w:proofErr w:type="spellEnd"/>
      <w:r w:rsidRPr="001D35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35A5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</w:p>
    <w:p w14:paraId="3F3B2D48" w14:textId="1F16E637" w:rsidR="001D35A5" w:rsidRPr="001D35A5" w:rsidRDefault="001D35A5" w:rsidP="001D35A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_DS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636E1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6E1">
        <w:rPr>
          <w:rFonts w:ascii="Times New Roman" w:hAnsi="Times New Roman" w:cs="Times New Roman"/>
          <w:sz w:val="28"/>
          <w:szCs w:val="28"/>
        </w:rPr>
        <w:t>hủy</w:t>
      </w:r>
      <w:proofErr w:type="spellEnd"/>
    </w:p>
    <w:p w14:paraId="5EFA6F2C" w14:textId="5B881E8D" w:rsidR="001D35A5" w:rsidRPr="004636E1" w:rsidRDefault="001D35A5" w:rsidP="001D35A5">
      <w:pPr>
        <w:pStyle w:val="ListParagraph"/>
        <w:spacing w:line="240" w:lineRule="auto"/>
        <w:ind w:left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Cs/>
          <w:sz w:val="28"/>
          <w:szCs w:val="28"/>
        </w:rPr>
      </w:pPr>
    </w:p>
    <w:p w14:paraId="0B4AB840" w14:textId="5FFFE9A3" w:rsidR="001D35A5" w:rsidRPr="001D35A5" w:rsidRDefault="001D35A5" w:rsidP="00116579">
      <w:pPr>
        <w:rPr>
          <w:rFonts w:ascii="Times New Roman" w:hAnsi="Times New Roman" w:cs="Times New Roman"/>
          <w:sz w:val="26"/>
          <w:szCs w:val="26"/>
        </w:rPr>
      </w:pPr>
    </w:p>
    <w:p w14:paraId="0696FD7D" w14:textId="467E04F7" w:rsidR="00116579" w:rsidRPr="001D35A5" w:rsidRDefault="001D35A5" w:rsidP="001D35A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CTDL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5A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16579" w:rsidRPr="001D3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579" w:rsidRPr="001D35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8769A4" w14:textId="77777777" w:rsidR="006C4FFE" w:rsidRPr="000D75AC" w:rsidRDefault="006C4FFE">
      <w:pPr>
        <w:rPr>
          <w:sz w:val="26"/>
          <w:szCs w:val="26"/>
        </w:rPr>
      </w:pPr>
    </w:p>
    <w:p w14:paraId="0AECB27D" w14:textId="77777777" w:rsidR="006C4FFE" w:rsidRPr="000D75AC" w:rsidRDefault="006C4FFE">
      <w:pPr>
        <w:rPr>
          <w:sz w:val="26"/>
          <w:szCs w:val="26"/>
        </w:rPr>
      </w:pPr>
    </w:p>
    <w:sectPr w:rsidR="006C4FFE" w:rsidRPr="000D7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25A85"/>
    <w:multiLevelType w:val="hybridMultilevel"/>
    <w:tmpl w:val="3354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3EDF"/>
    <w:multiLevelType w:val="hybridMultilevel"/>
    <w:tmpl w:val="69F6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1559E"/>
    <w:multiLevelType w:val="hybridMultilevel"/>
    <w:tmpl w:val="B68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40532"/>
    <w:multiLevelType w:val="hybridMultilevel"/>
    <w:tmpl w:val="81DEB802"/>
    <w:lvl w:ilvl="0" w:tplc="1A9C1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FE"/>
    <w:rsid w:val="000D75AC"/>
    <w:rsid w:val="00116579"/>
    <w:rsid w:val="001D35A5"/>
    <w:rsid w:val="00487218"/>
    <w:rsid w:val="00546C7C"/>
    <w:rsid w:val="006C4FFE"/>
    <w:rsid w:val="00762F32"/>
    <w:rsid w:val="00806636"/>
    <w:rsid w:val="00936B6A"/>
    <w:rsid w:val="00B70D39"/>
    <w:rsid w:val="00DE2579"/>
    <w:rsid w:val="00EA14C6"/>
    <w:rsid w:val="00F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8B17"/>
  <w15:docId w15:val="{AF620D4E-BD0C-4C68-95A9-26488743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1D35A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Friendless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</dc:creator>
  <cp:lastModifiedBy>Thy Nguyễn</cp:lastModifiedBy>
  <cp:revision>3</cp:revision>
  <dcterms:created xsi:type="dcterms:W3CDTF">2019-08-05T14:00:00Z</dcterms:created>
  <dcterms:modified xsi:type="dcterms:W3CDTF">2019-08-05T14:01:00Z</dcterms:modified>
</cp:coreProperties>
</file>