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86" w:rsidRDefault="009C6D55">
      <w:pPr>
        <w:rPr>
          <w:sz w:val="40"/>
        </w:rPr>
      </w:pPr>
      <w:r w:rsidRPr="009C6D55">
        <w:rPr>
          <w:sz w:val="26"/>
        </w:rPr>
        <w:t xml:space="preserve">Hướng dẫn </w:t>
      </w:r>
      <w:r>
        <w:t xml:space="preserve">tích hợp mod thẻ cào </w:t>
      </w:r>
      <w:r w:rsidRPr="009C6D55">
        <w:rPr>
          <w:color w:val="2E74B5" w:themeColor="accent1" w:themeShade="BF"/>
          <w:sz w:val="46"/>
        </w:rPr>
        <w:t>gamebank.vn</w:t>
      </w:r>
      <w:r>
        <w:t xml:space="preserve"> cho </w:t>
      </w:r>
      <w:r w:rsidRPr="009C6D55">
        <w:rPr>
          <w:sz w:val="40"/>
        </w:rPr>
        <w:t>wordpress</w:t>
      </w:r>
    </w:p>
    <w:p w:rsidR="009C6D55" w:rsidRDefault="009C6D55">
      <w:pPr>
        <w:rPr>
          <w:sz w:val="40"/>
        </w:rPr>
      </w:pPr>
    </w:p>
    <w:p w:rsidR="009C6D55" w:rsidRDefault="009C6D55" w:rsidP="009C6D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6D55">
        <w:rPr>
          <w:sz w:val="36"/>
          <w:szCs w:val="36"/>
        </w:rPr>
        <w:t>Sau khi cài đặt xong wordpress, bạn up load thư mục plugin_wordpress lên thư mục wp-content\plugins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br/>
      </w:r>
    </w:p>
    <w:p w:rsidR="009C6D55" w:rsidRDefault="009C6D55" w:rsidP="009C6D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Sau khi upload lên, bạn đăng nhập vào quản trị của website. </w:t>
      </w:r>
    </w:p>
    <w:p w:rsidR="009C6D55" w:rsidRDefault="009C6D55" w:rsidP="009C6D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Vào mục plugins </w:t>
      </w:r>
      <w:r>
        <w:rPr>
          <w:noProof/>
        </w:rPr>
        <w:drawing>
          <wp:inline distT="0" distB="0" distL="0" distR="0" wp14:anchorId="54C25EA7" wp14:editId="759D198C">
            <wp:extent cx="15716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, </w:t>
      </w:r>
    </w:p>
    <w:p w:rsidR="009C6D55" w:rsidRDefault="009C6D55" w:rsidP="009C6D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Bạn sẽ thấy plugin của gamebank, bạn check vào rồi activate plugin. </w:t>
      </w:r>
    </w:p>
    <w:p w:rsidR="009C6D55" w:rsidRDefault="009C6D55" w:rsidP="009C6D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Sau đó bạn sẽ thấy 1 menu có logo RNG </w:t>
      </w:r>
      <w:r>
        <w:rPr>
          <w:noProof/>
        </w:rPr>
        <w:drawing>
          <wp:inline distT="0" distB="0" distL="0" distR="0" wp14:anchorId="35934506" wp14:editId="068403AA">
            <wp:extent cx="4857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, bạn vào menu đó, cài đặt enable plugin, cài đặt một số thuộc tính của plugin.</w:t>
      </w:r>
    </w:p>
    <w:p w:rsidR="009C6D55" w:rsidRDefault="009C6D55" w:rsidP="009C6D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Để có được giao diện nạp tiền và giao diện xem lịch sử, bạn sử dụng 2 sort code sau </w:t>
      </w:r>
      <w:r w:rsidRPr="009C6D55">
        <w:rPr>
          <w:sz w:val="36"/>
          <w:szCs w:val="36"/>
        </w:rPr>
        <w:t>[form_gamebank], [gamebank_history]</w:t>
      </w:r>
    </w:p>
    <w:p w:rsidR="009C6D55" w:rsidRPr="00243DF3" w:rsidRDefault="009C6D55" w:rsidP="00243DF3">
      <w:pPr>
        <w:pStyle w:val="ListParagraph"/>
        <w:numPr>
          <w:ilvl w:val="0"/>
          <w:numId w:val="1"/>
        </w:numPr>
        <w:rPr>
          <w:sz w:val="50"/>
          <w:szCs w:val="36"/>
        </w:rPr>
      </w:pPr>
      <w:r>
        <w:rPr>
          <w:sz w:val="36"/>
          <w:szCs w:val="36"/>
        </w:rPr>
        <w:t>Bạn vào pages</w:t>
      </w:r>
      <w:r w:rsidR="00243D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B5092B" wp14:editId="32A026B6">
            <wp:extent cx="16002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 w:rsidRPr="00243DF3">
        <w:rPr>
          <w:noProof/>
          <w:sz w:val="36"/>
        </w:rPr>
        <w:t xml:space="preserve">vào </w:t>
      </w:r>
      <w:r w:rsidR="00243DF3" w:rsidRPr="00243DF3">
        <w:rPr>
          <w:noProof/>
          <w:sz w:val="36"/>
        </w:rPr>
        <w:t>ADD</w:t>
      </w:r>
      <w:r w:rsidRPr="00243DF3">
        <w:rPr>
          <w:noProof/>
          <w:sz w:val="36"/>
        </w:rPr>
        <w:t xml:space="preserve"> NEW PAGES. </w:t>
      </w:r>
      <w:r w:rsidR="00243DF3" w:rsidRPr="00243DF3">
        <w:rPr>
          <w:noProof/>
          <w:sz w:val="36"/>
        </w:rPr>
        <w:t>Rồi sử dụng các sort code</w:t>
      </w:r>
      <w:r w:rsidR="00243DF3">
        <w:rPr>
          <w:sz w:val="50"/>
          <w:szCs w:val="36"/>
        </w:rPr>
        <w:t xml:space="preserve"> </w:t>
      </w:r>
      <w:r w:rsidR="00243DF3" w:rsidRPr="009C6D55">
        <w:rPr>
          <w:sz w:val="36"/>
          <w:szCs w:val="36"/>
        </w:rPr>
        <w:t>[form_gamebank], [gamebank_history]</w:t>
      </w:r>
      <w:r w:rsidR="00243DF3">
        <w:rPr>
          <w:sz w:val="36"/>
          <w:szCs w:val="36"/>
        </w:rPr>
        <w:t xml:space="preserve">, chèn vào bài viết bạn vừa tạo để làm chức năng nạp thẻ hoặc xem lược sử.. </w:t>
      </w:r>
      <w:bookmarkStart w:id="0" w:name="_GoBack"/>
      <w:bookmarkEnd w:id="0"/>
    </w:p>
    <w:sectPr w:rsidR="009C6D55" w:rsidRPr="0024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85DD3"/>
    <w:multiLevelType w:val="hybridMultilevel"/>
    <w:tmpl w:val="581A6604"/>
    <w:lvl w:ilvl="0" w:tplc="C672C0C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02"/>
    <w:rsid w:val="00243DF3"/>
    <w:rsid w:val="00630894"/>
    <w:rsid w:val="00890D52"/>
    <w:rsid w:val="009C6D55"/>
    <w:rsid w:val="00A864F9"/>
    <w:rsid w:val="00F2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24EB-65B5-4420-AF83-51014A64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2</cp:revision>
  <dcterms:created xsi:type="dcterms:W3CDTF">2014-11-17T02:10:00Z</dcterms:created>
  <dcterms:modified xsi:type="dcterms:W3CDTF">2014-11-17T02:31:00Z</dcterms:modified>
</cp:coreProperties>
</file>