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9B13" w14:textId="170DBBE7" w:rsidR="00604F73" w:rsidRPr="00032514" w:rsidRDefault="00604F73" w:rsidP="00604F73">
      <w:pPr>
        <w:tabs>
          <w:tab w:val="left" w:pos="1406"/>
        </w:tabs>
        <w:rPr>
          <w:sz w:val="28"/>
          <w:szCs w:val="28"/>
        </w:rPr>
      </w:pPr>
      <w:r w:rsidRPr="00032514">
        <w:rPr>
          <w:sz w:val="28"/>
          <w:szCs w:val="28"/>
        </w:rPr>
        <w:t xml:space="preserve"> </w:t>
      </w:r>
      <w:r w:rsidRPr="00032514">
        <w:rPr>
          <w:b/>
          <w:bCs/>
          <w:sz w:val="28"/>
          <w:szCs w:val="28"/>
        </w:rPr>
        <w:t>Lấy yêu cầu chức năng Tính trung bình cộng 3 số</w:t>
      </w:r>
      <w:r w:rsidR="00032514" w:rsidRPr="00032514">
        <w:rPr>
          <w:b/>
          <w:bCs/>
          <w:sz w:val="28"/>
          <w:szCs w:val="28"/>
        </w:rPr>
        <w:t xml:space="preserve"> (Ngô Nguyễn </w:t>
      </w:r>
      <w:r w:rsidR="00032514">
        <w:rPr>
          <w:b/>
          <w:bCs/>
          <w:sz w:val="28"/>
          <w:szCs w:val="28"/>
        </w:rPr>
        <w:t>T</w:t>
      </w:r>
      <w:r w:rsidR="00032514" w:rsidRPr="00032514">
        <w:rPr>
          <w:b/>
          <w:bCs/>
          <w:sz w:val="28"/>
          <w:szCs w:val="28"/>
        </w:rPr>
        <w:t xml:space="preserve">hùy </w:t>
      </w:r>
      <w:r w:rsidR="00032514">
        <w:rPr>
          <w:b/>
          <w:bCs/>
          <w:sz w:val="28"/>
          <w:szCs w:val="28"/>
        </w:rPr>
        <w:t>L</w:t>
      </w:r>
      <w:r w:rsidR="00032514" w:rsidRPr="00032514">
        <w:rPr>
          <w:b/>
          <w:bCs/>
          <w:sz w:val="28"/>
          <w:szCs w:val="28"/>
        </w:rPr>
        <w:t>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4F73" w:rsidRPr="00032514" w14:paraId="228C405A" w14:textId="77777777" w:rsidTr="00604F73">
        <w:tc>
          <w:tcPr>
            <w:tcW w:w="9350" w:type="dxa"/>
          </w:tcPr>
          <w:p w14:paraId="67AAE7D2" w14:textId="51309DD3" w:rsidR="00604F73" w:rsidRPr="00032514" w:rsidRDefault="00604F73" w:rsidP="00604F73">
            <w:pPr>
              <w:tabs>
                <w:tab w:val="left" w:pos="140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 w:rsidR="00604F73" w:rsidRPr="00032514" w14:paraId="4584B215" w14:textId="77777777" w:rsidTr="00604F73">
        <w:tc>
          <w:tcPr>
            <w:tcW w:w="9350" w:type="dxa"/>
          </w:tcPr>
          <w:p w14:paraId="642442D1" w14:textId="77777777" w:rsidR="00604F73" w:rsidRPr="00032514" w:rsidRDefault="00604F73" w:rsidP="00604F73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Là 1 người dùng</w:t>
            </w:r>
          </w:p>
          <w:p w14:paraId="7E339820" w14:textId="77777777" w:rsidR="00604F73" w:rsidRPr="00032514" w:rsidRDefault="00604F73" w:rsidP="00604F73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 w14:paraId="798D8719" w14:textId="3F978C24" w:rsidR="00604F73" w:rsidRPr="00032514" w:rsidRDefault="00604F73" w:rsidP="00604F73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 w:rsidR="00604F73" w:rsidRPr="00032514" w14:paraId="2B0EAA82" w14:textId="77777777" w:rsidTr="00604F73">
        <w:tc>
          <w:tcPr>
            <w:tcW w:w="9350" w:type="dxa"/>
          </w:tcPr>
          <w:p w14:paraId="0EB0ADF8" w14:textId="2C7837DD" w:rsidR="00604F73" w:rsidRPr="00032514" w:rsidRDefault="00604F73" w:rsidP="00604F73">
            <w:pPr>
              <w:tabs>
                <w:tab w:val="left" w:pos="104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 w:rsidRPr="00032514"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 w:rsidR="00604F73" w:rsidRPr="00032514" w14:paraId="37D1171C" w14:textId="77777777" w:rsidTr="00604F73">
        <w:tc>
          <w:tcPr>
            <w:tcW w:w="9350" w:type="dxa"/>
          </w:tcPr>
          <w:p w14:paraId="6CB00588" w14:textId="383A563F" w:rsidR="00604F73" w:rsidRPr="00032514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 w:rsidRPr="00032514">
              <w:rPr>
                <w:rFonts w:cstheme="minorHAnsi"/>
                <w:sz w:val="28"/>
                <w:szCs w:val="28"/>
              </w:rPr>
              <w:t xml:space="preserve">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>toán số học như tiền</w:t>
            </w:r>
            <w:r w:rsidR="00032514"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mà không tính nhẫm được thì họ dùng tính năng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này.</w:t>
            </w:r>
          </w:p>
        </w:tc>
      </w:tr>
      <w:tr w:rsidR="00604F73" w:rsidRPr="00032514" w14:paraId="52E4A77C" w14:textId="77777777" w:rsidTr="00604F73">
        <w:tc>
          <w:tcPr>
            <w:tcW w:w="9350" w:type="dxa"/>
          </w:tcPr>
          <w:p w14:paraId="53DD33DB" w14:textId="3AB029AD" w:rsidR="00604F73" w:rsidRPr="00604F73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lại </w:t>
            </w:r>
          </w:p>
          <w:p w14:paraId="77F8D2BF" w14:textId="5C26A577" w:rsidR="00604F73" w:rsidRPr="00604F73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 sẽ hiển thị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kết quả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của hai số đó lên màn hình. </w:t>
            </w:r>
          </w:p>
          <w:p w14:paraId="6B706BCE" w14:textId="73924C78" w:rsidR="00604F73" w:rsidRPr="00032514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chức năng cho phép xóa màn hình.</w:t>
            </w:r>
          </w:p>
        </w:tc>
      </w:tr>
    </w:tbl>
    <w:p w14:paraId="107950B7" w14:textId="5B07C619" w:rsidR="00604F73" w:rsidRPr="00032514" w:rsidRDefault="00604F73" w:rsidP="00604F73">
      <w:pPr>
        <w:tabs>
          <w:tab w:val="left" w:pos="1406"/>
        </w:tabs>
        <w:rPr>
          <w:b/>
          <w:bCs/>
          <w:sz w:val="28"/>
          <w:szCs w:val="28"/>
        </w:rPr>
      </w:pPr>
    </w:p>
    <w:p w14:paraId="71156DAC" w14:textId="5E1D51AC" w:rsidR="00032514" w:rsidRPr="00032514" w:rsidRDefault="00032514" w:rsidP="00604F73">
      <w:pPr>
        <w:tabs>
          <w:tab w:val="left" w:pos="1406"/>
        </w:tabs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514" w:rsidRPr="00032514" w14:paraId="54D3041F" w14:textId="77777777" w:rsidTr="006A17D4">
        <w:tc>
          <w:tcPr>
            <w:tcW w:w="9350" w:type="dxa"/>
          </w:tcPr>
          <w:p w14:paraId="316A4482" w14:textId="457D74BD" w:rsidR="00032514" w:rsidRPr="00032514" w:rsidRDefault="00032514" w:rsidP="006A17D4">
            <w:pPr>
              <w:tabs>
                <w:tab w:val="left" w:pos="140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ID: US0</w:t>
            </w:r>
            <w:r w:rsidRPr="00032514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032514" w:rsidRPr="00032514" w14:paraId="566D0639" w14:textId="77777777" w:rsidTr="006A17D4">
        <w:tc>
          <w:tcPr>
            <w:tcW w:w="9350" w:type="dxa"/>
          </w:tcPr>
          <w:p w14:paraId="3E51EB62" w14:textId="77777777" w:rsidR="00032514" w:rsidRPr="00032514" w:rsidRDefault="00032514" w:rsidP="006A17D4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Là 1 người dùng</w:t>
            </w:r>
          </w:p>
          <w:p w14:paraId="67BFEB70" w14:textId="77777777" w:rsidR="00032514" w:rsidRPr="00032514" w:rsidRDefault="00032514" w:rsidP="006A17D4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 w14:paraId="48B8038D" w14:textId="77777777" w:rsidR="00032514" w:rsidRPr="00032514" w:rsidRDefault="00032514" w:rsidP="006A17D4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 w:rsidR="00032514" w:rsidRPr="00032514" w14:paraId="724830B5" w14:textId="77777777" w:rsidTr="006A17D4">
        <w:tc>
          <w:tcPr>
            <w:tcW w:w="9350" w:type="dxa"/>
          </w:tcPr>
          <w:p w14:paraId="2F9495EB" w14:textId="77777777" w:rsidR="00032514" w:rsidRPr="00032514" w:rsidRDefault="00032514" w:rsidP="006A17D4">
            <w:pPr>
              <w:tabs>
                <w:tab w:val="left" w:pos="104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 w:rsidRPr="00032514"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 w:rsidR="00032514" w:rsidRPr="00032514" w14:paraId="445F919C" w14:textId="77777777" w:rsidTr="006A17D4">
        <w:tc>
          <w:tcPr>
            <w:tcW w:w="9350" w:type="dxa"/>
          </w:tcPr>
          <w:p w14:paraId="568195E0" w14:textId="310B874E" w:rsidR="00032514" w:rsidRPr="00032514" w:rsidRDefault="00032514" w:rsidP="006A17D4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 w:rsidRPr="00032514">
              <w:rPr>
                <w:rFonts w:cstheme="minorHAnsi"/>
                <w:sz w:val="28"/>
                <w:szCs w:val="28"/>
              </w:rPr>
              <w:t xml:space="preserve">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toán số học như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điểm số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… mà không tính nhẫm được thì họ dùng tính năng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này.</w:t>
            </w:r>
          </w:p>
        </w:tc>
      </w:tr>
      <w:tr w:rsidR="00032514" w:rsidRPr="00032514" w14:paraId="0B5C7B2C" w14:textId="77777777" w:rsidTr="006A17D4">
        <w:tc>
          <w:tcPr>
            <w:tcW w:w="9350" w:type="dxa"/>
          </w:tcPr>
          <w:p w14:paraId="2A4BE67E" w14:textId="77777777" w:rsidR="00032514" w:rsidRPr="00032514" w:rsidRDefault="00032514" w:rsidP="006A17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 w14:paraId="1004B94E" w14:textId="2045A15B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ba số để tính trung bình. </w:t>
            </w:r>
          </w:p>
          <w:p w14:paraId="158639C4" w14:textId="77777777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 w14:paraId="1948E8B8" w14:textId="77777777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trung bình của ba số và hiển thị kết quả trên màn hình. </w:t>
            </w:r>
          </w:p>
          <w:p w14:paraId="64617F46" w14:textId="3EFD5F97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ba số mới và tính trung bình của các số khác.</w:t>
            </w:r>
          </w:p>
        </w:tc>
      </w:tr>
    </w:tbl>
    <w:p w14:paraId="25D32CCC" w14:textId="77777777" w:rsidR="00032514" w:rsidRPr="00604F73" w:rsidRDefault="00032514" w:rsidP="00604F73">
      <w:pPr>
        <w:tabs>
          <w:tab w:val="left" w:pos="1406"/>
        </w:tabs>
        <w:rPr>
          <w:b/>
          <w:bCs/>
          <w:sz w:val="28"/>
          <w:szCs w:val="28"/>
        </w:rPr>
      </w:pPr>
    </w:p>
    <w:sectPr w:rsidR="00032514" w:rsidRPr="0060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0257"/>
    <w:multiLevelType w:val="hybridMultilevel"/>
    <w:tmpl w:val="DE8089D8"/>
    <w:lvl w:ilvl="0" w:tplc="C3A8B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96E57"/>
    <w:multiLevelType w:val="hybridMultilevel"/>
    <w:tmpl w:val="A49C6932"/>
    <w:lvl w:ilvl="0" w:tplc="C3A8B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73"/>
    <w:rsid w:val="00032514"/>
    <w:rsid w:val="005E23EB"/>
    <w:rsid w:val="0060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266FA1C"/>
  <w15:chartTrackingRefBased/>
  <w15:docId w15:val="{10214374-FEC0-4298-8554-71F8B44B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914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Nguyen Thuy Linh</dc:creator>
  <cp:keywords/>
  <dc:description/>
  <cp:lastModifiedBy>Ngo Nguyen Thuy Linh</cp:lastModifiedBy>
  <cp:revision>1</cp:revision>
  <dcterms:created xsi:type="dcterms:W3CDTF">2024-04-16T14:15:00Z</dcterms:created>
  <dcterms:modified xsi:type="dcterms:W3CDTF">2024-04-16T14:33:00Z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e77c7267-7b77-4996-a3d3-c9531d85ad3e</vt:lpwstr>
  </property>
</Properties>
</file>