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84876" w14:textId="77777777" w:rsidR="00CA09E8" w:rsidRPr="00CA678D" w:rsidRDefault="00CA09E8" w:rsidP="00CA09E8">
      <w:pPr>
        <w:rPr>
          <w:rFonts w:ascii="Times New Roman" w:hAnsi="Times New Roman" w:cs="Times New Roman"/>
          <w:sz w:val="26"/>
          <w:szCs w:val="26"/>
        </w:rPr>
      </w:pPr>
    </w:p>
    <w:p w14:paraId="6490E5D4" w14:textId="3685C1A4" w:rsidR="00CA09E8" w:rsidRPr="008F1681" w:rsidRDefault="00CA09E8" w:rsidP="00CA09E8">
      <w:pPr>
        <w:ind w:left="-54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proofErr w:type="spellStart"/>
      <w:r w:rsidRPr="006130BF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6130B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F1681">
        <w:rPr>
          <w:rFonts w:ascii="Times New Roman" w:hAnsi="Times New Roman" w:cs="Times New Roman"/>
          <w:b/>
          <w:sz w:val="26"/>
          <w:szCs w:val="26"/>
        </w:rPr>
        <w:t>Hóa</w:t>
      </w:r>
      <w:proofErr w:type="spellEnd"/>
      <w:r w:rsidR="008F168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đơn</w:t>
      </w:r>
    </w:p>
    <w:p w14:paraId="25CDE5BC" w14:textId="1A27E8D1" w:rsidR="00CA09E8" w:rsidRPr="005E26A9" w:rsidRDefault="00CA09E8" w:rsidP="00CA09E8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E26A9">
        <w:rPr>
          <w:rFonts w:ascii="Times New Roman" w:hAnsi="Times New Roman" w:cs="Times New Roman"/>
          <w:b/>
          <w:sz w:val="26"/>
          <w:szCs w:val="26"/>
          <w:lang w:val="vi-VN"/>
        </w:rPr>
        <w:t xml:space="preserve">Mô </w:t>
      </w:r>
      <w:proofErr w:type="spellStart"/>
      <w:r w:rsidRPr="005E26A9">
        <w:rPr>
          <w:rFonts w:ascii="Times New Roman" w:hAnsi="Times New Roman" w:cs="Times New Roman"/>
          <w:b/>
          <w:sz w:val="26"/>
          <w:szCs w:val="26"/>
          <w:lang w:val="vi-VN"/>
        </w:rPr>
        <w:t>tả</w:t>
      </w:r>
      <w:proofErr w:type="spellEnd"/>
      <w:r w:rsidRPr="005E26A9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 w:rsidRPr="005E26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Bảng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đơn lưu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trữ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đơn.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quản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lí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bằng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một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mã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đơn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và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gồm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các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khác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như :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khách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hàng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mã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lượng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tạo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trạng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thái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tổng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tiền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6667C13A" w14:textId="525AA4F2" w:rsidR="00CA09E8" w:rsidRDefault="00CA09E8" w:rsidP="00CA09E8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5E26A9">
        <w:rPr>
          <w:rFonts w:ascii="Times New Roman" w:hAnsi="Times New Roman" w:cs="Times New Roman"/>
          <w:sz w:val="26"/>
          <w:szCs w:val="26"/>
          <w:lang w:val="vi-VN"/>
        </w:rPr>
        <w:t>Khóa</w:t>
      </w:r>
      <w:proofErr w:type="spellEnd"/>
      <w:r w:rsidRPr="005E26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5E26A9">
        <w:rPr>
          <w:rFonts w:ascii="Times New Roman" w:hAnsi="Times New Roman" w:cs="Times New Roman"/>
          <w:sz w:val="26"/>
          <w:szCs w:val="26"/>
          <w:lang w:val="vi-VN"/>
        </w:rPr>
        <w:t>chính</w:t>
      </w:r>
      <w:proofErr w:type="spellEnd"/>
      <w:r w:rsidRPr="005E26A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Mã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hóa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đơn</w:t>
      </w:r>
    </w:p>
    <w:p w14:paraId="596536C3" w14:textId="1B3B2832" w:rsidR="00CD2658" w:rsidRDefault="00CD2658" w:rsidP="00CA09E8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: </w:t>
      </w:r>
      <w:proofErr w:type="spellStart"/>
      <w:r w:rsidR="008F1681">
        <w:rPr>
          <w:rFonts w:ascii="Times New Roman" w:hAnsi="Times New Roman" w:cs="Times New Roman"/>
          <w:sz w:val="26"/>
          <w:szCs w:val="26"/>
          <w:lang w:val="vi-VN"/>
        </w:rPr>
        <w:t>Khách</w:t>
      </w:r>
      <w:proofErr w:type="spellEnd"/>
      <w:r w:rsidR="008F1681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7643E">
        <w:rPr>
          <w:rFonts w:ascii="Times New Roman" w:hAnsi="Times New Roman" w:cs="Times New Roman"/>
          <w:sz w:val="26"/>
          <w:szCs w:val="26"/>
          <w:lang w:val="vi-VN"/>
        </w:rPr>
        <w:t>hàng</w:t>
      </w:r>
      <w:proofErr w:type="spellEnd"/>
      <w:r w:rsidR="0027643E">
        <w:rPr>
          <w:rFonts w:ascii="Times New Roman" w:hAnsi="Times New Roman" w:cs="Times New Roman"/>
          <w:sz w:val="26"/>
          <w:szCs w:val="26"/>
          <w:lang w:val="vi-VN"/>
        </w:rPr>
        <w:t xml:space="preserve"> tham </w:t>
      </w:r>
      <w:proofErr w:type="spellStart"/>
      <w:r w:rsidR="0027643E">
        <w:rPr>
          <w:rFonts w:ascii="Times New Roman" w:hAnsi="Times New Roman" w:cs="Times New Roman"/>
          <w:sz w:val="26"/>
          <w:szCs w:val="26"/>
          <w:lang w:val="vi-VN"/>
        </w:rPr>
        <w:t>chiếu</w:t>
      </w:r>
      <w:proofErr w:type="spellEnd"/>
      <w:r w:rsidR="0027643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7643E">
        <w:rPr>
          <w:rFonts w:ascii="Times New Roman" w:hAnsi="Times New Roman" w:cs="Times New Roman"/>
          <w:sz w:val="26"/>
          <w:szCs w:val="26"/>
          <w:lang w:val="vi-VN"/>
        </w:rPr>
        <w:t>đến</w:t>
      </w:r>
      <w:proofErr w:type="spellEnd"/>
      <w:r w:rsidR="0027643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7643E">
        <w:rPr>
          <w:rFonts w:ascii="Times New Roman" w:hAnsi="Times New Roman" w:cs="Times New Roman"/>
          <w:sz w:val="26"/>
          <w:szCs w:val="26"/>
          <w:lang w:val="vi-VN"/>
        </w:rPr>
        <w:t>Mã</w:t>
      </w:r>
      <w:proofErr w:type="spellEnd"/>
      <w:r w:rsidR="0027643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7643E">
        <w:rPr>
          <w:rFonts w:ascii="Times New Roman" w:hAnsi="Times New Roman" w:cs="Times New Roman"/>
          <w:sz w:val="26"/>
          <w:szCs w:val="26"/>
          <w:lang w:val="vi-VN"/>
        </w:rPr>
        <w:t>khách</w:t>
      </w:r>
      <w:proofErr w:type="spellEnd"/>
      <w:r w:rsidR="0027643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7643E">
        <w:rPr>
          <w:rFonts w:ascii="Times New Roman" w:hAnsi="Times New Roman" w:cs="Times New Roman"/>
          <w:sz w:val="26"/>
          <w:szCs w:val="26"/>
          <w:lang w:val="vi-VN"/>
        </w:rPr>
        <w:t>hàng</w:t>
      </w:r>
      <w:proofErr w:type="spellEnd"/>
      <w:r w:rsidR="0027643E">
        <w:rPr>
          <w:rFonts w:ascii="Times New Roman" w:hAnsi="Times New Roman" w:cs="Times New Roman"/>
          <w:sz w:val="26"/>
          <w:szCs w:val="26"/>
          <w:lang w:val="vi-VN"/>
        </w:rPr>
        <w:t xml:space="preserve"> trong </w:t>
      </w:r>
      <w:proofErr w:type="spellStart"/>
      <w:r w:rsidR="0027643E">
        <w:rPr>
          <w:rFonts w:ascii="Times New Roman" w:hAnsi="Times New Roman" w:cs="Times New Roman"/>
          <w:sz w:val="26"/>
          <w:szCs w:val="26"/>
          <w:lang w:val="vi-VN"/>
        </w:rPr>
        <w:t>bảng</w:t>
      </w:r>
      <w:proofErr w:type="spellEnd"/>
      <w:r w:rsidR="0027643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7643E">
        <w:rPr>
          <w:rFonts w:ascii="Times New Roman" w:hAnsi="Times New Roman" w:cs="Times New Roman"/>
          <w:sz w:val="26"/>
          <w:szCs w:val="26"/>
          <w:lang w:val="vi-VN"/>
        </w:rPr>
        <w:t>Khách</w:t>
      </w:r>
      <w:proofErr w:type="spellEnd"/>
      <w:r w:rsidR="0027643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7643E">
        <w:rPr>
          <w:rFonts w:ascii="Times New Roman" w:hAnsi="Times New Roman" w:cs="Times New Roman"/>
          <w:sz w:val="26"/>
          <w:szCs w:val="26"/>
          <w:lang w:val="vi-VN"/>
        </w:rPr>
        <w:t>hàng</w:t>
      </w:r>
      <w:proofErr w:type="spellEnd"/>
    </w:p>
    <w:p w14:paraId="4781D30A" w14:textId="6EEF57CC" w:rsidR="008F1681" w:rsidRPr="005E26A9" w:rsidRDefault="008F1681" w:rsidP="00CA09E8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tham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trong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Vé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xe</w:t>
      </w:r>
    </w:p>
    <w:tbl>
      <w:tblPr>
        <w:tblStyle w:val="TableGrid1"/>
        <w:tblpPr w:leftFromText="180" w:rightFromText="180" w:vertAnchor="text" w:horzAnchor="margin" w:tblpX="-635" w:tblpY="13"/>
        <w:tblW w:w="10620" w:type="dxa"/>
        <w:tblLook w:val="04A0" w:firstRow="1" w:lastRow="0" w:firstColumn="1" w:lastColumn="0" w:noHBand="0" w:noVBand="1"/>
      </w:tblPr>
      <w:tblGrid>
        <w:gridCol w:w="2155"/>
        <w:gridCol w:w="2075"/>
        <w:gridCol w:w="2250"/>
        <w:gridCol w:w="2070"/>
        <w:gridCol w:w="2070"/>
      </w:tblGrid>
      <w:tr w:rsidR="00CA09E8" w:rsidRPr="00CA678D" w14:paraId="6DF74210" w14:textId="77777777" w:rsidTr="0018624A">
        <w:trPr>
          <w:trHeight w:val="530"/>
        </w:trPr>
        <w:tc>
          <w:tcPr>
            <w:tcW w:w="2155" w:type="dxa"/>
          </w:tcPr>
          <w:p w14:paraId="3621DE16" w14:textId="77777777" w:rsidR="00CA09E8" w:rsidRPr="00CA678D" w:rsidRDefault="00CA09E8" w:rsidP="0018624A">
            <w:pPr>
              <w:spacing w:line="360" w:lineRule="auto"/>
              <w:ind w:right="295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2075" w:type="dxa"/>
          </w:tcPr>
          <w:p w14:paraId="4C51C53D" w14:textId="77777777" w:rsidR="00CA09E8" w:rsidRPr="00CA678D" w:rsidRDefault="00CA09E8" w:rsidP="0018624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250" w:type="dxa"/>
          </w:tcPr>
          <w:p w14:paraId="7808876E" w14:textId="77777777" w:rsidR="00CA09E8" w:rsidRPr="00CA678D" w:rsidRDefault="00CA09E8" w:rsidP="0018624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070" w:type="dxa"/>
          </w:tcPr>
          <w:p w14:paraId="7A4071BB" w14:textId="77777777" w:rsidR="00CA09E8" w:rsidRPr="00CA678D" w:rsidRDefault="00CA09E8" w:rsidP="0018624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Gía</w:t>
            </w:r>
            <w:proofErr w:type="spellEnd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trị</w:t>
            </w:r>
            <w:proofErr w:type="spellEnd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mặc</w:t>
            </w:r>
            <w:proofErr w:type="spellEnd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2070" w:type="dxa"/>
          </w:tcPr>
          <w:p w14:paraId="15580CFF" w14:textId="77777777" w:rsidR="00CA09E8" w:rsidRPr="00CA678D" w:rsidRDefault="00CA09E8" w:rsidP="0018624A">
            <w:pPr>
              <w:spacing w:line="360" w:lineRule="auto"/>
              <w:rPr>
                <w:rFonts w:ascii="Times New Roman" w:eastAsia="Calibri" w:hAnsi="Times New Roman" w:cs="Times New Roman"/>
                <w:b/>
                <w:cap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</w:t>
            </w:r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ho </w:t>
            </w:r>
            <w:proofErr w:type="spellStart"/>
            <w:r w:rsidRPr="00CA678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null</w:t>
            </w:r>
          </w:p>
        </w:tc>
      </w:tr>
      <w:tr w:rsidR="00CA09E8" w:rsidRPr="00CA678D" w14:paraId="64A0E8BC" w14:textId="77777777" w:rsidTr="0018624A">
        <w:tc>
          <w:tcPr>
            <w:tcW w:w="2155" w:type="dxa"/>
          </w:tcPr>
          <w:p w14:paraId="41AE5F31" w14:textId="655C7EB3" w:rsidR="00CA09E8" w:rsidRPr="0027643E" w:rsidRDefault="0027643E" w:rsidP="0018624A">
            <w:pPr>
              <w:tabs>
                <w:tab w:val="left" w:pos="1331"/>
              </w:tabs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="008F1681"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hóa</w:t>
            </w:r>
            <w:proofErr w:type="spellEnd"/>
            <w:r w:rsidR="008F1681"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 xml:space="preserve"> đơn</w:t>
            </w:r>
          </w:p>
        </w:tc>
        <w:tc>
          <w:tcPr>
            <w:tcW w:w="2075" w:type="dxa"/>
          </w:tcPr>
          <w:p w14:paraId="5986AC8C" w14:textId="77777777" w:rsidR="00CA09E8" w:rsidRPr="00CA678D" w:rsidRDefault="00CA09E8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A678D">
              <w:rPr>
                <w:rFonts w:ascii="Times New Roman" w:eastAsia="Calibri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250" w:type="dxa"/>
          </w:tcPr>
          <w:p w14:paraId="1E965738" w14:textId="77777777" w:rsidR="00CA09E8" w:rsidRPr="00CA678D" w:rsidRDefault="00CA09E8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2070" w:type="dxa"/>
          </w:tcPr>
          <w:p w14:paraId="089CC974" w14:textId="1C8BC885" w:rsidR="00CA09E8" w:rsidRPr="00920889" w:rsidRDefault="00920889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Auto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increment</w:t>
            </w:r>
            <w:proofErr w:type="spellEnd"/>
          </w:p>
        </w:tc>
        <w:tc>
          <w:tcPr>
            <w:tcW w:w="2070" w:type="dxa"/>
          </w:tcPr>
          <w:p w14:paraId="01E90CE9" w14:textId="77777777" w:rsidR="00CA09E8" w:rsidRPr="00CA678D" w:rsidRDefault="00CA09E8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A678D">
              <w:rPr>
                <w:rFonts w:ascii="Times New Roman" w:eastAsia="Calibri" w:hAnsi="Times New Roman" w:cs="Times New Roman"/>
                <w:sz w:val="26"/>
                <w:szCs w:val="26"/>
              </w:rPr>
              <w:t>Not null</w:t>
            </w:r>
          </w:p>
        </w:tc>
      </w:tr>
      <w:tr w:rsidR="00CA09E8" w:rsidRPr="00920889" w14:paraId="7932F294" w14:textId="77777777" w:rsidTr="0018624A">
        <w:tc>
          <w:tcPr>
            <w:tcW w:w="10620" w:type="dxa"/>
            <w:gridSpan w:val="5"/>
          </w:tcPr>
          <w:p w14:paraId="0C0D66F1" w14:textId="1D5880BE" w:rsidR="00CA09E8" w:rsidRPr="005E26A9" w:rsidRDefault="00CA09E8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491B1A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Là</w:t>
            </w:r>
            <w:proofErr w:type="spellEnd"/>
            <w:r w:rsidRPr="00491B1A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91B1A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khóa</w:t>
            </w:r>
            <w:proofErr w:type="spellEnd"/>
            <w:r w:rsidRPr="00491B1A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491B1A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chính</w:t>
            </w:r>
            <w:proofErr w:type="spellEnd"/>
            <w:r w:rsidRPr="00491B1A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, </w:t>
            </w:r>
            <w:proofErr w:type="spellStart"/>
            <w:r w:rsidR="00920889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tự</w:t>
            </w:r>
            <w:proofErr w:type="spellEnd"/>
            <w:r w:rsidR="00920889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tăng,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không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trùng</w:t>
            </w:r>
            <w:proofErr w:type="spellEnd"/>
          </w:p>
        </w:tc>
      </w:tr>
      <w:tr w:rsidR="00CA09E8" w:rsidRPr="00CA678D" w14:paraId="4C6F1F7B" w14:textId="77777777" w:rsidTr="0018624A">
        <w:tc>
          <w:tcPr>
            <w:tcW w:w="2155" w:type="dxa"/>
          </w:tcPr>
          <w:p w14:paraId="32911F76" w14:textId="21EDF2B1" w:rsidR="00CA09E8" w:rsidRPr="0027643E" w:rsidRDefault="008F1681" w:rsidP="0018624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="0027643E"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hàng</w:t>
            </w:r>
            <w:proofErr w:type="spellEnd"/>
          </w:p>
        </w:tc>
        <w:tc>
          <w:tcPr>
            <w:tcW w:w="2075" w:type="dxa"/>
          </w:tcPr>
          <w:p w14:paraId="0470C9E9" w14:textId="3C187735" w:rsidR="00CA09E8" w:rsidRPr="005E26A9" w:rsidRDefault="00920889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250" w:type="dxa"/>
          </w:tcPr>
          <w:p w14:paraId="75FEB387" w14:textId="5C2FE792" w:rsidR="00CA09E8" w:rsidRPr="00CA678D" w:rsidRDefault="00920889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2070" w:type="dxa"/>
          </w:tcPr>
          <w:p w14:paraId="473A319C" w14:textId="0AE701AD" w:rsidR="00CA09E8" w:rsidRPr="00CA678D" w:rsidRDefault="00CA09E8" w:rsidP="0018624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14:paraId="1E8E1959" w14:textId="77777777" w:rsidR="00CA09E8" w:rsidRPr="00CA678D" w:rsidRDefault="00CA09E8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Not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null</w:t>
            </w:r>
          </w:p>
        </w:tc>
      </w:tr>
      <w:tr w:rsidR="00CD2658" w:rsidRPr="0027643E" w14:paraId="7B9079A9" w14:textId="77777777" w:rsidTr="008E351E">
        <w:tc>
          <w:tcPr>
            <w:tcW w:w="10620" w:type="dxa"/>
            <w:gridSpan w:val="5"/>
          </w:tcPr>
          <w:p w14:paraId="3A3E1AA2" w14:textId="26845115" w:rsidR="00D94FDE" w:rsidRPr="0027643E" w:rsidRDefault="0027643E" w:rsidP="00CD265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trữ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mã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khách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hàng</w:t>
            </w:r>
            <w:proofErr w:type="spellEnd"/>
          </w:p>
        </w:tc>
      </w:tr>
      <w:tr w:rsidR="00920889" w:rsidRPr="00CA678D" w14:paraId="4513E46A" w14:textId="77777777" w:rsidTr="0018624A">
        <w:tc>
          <w:tcPr>
            <w:tcW w:w="2155" w:type="dxa"/>
          </w:tcPr>
          <w:p w14:paraId="338CFC7E" w14:textId="027BFA5D" w:rsidR="00920889" w:rsidRPr="008F1681" w:rsidRDefault="008F1681" w:rsidP="0018624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vé</w:t>
            </w:r>
            <w:proofErr w:type="spellEnd"/>
          </w:p>
        </w:tc>
        <w:tc>
          <w:tcPr>
            <w:tcW w:w="2075" w:type="dxa"/>
          </w:tcPr>
          <w:p w14:paraId="42BF4271" w14:textId="1B80D490" w:rsidR="00920889" w:rsidRPr="00920889" w:rsidRDefault="008F1681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250" w:type="dxa"/>
          </w:tcPr>
          <w:p w14:paraId="3E64CCA2" w14:textId="3F004408" w:rsidR="00920889" w:rsidRPr="00CA678D" w:rsidRDefault="008F1681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2070" w:type="dxa"/>
          </w:tcPr>
          <w:p w14:paraId="3C0B25B0" w14:textId="77777777" w:rsidR="00920889" w:rsidRPr="00CA678D" w:rsidRDefault="00920889" w:rsidP="0018624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14:paraId="12B1ABAE" w14:textId="77777777" w:rsidR="00920889" w:rsidRPr="00CA678D" w:rsidRDefault="00920889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Not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null</w:t>
            </w:r>
          </w:p>
        </w:tc>
      </w:tr>
      <w:tr w:rsidR="00920889" w:rsidRPr="00920889" w14:paraId="3EA9CBEC" w14:textId="77777777" w:rsidTr="0018624A">
        <w:tc>
          <w:tcPr>
            <w:tcW w:w="10620" w:type="dxa"/>
            <w:gridSpan w:val="5"/>
          </w:tcPr>
          <w:p w14:paraId="272E84CF" w14:textId="70D7A96A" w:rsidR="00920889" w:rsidRPr="00920889" w:rsidRDefault="00920889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920889">
              <w:rPr>
                <w:rFonts w:ascii="Times New Roman" w:eastAsia="Calibri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trữ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8F1681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mã</w:t>
            </w:r>
            <w:proofErr w:type="spellEnd"/>
            <w:r w:rsidR="008F1681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8F1681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vé</w:t>
            </w:r>
            <w:proofErr w:type="spellEnd"/>
          </w:p>
        </w:tc>
      </w:tr>
      <w:tr w:rsidR="00920889" w:rsidRPr="00CA678D" w14:paraId="355F75A0" w14:textId="77777777" w:rsidTr="0018624A">
        <w:tc>
          <w:tcPr>
            <w:tcW w:w="2155" w:type="dxa"/>
          </w:tcPr>
          <w:p w14:paraId="1300E498" w14:textId="675DBCAF" w:rsidR="00920889" w:rsidRPr="008F1681" w:rsidRDefault="008F1681" w:rsidP="0018624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vé</w:t>
            </w:r>
            <w:proofErr w:type="spellEnd"/>
          </w:p>
        </w:tc>
        <w:tc>
          <w:tcPr>
            <w:tcW w:w="2075" w:type="dxa"/>
          </w:tcPr>
          <w:p w14:paraId="244E561D" w14:textId="6638B4A4" w:rsidR="00920889" w:rsidRPr="005E26A9" w:rsidRDefault="008F1681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250" w:type="dxa"/>
          </w:tcPr>
          <w:p w14:paraId="6C4A6788" w14:textId="3374B576" w:rsidR="00920889" w:rsidRPr="00CA678D" w:rsidRDefault="00920889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14:paraId="7D72B3CE" w14:textId="77777777" w:rsidR="00920889" w:rsidRPr="00CA678D" w:rsidRDefault="00920889" w:rsidP="0018624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14:paraId="3468D927" w14:textId="77777777" w:rsidR="00920889" w:rsidRPr="00CA678D" w:rsidRDefault="00920889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Not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null</w:t>
            </w:r>
          </w:p>
        </w:tc>
      </w:tr>
      <w:tr w:rsidR="00920889" w:rsidRPr="00920889" w14:paraId="193010D0" w14:textId="77777777" w:rsidTr="0018624A">
        <w:tc>
          <w:tcPr>
            <w:tcW w:w="10620" w:type="dxa"/>
            <w:gridSpan w:val="5"/>
          </w:tcPr>
          <w:p w14:paraId="2A304767" w14:textId="1D781F16" w:rsidR="00920889" w:rsidRPr="008F1681" w:rsidRDefault="008F1681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8F1681">
              <w:rPr>
                <w:rFonts w:ascii="Times New Roman" w:eastAsia="Calibri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trữ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vé</w:t>
            </w:r>
            <w:proofErr w:type="spellEnd"/>
          </w:p>
        </w:tc>
      </w:tr>
      <w:tr w:rsidR="00920889" w:rsidRPr="00CA678D" w14:paraId="57D78727" w14:textId="77777777" w:rsidTr="0018624A">
        <w:tc>
          <w:tcPr>
            <w:tcW w:w="2155" w:type="dxa"/>
          </w:tcPr>
          <w:p w14:paraId="1DF95F87" w14:textId="4749100A" w:rsidR="00920889" w:rsidRPr="008F1681" w:rsidRDefault="008F1681" w:rsidP="0018624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tạo</w:t>
            </w:r>
            <w:proofErr w:type="spellEnd"/>
          </w:p>
        </w:tc>
        <w:tc>
          <w:tcPr>
            <w:tcW w:w="2075" w:type="dxa"/>
          </w:tcPr>
          <w:p w14:paraId="02D27EC9" w14:textId="146B9730" w:rsidR="00920889" w:rsidRPr="005E26A9" w:rsidRDefault="008F1681" w:rsidP="00920889">
            <w:pPr>
              <w:tabs>
                <w:tab w:val="left" w:pos="1036"/>
              </w:tabs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Date</w:t>
            </w:r>
            <w:proofErr w:type="spellEnd"/>
          </w:p>
        </w:tc>
        <w:tc>
          <w:tcPr>
            <w:tcW w:w="2250" w:type="dxa"/>
          </w:tcPr>
          <w:p w14:paraId="6056A199" w14:textId="479A411C" w:rsidR="00920889" w:rsidRPr="00CA678D" w:rsidRDefault="00920889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14:paraId="76825218" w14:textId="77777777" w:rsidR="00920889" w:rsidRPr="00CA678D" w:rsidRDefault="00920889" w:rsidP="0018624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14:paraId="00946446" w14:textId="77777777" w:rsidR="00920889" w:rsidRPr="00CA678D" w:rsidRDefault="00920889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Not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null</w:t>
            </w:r>
          </w:p>
        </w:tc>
      </w:tr>
      <w:tr w:rsidR="00920889" w:rsidRPr="00920889" w14:paraId="0883A338" w14:textId="77777777" w:rsidTr="0018624A">
        <w:tc>
          <w:tcPr>
            <w:tcW w:w="10620" w:type="dxa"/>
            <w:gridSpan w:val="5"/>
          </w:tcPr>
          <w:p w14:paraId="0268C614" w14:textId="026F96C5" w:rsidR="00F53EB3" w:rsidRPr="00920889" w:rsidRDefault="00821F80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Lưu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trữ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ngày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đơn</w:t>
            </w:r>
          </w:p>
        </w:tc>
      </w:tr>
      <w:tr w:rsidR="00821F80" w:rsidRPr="00CA678D" w14:paraId="780A158C" w14:textId="77777777" w:rsidTr="0018624A">
        <w:tc>
          <w:tcPr>
            <w:tcW w:w="2155" w:type="dxa"/>
          </w:tcPr>
          <w:p w14:paraId="3F3993E2" w14:textId="7BFF93AE" w:rsidR="00821F80" w:rsidRPr="00821F80" w:rsidRDefault="00821F80" w:rsidP="0018624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thái</w:t>
            </w:r>
            <w:proofErr w:type="spellEnd"/>
          </w:p>
        </w:tc>
        <w:tc>
          <w:tcPr>
            <w:tcW w:w="2075" w:type="dxa"/>
          </w:tcPr>
          <w:p w14:paraId="1EEB0970" w14:textId="1FE7CC81" w:rsidR="00821F80" w:rsidRPr="005E26A9" w:rsidRDefault="00821F80" w:rsidP="0018624A">
            <w:pPr>
              <w:tabs>
                <w:tab w:val="left" w:pos="1036"/>
              </w:tabs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Char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(10)</w:t>
            </w:r>
          </w:p>
        </w:tc>
        <w:tc>
          <w:tcPr>
            <w:tcW w:w="2250" w:type="dxa"/>
          </w:tcPr>
          <w:p w14:paraId="39D5DA57" w14:textId="77777777" w:rsidR="00821F80" w:rsidRPr="00CA678D" w:rsidRDefault="00821F80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14:paraId="5C260E7A" w14:textId="77777777" w:rsidR="00821F80" w:rsidRPr="00CA678D" w:rsidRDefault="00821F80" w:rsidP="0018624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14:paraId="3B06341D" w14:textId="77777777" w:rsidR="00821F80" w:rsidRPr="00CA678D" w:rsidRDefault="00821F80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Not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null</w:t>
            </w:r>
          </w:p>
        </w:tc>
      </w:tr>
      <w:tr w:rsidR="00821F80" w:rsidRPr="00920889" w14:paraId="5CDE7186" w14:textId="77777777" w:rsidTr="0018624A">
        <w:tc>
          <w:tcPr>
            <w:tcW w:w="10620" w:type="dxa"/>
            <w:gridSpan w:val="5"/>
          </w:tcPr>
          <w:p w14:paraId="1D3960B9" w14:textId="77777777" w:rsidR="00821F80" w:rsidRDefault="00821F80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Trạng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gồm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2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loại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:</w:t>
            </w:r>
          </w:p>
          <w:p w14:paraId="46EC4229" w14:textId="77777777" w:rsidR="00821F80" w:rsidRDefault="00821F80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1.”hoatdong” :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đơn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còn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hiệu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lực</w:t>
            </w:r>
            <w:proofErr w:type="spellEnd"/>
          </w:p>
          <w:p w14:paraId="35E993F8" w14:textId="1AE32A20" w:rsidR="00821F80" w:rsidRPr="00920889" w:rsidRDefault="00821F80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2.”daxoa” :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hóa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đơn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bị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xóa</w:t>
            </w:r>
            <w:proofErr w:type="spellEnd"/>
          </w:p>
        </w:tc>
      </w:tr>
      <w:tr w:rsidR="00821F80" w:rsidRPr="00CA678D" w14:paraId="45BAB754" w14:textId="77777777" w:rsidTr="0018624A">
        <w:tc>
          <w:tcPr>
            <w:tcW w:w="2155" w:type="dxa"/>
          </w:tcPr>
          <w:p w14:paraId="5CB6191D" w14:textId="688C3801" w:rsidR="00821F80" w:rsidRPr="00821F80" w:rsidRDefault="00821F80" w:rsidP="0018624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Tổng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  <w:lang w:val="vi-VN"/>
              </w:rPr>
              <w:t>tiền</w:t>
            </w:r>
            <w:proofErr w:type="spellEnd"/>
          </w:p>
        </w:tc>
        <w:tc>
          <w:tcPr>
            <w:tcW w:w="2075" w:type="dxa"/>
          </w:tcPr>
          <w:p w14:paraId="50EE5BE7" w14:textId="2892C775" w:rsidR="00821F80" w:rsidRPr="005E26A9" w:rsidRDefault="00821F80" w:rsidP="0018624A">
            <w:pPr>
              <w:tabs>
                <w:tab w:val="left" w:pos="1036"/>
              </w:tabs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Float</w:t>
            </w:r>
            <w:proofErr w:type="spellEnd"/>
          </w:p>
        </w:tc>
        <w:tc>
          <w:tcPr>
            <w:tcW w:w="2250" w:type="dxa"/>
          </w:tcPr>
          <w:p w14:paraId="63489C1C" w14:textId="77777777" w:rsidR="00821F80" w:rsidRPr="00CA678D" w:rsidRDefault="00821F80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14:paraId="7399CD4A" w14:textId="77777777" w:rsidR="00821F80" w:rsidRPr="00CA678D" w:rsidRDefault="00821F80" w:rsidP="0018624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14:paraId="6E657808" w14:textId="77777777" w:rsidR="00821F80" w:rsidRPr="00CA678D" w:rsidRDefault="00821F80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Not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null</w:t>
            </w:r>
          </w:p>
        </w:tc>
      </w:tr>
      <w:tr w:rsidR="00821F80" w:rsidRPr="00920889" w14:paraId="5ABB5E98" w14:textId="77777777" w:rsidTr="0018624A">
        <w:tc>
          <w:tcPr>
            <w:tcW w:w="10620" w:type="dxa"/>
            <w:gridSpan w:val="5"/>
          </w:tcPr>
          <w:p w14:paraId="2717E510" w14:textId="7F585461" w:rsidR="00821F80" w:rsidRPr="00920889" w:rsidRDefault="00821F80" w:rsidP="0018624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Lưu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trữ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tổng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tiền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thanh toan</w:t>
            </w:r>
          </w:p>
        </w:tc>
      </w:tr>
    </w:tbl>
    <w:p w14:paraId="34FAFBDA" w14:textId="126BB6E0" w:rsidR="00CA09E8" w:rsidRDefault="0044404A" w:rsidP="0044404A">
      <w:pPr>
        <w:tabs>
          <w:tab w:val="left" w:pos="6962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1B9CA9B2" w14:textId="77777777" w:rsidR="00CA09E8" w:rsidRPr="00D7722E" w:rsidRDefault="00CA09E8" w:rsidP="00CA09E8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21DAAA8F" w14:textId="77777777" w:rsidR="007D57A6" w:rsidRPr="00D7722E" w:rsidRDefault="007D57A6">
      <w:pPr>
        <w:rPr>
          <w:lang w:val="vi-VN"/>
        </w:rPr>
      </w:pPr>
    </w:p>
    <w:sectPr w:rsidR="007D57A6" w:rsidRPr="00D77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487D"/>
    <w:multiLevelType w:val="hybridMultilevel"/>
    <w:tmpl w:val="E1AC20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475F"/>
    <w:multiLevelType w:val="hybridMultilevel"/>
    <w:tmpl w:val="AFAA9C3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E8"/>
    <w:rsid w:val="0027643E"/>
    <w:rsid w:val="00372AE5"/>
    <w:rsid w:val="0044404A"/>
    <w:rsid w:val="007D57A6"/>
    <w:rsid w:val="00821F80"/>
    <w:rsid w:val="008F1681"/>
    <w:rsid w:val="00920889"/>
    <w:rsid w:val="00CA09E8"/>
    <w:rsid w:val="00CD2658"/>
    <w:rsid w:val="00D7722E"/>
    <w:rsid w:val="00D94FDE"/>
    <w:rsid w:val="00F53EB3"/>
    <w:rsid w:val="00FC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7E23"/>
  <w15:chartTrackingRefBased/>
  <w15:docId w15:val="{29E4DCE3-81F3-4C9A-8F37-898DB83D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9E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CA09E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9E8"/>
    <w:pPr>
      <w:ind w:left="720"/>
      <w:contextualSpacing/>
    </w:pPr>
  </w:style>
  <w:style w:type="table" w:styleId="TableGrid">
    <w:name w:val="Table Grid"/>
    <w:basedOn w:val="TableNormal"/>
    <w:uiPriority w:val="59"/>
    <w:rsid w:val="00CA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hieuhamho999x@gmail.com</dc:creator>
  <cp:keywords/>
  <dc:description/>
  <cp:lastModifiedBy>hieuhamho999x@gmail.com</cp:lastModifiedBy>
  <cp:revision>3</cp:revision>
  <dcterms:created xsi:type="dcterms:W3CDTF">2021-04-22T12:07:00Z</dcterms:created>
  <dcterms:modified xsi:type="dcterms:W3CDTF">2021-04-22T12:16:00Z</dcterms:modified>
</cp:coreProperties>
</file>