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27448" w14:textId="77777777" w:rsidR="00A979E6" w:rsidRDefault="00A979E6" w:rsidP="00A979E6">
      <w:pPr>
        <w:pStyle w:val="Heading1"/>
      </w:pPr>
      <w:r>
        <w:t>IMPR 2017 - Exercise #4</w:t>
      </w:r>
    </w:p>
    <w:p w14:paraId="7CE3E105" w14:textId="77777777" w:rsidR="00C50A83" w:rsidRDefault="00A979E6" w:rsidP="00A979E6">
      <w:pPr>
        <w:pStyle w:val="Heading2"/>
      </w:pPr>
      <w:r w:rsidRPr="00A979E6">
        <w:t>Task 1: Fourier transform - Theoretical part</w:t>
      </w:r>
    </w:p>
    <w:p w14:paraId="4D3C6830" w14:textId="77777777" w:rsidR="00A979E6" w:rsidRPr="00A979E6" w:rsidRDefault="00A979E6" w:rsidP="00A979E6">
      <w:pPr>
        <w:rPr>
          <w:rFonts w:eastAsiaTheme="minorEastAsia"/>
        </w:rPr>
      </w:pPr>
      <w:r w:rsidRPr="002F4F66">
        <w:rPr>
          <w:b/>
          <w:bCs/>
        </w:rPr>
        <w:t>a</w:t>
      </w:r>
      <w:r>
        <w:t xml:space="preserve">.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2, 1, 3, 1, 3, 2</m:t>
            </m:r>
          </m:e>
        </m:d>
        <m:r>
          <w:rPr>
            <w:rFonts w:ascii="Cambria Math" w:hAnsi="Cambria Math"/>
          </w:rPr>
          <m:t xml:space="preserve"> ,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-2πikx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</w:rPr>
          <m:t xml:space="preserve">, k=0, </m:t>
        </m:r>
        <w:proofErr w:type="gramStart"/>
        <m:r>
          <w:rPr>
            <w:rFonts w:ascii="Cambria Math" w:hAnsi="Cambria Math"/>
          </w:rPr>
          <m:t>1,…</m:t>
        </m:r>
        <w:proofErr w:type="gramEnd"/>
        <m:r>
          <w:rPr>
            <w:rFonts w:ascii="Cambria Math" w:hAnsi="Cambria Math"/>
          </w:rPr>
          <m:t>,N→G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-2πikx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sup>
            </m:sSup>
          </m:e>
        </m:nary>
      </m:oMath>
    </w:p>
    <w:p w14:paraId="2175DE85" w14:textId="77777777" w:rsidR="00A979E6" w:rsidRPr="00A979E6" w:rsidRDefault="00A979E6" w:rsidP="00A979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-2πi0x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=2+1+3+1+3+2=12</m:t>
          </m:r>
        </m:oMath>
      </m:oMathPara>
    </w:p>
    <w:p w14:paraId="41E64911" w14:textId="67A8ABDA" w:rsidR="00A979E6" w:rsidRPr="00CD17CB" w:rsidRDefault="00A979E6" w:rsidP="00705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-2πi1x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-2πi2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-2πi5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rtl/>
                </w:rPr>
                <m:t>-</m:t>
              </m:r>
              <m:r>
                <w:rPr>
                  <w:rFonts w:ascii="Cambria Math" w:hAnsi="Cambria Math"/>
                  <w:sz w:val="21"/>
                  <w:szCs w:val="21"/>
                </w:rPr>
                <m:t>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-5πi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</m:oMath>
      </m:oMathPara>
    </w:p>
    <w:p w14:paraId="6F86E955" w14:textId="229F81E5" w:rsidR="00CD17CB" w:rsidRPr="00CD17CB" w:rsidRDefault="00CD17CB" w:rsidP="00CD17CB">
      <w:pPr>
        <w:rPr>
          <w:rFonts w:eastAsiaTheme="minorEastAsia"/>
        </w:rPr>
      </w:pPr>
      <w:r>
        <w:rPr>
          <w:rFonts w:eastAsiaTheme="minorEastAsia"/>
        </w:rPr>
        <w:t xml:space="preserve">notice rule: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iπa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4B4521DE" w14:textId="27201EC3" w:rsidR="00CD17CB" w:rsidRPr="00CD17CB" w:rsidRDefault="00CD17CB" w:rsidP="000E0E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2+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=-0.5-0.866i</m:t>
          </m:r>
        </m:oMath>
      </m:oMathPara>
    </w:p>
    <w:p w14:paraId="3A8DE638" w14:textId="66784024" w:rsidR="008C375C" w:rsidRPr="00FF7BCD" w:rsidRDefault="00741E24" w:rsidP="00047C7A">
      <w:pPr>
        <w:pStyle w:val="Heading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-2πi2x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-4πix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-4πi2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-4πi5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-8πi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-2πi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-16πi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+1+3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+1+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=3+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=-1.5+0.866i</m:t>
          </m:r>
        </m:oMath>
      </m:oMathPara>
    </w:p>
    <w:p w14:paraId="211A7A1C" w14:textId="4246DA51" w:rsidR="00FF7BCD" w:rsidRPr="00C50A83" w:rsidRDefault="00FF7BCD" w:rsidP="00FF7B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-2πi3x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-πix</m:t>
                  </m:r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-2πi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-3πi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3e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-4πi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-5πi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 w:val="21"/>
              <w:szCs w:val="21"/>
            </w:rPr>
            <m:t>+3+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 w:val="21"/>
              <w:szCs w:val="21"/>
            </w:rPr>
            <m:t>+4+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-2</m:t>
              </m:r>
            </m:e>
          </m:d>
          <m:r>
            <w:rPr>
              <w:rFonts w:ascii="Cambria Math" w:hAnsi="Cambria Math"/>
              <w:sz w:val="21"/>
              <w:szCs w:val="21"/>
            </w:rPr>
            <m:t>=4</m:t>
          </m:r>
        </m:oMath>
      </m:oMathPara>
    </w:p>
    <w:p w14:paraId="002CC735" w14:textId="78DDFDDA" w:rsidR="00C50A83" w:rsidRPr="0095729B" w:rsidRDefault="00C50A83" w:rsidP="00957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-2πi4x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-8πix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-8πi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-16πi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-24πi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-32πi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=3-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=-1.5-0.866i</m:t>
          </m:r>
        </m:oMath>
      </m:oMathPara>
    </w:p>
    <w:p w14:paraId="45B3B5E6" w14:textId="2C21622F" w:rsidR="0095729B" w:rsidRPr="002F4F66" w:rsidRDefault="0095729B" w:rsidP="00957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-2πi5x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-10πix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-10πi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-30πi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-50πi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-1+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=-0.5-0.866i</m:t>
          </m:r>
        </m:oMath>
      </m:oMathPara>
    </w:p>
    <w:p w14:paraId="2E48B19E" w14:textId="77777777" w:rsidR="002F4F66" w:rsidRPr="0095729B" w:rsidRDefault="002F4F66" w:rsidP="0095729B">
      <w:pPr>
        <w:rPr>
          <w:rFonts w:eastAsiaTheme="minorEastAsia"/>
        </w:rPr>
      </w:pPr>
    </w:p>
    <w:p w14:paraId="6F1CAF62" w14:textId="766DDF34" w:rsidR="0095729B" w:rsidRDefault="0095729B" w:rsidP="002F4F66">
      <w:pPr>
        <w:rPr>
          <w:rFonts w:eastAsiaTheme="minorEastAsia"/>
        </w:rPr>
      </w:pPr>
      <w:r>
        <w:rPr>
          <w:rFonts w:eastAsiaTheme="minorEastAsia"/>
        </w:rPr>
        <w:t xml:space="preserve">DFT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2, 1, 3, 1, 3, 2</m:t>
            </m:r>
          </m:e>
        </m:d>
      </m:oMath>
      <w:r>
        <w:rPr>
          <w:rFonts w:eastAsiaTheme="minorEastAsia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12, -0.5-0.866i, -1.5+0.866i, 4, -1.5-0.866i, -0.5-0.866i</m:t>
            </m:r>
          </m:e>
        </m:d>
      </m:oMath>
    </w:p>
    <w:p w14:paraId="7BD65EDF" w14:textId="77777777" w:rsidR="0081057F" w:rsidRDefault="0081057F" w:rsidP="000E0E1E">
      <w:pPr>
        <w:rPr>
          <w:rFonts w:eastAsiaTheme="minorEastAsia"/>
        </w:rPr>
      </w:pPr>
    </w:p>
    <w:p w14:paraId="67804016" w14:textId="77777777" w:rsidR="00494793" w:rsidRPr="00494793" w:rsidRDefault="0081057F" w:rsidP="00494793">
      <w:pPr>
        <w:rPr>
          <w:rFonts w:eastAsiaTheme="minorEastAsia"/>
        </w:rPr>
      </w:pPr>
      <w:r w:rsidRPr="002F4F66"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 -0.5-0.866i, 1.5+0.866i, 4, 1.5-0.866i, -0.5+0.866i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6A029974" w14:textId="3F29F249" w:rsidR="0081057F" w:rsidRPr="00494793" w:rsidRDefault="00494793" w:rsidP="004947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</m:oMath>
      </m:oMathPara>
    </w:p>
    <w:p w14:paraId="1295ED86" w14:textId="333F19F4" w:rsidR="00494793" w:rsidRPr="001B64B4" w:rsidRDefault="00494793" w:rsidP="002F4F6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2πik0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12-0.5-0.866i+1.5+0.866i+4+1.5-0.866i-0.5+0.866i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=2</m:t>
          </m:r>
        </m:oMath>
      </m:oMathPara>
    </w:p>
    <w:p w14:paraId="2554D376" w14:textId="195AF7B5" w:rsidR="001B64B4" w:rsidRPr="00BD43B3" w:rsidRDefault="001B64B4" w:rsidP="00B729FE"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12+0.00003i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=2+0.000005i</m:t>
          </m:r>
        </m:oMath>
      </m:oMathPara>
    </w:p>
    <w:p w14:paraId="16D3863A" w14:textId="77777777" w:rsidR="002F4F66" w:rsidRPr="00494793" w:rsidRDefault="002F4F66" w:rsidP="002F4F66">
      <w:pPr>
        <w:rPr>
          <w:rFonts w:eastAsiaTheme="minorEastAsia"/>
        </w:rPr>
      </w:pPr>
    </w:p>
    <w:p w14:paraId="7D49ED28" w14:textId="14C05468" w:rsidR="00494793" w:rsidRPr="00DE1071" w:rsidRDefault="00B729FE" w:rsidP="00B729F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16πi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18-0.00003i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=3-0.000005i</m:t>
          </m:r>
        </m:oMath>
      </m:oMathPara>
    </w:p>
    <w:p w14:paraId="00B1A17A" w14:textId="77777777" w:rsidR="00BD43B3" w:rsidRPr="00BD43B3" w:rsidRDefault="00BD43B3" w:rsidP="00B729FE"/>
    <w:p w14:paraId="7A61B57D" w14:textId="2879544D" w:rsidR="00494793" w:rsidRPr="00DE1071" w:rsidRDefault="00BD43B3" w:rsidP="00DE107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πik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5πi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12+0.00003i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=2+0.000005i</m:t>
          </m:r>
        </m:oMath>
      </m:oMathPara>
    </w:p>
    <w:p w14:paraId="4C1BBE41" w14:textId="46DB737A" w:rsidR="00DE1071" w:rsidRPr="00DE1071" w:rsidRDefault="00DE1071" w:rsidP="00DE107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16πi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18-0.00003i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=3-0.000005i</m:t>
          </m:r>
        </m:oMath>
      </m:oMathPara>
    </w:p>
    <w:p w14:paraId="0F8EC07C" w14:textId="04C12B79" w:rsidR="00DE1071" w:rsidRPr="00BF4A97" w:rsidRDefault="00DE1071" w:rsidP="00BF4A9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12+0.00003i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=2+0.000005i</m:t>
          </m:r>
        </m:oMath>
      </m:oMathPara>
    </w:p>
    <w:p w14:paraId="7485552C" w14:textId="77777777" w:rsidR="00BF4A97" w:rsidRPr="00BF4A97" w:rsidRDefault="00BF4A97" w:rsidP="00BF4A97">
      <w:pPr>
        <w:rPr>
          <w:rFonts w:eastAsiaTheme="minorEastAsia"/>
          <w:sz w:val="20"/>
          <w:szCs w:val="20"/>
        </w:rPr>
      </w:pPr>
    </w:p>
    <w:p w14:paraId="5635FEA1" w14:textId="361F9434" w:rsidR="00BF4A97" w:rsidRDefault="00BF4A97" w:rsidP="00BF4A97">
      <w:pPr>
        <w:rPr>
          <w:rFonts w:eastAsiaTheme="minorEastAsia"/>
        </w:rPr>
      </w:pPr>
      <w:r>
        <w:rPr>
          <w:rFonts w:eastAsiaTheme="minorEastAsia"/>
        </w:rPr>
        <w:t xml:space="preserve">IDFT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 -0.5-0.866i, 1.5+0.866i, 4, 1.5-0.866i, -0.5+0.866i</m:t>
            </m:r>
          </m:e>
        </m:d>
      </m:oMath>
      <w:r>
        <w:rPr>
          <w:rFonts w:eastAsiaTheme="minorEastAsia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2, </m:t>
            </m:r>
            <m:r>
              <w:rPr>
                <w:rFonts w:ascii="Cambria Math" w:hAnsi="Cambria Math"/>
              </w:rPr>
              <m:t xml:space="preserve">2+0.000005i,3-0.000005i,2+0.000005i,3-0.000005i,2+0.000005i  </m:t>
            </m:r>
          </m:e>
        </m:d>
      </m:oMath>
    </w:p>
    <w:p w14:paraId="34B2B4D4" w14:textId="77777777" w:rsidR="00EB6991" w:rsidRDefault="00EB6991" w:rsidP="00BF4A97">
      <w:pPr>
        <w:rPr>
          <w:rFonts w:eastAsiaTheme="minorEastAsia"/>
        </w:rPr>
      </w:pPr>
    </w:p>
    <w:p w14:paraId="46CFE7E1" w14:textId="0C277D1D" w:rsidR="00EB6991" w:rsidRDefault="00024A9A" w:rsidP="007B326C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c</w:t>
      </w:r>
      <w:r w:rsidR="00EB6991">
        <w:rPr>
          <w:rFonts w:eastAsiaTheme="minorEastAsia"/>
        </w:rPr>
        <w:t>. T</w:t>
      </w:r>
      <w:r w:rsidR="00EB6991" w:rsidRPr="00EB6991">
        <w:rPr>
          <w:rFonts w:eastAsiaTheme="minorEastAsia"/>
        </w:rPr>
        <w:t xml:space="preserve">he Fourier transform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EB6991" w:rsidRPr="00EB6991">
        <w:rPr>
          <w:rFonts w:eastAsiaTheme="minorEastAsia"/>
        </w:rPr>
        <w:t xml:space="preserve"> of a sine function with wavelength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B6991" w:rsidRPr="00EB6991">
        <w:rPr>
          <w:rFonts w:eastAsiaTheme="minorEastAsia"/>
        </w:rPr>
        <w:t xml:space="preserve"> </w:t>
      </w:r>
      <w:r w:rsidRPr="00024A9A">
        <w:rPr>
          <w:rFonts w:eastAsiaTheme="minorEastAsia"/>
        </w:rPr>
        <w:t>is: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:</m:t>
        </m:r>
      </m:oMath>
    </w:p>
    <w:p w14:paraId="61F777B5" w14:textId="24717EC2" w:rsidR="000806D7" w:rsidRPr="000806D7" w:rsidRDefault="000806D7" w:rsidP="000806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2706D92C" w14:textId="45532140" w:rsidR="000806D7" w:rsidRPr="000806D7" w:rsidRDefault="000806D7" w:rsidP="00DE7D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-2πiωx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-2πiωx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1∙(-i)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2i∙(-i)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-2πiωx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-2πiωx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2πix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4C5F5832" w14:textId="5DECC333" w:rsidR="00174634" w:rsidRDefault="00174634" w:rsidP="00174634">
      <w:pPr>
        <w:rPr>
          <w:rFonts w:eastAsiaTheme="minorEastAsia"/>
        </w:rPr>
      </w:pPr>
    </w:p>
    <w:p w14:paraId="53CAD0A4" w14:textId="0710B040" w:rsidR="00F07612" w:rsidRDefault="00F07612" w:rsidP="00174634">
      <w:pPr>
        <w:rPr>
          <w:rFonts w:eastAsiaTheme="minorEastAsia"/>
        </w:rPr>
      </w:pPr>
      <w:r w:rsidRPr="00F07612">
        <w:rPr>
          <w:rFonts w:eastAsiaTheme="minorEastAsia"/>
          <w:b/>
          <w:bCs/>
        </w:rPr>
        <w:t>d</w:t>
      </w:r>
      <w:r>
        <w:rPr>
          <w:rFonts w:eastAsiaTheme="minorEastAsia"/>
        </w:rPr>
        <w:t xml:space="preserve">. </w:t>
      </w:r>
      <w:r w:rsidRPr="00F07612">
        <w:rPr>
          <w:rFonts w:eastAsiaTheme="minorEastAsia"/>
        </w:rPr>
        <w:t>DFT is cyclic</w:t>
      </w:r>
      <w:r>
        <w:rPr>
          <w:rFonts w:eastAsiaTheme="minorEastAsia"/>
        </w:rPr>
        <w:t xml:space="preserve">: </w:t>
      </w:r>
    </w:p>
    <w:p w14:paraId="19E526DD" w14:textId="0FD033D3" w:rsidR="00F07612" w:rsidRPr="00F07612" w:rsidRDefault="00F07612" w:rsidP="00F076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-i2π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-i2π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3A43B97F" w14:textId="3A5AB5B9" w:rsidR="00F07612" w:rsidRPr="00F07612" w:rsidRDefault="00F07612" w:rsidP="00F076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-i2πk-i2πN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-i2πk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-i2π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-i2πk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-i2π</m:t>
              </m:r>
            </m:sup>
          </m:sSup>
        </m:oMath>
      </m:oMathPara>
    </w:p>
    <w:p w14:paraId="42D798D5" w14:textId="5F0934DB" w:rsidR="00F07612" w:rsidRPr="00F07612" w:rsidRDefault="00F07612" w:rsidP="00F076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-i2π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-2π</m:t>
                  </m:r>
                </m:e>
              </m:d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-2π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 </m:t>
          </m:r>
        </m:oMath>
      </m:oMathPara>
    </w:p>
    <w:p w14:paraId="5DA6877C" w14:textId="39589126" w:rsidR="00F07612" w:rsidRPr="00F07612" w:rsidRDefault="00F07612" w:rsidP="00F076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-i2πk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-i2π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-i2πk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∙1=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-i2πk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15C52D8F" w14:textId="53C12FEA" w:rsidR="00F07612" w:rsidRPr="00F07612" w:rsidRDefault="00F07612" w:rsidP="00F07612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-i2πk-i2πN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-i2πk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  <w:bookmarkStart w:id="0" w:name="_GoBack"/>
      <w:bookmarkEnd w:id="0"/>
    </w:p>
    <w:p w14:paraId="272C51E8" w14:textId="15CAB50F" w:rsidR="00F07612" w:rsidRPr="00F07612" w:rsidRDefault="00F07612" w:rsidP="00F07612">
      <w:pPr>
        <w:rPr>
          <w:rFonts w:eastAsiaTheme="minorEastAsia"/>
          <w:rtl/>
        </w:rPr>
      </w:pPr>
    </w:p>
    <w:sectPr w:rsidR="00F07612" w:rsidRPr="00F07612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E6"/>
    <w:rsid w:val="00024A9A"/>
    <w:rsid w:val="00047C7A"/>
    <w:rsid w:val="000806D7"/>
    <w:rsid w:val="000875E7"/>
    <w:rsid w:val="000E0E1E"/>
    <w:rsid w:val="00174634"/>
    <w:rsid w:val="001B64B4"/>
    <w:rsid w:val="002F4951"/>
    <w:rsid w:val="002F4F66"/>
    <w:rsid w:val="00366086"/>
    <w:rsid w:val="003C5613"/>
    <w:rsid w:val="00481B76"/>
    <w:rsid w:val="00494793"/>
    <w:rsid w:val="00515839"/>
    <w:rsid w:val="00691F19"/>
    <w:rsid w:val="006B6969"/>
    <w:rsid w:val="00705B6A"/>
    <w:rsid w:val="00741E24"/>
    <w:rsid w:val="007B326C"/>
    <w:rsid w:val="007F6053"/>
    <w:rsid w:val="0081057F"/>
    <w:rsid w:val="008657E3"/>
    <w:rsid w:val="008C375C"/>
    <w:rsid w:val="00946B1E"/>
    <w:rsid w:val="0095729B"/>
    <w:rsid w:val="009B0535"/>
    <w:rsid w:val="009E1F55"/>
    <w:rsid w:val="00A63230"/>
    <w:rsid w:val="00A979E6"/>
    <w:rsid w:val="00B62656"/>
    <w:rsid w:val="00B729FE"/>
    <w:rsid w:val="00BA374F"/>
    <w:rsid w:val="00BA7B11"/>
    <w:rsid w:val="00BD43B3"/>
    <w:rsid w:val="00BF4A97"/>
    <w:rsid w:val="00C44E07"/>
    <w:rsid w:val="00C50A83"/>
    <w:rsid w:val="00CD17CB"/>
    <w:rsid w:val="00D4618F"/>
    <w:rsid w:val="00D73CC9"/>
    <w:rsid w:val="00DE1071"/>
    <w:rsid w:val="00DE7D76"/>
    <w:rsid w:val="00EB6991"/>
    <w:rsid w:val="00F0178C"/>
    <w:rsid w:val="00F07612"/>
    <w:rsid w:val="00F07EC7"/>
    <w:rsid w:val="00FC262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B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C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979E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47C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670</Words>
  <Characters>3822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12</cp:revision>
  <dcterms:created xsi:type="dcterms:W3CDTF">2017-12-29T08:46:00Z</dcterms:created>
  <dcterms:modified xsi:type="dcterms:W3CDTF">2017-12-30T10:03:00Z</dcterms:modified>
</cp:coreProperties>
</file>