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4F2A" w14:textId="15B4E271" w:rsidR="00DE035B" w:rsidRDefault="00DE035B">
      <w:r>
        <w:rPr>
          <w:noProof/>
        </w:rPr>
        <w:drawing>
          <wp:inline distT="0" distB="0" distL="0" distR="0" wp14:anchorId="575FB6E8" wp14:editId="0DF8C26B">
            <wp:extent cx="8489950" cy="5760720"/>
            <wp:effectExtent l="0" t="0" r="6350" b="0"/>
            <wp:docPr id="182265124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51241" name="Resim 18226512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A8D" w14:textId="3FA56603" w:rsidR="00DE035B" w:rsidRDefault="00DE035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92461B" wp14:editId="501E4246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7689215" cy="5760720"/>
            <wp:effectExtent l="0" t="0" r="6985" b="0"/>
            <wp:wrapNone/>
            <wp:docPr id="13637866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86687" name="Resim 13637866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21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035B" w:rsidSect="00DE035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5B"/>
    <w:rsid w:val="00DE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861A"/>
  <w15:chartTrackingRefBased/>
  <w15:docId w15:val="{16744ABA-DC8B-419C-9ED1-1185251B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gecici.hesap.m@hotmail.com</dc:creator>
  <cp:keywords/>
  <dc:description/>
  <cp:lastModifiedBy>gecici.hesap.m@hotmail.com</cp:lastModifiedBy>
  <cp:revision>1</cp:revision>
  <dcterms:created xsi:type="dcterms:W3CDTF">2023-11-13T12:27:00Z</dcterms:created>
  <dcterms:modified xsi:type="dcterms:W3CDTF">2023-11-13T12:29:00Z</dcterms:modified>
</cp:coreProperties>
</file>