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432604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ŞUBAT</w:t>
      </w:r>
      <w:r w:rsidR="00B31F84">
        <w:rPr>
          <w:rFonts w:cs="Times New Roman"/>
          <w:b/>
          <w:sz w:val="48"/>
          <w:szCs w:val="48"/>
        </w:rPr>
        <w:t xml:space="preserve"> 2024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B31F84">
        <w:rPr>
          <w:rFonts w:cs="Times New Roman"/>
          <w:b/>
          <w:sz w:val="28"/>
          <w:szCs w:val="28"/>
        </w:rPr>
        <w:t>4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8D36DB"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4D69BC">
        <w:rPr>
          <w:sz w:val="24"/>
          <w:szCs w:val="24"/>
        </w:rPr>
        <w:t>Şubat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4D69BC">
        <w:rPr>
          <w:bCs/>
          <w:sz w:val="24"/>
          <w:szCs w:val="24"/>
        </w:rPr>
        <w:t>23,0</w:t>
      </w:r>
      <w:r w:rsidR="008D36DB">
        <w:rPr>
          <w:bCs/>
          <w:sz w:val="24"/>
          <w:szCs w:val="24"/>
        </w:rPr>
        <w:t>6</w:t>
      </w:r>
      <w:r w:rsidR="00171955">
        <w:rPr>
          <w:bCs/>
          <w:sz w:val="24"/>
          <w:szCs w:val="24"/>
        </w:rPr>
        <w:t xml:space="preserve"> </w:t>
      </w:r>
      <w:r w:rsidR="0070334E">
        <w:rPr>
          <w:bCs/>
          <w:sz w:val="24"/>
          <w:szCs w:val="24"/>
        </w:rPr>
        <w:t>artarak</w:t>
      </w:r>
      <w:r w:rsidRPr="00C068B3">
        <w:rPr>
          <w:bCs/>
          <w:sz w:val="24"/>
          <w:szCs w:val="24"/>
        </w:rPr>
        <w:t xml:space="preserve"> </w:t>
      </w:r>
      <w:r w:rsidR="004D69BC">
        <w:rPr>
          <w:b/>
          <w:bCs/>
          <w:sz w:val="24"/>
          <w:szCs w:val="24"/>
        </w:rPr>
        <w:t>73.024,7</w:t>
      </w:r>
      <w:r w:rsidR="008D36DB">
        <w:rPr>
          <w:b/>
          <w:bCs/>
          <w:sz w:val="24"/>
          <w:szCs w:val="24"/>
        </w:rPr>
        <w:t>2</w:t>
      </w:r>
      <w:r w:rsidR="00056FA2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4D69BC">
        <w:rPr>
          <w:sz w:val="24"/>
          <w:szCs w:val="24"/>
        </w:rPr>
        <w:t>Şubat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4D69BC">
        <w:rPr>
          <w:bCs/>
          <w:sz w:val="24"/>
          <w:szCs w:val="24"/>
        </w:rPr>
        <w:t>11,45</w:t>
      </w:r>
      <w:r w:rsidR="00E720E4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a</w:t>
      </w:r>
      <w:r w:rsidR="006F28AF">
        <w:rPr>
          <w:bCs/>
          <w:sz w:val="24"/>
          <w:szCs w:val="24"/>
        </w:rPr>
        <w:t>zal</w:t>
      </w:r>
      <w:r w:rsidR="00466DE9" w:rsidRPr="006F28AF">
        <w:rPr>
          <w:bCs/>
          <w:sz w:val="24"/>
          <w:szCs w:val="24"/>
        </w:rPr>
        <w:t>arak</w:t>
      </w:r>
      <w:r w:rsidR="008D36DB">
        <w:rPr>
          <w:bCs/>
          <w:sz w:val="24"/>
          <w:szCs w:val="24"/>
        </w:rPr>
        <w:t xml:space="preserve"> </w:t>
      </w:r>
      <w:r w:rsidR="004D69BC">
        <w:rPr>
          <w:b/>
          <w:bCs/>
          <w:sz w:val="24"/>
          <w:szCs w:val="24"/>
        </w:rPr>
        <w:t>254.876</w:t>
      </w:r>
      <w:r w:rsidR="008D36DB" w:rsidRPr="008D36DB">
        <w:rPr>
          <w:b/>
          <w:bCs/>
          <w:sz w:val="24"/>
          <w:szCs w:val="24"/>
        </w:rPr>
        <w:t>,</w:t>
      </w:r>
      <w:r w:rsidR="004D69BC">
        <w:rPr>
          <w:b/>
          <w:bCs/>
          <w:sz w:val="24"/>
          <w:szCs w:val="24"/>
        </w:rPr>
        <w:t>42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4D69B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4D69BC">
        <w:rPr>
          <w:sz w:val="24"/>
          <w:szCs w:val="24"/>
        </w:rPr>
        <w:t>Şubat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E720E4" w:rsidRPr="0070334E">
        <w:rPr>
          <w:bCs/>
          <w:sz w:val="24"/>
          <w:szCs w:val="24"/>
        </w:rPr>
        <w:t>ABD,</w:t>
      </w:r>
      <w:r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4D69BC">
        <w:rPr>
          <w:bCs/>
          <w:sz w:val="24"/>
          <w:szCs w:val="24"/>
        </w:rPr>
        <w:t xml:space="preserve"> Norveç,</w:t>
      </w:r>
      <w:r w:rsidR="006C07D1">
        <w:rPr>
          <w:bCs/>
          <w:sz w:val="24"/>
          <w:szCs w:val="24"/>
        </w:rPr>
        <w:t xml:space="preserve"> </w:t>
      </w:r>
      <w:r w:rsidR="00952772">
        <w:rPr>
          <w:bCs/>
          <w:sz w:val="24"/>
          <w:szCs w:val="24"/>
        </w:rPr>
        <w:t>Kazakistan</w:t>
      </w:r>
      <w:r w:rsidR="004D69BC">
        <w:rPr>
          <w:bCs/>
          <w:sz w:val="24"/>
          <w:szCs w:val="24"/>
        </w:rPr>
        <w:t>, Yunanistan</w:t>
      </w:r>
      <w:r>
        <w:rPr>
          <w:bCs/>
          <w:sz w:val="24"/>
          <w:szCs w:val="24"/>
        </w:rPr>
        <w:t xml:space="preserve"> ve </w:t>
      </w:r>
      <w:r w:rsidR="004D69BC">
        <w:rPr>
          <w:bCs/>
          <w:sz w:val="24"/>
          <w:szCs w:val="24"/>
        </w:rPr>
        <w:t xml:space="preserve">Libya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4D69BC">
        <w:rPr>
          <w:bCs/>
          <w:sz w:val="24"/>
          <w:szCs w:val="24"/>
        </w:rPr>
        <w:t>7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farklı ülkeden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EB086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4D69BC">
        <w:rPr>
          <w:sz w:val="24"/>
          <w:szCs w:val="24"/>
        </w:rPr>
        <w:t>Şubat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4D69BC">
        <w:rPr>
          <w:bCs/>
          <w:sz w:val="24"/>
          <w:szCs w:val="24"/>
        </w:rPr>
        <w:t>47,34</w:t>
      </w:r>
      <w:r w:rsidR="00A10C52">
        <w:rPr>
          <w:bCs/>
          <w:sz w:val="24"/>
          <w:szCs w:val="24"/>
        </w:rPr>
        <w:t xml:space="preserve"> </w:t>
      </w:r>
      <w:r w:rsidR="004D69BC">
        <w:rPr>
          <w:bCs/>
          <w:sz w:val="24"/>
          <w:szCs w:val="24"/>
        </w:rPr>
        <w:t>artarak</w:t>
      </w:r>
      <w:r w:rsidR="00EB086C">
        <w:rPr>
          <w:bCs/>
          <w:sz w:val="24"/>
          <w:szCs w:val="24"/>
        </w:rPr>
        <w:t xml:space="preserve"> </w:t>
      </w:r>
      <w:r w:rsidR="004D69BC">
        <w:rPr>
          <w:b/>
          <w:bCs/>
          <w:sz w:val="24"/>
          <w:szCs w:val="24"/>
        </w:rPr>
        <w:t>47.137,3</w:t>
      </w:r>
      <w:r w:rsidR="008D36DB">
        <w:rPr>
          <w:b/>
          <w:bCs/>
          <w:sz w:val="24"/>
          <w:szCs w:val="24"/>
        </w:rPr>
        <w:t>5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681733">
        <w:rPr>
          <w:sz w:val="24"/>
          <w:szCs w:val="24"/>
        </w:rPr>
        <w:t>Şubat</w:t>
      </w:r>
      <w:proofErr w:type="gramEnd"/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>
        <w:rPr>
          <w:bCs/>
          <w:sz w:val="24"/>
          <w:szCs w:val="24"/>
        </w:rPr>
        <w:t xml:space="preserve"> </w:t>
      </w:r>
      <w:r w:rsidR="00681733">
        <w:rPr>
          <w:bCs/>
          <w:sz w:val="24"/>
          <w:szCs w:val="24"/>
        </w:rPr>
        <w:t xml:space="preserve">Tunus, Almanya, </w:t>
      </w:r>
      <w:r w:rsidR="00681733" w:rsidRPr="00681733">
        <w:rPr>
          <w:bCs/>
          <w:sz w:val="24"/>
          <w:szCs w:val="24"/>
        </w:rPr>
        <w:t>İsviçre</w:t>
      </w:r>
      <w:r w:rsidR="00681733"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 xml:space="preserve">Bulgaristan, </w:t>
      </w:r>
      <w:r w:rsidRPr="00EB086C">
        <w:rPr>
          <w:bCs/>
          <w:sz w:val="24"/>
          <w:szCs w:val="24"/>
        </w:rPr>
        <w:t>K.K.T.C.,</w:t>
      </w:r>
      <w:r>
        <w:rPr>
          <w:bCs/>
          <w:sz w:val="24"/>
          <w:szCs w:val="24"/>
        </w:rPr>
        <w:t xml:space="preserve"> </w:t>
      </w:r>
      <w:r w:rsidR="00EB086C" w:rsidRPr="00EB086C">
        <w:rPr>
          <w:bCs/>
          <w:sz w:val="24"/>
          <w:szCs w:val="24"/>
        </w:rPr>
        <w:t>Birleşik Arap Emirlikleri</w:t>
      </w:r>
      <w:r w:rsidR="00EB086C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Lübnan</w:t>
      </w:r>
      <w:r w:rsidRPr="00EB086C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681733" w:rsidRPr="00681733">
        <w:rPr>
          <w:bCs/>
          <w:sz w:val="24"/>
          <w:szCs w:val="24"/>
        </w:rPr>
        <w:t>Seyşeller</w:t>
      </w:r>
      <w:r w:rsidR="00681733">
        <w:rPr>
          <w:bCs/>
          <w:sz w:val="24"/>
          <w:szCs w:val="24"/>
        </w:rPr>
        <w:t>,</w:t>
      </w:r>
      <w:r w:rsidR="00681733" w:rsidRPr="00681733">
        <w:rPr>
          <w:bCs/>
          <w:sz w:val="24"/>
          <w:szCs w:val="24"/>
        </w:rPr>
        <w:t xml:space="preserve"> </w:t>
      </w:r>
      <w:r w:rsidR="00681733">
        <w:rPr>
          <w:bCs/>
          <w:sz w:val="24"/>
          <w:szCs w:val="24"/>
        </w:rPr>
        <w:t xml:space="preserve">Romanya, Ukrayna </w:t>
      </w:r>
      <w:r w:rsidR="00A23C71" w:rsidRPr="00EB086C">
        <w:rPr>
          <w:bCs/>
          <w:sz w:val="24"/>
          <w:szCs w:val="24"/>
        </w:rPr>
        <w:t xml:space="preserve">ve </w:t>
      </w:r>
      <w:r w:rsidR="009C3063" w:rsidRPr="00EB086C">
        <w:rPr>
          <w:bCs/>
          <w:sz w:val="24"/>
          <w:szCs w:val="24"/>
        </w:rPr>
        <w:t>Türkiye Serbest Bölge</w:t>
      </w:r>
      <w:r w:rsidR="008C230A" w:rsidRPr="00EB086C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735AA3" w:rsidRPr="00EB086C">
        <w:rPr>
          <w:bCs/>
          <w:sz w:val="24"/>
          <w:szCs w:val="24"/>
        </w:rPr>
        <w:t>1</w:t>
      </w:r>
      <w:r w:rsidR="00681733">
        <w:rPr>
          <w:bCs/>
          <w:sz w:val="24"/>
          <w:szCs w:val="24"/>
        </w:rPr>
        <w:t>1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1740F9" w:rsidRDefault="0034452E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681733">
        <w:rPr>
          <w:sz w:val="24"/>
          <w:szCs w:val="24"/>
        </w:rPr>
        <w:t>Şubat</w:t>
      </w:r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681733">
        <w:rPr>
          <w:bCs/>
          <w:sz w:val="24"/>
          <w:szCs w:val="24"/>
        </w:rPr>
        <w:t xml:space="preserve">44.015,79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681733">
        <w:rPr>
          <w:bCs/>
          <w:sz w:val="24"/>
          <w:szCs w:val="24"/>
        </w:rPr>
        <w:t>10.567,45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681733">
        <w:rPr>
          <w:bCs/>
          <w:sz w:val="24"/>
          <w:szCs w:val="24"/>
        </w:rPr>
        <w:t>252.933,37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D736AA">
        <w:rPr>
          <w:b/>
          <w:bCs/>
          <w:sz w:val="24"/>
          <w:szCs w:val="24"/>
        </w:rPr>
        <w:t>307.516,61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D736AA">
        <w:rPr>
          <w:sz w:val="24"/>
          <w:szCs w:val="24"/>
        </w:rPr>
        <w:t>Şubat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D736AA">
        <w:rPr>
          <w:bCs/>
          <w:sz w:val="24"/>
          <w:szCs w:val="24"/>
        </w:rPr>
        <w:t>0,21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D736AA">
        <w:rPr>
          <w:bCs/>
          <w:sz w:val="24"/>
          <w:szCs w:val="24"/>
        </w:rPr>
        <w:t>78,9</w:t>
      </w:r>
      <w:r w:rsidR="003F4B89">
        <w:rPr>
          <w:bCs/>
          <w:sz w:val="24"/>
          <w:szCs w:val="24"/>
        </w:rPr>
        <w:t>5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D736AA">
        <w:rPr>
          <w:bCs/>
          <w:sz w:val="24"/>
          <w:szCs w:val="24"/>
        </w:rPr>
        <w:t>8,</w:t>
      </w:r>
      <w:r w:rsidR="003F4B89">
        <w:rPr>
          <w:bCs/>
          <w:sz w:val="24"/>
          <w:szCs w:val="24"/>
        </w:rPr>
        <w:t>6</w:t>
      </w:r>
      <w:r w:rsidR="00D736AA">
        <w:rPr>
          <w:bCs/>
          <w:sz w:val="24"/>
          <w:szCs w:val="24"/>
        </w:rPr>
        <w:t>0</w:t>
      </w:r>
      <w:r w:rsidR="003101D1" w:rsidRPr="00083B98">
        <w:rPr>
          <w:bCs/>
          <w:sz w:val="24"/>
          <w:szCs w:val="24"/>
        </w:rPr>
        <w:t xml:space="preserve"> </w:t>
      </w:r>
      <w:r w:rsidR="00167786" w:rsidRPr="00083B98">
        <w:rPr>
          <w:bCs/>
          <w:sz w:val="24"/>
          <w:szCs w:val="24"/>
        </w:rPr>
        <w:t>artmış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D736AA">
        <w:rPr>
          <w:bCs/>
          <w:sz w:val="24"/>
          <w:szCs w:val="24"/>
        </w:rPr>
        <w:t>6,02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D736AA">
        <w:rPr>
          <w:sz w:val="24"/>
          <w:szCs w:val="24"/>
        </w:rPr>
        <w:t>Şubat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1740F9">
        <w:rPr>
          <w:bCs/>
          <w:sz w:val="24"/>
          <w:szCs w:val="24"/>
        </w:rPr>
        <w:t>4,</w:t>
      </w:r>
      <w:r w:rsidR="00D736AA">
        <w:rPr>
          <w:bCs/>
          <w:sz w:val="24"/>
          <w:szCs w:val="24"/>
        </w:rPr>
        <w:t>31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1E4CDB">
        <w:rPr>
          <w:bCs/>
          <w:sz w:val="24"/>
          <w:szCs w:val="24"/>
        </w:rPr>
        <w:t>3,</w:t>
      </w:r>
      <w:r w:rsidR="00D736AA">
        <w:rPr>
          <w:bCs/>
          <w:sz w:val="24"/>
          <w:szCs w:val="24"/>
        </w:rPr>
        <w:t>44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756E42" w:rsidRPr="00083B98">
        <w:rPr>
          <w:bCs/>
          <w:sz w:val="24"/>
          <w:szCs w:val="24"/>
        </w:rPr>
        <w:t>8</w:t>
      </w:r>
      <w:r w:rsidR="00D736AA">
        <w:rPr>
          <w:bCs/>
          <w:sz w:val="24"/>
          <w:szCs w:val="24"/>
        </w:rPr>
        <w:t>2</w:t>
      </w:r>
      <w:r w:rsidR="0021778B">
        <w:rPr>
          <w:bCs/>
          <w:sz w:val="24"/>
          <w:szCs w:val="24"/>
        </w:rPr>
        <w:t>,</w:t>
      </w:r>
      <w:r w:rsidR="00D736AA">
        <w:rPr>
          <w:bCs/>
          <w:sz w:val="24"/>
          <w:szCs w:val="24"/>
        </w:rPr>
        <w:t>25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D736AA">
        <w:rPr>
          <w:sz w:val="24"/>
          <w:szCs w:val="24"/>
        </w:rPr>
        <w:t>Şubat</w:t>
      </w:r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0465D9" w:rsidRPr="0025731E">
        <w:rPr>
          <w:sz w:val="24"/>
          <w:szCs w:val="24"/>
        </w:rPr>
        <w:t>4.</w:t>
      </w:r>
      <w:r w:rsidR="00D736AA">
        <w:rPr>
          <w:sz w:val="24"/>
          <w:szCs w:val="24"/>
        </w:rPr>
        <w:t>495</w:t>
      </w:r>
      <w:r w:rsidR="00803A7D">
        <w:rPr>
          <w:sz w:val="24"/>
          <w:szCs w:val="24"/>
        </w:rPr>
        <w:t>,</w:t>
      </w:r>
      <w:r w:rsidR="00D736AA">
        <w:rPr>
          <w:sz w:val="24"/>
          <w:szCs w:val="24"/>
        </w:rPr>
        <w:t>43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:rsidR="00581F49" w:rsidRDefault="00581F49" w:rsidP="00581F49"/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720393" w:rsidRDefault="00720393" w:rsidP="002B5030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9D1A13" w:rsidRDefault="00A55D53" w:rsidP="002B5030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t>202</w:t>
      </w:r>
      <w:r w:rsidR="00062566">
        <w:rPr>
          <w:rFonts w:asciiTheme="minorHAnsi" w:hAnsiTheme="minorHAnsi" w:cs="Arial"/>
          <w:b/>
          <w:bCs/>
          <w:kern w:val="32"/>
        </w:rPr>
        <w:t>4</w:t>
      </w:r>
      <w:r w:rsidR="009D1A13" w:rsidRPr="00DA4F4B">
        <w:rPr>
          <w:rFonts w:asciiTheme="minorHAnsi" w:hAnsiTheme="minorHAnsi" w:cs="Arial"/>
          <w:b/>
          <w:bCs/>
          <w:kern w:val="32"/>
        </w:rPr>
        <w:t xml:space="preserve"> Yılı </w:t>
      </w:r>
      <w:r w:rsidR="00743A83">
        <w:rPr>
          <w:rFonts w:asciiTheme="minorHAnsi" w:hAnsiTheme="minorHAnsi" w:cs="Arial"/>
          <w:b/>
          <w:bCs/>
          <w:kern w:val="32"/>
        </w:rPr>
        <w:t>Şubat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62566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062566" w:rsidRPr="00904591" w:rsidRDefault="00062566" w:rsidP="0006256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73.575,62</w:t>
            </w:r>
          </w:p>
        </w:tc>
        <w:tc>
          <w:tcPr>
            <w:tcW w:w="469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274.474,20</w:t>
            </w:r>
          </w:p>
        </w:tc>
        <w:tc>
          <w:tcPr>
            <w:tcW w:w="596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348.049,82</w:t>
            </w:r>
          </w:p>
        </w:tc>
        <w:tc>
          <w:tcPr>
            <w:tcW w:w="701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322.159,18</w:t>
            </w:r>
          </w:p>
        </w:tc>
        <w:tc>
          <w:tcPr>
            <w:tcW w:w="414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43.852,95</w:t>
            </w:r>
          </w:p>
        </w:tc>
        <w:tc>
          <w:tcPr>
            <w:tcW w:w="478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366.012,13</w:t>
            </w:r>
          </w:p>
        </w:tc>
        <w:tc>
          <w:tcPr>
            <w:tcW w:w="523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-17.962,31</w:t>
            </w:r>
          </w:p>
        </w:tc>
      </w:tr>
      <w:tr w:rsidR="00743A83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743A83" w:rsidRPr="00904591" w:rsidRDefault="00743A83" w:rsidP="00743A8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743A83" w:rsidRPr="00743A83" w:rsidRDefault="00743A83" w:rsidP="00743A83">
            <w:pPr>
              <w:pStyle w:val="TabloD1"/>
              <w:rPr>
                <w:sz w:val="20"/>
                <w:szCs w:val="20"/>
              </w:rPr>
            </w:pPr>
            <w:r w:rsidRPr="00743A83">
              <w:rPr>
                <w:sz w:val="20"/>
                <w:szCs w:val="20"/>
              </w:rPr>
              <w:t xml:space="preserve">73.024,72 </w:t>
            </w:r>
          </w:p>
        </w:tc>
        <w:tc>
          <w:tcPr>
            <w:tcW w:w="469" w:type="pct"/>
            <w:shd w:val="clear" w:color="auto" w:fill="auto"/>
          </w:tcPr>
          <w:p w:rsidR="00743A83" w:rsidRPr="00743A83" w:rsidRDefault="00743A83" w:rsidP="00743A83">
            <w:pPr>
              <w:pStyle w:val="TabloD1"/>
              <w:rPr>
                <w:sz w:val="20"/>
                <w:szCs w:val="20"/>
              </w:rPr>
            </w:pPr>
            <w:r w:rsidRPr="00743A83">
              <w:rPr>
                <w:sz w:val="20"/>
                <w:szCs w:val="20"/>
              </w:rPr>
              <w:t xml:space="preserve">254.876,42 </w:t>
            </w:r>
          </w:p>
        </w:tc>
        <w:tc>
          <w:tcPr>
            <w:tcW w:w="596" w:type="pct"/>
            <w:shd w:val="clear" w:color="auto" w:fill="auto"/>
          </w:tcPr>
          <w:p w:rsidR="00743A83" w:rsidRPr="00743A83" w:rsidRDefault="00743A83" w:rsidP="00743A83">
            <w:pPr>
              <w:pStyle w:val="TabloD1"/>
              <w:rPr>
                <w:sz w:val="20"/>
                <w:szCs w:val="20"/>
              </w:rPr>
            </w:pPr>
            <w:r w:rsidRPr="00743A83">
              <w:rPr>
                <w:sz w:val="20"/>
                <w:szCs w:val="20"/>
              </w:rPr>
              <w:t xml:space="preserve">327.901,14 </w:t>
            </w:r>
          </w:p>
        </w:tc>
        <w:tc>
          <w:tcPr>
            <w:tcW w:w="701" w:type="pct"/>
            <w:shd w:val="clear" w:color="auto" w:fill="auto"/>
          </w:tcPr>
          <w:p w:rsidR="00743A83" w:rsidRPr="00743A83" w:rsidRDefault="00743A83" w:rsidP="00743A83">
            <w:pPr>
              <w:pStyle w:val="TabloD1"/>
              <w:rPr>
                <w:sz w:val="20"/>
                <w:szCs w:val="20"/>
              </w:rPr>
            </w:pPr>
            <w:r w:rsidRPr="00743A83">
              <w:rPr>
                <w:sz w:val="20"/>
                <w:szCs w:val="20"/>
              </w:rPr>
              <w:t>-5,79</w:t>
            </w:r>
          </w:p>
        </w:tc>
        <w:tc>
          <w:tcPr>
            <w:tcW w:w="469" w:type="pct"/>
            <w:shd w:val="clear" w:color="auto" w:fill="auto"/>
          </w:tcPr>
          <w:p w:rsidR="00743A83" w:rsidRPr="00743A83" w:rsidRDefault="00743A83" w:rsidP="00743A83">
            <w:pPr>
              <w:pStyle w:val="TabloD1"/>
              <w:rPr>
                <w:sz w:val="20"/>
                <w:szCs w:val="20"/>
              </w:rPr>
            </w:pPr>
            <w:r w:rsidRPr="00743A83">
              <w:rPr>
                <w:sz w:val="20"/>
                <w:szCs w:val="20"/>
              </w:rPr>
              <w:t xml:space="preserve">307.516,61 </w:t>
            </w:r>
          </w:p>
        </w:tc>
        <w:tc>
          <w:tcPr>
            <w:tcW w:w="414" w:type="pct"/>
            <w:shd w:val="clear" w:color="auto" w:fill="auto"/>
          </w:tcPr>
          <w:p w:rsidR="00743A83" w:rsidRPr="00743A83" w:rsidRDefault="00743A83" w:rsidP="00743A83">
            <w:pPr>
              <w:pStyle w:val="TabloD1"/>
              <w:rPr>
                <w:sz w:val="20"/>
                <w:szCs w:val="20"/>
              </w:rPr>
            </w:pPr>
            <w:r w:rsidRPr="00743A83">
              <w:rPr>
                <w:sz w:val="20"/>
                <w:szCs w:val="20"/>
              </w:rPr>
              <w:t xml:space="preserve">47.137,35 </w:t>
            </w:r>
          </w:p>
        </w:tc>
        <w:tc>
          <w:tcPr>
            <w:tcW w:w="478" w:type="pct"/>
            <w:shd w:val="clear" w:color="auto" w:fill="auto"/>
          </w:tcPr>
          <w:p w:rsidR="00743A83" w:rsidRPr="00743A83" w:rsidRDefault="00743A83" w:rsidP="00743A83">
            <w:pPr>
              <w:pStyle w:val="TabloD1"/>
              <w:rPr>
                <w:sz w:val="20"/>
                <w:szCs w:val="20"/>
              </w:rPr>
            </w:pPr>
            <w:r w:rsidRPr="00743A83">
              <w:rPr>
                <w:sz w:val="20"/>
                <w:szCs w:val="20"/>
              </w:rPr>
              <w:t xml:space="preserve">354.653,96 </w:t>
            </w:r>
          </w:p>
        </w:tc>
        <w:tc>
          <w:tcPr>
            <w:tcW w:w="523" w:type="pct"/>
            <w:shd w:val="clear" w:color="auto" w:fill="auto"/>
          </w:tcPr>
          <w:p w:rsidR="00743A83" w:rsidRPr="00743A83" w:rsidRDefault="00743A83" w:rsidP="00743A83">
            <w:pPr>
              <w:pStyle w:val="TabloD1"/>
              <w:rPr>
                <w:sz w:val="20"/>
                <w:szCs w:val="20"/>
              </w:rPr>
            </w:pPr>
            <w:r w:rsidRPr="00743A83">
              <w:rPr>
                <w:sz w:val="20"/>
                <w:szCs w:val="20"/>
              </w:rPr>
              <w:t>-3,10</w:t>
            </w:r>
          </w:p>
        </w:tc>
        <w:tc>
          <w:tcPr>
            <w:tcW w:w="497" w:type="pct"/>
            <w:shd w:val="clear" w:color="auto" w:fill="auto"/>
          </w:tcPr>
          <w:p w:rsidR="00743A83" w:rsidRPr="00743A83" w:rsidRDefault="00743A83" w:rsidP="00743A83">
            <w:pPr>
              <w:pStyle w:val="TabloD1"/>
              <w:rPr>
                <w:sz w:val="20"/>
                <w:szCs w:val="20"/>
              </w:rPr>
            </w:pPr>
            <w:r w:rsidRPr="00743A83">
              <w:rPr>
                <w:sz w:val="20"/>
                <w:szCs w:val="20"/>
              </w:rPr>
              <w:t xml:space="preserve">-26.752,81 </w:t>
            </w:r>
          </w:p>
        </w:tc>
      </w:tr>
      <w:tr w:rsidR="00743A83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743A83" w:rsidRPr="00125DDB" w:rsidRDefault="00743A83" w:rsidP="00743A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743A83" w:rsidRDefault="00743A83" w:rsidP="00743A83">
            <w:pPr>
              <w:pStyle w:val="altsatr"/>
            </w:pPr>
            <w:r>
              <w:t xml:space="preserve">146.600,34 </w:t>
            </w:r>
          </w:p>
        </w:tc>
        <w:tc>
          <w:tcPr>
            <w:tcW w:w="469" w:type="pct"/>
            <w:shd w:val="clear" w:color="000000" w:fill="6E9ECA"/>
            <w:hideMark/>
          </w:tcPr>
          <w:p w:rsidR="00743A83" w:rsidRDefault="00743A83" w:rsidP="00743A83">
            <w:pPr>
              <w:pStyle w:val="altsatr"/>
            </w:pPr>
            <w:r>
              <w:t xml:space="preserve">529.350,62 </w:t>
            </w:r>
          </w:p>
        </w:tc>
        <w:tc>
          <w:tcPr>
            <w:tcW w:w="596" w:type="pct"/>
            <w:shd w:val="clear" w:color="000000" w:fill="6E9ECA"/>
            <w:hideMark/>
          </w:tcPr>
          <w:p w:rsidR="00743A83" w:rsidRDefault="00743A83" w:rsidP="00743A83">
            <w:pPr>
              <w:pStyle w:val="altsatr"/>
            </w:pPr>
            <w:r>
              <w:t xml:space="preserve">675.950,96 </w:t>
            </w:r>
          </w:p>
        </w:tc>
        <w:tc>
          <w:tcPr>
            <w:tcW w:w="701" w:type="pct"/>
            <w:shd w:val="clear" w:color="000000" w:fill="6E9ECA"/>
            <w:hideMark/>
          </w:tcPr>
          <w:p w:rsidR="00743A83" w:rsidRDefault="00743A83" w:rsidP="00743A83">
            <w:pPr>
              <w:pStyle w:val="altsatr"/>
            </w:pPr>
            <w:r>
              <w:t xml:space="preserve">-5,79 </w:t>
            </w:r>
          </w:p>
        </w:tc>
        <w:tc>
          <w:tcPr>
            <w:tcW w:w="469" w:type="pct"/>
            <w:shd w:val="clear" w:color="000000" w:fill="6E9ECA"/>
            <w:hideMark/>
          </w:tcPr>
          <w:p w:rsidR="00743A83" w:rsidRDefault="00743A83" w:rsidP="00743A83">
            <w:pPr>
              <w:pStyle w:val="altsatr"/>
            </w:pPr>
            <w:r>
              <w:t xml:space="preserve">629.675,78 </w:t>
            </w:r>
          </w:p>
        </w:tc>
        <w:tc>
          <w:tcPr>
            <w:tcW w:w="414" w:type="pct"/>
            <w:shd w:val="clear" w:color="000000" w:fill="6E9ECA"/>
            <w:hideMark/>
          </w:tcPr>
          <w:p w:rsidR="00743A83" w:rsidRDefault="00743A83" w:rsidP="00743A83">
            <w:pPr>
              <w:pStyle w:val="altsatr"/>
            </w:pPr>
            <w:r>
              <w:t xml:space="preserve">90.990,30 </w:t>
            </w:r>
          </w:p>
        </w:tc>
        <w:tc>
          <w:tcPr>
            <w:tcW w:w="478" w:type="pct"/>
            <w:shd w:val="clear" w:color="000000" w:fill="6E9ECA"/>
            <w:hideMark/>
          </w:tcPr>
          <w:p w:rsidR="00743A83" w:rsidRDefault="00743A83" w:rsidP="00743A83">
            <w:pPr>
              <w:pStyle w:val="altsatr"/>
            </w:pPr>
            <w:r>
              <w:t xml:space="preserve">720.666,08 </w:t>
            </w:r>
          </w:p>
        </w:tc>
        <w:tc>
          <w:tcPr>
            <w:tcW w:w="523" w:type="pct"/>
            <w:shd w:val="clear" w:color="000000" w:fill="6E9ECA"/>
            <w:hideMark/>
          </w:tcPr>
          <w:p w:rsidR="00743A83" w:rsidRDefault="00743A83" w:rsidP="00743A83">
            <w:pPr>
              <w:pStyle w:val="altsatr"/>
            </w:pPr>
            <w:r>
              <w:t xml:space="preserve">-3,10 </w:t>
            </w:r>
          </w:p>
        </w:tc>
        <w:tc>
          <w:tcPr>
            <w:tcW w:w="497" w:type="pct"/>
            <w:shd w:val="clear" w:color="000000" w:fill="6E9ECA"/>
            <w:hideMark/>
          </w:tcPr>
          <w:p w:rsidR="00743A83" w:rsidRDefault="00743A83" w:rsidP="00743A83">
            <w:pPr>
              <w:pStyle w:val="altsatr"/>
            </w:pPr>
            <w:r>
              <w:t xml:space="preserve">-44.715,12 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414BA8" w:rsidRDefault="002B5030" w:rsidP="002B5030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</w:p>
    <w:p w:rsidR="0066146E" w:rsidRDefault="00327BAA" w:rsidP="002B5030">
      <w:pPr>
        <w:spacing w:after="0"/>
        <w:rPr>
          <w:sz w:val="20"/>
          <w:szCs w:val="18"/>
        </w:rPr>
      </w:pPr>
      <w:r>
        <w:rPr>
          <w:noProof/>
          <w:sz w:val="20"/>
          <w:szCs w:val="18"/>
        </w:rPr>
        <w:drawing>
          <wp:anchor distT="0" distB="0" distL="114300" distR="114300" simplePos="0" relativeHeight="251777024" behindDoc="1" locked="0" layoutInCell="1" allowOverlap="1">
            <wp:simplePos x="0" y="0"/>
            <wp:positionH relativeFrom="column">
              <wp:posOffset>812623</wp:posOffset>
            </wp:positionH>
            <wp:positionV relativeFrom="paragraph">
              <wp:posOffset>159988</wp:posOffset>
            </wp:positionV>
            <wp:extent cx="7216683" cy="3240871"/>
            <wp:effectExtent l="0" t="0" r="3810" b="0"/>
            <wp:wrapNone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480" cy="3242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68E" w:rsidRDefault="0095668E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E9130C">
      <w:pPr>
        <w:jc w:val="center"/>
        <w:rPr>
          <w:noProof/>
          <w:sz w:val="20"/>
          <w:szCs w:val="20"/>
        </w:rPr>
      </w:pPr>
    </w:p>
    <w:p w:rsidR="00866823" w:rsidRDefault="00866823" w:rsidP="00E9130C">
      <w:pPr>
        <w:jc w:val="center"/>
        <w:rPr>
          <w:sz w:val="20"/>
          <w:szCs w:val="20"/>
        </w:rPr>
      </w:pPr>
    </w:p>
    <w:p w:rsidR="005B5FAD" w:rsidRDefault="005B5FAD" w:rsidP="00904591">
      <w:pPr>
        <w:rPr>
          <w:rFonts w:cs="Arial"/>
          <w:b/>
          <w:bCs/>
          <w:kern w:val="32"/>
        </w:rPr>
      </w:pPr>
    </w:p>
    <w:p w:rsidR="005B5FAD" w:rsidRDefault="005B5FAD" w:rsidP="00BE4862">
      <w:pPr>
        <w:jc w:val="center"/>
        <w:rPr>
          <w:rFonts w:cs="Arial"/>
          <w:b/>
          <w:bCs/>
          <w:kern w:val="32"/>
        </w:rPr>
      </w:pPr>
    </w:p>
    <w:p w:rsidR="005B5FAD" w:rsidRDefault="005B5FAD" w:rsidP="00BE4862">
      <w:pPr>
        <w:jc w:val="center"/>
        <w:rPr>
          <w:rFonts w:cs="Arial"/>
          <w:b/>
          <w:bCs/>
          <w:kern w:val="32"/>
        </w:rPr>
      </w:pPr>
    </w:p>
    <w:p w:rsidR="00720393" w:rsidRPr="00ED3A06" w:rsidRDefault="00720393" w:rsidP="00ED3A06">
      <w:pPr>
        <w:tabs>
          <w:tab w:val="left" w:pos="1700"/>
        </w:tabs>
        <w:rPr>
          <w:rFonts w:cs="Arial"/>
          <w:b/>
          <w:bCs/>
          <w:kern w:val="32"/>
        </w:rPr>
      </w:pPr>
    </w:p>
    <w:p w:rsidR="001E068D" w:rsidRDefault="001E068D" w:rsidP="00720393">
      <w:pPr>
        <w:jc w:val="center"/>
        <w:rPr>
          <w:rFonts w:cs="Arial"/>
          <w:b/>
          <w:bCs/>
          <w:kern w:val="32"/>
        </w:rPr>
      </w:pPr>
    </w:p>
    <w:p w:rsidR="00720393" w:rsidRDefault="00E56C86" w:rsidP="00E56C86">
      <w:pPr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 xml:space="preserve">                                                                                     </w:t>
      </w:r>
      <w:r w:rsidR="00720393">
        <w:rPr>
          <w:rFonts w:cs="Arial"/>
          <w:b/>
          <w:bCs/>
          <w:kern w:val="32"/>
        </w:rPr>
        <w:t>202</w:t>
      </w:r>
      <w:r w:rsidR="00ED3A06">
        <w:rPr>
          <w:rFonts w:cs="Arial"/>
          <w:b/>
          <w:bCs/>
          <w:kern w:val="32"/>
        </w:rPr>
        <w:t>4</w:t>
      </w:r>
      <w:r w:rsidR="00720393" w:rsidRPr="00DA4F4B">
        <w:rPr>
          <w:rFonts w:cs="Arial"/>
          <w:b/>
          <w:bCs/>
          <w:kern w:val="32"/>
        </w:rPr>
        <w:t xml:space="preserve"> Yılı</w:t>
      </w:r>
      <w:r w:rsidR="00327BAA">
        <w:rPr>
          <w:rFonts w:cs="Arial"/>
          <w:b/>
          <w:bCs/>
          <w:kern w:val="32"/>
        </w:rPr>
        <w:t xml:space="preserve"> Şubat</w:t>
      </w:r>
      <w:r w:rsidR="00720393" w:rsidRPr="00DA4F4B">
        <w:rPr>
          <w:rFonts w:cs="Arial"/>
          <w:b/>
          <w:bCs/>
          <w:kern w:val="32"/>
        </w:rPr>
        <w:t xml:space="preserve"> Ayı Sonu İtibariyle LPG Piyasası Genel Görünüm Grafiği</w:t>
      </w:r>
    </w:p>
    <w:p w:rsidR="00720393" w:rsidRDefault="00720393" w:rsidP="00C90297">
      <w:pPr>
        <w:rPr>
          <w:rFonts w:cs="Arial"/>
          <w:b/>
          <w:bCs/>
          <w:kern w:val="32"/>
        </w:rPr>
      </w:pPr>
    </w:p>
    <w:p w:rsidR="00C90297" w:rsidRDefault="00C90297" w:rsidP="009F0218">
      <w:pPr>
        <w:jc w:val="center"/>
        <w:rPr>
          <w:rFonts w:cs="Arial"/>
          <w:b/>
          <w:bCs/>
          <w:noProof/>
          <w:kern w:val="32"/>
        </w:rPr>
      </w:pPr>
    </w:p>
    <w:p w:rsidR="00327BAA" w:rsidRDefault="00327BAA" w:rsidP="00327BAA">
      <w:pPr>
        <w:jc w:val="center"/>
        <w:rPr>
          <w:rFonts w:cs="Arial"/>
          <w:b/>
          <w:bCs/>
          <w:noProof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564B9F30">
            <wp:extent cx="5566410" cy="3176270"/>
            <wp:effectExtent l="0" t="0" r="0" b="508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317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420B5" w:rsidRPr="001E068D" w:rsidRDefault="004420B5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9F0218">
        <w:rPr>
          <w:rFonts w:asciiTheme="minorHAnsi" w:hAnsiTheme="minorHAnsi" w:cs="Arial"/>
          <w:b/>
          <w:bCs/>
          <w:kern w:val="32"/>
          <w:sz w:val="22"/>
          <w:szCs w:val="22"/>
        </w:rPr>
        <w:t>4</w:t>
      </w: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 w:rsidR="00327BAA">
        <w:rPr>
          <w:rFonts w:asciiTheme="minorHAnsi" w:hAnsiTheme="minorHAnsi" w:cs="Arial"/>
          <w:b/>
          <w:bCs/>
          <w:kern w:val="32"/>
          <w:sz w:val="22"/>
          <w:szCs w:val="22"/>
        </w:rPr>
        <w:t>Şubat</w:t>
      </w: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9F2602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64686817" w:history="1">
        <w:r w:rsidR="009F2602" w:rsidRPr="008F5B71">
          <w:rPr>
            <w:rStyle w:val="Kpr"/>
          </w:rPr>
          <w:t>1.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LPG Üretimi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</w:t>
        </w:r>
        <w:r w:rsidR="009F2602">
          <w:rPr>
            <w:webHidden/>
          </w:rPr>
          <w:fldChar w:fldCharType="end"/>
        </w:r>
      </w:hyperlink>
    </w:p>
    <w:p w:rsidR="009F2602" w:rsidRDefault="00A850F3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18" w:history="1">
        <w:r w:rsidR="009F2602" w:rsidRPr="008F5B71">
          <w:rPr>
            <w:rStyle w:val="Kpr"/>
          </w:rPr>
          <w:t>2.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Yurt Dışı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_Toc164686818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:rsidR="009F2602" w:rsidRDefault="00A850F3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19" w:history="1">
        <w:r w:rsidR="009F2602" w:rsidRPr="008F5B71">
          <w:rPr>
            <w:rStyle w:val="Kpr"/>
          </w:rPr>
          <w:t>2.1.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İthalat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_Toc164686819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:rsidR="009F2602" w:rsidRDefault="00A850F3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0" w:history="1">
        <w:r w:rsidR="009F2602" w:rsidRPr="008F5B71">
          <w:rPr>
            <w:rStyle w:val="Kpr"/>
          </w:rPr>
          <w:t>2.2.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İhracat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_Toc164686820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4</w:t>
        </w:r>
        <w:r w:rsidR="009F2602">
          <w:rPr>
            <w:webHidden/>
          </w:rPr>
          <w:fldChar w:fldCharType="end"/>
        </w:r>
      </w:hyperlink>
    </w:p>
    <w:p w:rsidR="009F2602" w:rsidRDefault="00A850F3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1" w:history="1">
        <w:r w:rsidR="009F2602" w:rsidRPr="008F5B71">
          <w:rPr>
            <w:rStyle w:val="Kpr"/>
          </w:rPr>
          <w:t>3. Yurt İçi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_Toc164686821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:rsidR="009F2602" w:rsidRDefault="00A850F3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3" w:history="1">
        <w:r w:rsidR="009F2602" w:rsidRPr="008F5B71">
          <w:rPr>
            <w:rStyle w:val="Kpr"/>
          </w:rPr>
          <w:t>3.1.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 Arası Toptan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_Toc164686823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:rsidR="009F2602" w:rsidRDefault="00A850F3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4" w:history="1">
        <w:r w:rsidR="009F2602" w:rsidRPr="008F5B71">
          <w:rPr>
            <w:rStyle w:val="Kpr"/>
          </w:rPr>
          <w:t>3.2.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Ürün Türüne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_Toc164686824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9</w:t>
        </w:r>
        <w:r w:rsidR="009F2602">
          <w:rPr>
            <w:webHidden/>
          </w:rPr>
          <w:fldChar w:fldCharType="end"/>
        </w:r>
      </w:hyperlink>
    </w:p>
    <w:p w:rsidR="009F2602" w:rsidRDefault="00A850F3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5" w:history="1">
        <w:r w:rsidR="009F2602" w:rsidRPr="008F5B71">
          <w:rPr>
            <w:rStyle w:val="Kpr"/>
          </w:rPr>
          <w:t>3.3.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Dağıtıcılara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_Toc164686825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11</w:t>
        </w:r>
        <w:r w:rsidR="009F2602">
          <w:rPr>
            <w:webHidden/>
          </w:rPr>
          <w:fldChar w:fldCharType="end"/>
        </w:r>
      </w:hyperlink>
    </w:p>
    <w:p w:rsidR="009F2602" w:rsidRDefault="00A850F3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6" w:history="1">
        <w:r w:rsidR="009F2602" w:rsidRPr="008F5B71">
          <w:rPr>
            <w:rStyle w:val="Kpr"/>
          </w:rPr>
          <w:t>3.4.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_Toc164686826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25</w:t>
        </w:r>
        <w:r w:rsidR="009F2602">
          <w:rPr>
            <w:webHidden/>
          </w:rPr>
          <w:fldChar w:fldCharType="end"/>
        </w:r>
      </w:hyperlink>
    </w:p>
    <w:p w:rsidR="009F2602" w:rsidRDefault="00A850F3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7" w:history="1">
        <w:r w:rsidR="009F2602" w:rsidRPr="008F5B71">
          <w:rPr>
            <w:rStyle w:val="Kpr"/>
          </w:rPr>
          <w:t>4.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 Bazında LPG Satışlarının Dağıtıcılara ve Ürün Türüne Göre Ayrıntılı Dağılımı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27</w:t>
        </w:r>
        <w:r w:rsidR="009F2602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A850F3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6C426E">
          <w:t>Şubat</w:t>
        </w:r>
        <w:r w:rsidR="007F557B">
          <w:t xml:space="preserve"> 2023</w:t>
        </w:r>
        <w:r w:rsidR="00904591">
          <w:t xml:space="preserve"> ve Ocak-</w:t>
        </w:r>
        <w:r w:rsidR="006C426E">
          <w:t>Şubat</w:t>
        </w:r>
        <w:r w:rsidR="007F557B">
          <w:t xml:space="preserve"> 2024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A850F3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6C426E">
          <w:rPr>
            <w:rStyle w:val="Kpr"/>
            <w:noProof/>
          </w:rPr>
          <w:t>Şubat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6C426E">
          <w:rPr>
            <w:rStyle w:val="Kpr"/>
            <w:noProof/>
          </w:rPr>
          <w:t>Şubat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A850F3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6C426E">
          <w:rPr>
            <w:rStyle w:val="Kpr"/>
            <w:noProof/>
          </w:rPr>
          <w:t>Şubat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6C426E">
          <w:rPr>
            <w:rStyle w:val="Kpr"/>
            <w:noProof/>
          </w:rPr>
          <w:t>Şubat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6C426E">
          <w:rPr>
            <w:rStyle w:val="Kpr"/>
            <w:noProof/>
          </w:rPr>
          <w:t>Şubat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6C426E">
          <w:rPr>
            <w:rStyle w:val="Kpr"/>
            <w:noProof/>
          </w:rPr>
          <w:t>Şubat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6C426E">
          <w:rPr>
            <w:rStyle w:val="Kpr"/>
            <w:noProof/>
          </w:rPr>
          <w:t>Şubat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6C426E">
          <w:rPr>
            <w:rStyle w:val="Kpr"/>
            <w:noProof/>
          </w:rPr>
          <w:t>Şubat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387C9A">
          <w:rPr>
            <w:rStyle w:val="Kpr"/>
            <w:noProof/>
          </w:rPr>
          <w:t>Tablo 3.5: Şubat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387C9A">
          <w:rPr>
            <w:rStyle w:val="Kpr"/>
            <w:noProof/>
          </w:rPr>
          <w:t>Şubat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387C9A">
          <w:rPr>
            <w:rStyle w:val="Kpr"/>
            <w:noProof/>
          </w:rPr>
          <w:t>Şubat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387C9A">
          <w:rPr>
            <w:rStyle w:val="Kpr"/>
            <w:noProof/>
          </w:rPr>
          <w:t xml:space="preserve"> Şubat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A850F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9F2602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64686805" w:history="1">
        <w:r w:rsidR="009F2602" w:rsidRPr="00614466">
          <w:rPr>
            <w:rStyle w:val="Kpr"/>
            <w:noProof/>
          </w:rPr>
          <w:t>Şekil 2.1: Şubat 2024 Dönemi LPG İthalatının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_Toc164686805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2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A850F3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6" w:history="1">
        <w:r w:rsidR="009F2602" w:rsidRPr="00614466">
          <w:rPr>
            <w:rStyle w:val="Kpr"/>
            <w:noProof/>
          </w:rPr>
          <w:t>Şekil 2.2: Şubat 2024 Dönemi LPG İhracatının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_Toc164686806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4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A850F3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7" w:history="1">
        <w:r w:rsidR="009F2602" w:rsidRPr="00614466">
          <w:rPr>
            <w:rStyle w:val="Kpr"/>
            <w:noProof/>
          </w:rPr>
          <w:t>Şekil 3.1: Şubat 2024 Döneminde LPG Satışlarının Ürün Türüne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_Toc164686807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A850F3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8" w:history="1">
        <w:r w:rsidR="009F2602" w:rsidRPr="00614466">
          <w:rPr>
            <w:rStyle w:val="Kpr"/>
            <w:noProof/>
          </w:rPr>
          <w:t>Şekil 3.2: Şubat 2023 – Şubat 2024 Dönemlerinde Ürün Türüne Göre LPG Satışları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_Toc164686808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A850F3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9" w:history="1">
        <w:r w:rsidR="009F2602" w:rsidRPr="00614466">
          <w:rPr>
            <w:rStyle w:val="Kpr"/>
            <w:noProof/>
          </w:rPr>
          <w:t>Şekil 3.3: Şubat 2024 Döneminde LPG Satışlarının Dağıtıcılara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_Toc164686809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14</w:t>
        </w:r>
        <w:r w:rsidR="009F2602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0" w:name="_Toc164686817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D47B10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D47B10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47B10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47B10" w:rsidRPr="006205C7" w:rsidRDefault="00D47B10" w:rsidP="00D47B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38.470,99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58.264,07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51,45</w:t>
            </w:r>
          </w:p>
        </w:tc>
      </w:tr>
      <w:tr w:rsidR="00D47B10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47B10" w:rsidRPr="006205C7" w:rsidRDefault="00D47B10" w:rsidP="00D47B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-18,46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-357,86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1.838,23</w:t>
            </w:r>
          </w:p>
        </w:tc>
      </w:tr>
      <w:tr w:rsidR="00D47B10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47B10" w:rsidRPr="006205C7" w:rsidRDefault="00D47B10" w:rsidP="00D47B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-53,77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31,79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-159,12</w:t>
            </w:r>
          </w:p>
        </w:tc>
      </w:tr>
      <w:tr w:rsidR="00D47B10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47B10" w:rsidRPr="006205C7" w:rsidRDefault="00D47B10" w:rsidP="00D47B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20.943,31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15.086,73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-27,96</w:t>
            </w:r>
          </w:p>
        </w:tc>
      </w:tr>
      <w:tr w:rsidR="00D47B10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D47B10" w:rsidRPr="006205C7" w:rsidRDefault="00D47B10" w:rsidP="00D47B10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D47B10" w:rsidRDefault="00D47B10" w:rsidP="00D47B10">
            <w:pPr>
              <w:pStyle w:val="altsatr"/>
            </w:pPr>
            <w:r>
              <w:t>59.342,06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D47B10" w:rsidRDefault="00D47B10" w:rsidP="00D47B10">
            <w:pPr>
              <w:pStyle w:val="altsatr"/>
            </w:pPr>
            <w:r>
              <w:t>73.024,72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D47B10" w:rsidRDefault="00D47B10" w:rsidP="00D47B10">
            <w:pPr>
              <w:pStyle w:val="altsatr"/>
            </w:pPr>
            <w:r>
              <w:t>23,06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r w:rsidR="00A850F3">
        <w:fldChar w:fldCharType="begin"/>
      </w:r>
      <w:r w:rsidR="00A850F3">
        <w:instrText xml:space="preserve"> STYLEREF 1 \s </w:instrText>
      </w:r>
      <w:r w:rsidR="00A850F3">
        <w:fldChar w:fldCharType="separate"/>
      </w:r>
      <w:r w:rsidR="0027487C">
        <w:rPr>
          <w:noProof/>
        </w:rPr>
        <w:t>1</w:t>
      </w:r>
      <w:r w:rsidR="00A850F3">
        <w:rPr>
          <w:noProof/>
        </w:rPr>
        <w:fldChar w:fldCharType="end"/>
      </w:r>
      <w:r>
        <w:t>.2</w:t>
      </w:r>
      <w:r w:rsidRPr="00F87EA9">
        <w:t>: LPG Üretiminin</w:t>
      </w:r>
      <w:r w:rsidR="00503A9F">
        <w:t xml:space="preserve"> Ocak-</w:t>
      </w:r>
      <w:r w:rsidR="00D47B10">
        <w:t>Şubat</w:t>
      </w:r>
      <w:r w:rsidR="00F61E48">
        <w:t xml:space="preserve"> 2023</w:t>
      </w:r>
      <w:r w:rsidR="00503A9F">
        <w:t xml:space="preserve"> ve Ocak-</w:t>
      </w:r>
      <w:r w:rsidR="00D47B10">
        <w:t>Şubat</w:t>
      </w:r>
      <w:r w:rsidR="00F61E48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D47B1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D47B1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47B10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47B10" w:rsidRPr="006205C7" w:rsidRDefault="00D47B10" w:rsidP="00D47B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82.469,18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115.400,04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39,93</w:t>
            </w:r>
          </w:p>
        </w:tc>
      </w:tr>
      <w:tr w:rsidR="00D47B10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47B10" w:rsidRPr="006205C7" w:rsidRDefault="00D47B10" w:rsidP="00D47B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-653,64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20,06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-103,07</w:t>
            </w:r>
          </w:p>
        </w:tc>
      </w:tr>
      <w:tr w:rsidR="00D47B10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47B10" w:rsidRPr="006205C7" w:rsidRDefault="00D47B10" w:rsidP="00D47B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33,23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44,76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34,72</w:t>
            </w:r>
          </w:p>
        </w:tc>
      </w:tr>
      <w:tr w:rsidR="00D47B10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D47B10" w:rsidRPr="006205C7" w:rsidRDefault="00D47B10" w:rsidP="00D47B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35.811,07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31.135,48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D47B10" w:rsidRPr="00D47B10" w:rsidRDefault="00D47B10" w:rsidP="00D47B10">
            <w:pPr>
              <w:pStyle w:val="TabloD1"/>
              <w:rPr>
                <w:sz w:val="20"/>
                <w:szCs w:val="20"/>
              </w:rPr>
            </w:pPr>
            <w:r w:rsidRPr="00D47B10">
              <w:rPr>
                <w:sz w:val="20"/>
                <w:szCs w:val="20"/>
              </w:rPr>
              <w:t>-13,06</w:t>
            </w:r>
          </w:p>
        </w:tc>
      </w:tr>
      <w:tr w:rsidR="00D47B10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D47B10" w:rsidRPr="006205C7" w:rsidRDefault="00D47B10" w:rsidP="00D47B10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D47B10" w:rsidRDefault="00D47B10" w:rsidP="00D47B10">
            <w:pPr>
              <w:pStyle w:val="altsatr"/>
            </w:pPr>
            <w:r>
              <w:t>117.659,83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D47B10" w:rsidRDefault="00D47B10" w:rsidP="00D47B10">
            <w:pPr>
              <w:pStyle w:val="altsatr"/>
            </w:pPr>
            <w:r>
              <w:t>146.600,34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D47B10" w:rsidRDefault="00D47B10" w:rsidP="00D47B10">
            <w:pPr>
              <w:pStyle w:val="altsatr"/>
            </w:pPr>
            <w:r>
              <w:t>24,60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F87EA9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64686818"/>
      <w:r w:rsidRPr="00F87EA9">
        <w:rPr>
          <w:color w:val="000000" w:themeColor="text1"/>
          <w:sz w:val="32"/>
        </w:rPr>
        <w:lastRenderedPageBreak/>
        <w:t>Yurt Dışı LPG Ticareti</w:t>
      </w:r>
      <w:bookmarkEnd w:id="2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64686819"/>
      <w:r w:rsidRPr="00F87EA9">
        <w:rPr>
          <w:color w:val="000000" w:themeColor="text1"/>
        </w:rPr>
        <w:t>İthalat</w:t>
      </w:r>
      <w:bookmarkEnd w:id="3"/>
    </w:p>
    <w:p w:rsidR="00D626CA" w:rsidRPr="00D626CA" w:rsidRDefault="00D626CA" w:rsidP="00D626CA"/>
    <w:p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7C26A0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7C26A0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C26A0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C26A0" w:rsidRPr="007C26A0" w:rsidRDefault="007C26A0" w:rsidP="007C26A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C26A0">
              <w:rPr>
                <w:rFonts w:cstheme="minorHAnsi"/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115.947,48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40,28</w:t>
            </w:r>
          </w:p>
        </w:tc>
        <w:tc>
          <w:tcPr>
            <w:tcW w:w="840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 xml:space="preserve">94.939,97 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37,25</w:t>
            </w:r>
          </w:p>
        </w:tc>
        <w:tc>
          <w:tcPr>
            <w:tcW w:w="645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-18,12</w:t>
            </w:r>
          </w:p>
        </w:tc>
      </w:tr>
      <w:tr w:rsidR="007C26A0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C26A0" w:rsidRPr="007C26A0" w:rsidRDefault="007C26A0" w:rsidP="007C26A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C26A0">
              <w:rPr>
                <w:rFonts w:cstheme="minorHAnsi"/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100.698,22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34,98</w:t>
            </w:r>
          </w:p>
        </w:tc>
        <w:tc>
          <w:tcPr>
            <w:tcW w:w="840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 xml:space="preserve">78.065,75 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30,63</w:t>
            </w:r>
          </w:p>
        </w:tc>
        <w:tc>
          <w:tcPr>
            <w:tcW w:w="645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-22,48</w:t>
            </w:r>
          </w:p>
        </w:tc>
      </w:tr>
      <w:tr w:rsidR="007C26A0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C26A0" w:rsidRPr="007C26A0" w:rsidRDefault="007C26A0" w:rsidP="007C26A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C26A0">
              <w:rPr>
                <w:rFonts w:cstheme="minorHAnsi"/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24.504,12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8,51</w:t>
            </w:r>
          </w:p>
        </w:tc>
        <w:tc>
          <w:tcPr>
            <w:tcW w:w="840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 xml:space="preserve">38.676,65 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15,17</w:t>
            </w:r>
          </w:p>
        </w:tc>
        <w:tc>
          <w:tcPr>
            <w:tcW w:w="645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57,84</w:t>
            </w:r>
          </w:p>
        </w:tc>
      </w:tr>
      <w:tr w:rsidR="007C26A0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C26A0" w:rsidRPr="007C26A0" w:rsidRDefault="007C26A0" w:rsidP="007C26A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C26A0">
              <w:rPr>
                <w:rFonts w:cstheme="minorHAnsi"/>
                <w:b/>
                <w:sz w:val="20"/>
                <w:szCs w:val="20"/>
              </w:rPr>
              <w:t>Norveç</w:t>
            </w:r>
          </w:p>
        </w:tc>
        <w:tc>
          <w:tcPr>
            <w:tcW w:w="841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 xml:space="preserve">21.336,64 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8,37</w:t>
            </w:r>
          </w:p>
        </w:tc>
        <w:tc>
          <w:tcPr>
            <w:tcW w:w="645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C26A0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C26A0" w:rsidRPr="007C26A0" w:rsidRDefault="007C26A0" w:rsidP="007C26A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C26A0">
              <w:rPr>
                <w:rFonts w:cstheme="minorHAnsi"/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23.574,19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8,19</w:t>
            </w:r>
          </w:p>
        </w:tc>
        <w:tc>
          <w:tcPr>
            <w:tcW w:w="840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 xml:space="preserve">11.526,02 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4,52</w:t>
            </w:r>
          </w:p>
        </w:tc>
        <w:tc>
          <w:tcPr>
            <w:tcW w:w="645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-51,11</w:t>
            </w:r>
          </w:p>
        </w:tc>
      </w:tr>
      <w:tr w:rsidR="007C26A0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C26A0" w:rsidRPr="007C26A0" w:rsidRDefault="007C26A0" w:rsidP="007C26A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C26A0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 xml:space="preserve">5.326,40 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2,09</w:t>
            </w:r>
          </w:p>
        </w:tc>
        <w:tc>
          <w:tcPr>
            <w:tcW w:w="645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C26A0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C26A0" w:rsidRPr="007C26A0" w:rsidRDefault="007C26A0" w:rsidP="007C26A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C26A0">
              <w:rPr>
                <w:rFonts w:cstheme="minorHAnsi"/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 xml:space="preserve">5.005,00 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1,96</w:t>
            </w:r>
          </w:p>
        </w:tc>
        <w:tc>
          <w:tcPr>
            <w:tcW w:w="645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C26A0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C26A0" w:rsidRPr="007C26A0" w:rsidRDefault="007C26A0" w:rsidP="007C26A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C26A0">
              <w:rPr>
                <w:rFonts w:cstheme="minorHAnsi"/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19.190,69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6,67</w:t>
            </w:r>
          </w:p>
        </w:tc>
        <w:tc>
          <w:tcPr>
            <w:tcW w:w="840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C26A0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C26A0" w:rsidRPr="007C26A0" w:rsidRDefault="007C26A0" w:rsidP="007C26A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C26A0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841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3.922,50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840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7C26A0" w:rsidRPr="007C26A0" w:rsidRDefault="007C26A0" w:rsidP="007C26A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C26A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C26A0" w:rsidRPr="00BB473B" w:rsidTr="00912030">
        <w:trPr>
          <w:trHeight w:val="20"/>
        </w:trPr>
        <w:tc>
          <w:tcPr>
            <w:tcW w:w="990" w:type="pct"/>
            <w:shd w:val="clear" w:color="000000" w:fill="6E9ECA"/>
          </w:tcPr>
          <w:p w:rsidR="007C26A0" w:rsidRPr="00BB473B" w:rsidRDefault="007C26A0" w:rsidP="007C26A0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  <w:vAlign w:val="center"/>
          </w:tcPr>
          <w:p w:rsidR="007C26A0" w:rsidRDefault="007C26A0" w:rsidP="007C26A0">
            <w:pPr>
              <w:pStyle w:val="altsatr"/>
            </w:pPr>
            <w:r>
              <w:t>287.837,19</w:t>
            </w:r>
          </w:p>
        </w:tc>
        <w:tc>
          <w:tcPr>
            <w:tcW w:w="842" w:type="pct"/>
            <w:shd w:val="clear" w:color="000000" w:fill="6E9ECA"/>
            <w:vAlign w:val="center"/>
          </w:tcPr>
          <w:p w:rsidR="007C26A0" w:rsidRDefault="007C26A0" w:rsidP="007C26A0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  <w:vAlign w:val="center"/>
          </w:tcPr>
          <w:p w:rsidR="007C26A0" w:rsidRDefault="007C26A0" w:rsidP="007C26A0">
            <w:pPr>
              <w:pStyle w:val="altsatr"/>
            </w:pPr>
            <w:r>
              <w:t>254.876,42</w:t>
            </w:r>
          </w:p>
        </w:tc>
        <w:tc>
          <w:tcPr>
            <w:tcW w:w="842" w:type="pct"/>
            <w:shd w:val="clear" w:color="000000" w:fill="6E9ECA"/>
            <w:vAlign w:val="center"/>
          </w:tcPr>
          <w:p w:rsidR="007C26A0" w:rsidRDefault="007C26A0" w:rsidP="007C26A0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  <w:vAlign w:val="center"/>
          </w:tcPr>
          <w:p w:rsidR="007C26A0" w:rsidRDefault="007C26A0" w:rsidP="007C26A0">
            <w:pPr>
              <w:pStyle w:val="altsatr"/>
            </w:pPr>
            <w:r>
              <w:t>-11,45</w:t>
            </w:r>
          </w:p>
        </w:tc>
      </w:tr>
      <w:bookmarkEnd w:id="5"/>
    </w:tbl>
    <w:p w:rsidR="00036012" w:rsidRPr="00F87EA9" w:rsidRDefault="00036012" w:rsidP="00F12685">
      <w:pPr>
        <w:pStyle w:val="TABLO1"/>
      </w:pPr>
    </w:p>
    <w:p w:rsidR="00AB1E90" w:rsidRDefault="00AB1E90" w:rsidP="00605C13">
      <w:pPr>
        <w:jc w:val="both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</w:p>
    <w:p w:rsidR="00202B6C" w:rsidRPr="00AB1E90" w:rsidRDefault="00AB1E90" w:rsidP="00AB1E90">
      <w:pPr>
        <w:jc w:val="both"/>
        <w:rPr>
          <w:b/>
          <w:color w:val="000000" w:themeColor="text1"/>
          <w:szCs w:val="24"/>
        </w:rPr>
      </w:pPr>
      <w:r>
        <w:rPr>
          <w:b/>
          <w:noProof/>
          <w:color w:val="000000" w:themeColor="text1"/>
          <w:szCs w:val="24"/>
        </w:rPr>
        <w:drawing>
          <wp:inline distT="0" distB="0" distL="0" distR="0" wp14:anchorId="3F89F434">
            <wp:extent cx="5891514" cy="3246120"/>
            <wp:effectExtent l="0" t="0" r="0" b="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255" cy="3265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6" w:name="_Toc164686805"/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AB1E90">
        <w:rPr>
          <w:color w:val="000000" w:themeColor="text1"/>
          <w:sz w:val="22"/>
          <w:szCs w:val="24"/>
        </w:rPr>
        <w:t>Şubat</w:t>
      </w:r>
      <w:r w:rsidR="00733A0C">
        <w:rPr>
          <w:color w:val="000000" w:themeColor="text1"/>
          <w:sz w:val="22"/>
          <w:szCs w:val="24"/>
        </w:rPr>
        <w:t xml:space="preserve"> 2024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9F42DE" w:rsidRDefault="009F42DE" w:rsidP="009F42DE">
      <w:pPr>
        <w:pStyle w:val="TABLO1"/>
      </w:pPr>
      <w:bookmarkStart w:id="7" w:name="_Toc148952516"/>
      <w:r w:rsidRPr="00F87EA9">
        <w:lastRenderedPageBreak/>
        <w:t xml:space="preserve">Tablo </w:t>
      </w:r>
      <w:r w:rsidR="00A850F3">
        <w:fldChar w:fldCharType="begin"/>
      </w:r>
      <w:r w:rsidR="00A850F3">
        <w:instrText xml:space="preserve"> STYLEREF 1 \s </w:instrText>
      </w:r>
      <w:r w:rsidR="00A850F3">
        <w:fldChar w:fldCharType="separate"/>
      </w:r>
      <w:r w:rsidR="0027487C">
        <w:rPr>
          <w:noProof/>
        </w:rPr>
        <w:t>2</w:t>
      </w:r>
      <w:r w:rsidR="00A850F3">
        <w:rPr>
          <w:noProof/>
        </w:rPr>
        <w:fldChar w:fldCharType="end"/>
      </w:r>
      <w:r>
        <w:t>.2</w:t>
      </w:r>
      <w:r w:rsidRPr="00F87EA9">
        <w:t>: İthalatın Menşei Ülkelere Göre Dağılımı</w:t>
      </w:r>
      <w:r w:rsidR="00482ADE">
        <w:t>nın Ocak-</w:t>
      </w:r>
      <w:r w:rsidR="00736B17">
        <w:t>Şubat</w:t>
      </w:r>
      <w:r w:rsidR="000156BB">
        <w:t xml:space="preserve"> 2023</w:t>
      </w:r>
      <w:r w:rsidR="00482ADE">
        <w:t xml:space="preserve"> ve Ocak-</w:t>
      </w:r>
      <w:r w:rsidR="00736B17">
        <w:t>Şubat</w:t>
      </w:r>
      <w:r w:rsidR="000156BB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9F42DE" w:rsidRPr="00BB473B" w:rsidTr="00357AFF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F42DE" w:rsidRPr="00BB473B" w:rsidTr="00357AFF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736B1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-Şubat</w:t>
            </w:r>
            <w:r w:rsidR="000156B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736B1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0156B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36B1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736B17" w:rsidRPr="00736B17" w:rsidRDefault="00736B17" w:rsidP="00736B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6B17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259.608,47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41,57</w:t>
            </w:r>
          </w:p>
        </w:tc>
        <w:tc>
          <w:tcPr>
            <w:tcW w:w="840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 xml:space="preserve">235.544,34 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44,50</w:t>
            </w:r>
          </w:p>
        </w:tc>
        <w:tc>
          <w:tcPr>
            <w:tcW w:w="645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-9,27</w:t>
            </w:r>
          </w:p>
        </w:tc>
      </w:tr>
      <w:tr w:rsidR="00736B1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736B17" w:rsidRPr="00736B17" w:rsidRDefault="00736B17" w:rsidP="00736B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6B17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242.311,83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38,80</w:t>
            </w:r>
          </w:p>
        </w:tc>
        <w:tc>
          <w:tcPr>
            <w:tcW w:w="840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 xml:space="preserve">135.586,95 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25,61</w:t>
            </w:r>
          </w:p>
        </w:tc>
        <w:tc>
          <w:tcPr>
            <w:tcW w:w="645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-44,04</w:t>
            </w:r>
          </w:p>
        </w:tc>
      </w:tr>
      <w:tr w:rsidR="00736B1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736B17" w:rsidRPr="00736B17" w:rsidRDefault="00736B17" w:rsidP="00736B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6B17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49.346,73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7,90</w:t>
            </w:r>
          </w:p>
        </w:tc>
        <w:tc>
          <w:tcPr>
            <w:tcW w:w="840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 xml:space="preserve">67.613,71 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12,77</w:t>
            </w:r>
          </w:p>
        </w:tc>
        <w:tc>
          <w:tcPr>
            <w:tcW w:w="645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37,02</w:t>
            </w:r>
          </w:p>
        </w:tc>
      </w:tr>
      <w:tr w:rsidR="00736B1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736B17" w:rsidRPr="00736B17" w:rsidRDefault="00736B17" w:rsidP="00736B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6B17">
              <w:rPr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21.993,64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3,52</w:t>
            </w:r>
          </w:p>
        </w:tc>
        <w:tc>
          <w:tcPr>
            <w:tcW w:w="840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 xml:space="preserve">30.305,46 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5,73</w:t>
            </w:r>
          </w:p>
        </w:tc>
        <w:tc>
          <w:tcPr>
            <w:tcW w:w="645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37,79</w:t>
            </w:r>
          </w:p>
        </w:tc>
      </w:tr>
      <w:tr w:rsidR="00736B1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736B17" w:rsidRPr="00736B17" w:rsidRDefault="00736B17" w:rsidP="00736B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6B17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39.456,28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6,32</w:t>
            </w:r>
          </w:p>
        </w:tc>
        <w:tc>
          <w:tcPr>
            <w:tcW w:w="840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 xml:space="preserve">26.010,43 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4,91</w:t>
            </w:r>
          </w:p>
        </w:tc>
        <w:tc>
          <w:tcPr>
            <w:tcW w:w="645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-34,08</w:t>
            </w:r>
          </w:p>
        </w:tc>
      </w:tr>
      <w:tr w:rsidR="00736B1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736B17" w:rsidRPr="00736B17" w:rsidRDefault="00736B17" w:rsidP="00736B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6B17">
              <w:rPr>
                <w:b/>
                <w:sz w:val="20"/>
                <w:szCs w:val="20"/>
              </w:rPr>
              <w:t>Norveç</w:t>
            </w:r>
          </w:p>
        </w:tc>
        <w:tc>
          <w:tcPr>
            <w:tcW w:w="841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 xml:space="preserve">21.336,64 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4,03</w:t>
            </w:r>
          </w:p>
        </w:tc>
        <w:tc>
          <w:tcPr>
            <w:tcW w:w="645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36B1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736B17" w:rsidRPr="00736B17" w:rsidRDefault="00736B17" w:rsidP="00736B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6B17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 xml:space="preserve">7.948,09 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645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36B1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736B17" w:rsidRPr="00736B17" w:rsidRDefault="00736B17" w:rsidP="00736B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6B17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 xml:space="preserve">5.005,00 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645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36B1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736B17" w:rsidRPr="00736B17" w:rsidRDefault="00736B17" w:rsidP="00736B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6B17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41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11.775,28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840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736B17" w:rsidRPr="00736B17" w:rsidRDefault="00736B17" w:rsidP="00736B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6B1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36B17" w:rsidRPr="00BB473B" w:rsidTr="00E30EC0">
        <w:trPr>
          <w:trHeight w:val="20"/>
        </w:trPr>
        <w:tc>
          <w:tcPr>
            <w:tcW w:w="990" w:type="pct"/>
            <w:shd w:val="clear" w:color="000000" w:fill="6E9ECA"/>
          </w:tcPr>
          <w:p w:rsidR="00736B17" w:rsidRPr="00BB473B" w:rsidRDefault="00736B17" w:rsidP="00736B17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736B17" w:rsidRDefault="00736B17" w:rsidP="00736B17">
            <w:pPr>
              <w:pStyle w:val="altsatr"/>
            </w:pPr>
            <w:r>
              <w:t>624.492,247</w:t>
            </w:r>
          </w:p>
        </w:tc>
        <w:tc>
          <w:tcPr>
            <w:tcW w:w="842" w:type="pct"/>
            <w:shd w:val="clear" w:color="000000" w:fill="6E9ECA"/>
          </w:tcPr>
          <w:p w:rsidR="00736B17" w:rsidRDefault="00736B17" w:rsidP="00736B17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736B17" w:rsidRDefault="00736B17" w:rsidP="00736B17">
            <w:pPr>
              <w:pStyle w:val="altsatr"/>
            </w:pPr>
            <w:r>
              <w:t>529.350,623</w:t>
            </w:r>
          </w:p>
        </w:tc>
        <w:tc>
          <w:tcPr>
            <w:tcW w:w="842" w:type="pct"/>
            <w:shd w:val="clear" w:color="000000" w:fill="6E9ECA"/>
          </w:tcPr>
          <w:p w:rsidR="00736B17" w:rsidRDefault="00736B17" w:rsidP="00736B17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736B17" w:rsidRDefault="00736B17" w:rsidP="00736B17">
            <w:pPr>
              <w:pStyle w:val="altsatr"/>
            </w:pPr>
            <w:r>
              <w:t>-15,24</w:t>
            </w:r>
          </w:p>
        </w:tc>
      </w:tr>
    </w:tbl>
    <w:p w:rsidR="009F42DE" w:rsidRDefault="009F42DE" w:rsidP="009F42DE">
      <w:pPr>
        <w:pStyle w:val="TABLO1"/>
        <w:jc w:val="left"/>
      </w:pPr>
    </w:p>
    <w:p w:rsidR="009F42DE" w:rsidRDefault="009F42DE" w:rsidP="009F42DE">
      <w:pPr>
        <w:pStyle w:val="TABLO1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:rsidR="00C32533" w:rsidRPr="00F57D8A" w:rsidRDefault="0074764E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733A0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C32533" w:rsidRPr="00F57D8A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74764E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74764E" w:rsidRPr="0074764E" w:rsidRDefault="00105F71" w:rsidP="00747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129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 xml:space="preserve">124.701,22 </w:t>
            </w:r>
          </w:p>
        </w:tc>
        <w:tc>
          <w:tcPr>
            <w:tcW w:w="1084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>48,93</w:t>
            </w:r>
          </w:p>
        </w:tc>
      </w:tr>
      <w:tr w:rsidR="0074764E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764E">
              <w:rPr>
                <w:b/>
                <w:sz w:val="20"/>
                <w:szCs w:val="20"/>
              </w:rPr>
              <w:t>LİKİTGAZ DA</w:t>
            </w:r>
            <w:r w:rsidR="00105F71">
              <w:rPr>
                <w:b/>
                <w:sz w:val="20"/>
                <w:szCs w:val="20"/>
              </w:rPr>
              <w:t>ĞITIM VE ENDÜSTRİ A. Ş.</w:t>
            </w:r>
          </w:p>
        </w:tc>
        <w:tc>
          <w:tcPr>
            <w:tcW w:w="129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 xml:space="preserve">45.578,70 </w:t>
            </w:r>
          </w:p>
        </w:tc>
        <w:tc>
          <w:tcPr>
            <w:tcW w:w="1084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>17,88</w:t>
            </w:r>
          </w:p>
        </w:tc>
      </w:tr>
      <w:tr w:rsidR="0074764E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764E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29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 xml:space="preserve">21.839,61 </w:t>
            </w:r>
          </w:p>
        </w:tc>
        <w:tc>
          <w:tcPr>
            <w:tcW w:w="1084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>8,57</w:t>
            </w:r>
          </w:p>
        </w:tc>
      </w:tr>
      <w:tr w:rsidR="0074764E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764E">
              <w:rPr>
                <w:b/>
                <w:sz w:val="20"/>
                <w:szCs w:val="20"/>
              </w:rPr>
              <w:t>İSTANBUL LİKİT GAZ</w:t>
            </w:r>
            <w:r w:rsidR="00105F71">
              <w:rPr>
                <w:b/>
                <w:sz w:val="20"/>
                <w:szCs w:val="20"/>
              </w:rPr>
              <w:t xml:space="preserve"> ENERJİ VE PETROL A. Ş.</w:t>
            </w:r>
          </w:p>
        </w:tc>
        <w:tc>
          <w:tcPr>
            <w:tcW w:w="129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 xml:space="preserve">21.709,00 </w:t>
            </w:r>
          </w:p>
        </w:tc>
        <w:tc>
          <w:tcPr>
            <w:tcW w:w="1084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>8,52</w:t>
            </w:r>
          </w:p>
        </w:tc>
      </w:tr>
      <w:tr w:rsidR="0074764E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764E">
              <w:rPr>
                <w:b/>
                <w:sz w:val="20"/>
                <w:szCs w:val="20"/>
              </w:rPr>
              <w:t>YİĞİTLER</w:t>
            </w:r>
            <w:r w:rsidR="00105F71">
              <w:rPr>
                <w:b/>
                <w:sz w:val="20"/>
                <w:szCs w:val="20"/>
              </w:rPr>
              <w:t xml:space="preserve"> ÜRETİM VE ENERJİ A. Ş.</w:t>
            </w:r>
          </w:p>
        </w:tc>
        <w:tc>
          <w:tcPr>
            <w:tcW w:w="129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 xml:space="preserve">21.173,50 </w:t>
            </w:r>
          </w:p>
        </w:tc>
        <w:tc>
          <w:tcPr>
            <w:tcW w:w="1084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>8,31</w:t>
            </w:r>
          </w:p>
        </w:tc>
      </w:tr>
      <w:tr w:rsidR="0074764E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764E">
              <w:rPr>
                <w:b/>
                <w:sz w:val="20"/>
                <w:szCs w:val="20"/>
              </w:rPr>
              <w:t xml:space="preserve">AYTEMİZ </w:t>
            </w:r>
            <w:r w:rsidR="00105F71">
              <w:rPr>
                <w:b/>
                <w:sz w:val="20"/>
                <w:szCs w:val="20"/>
              </w:rPr>
              <w:t>AKARYAKIT DAĞITIM A. Ş.</w:t>
            </w:r>
          </w:p>
        </w:tc>
        <w:tc>
          <w:tcPr>
            <w:tcW w:w="129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 xml:space="preserve">13.166,90 </w:t>
            </w:r>
          </w:p>
        </w:tc>
        <w:tc>
          <w:tcPr>
            <w:tcW w:w="1084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>5,17</w:t>
            </w:r>
          </w:p>
        </w:tc>
      </w:tr>
      <w:tr w:rsidR="0074764E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764E">
              <w:rPr>
                <w:b/>
                <w:sz w:val="20"/>
                <w:szCs w:val="20"/>
              </w:rPr>
              <w:t>SHEL</w:t>
            </w:r>
            <w:r w:rsidR="00105F71">
              <w:rPr>
                <w:b/>
                <w:sz w:val="20"/>
                <w:szCs w:val="20"/>
              </w:rPr>
              <w:t>L &amp; TURCAS PETROL A. Ş.</w:t>
            </w:r>
          </w:p>
        </w:tc>
        <w:tc>
          <w:tcPr>
            <w:tcW w:w="129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 xml:space="preserve">4.490,60 </w:t>
            </w:r>
          </w:p>
        </w:tc>
        <w:tc>
          <w:tcPr>
            <w:tcW w:w="1084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>1,76</w:t>
            </w:r>
          </w:p>
        </w:tc>
      </w:tr>
      <w:tr w:rsidR="0074764E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4764E">
              <w:rPr>
                <w:b/>
                <w:sz w:val="20"/>
                <w:szCs w:val="20"/>
              </w:rPr>
              <w:t>DOLUGAZ DEPOLAMA LPG PETROL</w:t>
            </w:r>
            <w:r w:rsidR="00105F71">
              <w:rPr>
                <w:b/>
                <w:sz w:val="20"/>
                <w:szCs w:val="20"/>
              </w:rPr>
              <w:t xml:space="preserve"> ÜRÜNLERİ SAN. VE TİC.</w:t>
            </w:r>
            <w:r w:rsidRPr="0074764E">
              <w:rPr>
                <w:b/>
                <w:sz w:val="20"/>
                <w:szCs w:val="20"/>
              </w:rPr>
              <w:t xml:space="preserve"> LİMİTED ŞİRKETİ</w:t>
            </w:r>
          </w:p>
        </w:tc>
        <w:tc>
          <w:tcPr>
            <w:tcW w:w="129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 xml:space="preserve">1.881,90 </w:t>
            </w:r>
          </w:p>
        </w:tc>
        <w:tc>
          <w:tcPr>
            <w:tcW w:w="1084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>0,74</w:t>
            </w:r>
          </w:p>
        </w:tc>
      </w:tr>
      <w:tr w:rsidR="0074764E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74764E" w:rsidRPr="0074764E" w:rsidRDefault="00105F71" w:rsidP="00747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PET GAZ A. Ş.</w:t>
            </w:r>
          </w:p>
        </w:tc>
        <w:tc>
          <w:tcPr>
            <w:tcW w:w="1293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 xml:space="preserve">335,00 </w:t>
            </w:r>
          </w:p>
        </w:tc>
        <w:tc>
          <w:tcPr>
            <w:tcW w:w="1084" w:type="pct"/>
            <w:shd w:val="clear" w:color="auto" w:fill="auto"/>
          </w:tcPr>
          <w:p w:rsidR="0074764E" w:rsidRPr="0074764E" w:rsidRDefault="0074764E" w:rsidP="0074764E">
            <w:pPr>
              <w:pStyle w:val="TabloD1"/>
              <w:rPr>
                <w:sz w:val="20"/>
                <w:szCs w:val="20"/>
              </w:rPr>
            </w:pPr>
            <w:r w:rsidRPr="0074764E">
              <w:rPr>
                <w:sz w:val="20"/>
                <w:szCs w:val="20"/>
              </w:rPr>
              <w:t>0,13</w:t>
            </w:r>
          </w:p>
        </w:tc>
      </w:tr>
      <w:tr w:rsidR="0074764E" w:rsidRPr="00F57D8A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:rsidR="0074764E" w:rsidRPr="00A72B03" w:rsidRDefault="0074764E" w:rsidP="0074764E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:rsidR="0074764E" w:rsidRDefault="0074764E" w:rsidP="0074764E">
            <w:pPr>
              <w:pStyle w:val="altsatr"/>
            </w:pPr>
            <w:r>
              <w:t xml:space="preserve">254.876,42 </w:t>
            </w:r>
          </w:p>
        </w:tc>
        <w:tc>
          <w:tcPr>
            <w:tcW w:w="1084" w:type="pct"/>
            <w:shd w:val="clear" w:color="000000" w:fill="6E9ECA"/>
            <w:hideMark/>
          </w:tcPr>
          <w:p w:rsidR="0074764E" w:rsidRDefault="0074764E" w:rsidP="0074764E">
            <w:pPr>
              <w:pStyle w:val="altsatr"/>
            </w:pPr>
            <w:r>
              <w:t xml:space="preserve">100,00 </w:t>
            </w:r>
          </w:p>
        </w:tc>
      </w:tr>
    </w:tbl>
    <w:p w:rsidR="00D86A50" w:rsidRDefault="00D86A50">
      <w:r>
        <w:br w:type="page"/>
      </w:r>
    </w:p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64686820"/>
      <w:r w:rsidRPr="00915C69">
        <w:rPr>
          <w:color w:val="000000" w:themeColor="text1"/>
        </w:rPr>
        <w:lastRenderedPageBreak/>
        <w:t>İhracat</w:t>
      </w:r>
      <w:bookmarkEnd w:id="8"/>
    </w:p>
    <w:p w:rsidR="009F42DE" w:rsidRPr="009F42DE" w:rsidRDefault="009F42DE" w:rsidP="009F42DE"/>
    <w:p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346960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346960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46960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11" w:name="_Hlk98839396"/>
            <w:bookmarkStart w:id="12" w:name="_Hlk109650368"/>
            <w:r w:rsidRPr="00346960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 xml:space="preserve">13.216,01 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28,04</w:t>
            </w:r>
          </w:p>
        </w:tc>
        <w:tc>
          <w:tcPr>
            <w:tcW w:w="672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46960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6960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 xml:space="preserve">6.086,98 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12,91</w:t>
            </w:r>
          </w:p>
        </w:tc>
        <w:tc>
          <w:tcPr>
            <w:tcW w:w="672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46960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6960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6.600,10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20,63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 xml:space="preserve">5.643,10 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11,97</w:t>
            </w:r>
          </w:p>
        </w:tc>
        <w:tc>
          <w:tcPr>
            <w:tcW w:w="672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-14,50</w:t>
            </w:r>
          </w:p>
        </w:tc>
      </w:tr>
      <w:tr w:rsidR="00346960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6960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2.598,77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8,12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 xml:space="preserve">5.248,84 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11,14</w:t>
            </w:r>
          </w:p>
        </w:tc>
        <w:tc>
          <w:tcPr>
            <w:tcW w:w="672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101,97</w:t>
            </w:r>
          </w:p>
        </w:tc>
      </w:tr>
      <w:tr w:rsidR="00346960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3.996,16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12,49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 xml:space="preserve">5.190,75 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11,01</w:t>
            </w:r>
          </w:p>
        </w:tc>
        <w:tc>
          <w:tcPr>
            <w:tcW w:w="672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29,89</w:t>
            </w:r>
          </w:p>
        </w:tc>
      </w:tr>
      <w:tr w:rsidR="00346960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 xml:space="preserve">3.844,14 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8,16</w:t>
            </w:r>
          </w:p>
        </w:tc>
        <w:tc>
          <w:tcPr>
            <w:tcW w:w="672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-</w:t>
            </w:r>
          </w:p>
        </w:tc>
      </w:tr>
      <w:bookmarkEnd w:id="11"/>
      <w:tr w:rsidR="00346960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6960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6.605,40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20,65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 xml:space="preserve">2.211,33 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4,69</w:t>
            </w:r>
          </w:p>
        </w:tc>
        <w:tc>
          <w:tcPr>
            <w:tcW w:w="672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-66,52</w:t>
            </w:r>
          </w:p>
        </w:tc>
      </w:tr>
      <w:tr w:rsidR="00346960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6960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5.995,41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18,74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 xml:space="preserve">2.199,57 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4,67</w:t>
            </w:r>
          </w:p>
        </w:tc>
        <w:tc>
          <w:tcPr>
            <w:tcW w:w="672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-63,31</w:t>
            </w:r>
          </w:p>
        </w:tc>
      </w:tr>
      <w:tr w:rsidR="00346960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6960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6.166,29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19,27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 xml:space="preserve">1.768,18 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672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-71,33</w:t>
            </w:r>
          </w:p>
        </w:tc>
      </w:tr>
      <w:tr w:rsidR="00346960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6960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 xml:space="preserve">1.696,43 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672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46960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6960">
              <w:rPr>
                <w:b/>
                <w:sz w:val="20"/>
                <w:szCs w:val="20"/>
              </w:rPr>
              <w:t>Türkiye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29,12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856" w:type="pct"/>
            <w:shd w:val="clear" w:color="auto" w:fill="auto"/>
            <w:noWrap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 xml:space="preserve">32,03 </w:t>
            </w:r>
          </w:p>
        </w:tc>
        <w:tc>
          <w:tcPr>
            <w:tcW w:w="856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2" w:type="pct"/>
            <w:shd w:val="clear" w:color="auto" w:fill="auto"/>
          </w:tcPr>
          <w:p w:rsidR="00346960" w:rsidRPr="00346960" w:rsidRDefault="00346960" w:rsidP="003469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6960">
              <w:rPr>
                <w:rFonts w:cstheme="minorHAnsi"/>
                <w:sz w:val="20"/>
                <w:szCs w:val="20"/>
              </w:rPr>
              <w:t>10,00</w:t>
            </w:r>
          </w:p>
        </w:tc>
      </w:tr>
      <w:bookmarkEnd w:id="12"/>
      <w:tr w:rsidR="00346960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346960" w:rsidRPr="00F57D8A" w:rsidRDefault="00346960" w:rsidP="00346960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346960" w:rsidRDefault="00346960" w:rsidP="00346960">
            <w:pPr>
              <w:pStyle w:val="altsatr"/>
            </w:pPr>
            <w:r>
              <w:t xml:space="preserve">31.991,25 </w:t>
            </w:r>
          </w:p>
        </w:tc>
        <w:tc>
          <w:tcPr>
            <w:tcW w:w="856" w:type="pct"/>
            <w:shd w:val="clear" w:color="000000" w:fill="6E9ECA"/>
          </w:tcPr>
          <w:p w:rsidR="00346960" w:rsidRDefault="00346960" w:rsidP="00346960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346960" w:rsidRDefault="00346960" w:rsidP="00346960">
            <w:pPr>
              <w:pStyle w:val="altsatr"/>
            </w:pPr>
            <w:r>
              <w:t xml:space="preserve">47.137,35 </w:t>
            </w:r>
          </w:p>
        </w:tc>
        <w:tc>
          <w:tcPr>
            <w:tcW w:w="856" w:type="pct"/>
            <w:shd w:val="clear" w:color="000000" w:fill="6E9ECA"/>
          </w:tcPr>
          <w:p w:rsidR="00346960" w:rsidRDefault="00346960" w:rsidP="00346960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346960" w:rsidRDefault="00346960" w:rsidP="00346960">
            <w:pPr>
              <w:pStyle w:val="altsatr"/>
            </w:pPr>
            <w:r>
              <w:t>47,34</w:t>
            </w:r>
          </w:p>
        </w:tc>
      </w:tr>
    </w:tbl>
    <w:p w:rsidR="009F42DE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:rsidR="001C144D" w:rsidRPr="001C144D" w:rsidRDefault="001C144D" w:rsidP="001C144D">
      <w:pPr>
        <w:rPr>
          <w:rFonts w:cs="Arial"/>
          <w:sz w:val="18"/>
          <w:szCs w:val="18"/>
        </w:rPr>
      </w:pPr>
    </w:p>
    <w:p w:rsidR="00B9630E" w:rsidRPr="00CA5386" w:rsidRDefault="00CE3FD6" w:rsidP="001C144D">
      <w:pPr>
        <w:pStyle w:val="ResimYazs"/>
        <w:keepNext/>
        <w:rPr>
          <w:rFonts w:cs="Arial"/>
        </w:rPr>
      </w:pPr>
      <w:r>
        <w:rPr>
          <w:rFonts w:cs="Arial"/>
          <w:b w:val="0"/>
          <w:bCs w:val="0"/>
          <w:color w:val="auto"/>
        </w:rPr>
        <w:t xml:space="preserve">                                      </w:t>
      </w:r>
      <w:r w:rsidR="001C144D">
        <w:rPr>
          <w:rFonts w:cs="Arial"/>
        </w:rPr>
        <w:t xml:space="preserve"> </w:t>
      </w:r>
      <w:r w:rsidR="00CA712C">
        <w:rPr>
          <w:rFonts w:cs="Arial"/>
          <w:noProof/>
        </w:rPr>
        <w:drawing>
          <wp:inline distT="0" distB="0" distL="0" distR="0" wp14:anchorId="50702D3D">
            <wp:extent cx="5868365" cy="3483610"/>
            <wp:effectExtent l="0" t="0" r="0" b="254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726" cy="3498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144D" w:rsidRPr="00CE3FD6" w:rsidRDefault="001C144D" w:rsidP="00B9630E">
      <w:pPr>
        <w:pStyle w:val="ResimYazs"/>
        <w:keepNext/>
        <w:jc w:val="center"/>
        <w:rPr>
          <w:rFonts w:cs="Arial"/>
        </w:rPr>
      </w:pPr>
      <w:bookmarkStart w:id="14" w:name="_Toc164686806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CA5386">
        <w:rPr>
          <w:color w:val="000000" w:themeColor="text1"/>
          <w:sz w:val="22"/>
          <w:szCs w:val="24"/>
        </w:rPr>
        <w:t>: Şubat</w:t>
      </w:r>
      <w:r>
        <w:rPr>
          <w:color w:val="000000" w:themeColor="text1"/>
          <w:sz w:val="22"/>
          <w:szCs w:val="24"/>
        </w:rPr>
        <w:t xml:space="preserve"> 202</w:t>
      </w:r>
      <w:r w:rsidR="002815DA">
        <w:rPr>
          <w:color w:val="000000" w:themeColor="text1"/>
          <w:sz w:val="22"/>
          <w:szCs w:val="24"/>
        </w:rPr>
        <w:t>4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4"/>
    </w:p>
    <w:bookmarkEnd w:id="13"/>
    <w:p w:rsidR="006A0F02" w:rsidRPr="006A0F02" w:rsidRDefault="006A0F02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E30EC0">
        <w:rPr>
          <w:color w:val="000000" w:themeColor="text1"/>
          <w:sz w:val="22"/>
          <w:szCs w:val="20"/>
        </w:rPr>
        <w:t>Şubat</w:t>
      </w:r>
      <w:r w:rsidR="00D50889">
        <w:rPr>
          <w:color w:val="000000" w:themeColor="text1"/>
          <w:sz w:val="22"/>
          <w:szCs w:val="20"/>
        </w:rPr>
        <w:t xml:space="preserve"> 2023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E30EC0">
        <w:rPr>
          <w:color w:val="000000" w:themeColor="text1"/>
          <w:sz w:val="22"/>
          <w:szCs w:val="20"/>
        </w:rPr>
        <w:t>Şubat</w:t>
      </w:r>
      <w:r w:rsidR="00D50889">
        <w:rPr>
          <w:color w:val="000000" w:themeColor="text1"/>
          <w:sz w:val="22"/>
          <w:szCs w:val="20"/>
        </w:rPr>
        <w:t xml:space="preserve"> 2024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E30E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E30E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Şubat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 xml:space="preserve">18.718,48 </w:t>
            </w:r>
          </w:p>
        </w:tc>
        <w:tc>
          <w:tcPr>
            <w:tcW w:w="8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20,57</w:t>
            </w:r>
          </w:p>
        </w:tc>
        <w:tc>
          <w:tcPr>
            <w:tcW w:w="67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6.889,97</w:t>
            </w:r>
          </w:p>
        </w:tc>
        <w:tc>
          <w:tcPr>
            <w:tcW w:w="820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8,88</w:t>
            </w:r>
          </w:p>
        </w:tc>
        <w:tc>
          <w:tcPr>
            <w:tcW w:w="90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 xml:space="preserve">11.185,51 </w:t>
            </w:r>
          </w:p>
        </w:tc>
        <w:tc>
          <w:tcPr>
            <w:tcW w:w="8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12,29</w:t>
            </w:r>
          </w:p>
        </w:tc>
        <w:tc>
          <w:tcPr>
            <w:tcW w:w="67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62,34</w:t>
            </w: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92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6.983,23</w:t>
            </w:r>
          </w:p>
        </w:tc>
        <w:tc>
          <w:tcPr>
            <w:tcW w:w="820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9,00</w:t>
            </w:r>
          </w:p>
        </w:tc>
        <w:tc>
          <w:tcPr>
            <w:tcW w:w="90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 xml:space="preserve">9.987,36 </w:t>
            </w:r>
          </w:p>
        </w:tc>
        <w:tc>
          <w:tcPr>
            <w:tcW w:w="8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10,98</w:t>
            </w:r>
          </w:p>
        </w:tc>
        <w:tc>
          <w:tcPr>
            <w:tcW w:w="67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43,02</w:t>
            </w: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 xml:space="preserve">8.790,24 </w:t>
            </w:r>
          </w:p>
        </w:tc>
        <w:tc>
          <w:tcPr>
            <w:tcW w:w="8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9,66</w:t>
            </w:r>
          </w:p>
        </w:tc>
        <w:tc>
          <w:tcPr>
            <w:tcW w:w="67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 xml:space="preserve">7.644,58 </w:t>
            </w:r>
          </w:p>
        </w:tc>
        <w:tc>
          <w:tcPr>
            <w:tcW w:w="8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8,40</w:t>
            </w:r>
          </w:p>
        </w:tc>
        <w:tc>
          <w:tcPr>
            <w:tcW w:w="67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92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 xml:space="preserve">7.462,91 </w:t>
            </w:r>
          </w:p>
        </w:tc>
        <w:tc>
          <w:tcPr>
            <w:tcW w:w="8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8,20</w:t>
            </w:r>
          </w:p>
        </w:tc>
        <w:tc>
          <w:tcPr>
            <w:tcW w:w="67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10.539,04</w:t>
            </w:r>
          </w:p>
        </w:tc>
        <w:tc>
          <w:tcPr>
            <w:tcW w:w="820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13,58</w:t>
            </w:r>
          </w:p>
        </w:tc>
        <w:tc>
          <w:tcPr>
            <w:tcW w:w="90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 xml:space="preserve">6.777,86 </w:t>
            </w:r>
          </w:p>
        </w:tc>
        <w:tc>
          <w:tcPr>
            <w:tcW w:w="8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7,45</w:t>
            </w:r>
          </w:p>
        </w:tc>
        <w:tc>
          <w:tcPr>
            <w:tcW w:w="67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-35,69</w:t>
            </w: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19.798,95</w:t>
            </w:r>
          </w:p>
        </w:tc>
        <w:tc>
          <w:tcPr>
            <w:tcW w:w="820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25,51</w:t>
            </w:r>
          </w:p>
        </w:tc>
        <w:tc>
          <w:tcPr>
            <w:tcW w:w="90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 xml:space="preserve">6.643,40 </w:t>
            </w:r>
          </w:p>
        </w:tc>
        <w:tc>
          <w:tcPr>
            <w:tcW w:w="8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7,30</w:t>
            </w:r>
          </w:p>
        </w:tc>
        <w:tc>
          <w:tcPr>
            <w:tcW w:w="67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-66,45</w:t>
            </w: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1.576,26</w:t>
            </w:r>
          </w:p>
        </w:tc>
        <w:tc>
          <w:tcPr>
            <w:tcW w:w="820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90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 xml:space="preserve">5.091,02 </w:t>
            </w:r>
          </w:p>
        </w:tc>
        <w:tc>
          <w:tcPr>
            <w:tcW w:w="8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5,60</w:t>
            </w:r>
          </w:p>
        </w:tc>
        <w:tc>
          <w:tcPr>
            <w:tcW w:w="67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222,98</w:t>
            </w: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19.811,54</w:t>
            </w:r>
          </w:p>
        </w:tc>
        <w:tc>
          <w:tcPr>
            <w:tcW w:w="820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25,52</w:t>
            </w:r>
          </w:p>
        </w:tc>
        <w:tc>
          <w:tcPr>
            <w:tcW w:w="90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 xml:space="preserve">4.426,19 </w:t>
            </w:r>
          </w:p>
        </w:tc>
        <w:tc>
          <w:tcPr>
            <w:tcW w:w="8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4,86</w:t>
            </w:r>
          </w:p>
        </w:tc>
        <w:tc>
          <w:tcPr>
            <w:tcW w:w="67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-77,66</w:t>
            </w: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11.966,83</w:t>
            </w:r>
          </w:p>
        </w:tc>
        <w:tc>
          <w:tcPr>
            <w:tcW w:w="820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15,42</w:t>
            </w:r>
          </w:p>
        </w:tc>
        <w:tc>
          <w:tcPr>
            <w:tcW w:w="90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 xml:space="preserve">2.199,57 </w:t>
            </w:r>
          </w:p>
        </w:tc>
        <w:tc>
          <w:tcPr>
            <w:tcW w:w="8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67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-81,62</w:t>
            </w: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 xml:space="preserve">2.006,51 </w:t>
            </w:r>
          </w:p>
        </w:tc>
        <w:tc>
          <w:tcPr>
            <w:tcW w:w="8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2,21</w:t>
            </w:r>
          </w:p>
        </w:tc>
        <w:tc>
          <w:tcPr>
            <w:tcW w:w="67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Türkiye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92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56,30</w:t>
            </w:r>
          </w:p>
        </w:tc>
        <w:tc>
          <w:tcPr>
            <w:tcW w:w="820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90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 xml:space="preserve">56,67 </w:t>
            </w:r>
          </w:p>
        </w:tc>
        <w:tc>
          <w:tcPr>
            <w:tcW w:w="8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30EC0">
              <w:rPr>
                <w:rFonts w:cstheme="minorHAnsi"/>
                <w:sz w:val="20"/>
                <w:szCs w:val="20"/>
              </w:rPr>
              <w:t>0,65</w:t>
            </w:r>
          </w:p>
        </w:tc>
      </w:tr>
      <w:tr w:rsidR="00E30EC0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E30EC0" w:rsidRPr="00F57D8A" w:rsidRDefault="00E30EC0" w:rsidP="00E30EC0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E30EC0" w:rsidRDefault="00E30EC0" w:rsidP="00E30EC0">
            <w:pPr>
              <w:pStyle w:val="altsatr"/>
            </w:pPr>
            <w:r>
              <w:t xml:space="preserve">77.622,13 </w:t>
            </w:r>
          </w:p>
        </w:tc>
        <w:tc>
          <w:tcPr>
            <w:tcW w:w="820" w:type="pct"/>
            <w:shd w:val="clear" w:color="000000" w:fill="6E9ECA"/>
          </w:tcPr>
          <w:p w:rsidR="00E30EC0" w:rsidRDefault="00E30EC0" w:rsidP="00E30EC0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E30EC0" w:rsidRDefault="00E30EC0" w:rsidP="00E30EC0">
            <w:pPr>
              <w:pStyle w:val="altsatr"/>
            </w:pPr>
            <w:r>
              <w:t xml:space="preserve">90.990,30 </w:t>
            </w:r>
          </w:p>
        </w:tc>
        <w:tc>
          <w:tcPr>
            <w:tcW w:w="812" w:type="pct"/>
            <w:shd w:val="clear" w:color="000000" w:fill="6E9ECA"/>
          </w:tcPr>
          <w:p w:rsidR="00E30EC0" w:rsidRDefault="00E30EC0" w:rsidP="00E30EC0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E30EC0" w:rsidRDefault="00E30EC0" w:rsidP="00E30EC0">
            <w:pPr>
              <w:pStyle w:val="altsatr"/>
            </w:pPr>
            <w:r>
              <w:t>17,22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1840"/>
        <w:gridCol w:w="2412"/>
      </w:tblGrid>
      <w:tr w:rsidR="00202471" w:rsidRPr="004B118B" w:rsidTr="004667ED">
        <w:trPr>
          <w:trHeight w:val="20"/>
          <w:jc w:val="center"/>
        </w:trPr>
        <w:tc>
          <w:tcPr>
            <w:tcW w:w="2412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588" w:type="pct"/>
            <w:gridSpan w:val="2"/>
            <w:shd w:val="clear" w:color="000000" w:fill="6E9ECA"/>
            <w:vAlign w:val="center"/>
            <w:hideMark/>
          </w:tcPr>
          <w:p w:rsidR="00202471" w:rsidRPr="004B118B" w:rsidRDefault="00E30EC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976BD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202471" w:rsidRPr="004B118B" w:rsidTr="004667ED">
        <w:trPr>
          <w:trHeight w:val="20"/>
          <w:jc w:val="center"/>
        </w:trPr>
        <w:tc>
          <w:tcPr>
            <w:tcW w:w="2412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467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E30EC0" w:rsidRPr="004B118B" w:rsidTr="004667ED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E30EC0" w:rsidRPr="00E30EC0" w:rsidRDefault="004667ED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112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sz w:val="20"/>
                <w:szCs w:val="20"/>
              </w:rPr>
            </w:pPr>
            <w:r w:rsidRPr="00E30EC0">
              <w:rPr>
                <w:sz w:val="20"/>
                <w:szCs w:val="20"/>
              </w:rPr>
              <w:t xml:space="preserve">22.048,01 </w:t>
            </w:r>
          </w:p>
        </w:tc>
        <w:tc>
          <w:tcPr>
            <w:tcW w:w="1467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sz w:val="20"/>
                <w:szCs w:val="20"/>
              </w:rPr>
            </w:pPr>
            <w:r w:rsidRPr="00E30EC0">
              <w:rPr>
                <w:sz w:val="20"/>
                <w:szCs w:val="20"/>
              </w:rPr>
              <w:t>46,77</w:t>
            </w:r>
          </w:p>
        </w:tc>
      </w:tr>
      <w:tr w:rsidR="00E30EC0" w:rsidRPr="004B118B" w:rsidTr="004667ED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 xml:space="preserve">LİKİTGAZ DAĞITIM VE ENDÜSTRİ </w:t>
            </w:r>
            <w:r w:rsidR="004667ED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112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sz w:val="20"/>
                <w:szCs w:val="20"/>
              </w:rPr>
            </w:pPr>
            <w:r w:rsidRPr="00E30EC0">
              <w:rPr>
                <w:sz w:val="20"/>
                <w:szCs w:val="20"/>
              </w:rPr>
              <w:t xml:space="preserve">19.855,46 </w:t>
            </w:r>
          </w:p>
        </w:tc>
        <w:tc>
          <w:tcPr>
            <w:tcW w:w="1467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sz w:val="20"/>
                <w:szCs w:val="20"/>
              </w:rPr>
            </w:pPr>
            <w:r w:rsidRPr="00E30EC0">
              <w:rPr>
                <w:sz w:val="20"/>
                <w:szCs w:val="20"/>
              </w:rPr>
              <w:t>42,12</w:t>
            </w:r>
          </w:p>
        </w:tc>
      </w:tr>
      <w:tr w:rsidR="00E30EC0" w:rsidRPr="004B118B" w:rsidTr="004667ED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0EC0">
              <w:rPr>
                <w:b/>
                <w:sz w:val="20"/>
                <w:szCs w:val="20"/>
              </w:rPr>
              <w:t>TÜPRAŞ, TÜRKİYE PE</w:t>
            </w:r>
            <w:r w:rsidR="004667ED">
              <w:rPr>
                <w:b/>
                <w:sz w:val="20"/>
                <w:szCs w:val="20"/>
              </w:rPr>
              <w:t>TROL RAFİNERİLERİ A. Ş.</w:t>
            </w:r>
          </w:p>
        </w:tc>
        <w:tc>
          <w:tcPr>
            <w:tcW w:w="112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sz w:val="20"/>
                <w:szCs w:val="20"/>
              </w:rPr>
            </w:pPr>
            <w:r w:rsidRPr="00E30EC0">
              <w:rPr>
                <w:sz w:val="20"/>
                <w:szCs w:val="20"/>
              </w:rPr>
              <w:t xml:space="preserve">5.190,75 </w:t>
            </w:r>
          </w:p>
        </w:tc>
        <w:tc>
          <w:tcPr>
            <w:tcW w:w="1467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sz w:val="20"/>
                <w:szCs w:val="20"/>
              </w:rPr>
            </w:pPr>
            <w:r w:rsidRPr="00E30EC0">
              <w:rPr>
                <w:sz w:val="20"/>
                <w:szCs w:val="20"/>
              </w:rPr>
              <w:t>11,01</w:t>
            </w:r>
          </w:p>
        </w:tc>
      </w:tr>
      <w:tr w:rsidR="00E30EC0" w:rsidRPr="004B118B" w:rsidTr="004667ED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E30EC0" w:rsidRPr="00E30EC0" w:rsidRDefault="004667ED" w:rsidP="00E30EC0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İPRAGAZ A. Ş. </w:t>
            </w:r>
          </w:p>
        </w:tc>
        <w:tc>
          <w:tcPr>
            <w:tcW w:w="1120" w:type="pct"/>
            <w:shd w:val="clear" w:color="auto" w:fill="auto"/>
            <w:noWrap/>
          </w:tcPr>
          <w:p w:rsidR="00E30EC0" w:rsidRPr="00E30EC0" w:rsidRDefault="00E30EC0" w:rsidP="00E30EC0">
            <w:pPr>
              <w:pStyle w:val="TabloD1"/>
              <w:rPr>
                <w:sz w:val="20"/>
                <w:szCs w:val="20"/>
              </w:rPr>
            </w:pPr>
            <w:r w:rsidRPr="00E30EC0">
              <w:rPr>
                <w:sz w:val="20"/>
                <w:szCs w:val="20"/>
              </w:rPr>
              <w:t xml:space="preserve">43,13 </w:t>
            </w:r>
          </w:p>
        </w:tc>
        <w:tc>
          <w:tcPr>
            <w:tcW w:w="1467" w:type="pct"/>
            <w:shd w:val="clear" w:color="auto" w:fill="auto"/>
          </w:tcPr>
          <w:p w:rsidR="00E30EC0" w:rsidRPr="00E30EC0" w:rsidRDefault="00E30EC0" w:rsidP="00E30EC0">
            <w:pPr>
              <w:pStyle w:val="TabloD1"/>
              <w:rPr>
                <w:sz w:val="20"/>
                <w:szCs w:val="20"/>
              </w:rPr>
            </w:pPr>
            <w:r w:rsidRPr="00E30EC0">
              <w:rPr>
                <w:sz w:val="20"/>
                <w:szCs w:val="20"/>
              </w:rPr>
              <w:t>0,09</w:t>
            </w:r>
          </w:p>
        </w:tc>
      </w:tr>
      <w:tr w:rsidR="00E30EC0" w:rsidRPr="004B118B" w:rsidTr="004667ED">
        <w:trPr>
          <w:trHeight w:val="20"/>
          <w:jc w:val="center"/>
        </w:trPr>
        <w:tc>
          <w:tcPr>
            <w:tcW w:w="2412" w:type="pct"/>
            <w:shd w:val="clear" w:color="000000" w:fill="6E9ECA"/>
            <w:vAlign w:val="center"/>
            <w:hideMark/>
          </w:tcPr>
          <w:p w:rsidR="00E30EC0" w:rsidRPr="004B118B" w:rsidRDefault="00E30EC0" w:rsidP="00E30E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:rsidR="00E30EC0" w:rsidRDefault="00E30EC0" w:rsidP="00E30EC0">
            <w:pPr>
              <w:pStyle w:val="altsatr"/>
            </w:pPr>
            <w:r>
              <w:t xml:space="preserve">47.137,35 </w:t>
            </w:r>
          </w:p>
        </w:tc>
        <w:tc>
          <w:tcPr>
            <w:tcW w:w="1467" w:type="pct"/>
            <w:shd w:val="clear" w:color="000000" w:fill="6E9ECA"/>
            <w:hideMark/>
          </w:tcPr>
          <w:p w:rsidR="00E30EC0" w:rsidRDefault="00E30EC0" w:rsidP="00E30EC0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64686821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>Yurt İçi LPG Ticareti</w:t>
      </w:r>
      <w:bookmarkEnd w:id="16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:rsidR="00E0698F" w:rsidRDefault="006239AB" w:rsidP="00E0698F">
      <w:pPr>
        <w:pStyle w:val="Balk2"/>
        <w:ind w:left="0" w:firstLine="0"/>
        <w:rPr>
          <w:color w:val="000000" w:themeColor="text1"/>
        </w:rPr>
      </w:pPr>
      <w:bookmarkStart w:id="30" w:name="_Toc164686823"/>
      <w:r w:rsidRPr="00327405">
        <w:rPr>
          <w:color w:val="000000" w:themeColor="text1"/>
        </w:rPr>
        <w:t>Dağıtıcılar Arası Toptan LPG Ticareti</w:t>
      </w:r>
      <w:bookmarkEnd w:id="30"/>
    </w:p>
    <w:p w:rsidR="001916BB" w:rsidRPr="001916BB" w:rsidRDefault="001916BB" w:rsidP="001916BB"/>
    <w:p w:rsidR="006239AB" w:rsidRDefault="006239AB" w:rsidP="00F12685">
      <w:pPr>
        <w:pStyle w:val="TABLO1"/>
      </w:pPr>
      <w:bookmarkStart w:id="31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r w:rsidR="00A850F3">
        <w:fldChar w:fldCharType="begin"/>
      </w:r>
      <w:r w:rsidR="00A850F3">
        <w:instrText xml:space="preserve"> SEQ Tablo \* ARABIC \s 1 </w:instrText>
      </w:r>
      <w:r w:rsidR="00A850F3">
        <w:fldChar w:fldCharType="separate"/>
      </w:r>
      <w:r w:rsidR="0027487C">
        <w:rPr>
          <w:noProof/>
        </w:rPr>
        <w:t>1</w:t>
      </w:r>
      <w:r w:rsidR="00A850F3">
        <w:rPr>
          <w:noProof/>
        </w:rPr>
        <w:fldChar w:fldCharType="end"/>
      </w:r>
      <w:r w:rsidR="00B5668E" w:rsidRPr="00FA14C5">
        <w:t>:</w:t>
      </w:r>
      <w:r w:rsidR="00830260">
        <w:t xml:space="preserve"> Şubat</w:t>
      </w:r>
      <w:r w:rsidR="00605D9A">
        <w:t xml:space="preserve"> 2024</w:t>
      </w:r>
      <w:r w:rsidRPr="0006283D">
        <w:t xml:space="preserve"> Dönemi Dağıtıcılar Arası Toptan LPG Satışları</w:t>
      </w:r>
      <w:bookmarkEnd w:id="31"/>
    </w:p>
    <w:tbl>
      <w:tblPr>
        <w:tblW w:w="99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922"/>
        <w:gridCol w:w="661"/>
        <w:gridCol w:w="1056"/>
        <w:gridCol w:w="641"/>
        <w:gridCol w:w="1280"/>
        <w:gridCol w:w="694"/>
        <w:gridCol w:w="1056"/>
        <w:gridCol w:w="686"/>
      </w:tblGrid>
      <w:tr w:rsidR="00EC2978" w:rsidRPr="00947BA3" w:rsidTr="00D14034">
        <w:trPr>
          <w:trHeight w:val="23"/>
          <w:tblHeader/>
        </w:trPr>
        <w:tc>
          <w:tcPr>
            <w:tcW w:w="29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2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8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9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74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D14034">
        <w:trPr>
          <w:trHeight w:val="23"/>
          <w:tblHeader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247,84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6,49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22,10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2,33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49.692,34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49.962,28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19,76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1.529,31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40,06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420,10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44,29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43.233,83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17,43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45.183,24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17,87</w:t>
            </w:r>
          </w:p>
        </w:tc>
      </w:tr>
      <w:tr w:rsidR="00830260" w:rsidRPr="00A06C04" w:rsidTr="00D14034">
        <w:trPr>
          <w:trHeight w:val="60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487,66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12,78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115,14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12,14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38.919,78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15,69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39.522,58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15,64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466,94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12,23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29.339,87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11,83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29.806,81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11,79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483,92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12,68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22,10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2,33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25.138,60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25.644,62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10,14</w:t>
            </w:r>
          </w:p>
        </w:tc>
      </w:tr>
      <w:tr w:rsidR="00830260" w:rsidRPr="00A06C04" w:rsidTr="00D14034">
        <w:trPr>
          <w:trHeight w:val="188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21.173,50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8,54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21.173,50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8,38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20.873,50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8,42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20.873,50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8,26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8.059,52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8.059,52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3,19</w:t>
            </w:r>
          </w:p>
        </w:tc>
      </w:tr>
      <w:tr w:rsidR="00830260" w:rsidRPr="00A06C04" w:rsidTr="00D14034">
        <w:trPr>
          <w:trHeight w:val="164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502,38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13,16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338,82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35,72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7.158,60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7.999,80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3,16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944,14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949,14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0,38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773,76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773,76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0,31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735,32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735,32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732,06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732,06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1,77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494,02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495,79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0,20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337,66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337,66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165,12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165,12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101,98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101,98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79,66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79,66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50,40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52,40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20,02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15,50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35,52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27,00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27,00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20,18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20,00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lastRenderedPageBreak/>
              <w:t>TRABZONGAZ LPG SANAYİ NAKLİYAT VE TİCARET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5,24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5,24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83026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5,10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302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5,10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30260" w:rsidRPr="00830260" w:rsidRDefault="00830260" w:rsidP="0083026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30260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830260" w:rsidRPr="00421A02" w:rsidTr="00D14034">
        <w:trPr>
          <w:trHeight w:val="126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830260" w:rsidRPr="00421A02" w:rsidRDefault="00830260" w:rsidP="00830260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30260" w:rsidRPr="00830260" w:rsidRDefault="00830260" w:rsidP="00830260">
            <w:pPr>
              <w:pStyle w:val="altsatr"/>
              <w:rPr>
                <w:rFonts w:asciiTheme="minorHAnsi" w:hAnsiTheme="minorHAnsi" w:cstheme="minorHAnsi"/>
              </w:rPr>
            </w:pPr>
            <w:r w:rsidRPr="00830260">
              <w:rPr>
                <w:rFonts w:asciiTheme="minorHAnsi" w:hAnsiTheme="minorHAnsi" w:cstheme="minorHAnsi"/>
              </w:rPr>
              <w:t>3.817,21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30260" w:rsidRPr="00830260" w:rsidRDefault="00830260" w:rsidP="00830260">
            <w:pPr>
              <w:pStyle w:val="altsatr"/>
              <w:rPr>
                <w:rFonts w:asciiTheme="minorHAnsi" w:hAnsiTheme="minorHAnsi" w:cstheme="minorHAnsi"/>
              </w:rPr>
            </w:pPr>
            <w:r w:rsidRPr="00830260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30260" w:rsidRPr="00830260" w:rsidRDefault="00830260" w:rsidP="00830260">
            <w:pPr>
              <w:pStyle w:val="altsatr"/>
              <w:rPr>
                <w:rFonts w:asciiTheme="minorHAnsi" w:hAnsiTheme="minorHAnsi" w:cstheme="minorHAnsi"/>
              </w:rPr>
            </w:pPr>
            <w:r w:rsidRPr="00830260">
              <w:rPr>
                <w:rFonts w:asciiTheme="minorHAnsi" w:hAnsiTheme="minorHAnsi" w:cstheme="minorHAnsi"/>
              </w:rPr>
              <w:t>948,52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30260" w:rsidRPr="00830260" w:rsidRDefault="00830260" w:rsidP="00830260">
            <w:pPr>
              <w:pStyle w:val="altsatr"/>
              <w:rPr>
                <w:rFonts w:asciiTheme="minorHAnsi" w:hAnsiTheme="minorHAnsi" w:cstheme="minorHAnsi"/>
              </w:rPr>
            </w:pPr>
            <w:r w:rsidRPr="00830260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30260" w:rsidRPr="00830260" w:rsidRDefault="00830260" w:rsidP="00830260">
            <w:pPr>
              <w:pStyle w:val="altsatr"/>
              <w:rPr>
                <w:rFonts w:asciiTheme="minorHAnsi" w:hAnsiTheme="minorHAnsi" w:cstheme="minorHAnsi"/>
              </w:rPr>
            </w:pPr>
            <w:r w:rsidRPr="00830260">
              <w:rPr>
                <w:rFonts w:asciiTheme="minorHAnsi" w:hAnsiTheme="minorHAnsi" w:cstheme="minorHAnsi"/>
              </w:rPr>
              <w:t>248.016,18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30260" w:rsidRPr="00830260" w:rsidRDefault="00830260" w:rsidP="00830260">
            <w:pPr>
              <w:pStyle w:val="altsatr"/>
              <w:rPr>
                <w:rFonts w:asciiTheme="minorHAnsi" w:hAnsiTheme="minorHAnsi" w:cstheme="minorHAnsi"/>
              </w:rPr>
            </w:pPr>
            <w:r w:rsidRPr="00830260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30260" w:rsidRPr="00830260" w:rsidRDefault="00830260" w:rsidP="00830260">
            <w:pPr>
              <w:pStyle w:val="altsatr"/>
              <w:rPr>
                <w:rFonts w:asciiTheme="minorHAnsi" w:hAnsiTheme="minorHAnsi" w:cstheme="minorHAnsi"/>
              </w:rPr>
            </w:pPr>
            <w:r w:rsidRPr="00830260">
              <w:rPr>
                <w:rFonts w:asciiTheme="minorHAnsi" w:hAnsiTheme="minorHAnsi" w:cstheme="minorHAnsi"/>
              </w:rPr>
              <w:t>252.781,91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30260" w:rsidRPr="00830260" w:rsidRDefault="00830260" w:rsidP="00830260">
            <w:pPr>
              <w:pStyle w:val="altsatr"/>
              <w:rPr>
                <w:rFonts w:asciiTheme="minorHAnsi" w:hAnsiTheme="minorHAnsi" w:cstheme="minorHAnsi"/>
              </w:rPr>
            </w:pPr>
            <w:r w:rsidRPr="00830260">
              <w:rPr>
                <w:rFonts w:asciiTheme="minorHAnsi" w:hAnsiTheme="minorHAnsi" w:cstheme="minorHAnsi"/>
              </w:rPr>
              <w:t>100</w:t>
            </w:r>
          </w:p>
        </w:tc>
      </w:tr>
    </w:tbl>
    <w:p w:rsidR="008A36D8" w:rsidRDefault="008A36D8" w:rsidP="002E7E05">
      <w:pPr>
        <w:pStyle w:val="TABLO1"/>
        <w:jc w:val="left"/>
      </w:pPr>
      <w:bookmarkStart w:id="33" w:name="_Toc148952518"/>
      <w:bookmarkEnd w:id="32"/>
    </w:p>
    <w:p w:rsidR="004C44E5" w:rsidRDefault="004C44E5" w:rsidP="002E7E05">
      <w:pPr>
        <w:pStyle w:val="TABLO1"/>
        <w:jc w:val="left"/>
      </w:pPr>
    </w:p>
    <w:p w:rsidR="00EC2978" w:rsidRPr="00EC2978" w:rsidRDefault="006239AB" w:rsidP="00F12685">
      <w:pPr>
        <w:pStyle w:val="TABLO1"/>
      </w:pPr>
      <w:r w:rsidRPr="003D1A5C">
        <w:t xml:space="preserve">Tablo </w:t>
      </w:r>
      <w:r w:rsidR="00D000E8">
        <w:t>3</w:t>
      </w:r>
      <w:r w:rsidR="0070786A" w:rsidRPr="003D1A5C">
        <w:t>.</w:t>
      </w:r>
      <w:r w:rsidR="00A850F3">
        <w:fldChar w:fldCharType="begin"/>
      </w:r>
      <w:r w:rsidR="00A850F3">
        <w:instrText xml:space="preserve"> SEQ Tablo \* ARABIC \s 1 </w:instrText>
      </w:r>
      <w:r w:rsidR="00A850F3">
        <w:fldChar w:fldCharType="separate"/>
      </w:r>
      <w:r w:rsidR="0027487C">
        <w:rPr>
          <w:noProof/>
        </w:rPr>
        <w:t>2</w:t>
      </w:r>
      <w:r w:rsidR="00A850F3">
        <w:rPr>
          <w:noProof/>
        </w:rPr>
        <w:fldChar w:fldCharType="end"/>
      </w:r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165436">
        <w:t>Şubat</w:t>
      </w:r>
      <w:r w:rsidR="00125941">
        <w:t xml:space="preserve"> 2024</w:t>
      </w:r>
      <w:r w:rsidR="00EC2978">
        <w:t xml:space="preserve"> </w:t>
      </w:r>
      <w:r w:rsidRPr="0006283D">
        <w:t>Dönemleri Dağıtıcılar Arası Toptan LPG Satışları</w:t>
      </w:r>
      <w:bookmarkEnd w:id="33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1063"/>
        <w:gridCol w:w="646"/>
        <w:gridCol w:w="1056"/>
        <w:gridCol w:w="596"/>
        <w:gridCol w:w="1313"/>
        <w:gridCol w:w="694"/>
        <w:gridCol w:w="1119"/>
        <w:gridCol w:w="735"/>
      </w:tblGrid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9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5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0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518,52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6,30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710,86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19,52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102.634,60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21,09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103.863,98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20,84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1.065,12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12,94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390,40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10,72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84.877,36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17,44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86.332,88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17,32</w:t>
            </w:r>
          </w:p>
        </w:tc>
      </w:tr>
      <w:tr w:rsidR="00165436" w:rsidRPr="002E7E05" w:rsidTr="002E7E05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3.128,37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38,02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998,50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27,42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77.967,68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16,02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82.094,55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16,47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1.044,62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12,70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69.481,07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14,28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70.525,69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14,15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1.124,27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13,66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710,86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19,52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50.765,24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10,43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52.600,37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10,55</w:t>
            </w:r>
          </w:p>
        </w:tc>
      </w:tr>
      <w:tr w:rsidR="00165436" w:rsidRPr="002E7E05" w:rsidTr="002E7E05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21.173,50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4,35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21.173,50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4,25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20.873,50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4,29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20.873,50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4,19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16.932,60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3,48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16.932,60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3,40</w:t>
            </w:r>
          </w:p>
        </w:tc>
      </w:tr>
      <w:tr w:rsidR="00165436" w:rsidRPr="002E7E05" w:rsidTr="002E7E05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1.132,92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13,77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694,08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19,06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14.623,79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16.450,79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3,30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11.852,45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11.852,45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2,38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GLOBAL GAZ SANAYİ VE DIŞ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36,92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3.349,52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3.386,44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0,68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2.356,10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2.361,10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0,47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EN GLOBAL PETROKİMYA VE GIDA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60,06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1,65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2.215,34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2.275,41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0,46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5,97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1.575,20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1.581,17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1.460,54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1.460,54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933,48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933,48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925,96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925,96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750,00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750,00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746,34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746,34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67,00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317,00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lastRenderedPageBreak/>
              <w:t>KADOOĞLU PETROLCÜLÜK TAŞIMACILIK TİC. SAN. İTHALAT VE İHRACAT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213,68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213,68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165,12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165,12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103,30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105,30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101,98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101,98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20,02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37,10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57,12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56,48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56,48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38,00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38,44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20,18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15,24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15,24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16543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5,10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6543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5,10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165436" w:rsidRPr="00165436" w:rsidRDefault="00165436" w:rsidP="0016543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65436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165436" w:rsidRPr="00421A02" w:rsidTr="002E7E05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65436" w:rsidRPr="00421A02" w:rsidRDefault="00165436" w:rsidP="00165436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65436" w:rsidRPr="00165436" w:rsidRDefault="00165436" w:rsidP="00165436">
            <w:pPr>
              <w:pStyle w:val="altsatr"/>
              <w:rPr>
                <w:rFonts w:asciiTheme="minorHAnsi" w:hAnsiTheme="minorHAnsi" w:cstheme="minorHAnsi"/>
              </w:rPr>
            </w:pPr>
            <w:r w:rsidRPr="00165436">
              <w:rPr>
                <w:rFonts w:asciiTheme="minorHAnsi" w:hAnsiTheme="minorHAnsi" w:cstheme="minorHAnsi"/>
              </w:rPr>
              <w:t>8.228,08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65436" w:rsidRPr="00165436" w:rsidRDefault="00165436" w:rsidP="00165436">
            <w:pPr>
              <w:pStyle w:val="altsatr"/>
              <w:rPr>
                <w:rFonts w:asciiTheme="minorHAnsi" w:hAnsiTheme="minorHAnsi" w:cstheme="minorHAnsi"/>
              </w:rPr>
            </w:pPr>
            <w:r w:rsidRPr="00165436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65436" w:rsidRPr="00165436" w:rsidRDefault="00165436" w:rsidP="00165436">
            <w:pPr>
              <w:pStyle w:val="altsatr"/>
              <w:rPr>
                <w:rFonts w:asciiTheme="minorHAnsi" w:hAnsiTheme="minorHAnsi" w:cstheme="minorHAnsi"/>
              </w:rPr>
            </w:pPr>
            <w:r w:rsidRPr="00165436">
              <w:rPr>
                <w:rFonts w:asciiTheme="minorHAnsi" w:hAnsiTheme="minorHAnsi" w:cstheme="minorHAnsi"/>
              </w:rPr>
              <w:t>3.641,94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65436" w:rsidRPr="00165436" w:rsidRDefault="00165436" w:rsidP="00165436">
            <w:pPr>
              <w:pStyle w:val="altsatr"/>
              <w:rPr>
                <w:rFonts w:asciiTheme="minorHAnsi" w:hAnsiTheme="minorHAnsi" w:cstheme="minorHAnsi"/>
              </w:rPr>
            </w:pPr>
            <w:r w:rsidRPr="00165436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65436" w:rsidRPr="00165436" w:rsidRDefault="00165436" w:rsidP="00165436">
            <w:pPr>
              <w:pStyle w:val="altsatr"/>
              <w:rPr>
                <w:rFonts w:asciiTheme="minorHAnsi" w:hAnsiTheme="minorHAnsi" w:cstheme="minorHAnsi"/>
              </w:rPr>
            </w:pPr>
            <w:r w:rsidRPr="00165436">
              <w:rPr>
                <w:rFonts w:asciiTheme="minorHAnsi" w:hAnsiTheme="minorHAnsi" w:cstheme="minorHAnsi"/>
              </w:rPr>
              <w:t>486.616,49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65436" w:rsidRPr="00165436" w:rsidRDefault="00165436" w:rsidP="00165436">
            <w:pPr>
              <w:pStyle w:val="altsatr"/>
              <w:rPr>
                <w:rFonts w:asciiTheme="minorHAnsi" w:hAnsiTheme="minorHAnsi" w:cstheme="minorHAnsi"/>
              </w:rPr>
            </w:pPr>
            <w:r w:rsidRPr="00165436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65436" w:rsidRPr="00165436" w:rsidRDefault="00165436" w:rsidP="00165436">
            <w:pPr>
              <w:pStyle w:val="altsatr"/>
              <w:rPr>
                <w:rFonts w:asciiTheme="minorHAnsi" w:hAnsiTheme="minorHAnsi" w:cstheme="minorHAnsi"/>
              </w:rPr>
            </w:pPr>
            <w:r w:rsidRPr="00165436">
              <w:rPr>
                <w:rFonts w:asciiTheme="minorHAnsi" w:hAnsiTheme="minorHAnsi" w:cstheme="minorHAnsi"/>
              </w:rPr>
              <w:t>498.486,51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165436" w:rsidRPr="00165436" w:rsidRDefault="00165436" w:rsidP="00165436">
            <w:pPr>
              <w:pStyle w:val="altsatr"/>
              <w:rPr>
                <w:rFonts w:asciiTheme="minorHAnsi" w:hAnsiTheme="minorHAnsi" w:cstheme="minorHAnsi"/>
              </w:rPr>
            </w:pPr>
            <w:r w:rsidRPr="00165436">
              <w:rPr>
                <w:rFonts w:asciiTheme="minorHAnsi" w:hAnsiTheme="minorHAnsi" w:cstheme="minorHAnsi"/>
              </w:rPr>
              <w:t>100</w:t>
            </w:r>
          </w:p>
        </w:tc>
      </w:tr>
    </w:tbl>
    <w:p w:rsidR="000222E8" w:rsidRDefault="000222E8" w:rsidP="00D97D1E"/>
    <w:p w:rsidR="004C44E5" w:rsidRDefault="004C44E5" w:rsidP="00D97D1E"/>
    <w:p w:rsidR="004C44E5" w:rsidRDefault="004C44E5" w:rsidP="00D97D1E"/>
    <w:p w:rsidR="00EA136F" w:rsidRDefault="00EA136F" w:rsidP="00D97D1E"/>
    <w:p w:rsidR="00EA136F" w:rsidRDefault="00EA136F" w:rsidP="00D97D1E"/>
    <w:p w:rsidR="00EA136F" w:rsidRDefault="00EA136F" w:rsidP="00D97D1E"/>
    <w:p w:rsidR="00EA136F" w:rsidRDefault="00EA136F" w:rsidP="00D97D1E"/>
    <w:p w:rsidR="00EA136F" w:rsidRDefault="00EA136F" w:rsidP="00D97D1E"/>
    <w:p w:rsidR="00EA136F" w:rsidRDefault="00EA136F" w:rsidP="00D97D1E"/>
    <w:p w:rsidR="00EA136F" w:rsidRDefault="00EA136F" w:rsidP="00D97D1E"/>
    <w:p w:rsidR="00EA136F" w:rsidRPr="00D97D1E" w:rsidRDefault="00EA136F" w:rsidP="00D97D1E"/>
    <w:p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4" w:name="_Toc164686824"/>
      <w:r w:rsidRPr="00922764">
        <w:rPr>
          <w:color w:val="000000" w:themeColor="text1"/>
        </w:rPr>
        <w:lastRenderedPageBreak/>
        <w:t>Ürün Türüne Göre LPG Satışları</w:t>
      </w:r>
      <w:bookmarkEnd w:id="34"/>
    </w:p>
    <w:p w:rsidR="00B076C0" w:rsidRPr="000D3832" w:rsidRDefault="00B076C0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5" w:name="_Toc477878489"/>
      <w:bookmarkStart w:id="36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35"/>
      <w:bookmarkEnd w:id="36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7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C21339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C21339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C21339" w:rsidRPr="00C476FA" w:rsidTr="008E74A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21339" w:rsidRPr="00C476FA" w:rsidRDefault="00C21339" w:rsidP="00C21339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38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44.108,81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13,48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44.015,79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14,31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-0,21</w:t>
            </w:r>
          </w:p>
        </w:tc>
      </w:tr>
      <w:tr w:rsidR="00C21339" w:rsidRPr="00C476FA" w:rsidTr="008E74A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21339" w:rsidRPr="00C476FA" w:rsidRDefault="00C21339" w:rsidP="00C2133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50.190,22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15,34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10.567,45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3,44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-78,95</w:t>
            </w:r>
          </w:p>
        </w:tc>
      </w:tr>
      <w:tr w:rsidR="00C21339" w:rsidRPr="00C476FA" w:rsidTr="008E74A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21339" w:rsidRPr="00C476FA" w:rsidRDefault="00C21339" w:rsidP="00C2133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232.900,60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71,18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252.933,37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82,25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C21339" w:rsidRPr="00C21339" w:rsidRDefault="00C21339" w:rsidP="00C21339">
            <w:pPr>
              <w:pStyle w:val="TabloD1"/>
              <w:rPr>
                <w:sz w:val="20"/>
                <w:szCs w:val="20"/>
              </w:rPr>
            </w:pPr>
            <w:r w:rsidRPr="00C21339">
              <w:rPr>
                <w:sz w:val="20"/>
                <w:szCs w:val="20"/>
              </w:rPr>
              <w:t>8,60</w:t>
            </w:r>
          </w:p>
        </w:tc>
      </w:tr>
      <w:bookmarkEnd w:id="38"/>
      <w:tr w:rsidR="00C21339" w:rsidRPr="00C476FA" w:rsidTr="008E74A6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C21339" w:rsidRPr="00C476FA" w:rsidRDefault="00C21339" w:rsidP="00C213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21339" w:rsidRDefault="00C21339" w:rsidP="00C21339">
            <w:pPr>
              <w:pStyle w:val="altsatr"/>
            </w:pPr>
            <w:r>
              <w:t>327.199,62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21339" w:rsidRDefault="00C21339" w:rsidP="00C21339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21339" w:rsidRDefault="00C21339" w:rsidP="00C21339">
            <w:pPr>
              <w:pStyle w:val="altsatr"/>
            </w:pPr>
            <w:r>
              <w:t>307.516,61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21339" w:rsidRDefault="00C21339" w:rsidP="00C21339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vAlign w:val="center"/>
            <w:hideMark/>
          </w:tcPr>
          <w:p w:rsidR="00C21339" w:rsidRDefault="00C21339" w:rsidP="00C21339">
            <w:pPr>
              <w:pStyle w:val="altsatr"/>
            </w:pPr>
            <w:r>
              <w:t>-6,02</w:t>
            </w:r>
          </w:p>
        </w:tc>
      </w:tr>
    </w:tbl>
    <w:bookmarkEnd w:id="37"/>
    <w:p w:rsidR="004C44E5" w:rsidRDefault="00A75C07" w:rsidP="00B076C0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D0355F" w:rsidRDefault="008827C3" w:rsidP="00B076C0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anchor distT="0" distB="0" distL="114300" distR="114300" simplePos="0" relativeHeight="251778048" behindDoc="1" locked="0" layoutInCell="1" allowOverlap="1" wp14:anchorId="384726A2">
            <wp:simplePos x="0" y="0"/>
            <wp:positionH relativeFrom="column">
              <wp:posOffset>681355</wp:posOffset>
            </wp:positionH>
            <wp:positionV relativeFrom="paragraph">
              <wp:posOffset>281940</wp:posOffset>
            </wp:positionV>
            <wp:extent cx="4444365" cy="2349080"/>
            <wp:effectExtent l="0" t="0" r="0" b="0"/>
            <wp:wrapNone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234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44E5" w:rsidRDefault="004C44E5" w:rsidP="00B076C0">
      <w:pPr>
        <w:rPr>
          <w:rFonts w:cs="Arial"/>
          <w:sz w:val="18"/>
          <w:szCs w:val="18"/>
        </w:rPr>
      </w:pPr>
    </w:p>
    <w:p w:rsidR="00D0355F" w:rsidRDefault="00547016" w:rsidP="00EA136F">
      <w:pPr>
        <w:pStyle w:val="ResimYazs"/>
        <w:keepNext/>
        <w:rPr>
          <w:bCs w:val="0"/>
          <w:color w:val="auto"/>
          <w:sz w:val="22"/>
          <w:szCs w:val="22"/>
        </w:rPr>
      </w:pPr>
      <w:r>
        <w:rPr>
          <w:bCs w:val="0"/>
          <w:color w:val="auto"/>
          <w:sz w:val="22"/>
          <w:szCs w:val="22"/>
        </w:rPr>
        <w:t xml:space="preserve">         </w:t>
      </w:r>
      <w:r w:rsidR="00705636">
        <w:rPr>
          <w:bCs w:val="0"/>
          <w:color w:val="auto"/>
          <w:sz w:val="22"/>
          <w:szCs w:val="22"/>
        </w:rPr>
        <w:t xml:space="preserve">      </w:t>
      </w: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EA136F" w:rsidRDefault="00B076C0" w:rsidP="00D0355F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39" w:name="_Toc164686807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8827C3">
        <w:rPr>
          <w:color w:val="000000" w:themeColor="text1"/>
          <w:sz w:val="22"/>
          <w:szCs w:val="24"/>
        </w:rPr>
        <w:t>Şubat</w:t>
      </w:r>
      <w:r w:rsidR="00547016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39"/>
    </w:p>
    <w:p w:rsidR="00D0355F" w:rsidRPr="00D0355F" w:rsidRDefault="00D0355F" w:rsidP="00D0355F"/>
    <w:p w:rsidR="00547016" w:rsidRDefault="00E2346F" w:rsidP="00547016">
      <w:pPr>
        <w:jc w:val="center"/>
        <w:rPr>
          <w:b/>
          <w:noProof/>
          <w:color w:val="000000" w:themeColor="text1"/>
          <w:szCs w:val="24"/>
        </w:rPr>
      </w:pPr>
      <w:r>
        <w:rPr>
          <w:b/>
          <w:noProof/>
          <w:color w:val="000000" w:themeColor="text1"/>
          <w:szCs w:val="24"/>
        </w:rPr>
        <w:drawing>
          <wp:anchor distT="0" distB="0" distL="114300" distR="114300" simplePos="0" relativeHeight="251779072" behindDoc="1" locked="0" layoutInCell="1" allowOverlap="1" wp14:anchorId="6C4351DB">
            <wp:simplePos x="0" y="0"/>
            <wp:positionH relativeFrom="column">
              <wp:posOffset>135255</wp:posOffset>
            </wp:positionH>
            <wp:positionV relativeFrom="paragraph">
              <wp:posOffset>5715</wp:posOffset>
            </wp:positionV>
            <wp:extent cx="5498646" cy="2566035"/>
            <wp:effectExtent l="0" t="0" r="6985" b="5715"/>
            <wp:wrapNone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646" cy="256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346F" w:rsidRDefault="00547016" w:rsidP="00705636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t xml:space="preserve">                         </w:t>
      </w: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E2346F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327405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         </w:t>
      </w:r>
      <w:bookmarkStart w:id="40" w:name="_Toc164686808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>
        <w:rPr>
          <w:color w:val="000000" w:themeColor="text1"/>
          <w:sz w:val="22"/>
          <w:szCs w:val="24"/>
        </w:rPr>
        <w:t>Şubat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547016">
        <w:rPr>
          <w:color w:val="000000" w:themeColor="text1"/>
          <w:sz w:val="22"/>
          <w:szCs w:val="24"/>
        </w:rPr>
        <w:t>3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>
        <w:rPr>
          <w:color w:val="000000" w:themeColor="text1"/>
          <w:sz w:val="22"/>
          <w:szCs w:val="24"/>
        </w:rPr>
        <w:t>Şubat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0"/>
    </w:p>
    <w:p w:rsidR="00547016" w:rsidRPr="00EE7D4C" w:rsidRDefault="00547016" w:rsidP="00EE7D4C"/>
    <w:p w:rsidR="005859A8" w:rsidRDefault="005859A8" w:rsidP="00F12685">
      <w:pPr>
        <w:pStyle w:val="TABLO1"/>
      </w:pPr>
      <w:bookmarkStart w:id="41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1D3737">
        <w:t>Şubat</w:t>
      </w:r>
      <w:r w:rsidR="0044172C">
        <w:t xml:space="preserve"> </w:t>
      </w:r>
      <w:r w:rsidR="00547016">
        <w:t>2023 ve Ocak</w:t>
      </w:r>
      <w:r w:rsidR="009F591F">
        <w:t>-</w:t>
      </w:r>
      <w:r w:rsidR="001D3737">
        <w:t>Şubat</w:t>
      </w:r>
      <w:r w:rsidR="00547016">
        <w:t xml:space="preserve"> 2024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1D37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1D37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1D3737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1D3737" w:rsidRPr="00B96BB5" w:rsidRDefault="001D3737" w:rsidP="001D373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sz w:val="20"/>
                <w:szCs w:val="20"/>
              </w:rPr>
            </w:pPr>
            <w:r w:rsidRPr="001D3737">
              <w:rPr>
                <w:sz w:val="20"/>
                <w:szCs w:val="20"/>
              </w:rPr>
              <w:t>93.550,07</w:t>
            </w:r>
          </w:p>
        </w:tc>
        <w:tc>
          <w:tcPr>
            <w:tcW w:w="536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1D3737">
              <w:rPr>
                <w:rFonts w:ascii="Segoe UI" w:hAnsi="Segoe UI" w:cs="Segoe UI"/>
                <w:sz w:val="20"/>
                <w:szCs w:val="20"/>
              </w:rPr>
              <w:t>13,43</w:t>
            </w:r>
          </w:p>
        </w:tc>
        <w:tc>
          <w:tcPr>
            <w:tcW w:w="1070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1D3737">
              <w:rPr>
                <w:rFonts w:ascii="Segoe UI" w:hAnsi="Segoe UI" w:cs="Segoe UI"/>
                <w:sz w:val="20"/>
                <w:szCs w:val="20"/>
              </w:rPr>
              <w:t>90.720,38</w:t>
            </w:r>
          </w:p>
        </w:tc>
        <w:tc>
          <w:tcPr>
            <w:tcW w:w="536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1D3737">
              <w:rPr>
                <w:rFonts w:ascii="Segoe UI" w:hAnsi="Segoe UI" w:cs="Segoe UI"/>
                <w:sz w:val="20"/>
                <w:szCs w:val="20"/>
              </w:rPr>
              <w:t>14,41</w:t>
            </w:r>
          </w:p>
        </w:tc>
        <w:tc>
          <w:tcPr>
            <w:tcW w:w="767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1D3737">
              <w:rPr>
                <w:rFonts w:ascii="Segoe UI" w:hAnsi="Segoe UI" w:cs="Segoe UI"/>
                <w:sz w:val="20"/>
                <w:szCs w:val="20"/>
              </w:rPr>
              <w:t>-3,02</w:t>
            </w:r>
          </w:p>
        </w:tc>
      </w:tr>
      <w:tr w:rsidR="001D3737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1D3737" w:rsidRPr="00B96BB5" w:rsidRDefault="001D3737" w:rsidP="001D373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sz w:val="20"/>
                <w:szCs w:val="20"/>
              </w:rPr>
            </w:pPr>
            <w:r w:rsidRPr="001D3737">
              <w:rPr>
                <w:sz w:val="20"/>
                <w:szCs w:val="20"/>
              </w:rPr>
              <w:t>107.734,25</w:t>
            </w:r>
          </w:p>
        </w:tc>
        <w:tc>
          <w:tcPr>
            <w:tcW w:w="536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1D3737">
              <w:rPr>
                <w:rFonts w:ascii="Segoe UI" w:hAnsi="Segoe UI" w:cs="Segoe UI"/>
                <w:sz w:val="20"/>
                <w:szCs w:val="20"/>
              </w:rPr>
              <w:t>15,47</w:t>
            </w:r>
          </w:p>
        </w:tc>
        <w:tc>
          <w:tcPr>
            <w:tcW w:w="1070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1D3737">
              <w:rPr>
                <w:rFonts w:ascii="Segoe UI" w:hAnsi="Segoe UI" w:cs="Segoe UI"/>
                <w:sz w:val="20"/>
                <w:szCs w:val="20"/>
              </w:rPr>
              <w:t>22.393,73</w:t>
            </w:r>
          </w:p>
        </w:tc>
        <w:tc>
          <w:tcPr>
            <w:tcW w:w="536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1D3737">
              <w:rPr>
                <w:rFonts w:ascii="Segoe UI" w:hAnsi="Segoe UI" w:cs="Segoe UI"/>
                <w:sz w:val="20"/>
                <w:szCs w:val="20"/>
              </w:rPr>
              <w:t>3,56</w:t>
            </w:r>
          </w:p>
        </w:tc>
        <w:tc>
          <w:tcPr>
            <w:tcW w:w="767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1D3737">
              <w:rPr>
                <w:rFonts w:ascii="Segoe UI" w:hAnsi="Segoe UI" w:cs="Segoe UI"/>
                <w:sz w:val="20"/>
                <w:szCs w:val="20"/>
              </w:rPr>
              <w:t>-79,21</w:t>
            </w:r>
          </w:p>
        </w:tc>
      </w:tr>
      <w:tr w:rsidR="001D3737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1D3737" w:rsidRPr="00B96BB5" w:rsidRDefault="001D3737" w:rsidP="001D373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sz w:val="20"/>
                <w:szCs w:val="20"/>
              </w:rPr>
            </w:pPr>
            <w:r w:rsidRPr="001D3737">
              <w:rPr>
                <w:sz w:val="20"/>
                <w:szCs w:val="20"/>
              </w:rPr>
              <w:t>495.313,82</w:t>
            </w:r>
          </w:p>
        </w:tc>
        <w:tc>
          <w:tcPr>
            <w:tcW w:w="536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1D3737">
              <w:rPr>
                <w:rFonts w:ascii="Segoe UI" w:hAnsi="Segoe UI" w:cs="Segoe UI"/>
                <w:sz w:val="20"/>
                <w:szCs w:val="20"/>
              </w:rPr>
              <w:t>71,10</w:t>
            </w:r>
          </w:p>
        </w:tc>
        <w:tc>
          <w:tcPr>
            <w:tcW w:w="1070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1D3737">
              <w:rPr>
                <w:rFonts w:ascii="Segoe UI" w:hAnsi="Segoe UI" w:cs="Segoe UI"/>
                <w:sz w:val="20"/>
                <w:szCs w:val="20"/>
              </w:rPr>
              <w:t>516.561,67</w:t>
            </w:r>
          </w:p>
        </w:tc>
        <w:tc>
          <w:tcPr>
            <w:tcW w:w="536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1D3737">
              <w:rPr>
                <w:rFonts w:ascii="Segoe UI" w:hAnsi="Segoe UI" w:cs="Segoe UI"/>
                <w:sz w:val="20"/>
                <w:szCs w:val="20"/>
              </w:rPr>
              <w:t>82,04</w:t>
            </w:r>
          </w:p>
        </w:tc>
        <w:tc>
          <w:tcPr>
            <w:tcW w:w="767" w:type="pct"/>
            <w:shd w:val="clear" w:color="auto" w:fill="auto"/>
            <w:hideMark/>
          </w:tcPr>
          <w:p w:rsidR="001D3737" w:rsidRPr="001D3737" w:rsidRDefault="001D3737" w:rsidP="001D373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1D3737">
              <w:rPr>
                <w:rFonts w:ascii="Segoe UI" w:hAnsi="Segoe UI" w:cs="Segoe UI"/>
                <w:sz w:val="20"/>
                <w:szCs w:val="20"/>
              </w:rPr>
              <w:t>4,29</w:t>
            </w:r>
          </w:p>
        </w:tc>
      </w:tr>
      <w:tr w:rsidR="001D3737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1D3737" w:rsidRPr="00C476FA" w:rsidRDefault="001D3737" w:rsidP="001D37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1D3737" w:rsidRDefault="001D3737" w:rsidP="001D3737">
            <w:pPr>
              <w:pStyle w:val="altsatr"/>
            </w:pPr>
            <w:r>
              <w:t>696.598,14</w:t>
            </w:r>
          </w:p>
        </w:tc>
        <w:tc>
          <w:tcPr>
            <w:tcW w:w="536" w:type="pct"/>
            <w:shd w:val="clear" w:color="000000" w:fill="6E9ECA"/>
            <w:hideMark/>
          </w:tcPr>
          <w:p w:rsidR="001D3737" w:rsidRDefault="001D3737" w:rsidP="001D3737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1D3737" w:rsidRDefault="001D3737" w:rsidP="001D3737">
            <w:pPr>
              <w:pStyle w:val="altsatr"/>
            </w:pPr>
            <w:r>
              <w:t>629.675,78</w:t>
            </w:r>
          </w:p>
        </w:tc>
        <w:tc>
          <w:tcPr>
            <w:tcW w:w="536" w:type="pct"/>
            <w:shd w:val="clear" w:color="000000" w:fill="6E9ECA"/>
            <w:hideMark/>
          </w:tcPr>
          <w:p w:rsidR="001D3737" w:rsidRDefault="001D3737" w:rsidP="001D3737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1D3737" w:rsidRDefault="001D3737" w:rsidP="001D3737">
            <w:pPr>
              <w:pStyle w:val="altsatr"/>
            </w:pPr>
            <w:r>
              <w:t>-9,61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Default="00F92794" w:rsidP="00B076C0">
      <w:pPr>
        <w:pStyle w:val="Balk2"/>
        <w:spacing w:before="0" w:after="240"/>
        <w:ind w:left="0" w:firstLine="0"/>
        <w:rPr>
          <w:color w:val="000000" w:themeColor="text1"/>
        </w:rPr>
      </w:pPr>
      <w:bookmarkStart w:id="42" w:name="_Toc475119502"/>
      <w:bookmarkStart w:id="43" w:name="_Toc164686825"/>
      <w:r>
        <w:rPr>
          <w:color w:val="000000" w:themeColor="text1"/>
        </w:rPr>
        <w:lastRenderedPageBreak/>
        <w:t>Dağıtıcılara G</w:t>
      </w:r>
      <w:r w:rsidR="00B076C0" w:rsidRPr="0024003B">
        <w:rPr>
          <w:color w:val="000000" w:themeColor="text1"/>
        </w:rPr>
        <w:t>öre LPG satışları</w:t>
      </w:r>
      <w:bookmarkEnd w:id="42"/>
      <w:bookmarkEnd w:id="43"/>
    </w:p>
    <w:p w:rsidR="0021792B" w:rsidRPr="005E3FE1" w:rsidRDefault="002A0666" w:rsidP="00F12685">
      <w:pPr>
        <w:pStyle w:val="TABLO1"/>
      </w:pPr>
      <w:bookmarkStart w:id="44" w:name="_Toc464483725"/>
      <w:bookmarkStart w:id="45" w:name="_Toc477878493"/>
      <w:bookmarkStart w:id="46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1E6545">
        <w:t xml:space="preserve"> Şubat</w:t>
      </w:r>
      <w:r w:rsidR="005D659F">
        <w:t xml:space="preserve"> 2024</w:t>
      </w:r>
      <w:r w:rsidRPr="003D0E14">
        <w:t xml:space="preserve"> Dönemind</w:t>
      </w:r>
      <w:bookmarkStart w:id="47" w:name="s13"/>
      <w:bookmarkEnd w:id="47"/>
      <w:r w:rsidRPr="003D0E14">
        <w:t>e</w:t>
      </w:r>
      <w:r w:rsidRPr="00BA3D11">
        <w:t xml:space="preserve"> LPG Satışlarının Dağıtıcılara ve Ürün Türüne Göre Dağılımı</w:t>
      </w:r>
      <w:bookmarkEnd w:id="44"/>
      <w:bookmarkEnd w:id="45"/>
      <w:bookmarkEnd w:id="46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48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17.855,88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40,57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3.996,63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37,82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55.048,12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21,76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76.900,62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25,01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39.424,26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15,59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39.424,26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12,82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13.427,49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30,51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4.889,35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46,27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11.137,68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29.454,52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9,58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28.422,58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11,24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28.422,58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9,24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7.852,89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17,84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550,06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5,21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19.046,80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7,53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27.449,75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8,93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24.268,29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9,59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24.268,29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7,89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15.118,47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5,98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15.118,47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4,92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11.249,83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4,45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11.249,83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3,66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5.530,12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5.530,12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1,80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5.255,89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5.255,89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1,71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3.293,53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3.293,53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1,07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KADOOĞLU PETROLCÜLÜK TAŞIMACILIK TİCARET SANAYİ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3.221,36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3.221,36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1,05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232,05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22,31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2.902,94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3.157,31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1,03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2.496,65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2.502,65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0,81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2.322,57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2.322,57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0,76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1.981,84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30,17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240,37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2.252,38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0,73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1.014,20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11,87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996,08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2.022,15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0,66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175,37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25,34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1.667,61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1.868,32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49,22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5,47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1.721,59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1.776,27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0,58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274,12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92,93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1.319,96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1.687,01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0,55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1.515,48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1.515,48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0,49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1.501,53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1.501,53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0,49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73,47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352,41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3,33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973,79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1.399,67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0,46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1.123,17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1.123,17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0,37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74,13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998,76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1.072,89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0,35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1.066,78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1.066,95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0,35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947,27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947,27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0,31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884,76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894,76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853,71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853,71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lastRenderedPageBreak/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417,82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408,27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829,10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0,27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726,75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726,75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98,77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603,96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702,72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0,23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47,75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627,77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675,61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660,79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660,79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25,76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626,73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652,49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104,06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16,71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353,28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474,04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460,24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460,24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367,00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368,62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0,12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84,13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156,60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102,05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342,78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104,10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233,85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337,95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96,75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240,82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337,58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3,70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326,33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330,04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28,30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283,08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311,38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15,73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8,91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277,16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301,80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269,37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269,37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32,66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212,64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245,30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237,77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237,77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5,78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195,42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201,20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166,98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166,98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166,33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166,33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161,97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161,97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 xml:space="preserve">SEYGAZ GAZ DEPOLAMA VE DAĞITIM </w:t>
            </w:r>
            <w:r w:rsidR="003C5386">
              <w:rPr>
                <w:rFonts w:cstheme="minorHAnsi"/>
                <w:b/>
                <w:sz w:val="20"/>
                <w:szCs w:val="20"/>
              </w:rPr>
              <w:t>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22,08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128,71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150,79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lastRenderedPageBreak/>
              <w:t>TORSAN ORMAN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96,38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52,56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148,94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109,38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109,38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96,70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96,70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3,82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85,63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92,15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61,51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3,74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13,88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79,13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76,89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76,89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63,32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63,32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55,61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55,61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48,47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48,47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21,76</w:t>
            </w:r>
          </w:p>
        </w:tc>
        <w:tc>
          <w:tcPr>
            <w:tcW w:w="302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314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21,14</w:t>
            </w:r>
          </w:p>
        </w:tc>
        <w:tc>
          <w:tcPr>
            <w:tcW w:w="307" w:type="pct"/>
            <w:shd w:val="clear" w:color="auto" w:fill="auto"/>
            <w:hideMark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44,47</w:t>
            </w:r>
          </w:p>
        </w:tc>
        <w:tc>
          <w:tcPr>
            <w:tcW w:w="300" w:type="pct"/>
            <w:shd w:val="clear" w:color="auto" w:fill="auto"/>
            <w:hideMark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9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20,99</w:t>
            </w:r>
          </w:p>
        </w:tc>
        <w:tc>
          <w:tcPr>
            <w:tcW w:w="307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20,99</w:t>
            </w:r>
          </w:p>
        </w:tc>
        <w:tc>
          <w:tcPr>
            <w:tcW w:w="300" w:type="pct"/>
            <w:shd w:val="clear" w:color="auto" w:fill="auto"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529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8,44</w:t>
            </w:r>
          </w:p>
        </w:tc>
        <w:tc>
          <w:tcPr>
            <w:tcW w:w="314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8,44</w:t>
            </w:r>
          </w:p>
        </w:tc>
        <w:tc>
          <w:tcPr>
            <w:tcW w:w="300" w:type="pct"/>
            <w:shd w:val="clear" w:color="auto" w:fill="auto"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BA1D55" w:rsidRPr="00C550A4" w:rsidTr="00164311">
        <w:trPr>
          <w:trHeight w:val="20"/>
        </w:trPr>
        <w:tc>
          <w:tcPr>
            <w:tcW w:w="1416" w:type="pct"/>
            <w:shd w:val="clear" w:color="auto" w:fill="auto"/>
          </w:tcPr>
          <w:p w:rsidR="00BA1D55" w:rsidRPr="001E6545" w:rsidRDefault="00BA1D55" w:rsidP="001E6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29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314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5,71</w:t>
            </w:r>
          </w:p>
        </w:tc>
        <w:tc>
          <w:tcPr>
            <w:tcW w:w="307" w:type="pct"/>
            <w:shd w:val="clear" w:color="auto" w:fill="auto"/>
          </w:tcPr>
          <w:p w:rsidR="00BA1D55" w:rsidRPr="00BA1D55" w:rsidRDefault="00BA1D55" w:rsidP="00BA1D5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1D5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7,27</w:t>
            </w:r>
          </w:p>
        </w:tc>
        <w:tc>
          <w:tcPr>
            <w:tcW w:w="300" w:type="pct"/>
            <w:shd w:val="clear" w:color="auto" w:fill="auto"/>
          </w:tcPr>
          <w:p w:rsidR="00BA1D55" w:rsidRPr="001E6545" w:rsidRDefault="00BA1D55" w:rsidP="00BA1D5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E6545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1E6545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1E6545" w:rsidRPr="005C35FA" w:rsidRDefault="001E6545" w:rsidP="001E65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1E6545" w:rsidRPr="001E6545" w:rsidRDefault="001E6545" w:rsidP="001E6545">
            <w:pPr>
              <w:pStyle w:val="altsatr"/>
              <w:rPr>
                <w:color w:val="FFFFFF" w:themeColor="background1"/>
              </w:rPr>
            </w:pPr>
            <w:r w:rsidRPr="001E6545">
              <w:rPr>
                <w:color w:val="FFFFFF" w:themeColor="background1"/>
              </w:rPr>
              <w:t>44.015,79</w:t>
            </w:r>
          </w:p>
        </w:tc>
        <w:tc>
          <w:tcPr>
            <w:tcW w:w="302" w:type="pct"/>
            <w:shd w:val="clear" w:color="000000" w:fill="6E9ECA"/>
            <w:hideMark/>
          </w:tcPr>
          <w:p w:rsidR="001E6545" w:rsidRPr="001E6545" w:rsidRDefault="001E6545" w:rsidP="001E6545">
            <w:pPr>
              <w:pStyle w:val="altsatr"/>
              <w:rPr>
                <w:color w:val="FFFFFF" w:themeColor="background1"/>
              </w:rPr>
            </w:pPr>
            <w:r w:rsidRPr="001E6545">
              <w:rPr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1E6545" w:rsidRPr="001E6545" w:rsidRDefault="001E6545" w:rsidP="001E6545">
            <w:pPr>
              <w:pStyle w:val="altsatr"/>
              <w:rPr>
                <w:color w:val="FFFFFF" w:themeColor="background1"/>
              </w:rPr>
            </w:pPr>
            <w:r w:rsidRPr="001E6545">
              <w:rPr>
                <w:color w:val="FFFFFF" w:themeColor="background1"/>
              </w:rPr>
              <w:t>10.567,45</w:t>
            </w:r>
          </w:p>
        </w:tc>
        <w:tc>
          <w:tcPr>
            <w:tcW w:w="314" w:type="pct"/>
            <w:shd w:val="clear" w:color="000000" w:fill="6E9ECA"/>
            <w:hideMark/>
          </w:tcPr>
          <w:p w:rsidR="001E6545" w:rsidRPr="001E6545" w:rsidRDefault="001E6545" w:rsidP="001E6545">
            <w:pPr>
              <w:pStyle w:val="altsatr"/>
              <w:rPr>
                <w:color w:val="FFFFFF" w:themeColor="background1"/>
              </w:rPr>
            </w:pPr>
            <w:r w:rsidRPr="001E6545">
              <w:rPr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1E6545" w:rsidRPr="001E6545" w:rsidRDefault="001E6545" w:rsidP="001E6545">
            <w:pPr>
              <w:pStyle w:val="altsatr"/>
              <w:rPr>
                <w:color w:val="FFFFFF" w:themeColor="background1"/>
              </w:rPr>
            </w:pPr>
            <w:r w:rsidRPr="001E6545">
              <w:rPr>
                <w:color w:val="FFFFFF" w:themeColor="background1"/>
              </w:rPr>
              <w:t>252.933,37</w:t>
            </w:r>
          </w:p>
        </w:tc>
        <w:tc>
          <w:tcPr>
            <w:tcW w:w="307" w:type="pct"/>
            <w:shd w:val="clear" w:color="000000" w:fill="6E9ECA"/>
            <w:hideMark/>
          </w:tcPr>
          <w:p w:rsidR="001E6545" w:rsidRPr="001E6545" w:rsidRDefault="001E6545" w:rsidP="001E6545">
            <w:pPr>
              <w:pStyle w:val="altsatr"/>
              <w:rPr>
                <w:color w:val="FFFFFF" w:themeColor="background1"/>
              </w:rPr>
            </w:pPr>
            <w:r w:rsidRPr="001E6545">
              <w:rPr>
                <w:color w:val="FFFFFF" w:themeColor="background1"/>
              </w:rP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1E6545" w:rsidRPr="001E6545" w:rsidRDefault="001E6545" w:rsidP="001E6545">
            <w:pPr>
              <w:pStyle w:val="altsatr"/>
              <w:rPr>
                <w:color w:val="FFFFFF" w:themeColor="background1"/>
              </w:rPr>
            </w:pPr>
            <w:r w:rsidRPr="001E6545">
              <w:rPr>
                <w:color w:val="FFFFFF" w:themeColor="background1"/>
              </w:rPr>
              <w:t>307.516,61</w:t>
            </w:r>
          </w:p>
        </w:tc>
        <w:tc>
          <w:tcPr>
            <w:tcW w:w="300" w:type="pct"/>
            <w:shd w:val="clear" w:color="000000" w:fill="6E9ECA"/>
            <w:hideMark/>
          </w:tcPr>
          <w:p w:rsidR="001E6545" w:rsidRPr="001E6545" w:rsidRDefault="001E6545" w:rsidP="001E6545">
            <w:pPr>
              <w:pStyle w:val="altsatr"/>
              <w:rPr>
                <w:color w:val="FFFFFF" w:themeColor="background1"/>
              </w:rPr>
            </w:pPr>
            <w:r w:rsidRPr="001E6545">
              <w:rPr>
                <w:color w:val="FFFFFF" w:themeColor="background1"/>
              </w:rPr>
              <w:t>100</w:t>
            </w:r>
          </w:p>
        </w:tc>
      </w:tr>
      <w:bookmarkEnd w:id="48"/>
    </w:tbl>
    <w:p w:rsidR="001358AB" w:rsidRDefault="001358AB" w:rsidP="00663903"/>
    <w:p w:rsidR="00164311" w:rsidRDefault="00164311" w:rsidP="00663903"/>
    <w:p w:rsidR="005D1EA3" w:rsidRDefault="005D1EA3" w:rsidP="00663903"/>
    <w:p w:rsidR="00535CA0" w:rsidRPr="00D06667" w:rsidRDefault="001E6545" w:rsidP="00D06667">
      <w:r>
        <w:rPr>
          <w:noProof/>
        </w:rPr>
        <w:lastRenderedPageBreak/>
        <w:drawing>
          <wp:inline distT="0" distB="0" distL="0" distR="0" wp14:anchorId="643AAF74">
            <wp:extent cx="6309360" cy="3512820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1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002A" w:rsidRPr="00327405" w:rsidRDefault="009B002A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9" w:name="_Toc164686809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1E6545">
        <w:rPr>
          <w:color w:val="000000" w:themeColor="text1"/>
          <w:sz w:val="22"/>
          <w:szCs w:val="24"/>
        </w:rPr>
        <w:t>Şubat</w:t>
      </w:r>
      <w:r w:rsidR="005D659F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49"/>
    </w:p>
    <w:p w:rsidR="009B002A" w:rsidRPr="009B002A" w:rsidRDefault="009B002A" w:rsidP="009B002A"/>
    <w:p w:rsidR="00B203D8" w:rsidRPr="00F12685" w:rsidRDefault="008F0B4B" w:rsidP="00F12685">
      <w:pPr>
        <w:pStyle w:val="TABLO1"/>
      </w:pPr>
      <w:bookmarkStart w:id="50" w:name="_Toc148952522"/>
      <w:r w:rsidRPr="00BA3D11"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1E6545">
        <w:t>Şubat</w:t>
      </w:r>
      <w:r w:rsidR="00615A0B">
        <w:t xml:space="preserve"> 2024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0"/>
    </w:p>
    <w:tbl>
      <w:tblPr>
        <w:tblW w:w="523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0"/>
        <w:gridCol w:w="1057"/>
        <w:gridCol w:w="596"/>
        <w:gridCol w:w="1132"/>
        <w:gridCol w:w="597"/>
        <w:gridCol w:w="1267"/>
        <w:gridCol w:w="597"/>
        <w:gridCol w:w="1271"/>
        <w:gridCol w:w="597"/>
      </w:tblGrid>
      <w:tr w:rsidR="001D4E0E" w:rsidRPr="00F30DCA" w:rsidTr="00896AF3">
        <w:trPr>
          <w:trHeight w:val="20"/>
          <w:tblHeader/>
        </w:trPr>
        <w:tc>
          <w:tcPr>
            <w:tcW w:w="1249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1" w:name="_Toc464483723"/>
            <w:bookmarkStart w:id="52" w:name="_Toc477878491"/>
            <w:bookmarkStart w:id="53" w:name="OLE_LINK5"/>
            <w:bookmarkStart w:id="54" w:name="OLE_LINK6"/>
            <w:bookmarkStart w:id="55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7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91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8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85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896AF3">
        <w:trPr>
          <w:trHeight w:val="20"/>
          <w:tblHeader/>
        </w:trPr>
        <w:tc>
          <w:tcPr>
            <w:tcW w:w="1249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5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9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8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0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37.812,29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41,68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7.766,77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34,68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112.656,98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21,81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158.236,03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25,13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81.045,58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15,69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81.045,58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12,87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27.316,76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30,11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10.109,95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45,15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22.897,91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4,43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60.324,61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9,58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59.040,66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11,43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59.040,66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9,38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15.849,24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17,47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1.253,65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5,60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37.949,83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7,35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55.052,72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8,74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50.017,30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9,68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50.017,30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7,94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30.769,38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5,96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30.769,38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4,89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22.826,54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4,42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22.826,54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3,63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11.367,52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11.367,52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1,81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11.120,35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2,15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11.121,39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1,77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6.618,73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6.618,73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1,05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6.515,96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6.515,96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1,03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514,23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26,78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5.810,35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6.351,36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1,01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lastRenderedPageBreak/>
              <w:t>BALPET PETROL ÜRÜNLERİ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11,62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5.047,72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5.059,34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0,80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4.655,81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4.655,81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0,74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3.918,05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87,32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480,65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4.486,02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0,71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1.976,30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2,18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22,95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1.996,80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3.996,04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0,63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274,58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229,57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3.362,96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3.867,11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0,61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112,34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9,42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3.419,06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3.540,82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0,56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578,14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231,62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2.645,52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3.455,27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0,55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3.049,46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3.049,46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0,48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3.019,37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3.019,37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0,48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170,40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679,07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3,03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1.972,08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2.821,54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0,45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257,66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2.113,81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2.371,47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0,38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2.249,93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2.249,93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0,36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2.178,87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2.179,21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0,35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1.923,79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1.923,79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0,31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577,88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2,58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1.202,77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1.780,65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0,28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1.679,26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1.689,26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0,27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843,33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9,59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828,61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1.681,54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0,27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1.598,67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1.598,67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0,25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1.419,42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1.419,42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0,23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161,42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1.226,39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1.388,74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0,22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1.280,40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1.280,40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0,20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60,02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1.218,75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1.278,76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0,20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lastRenderedPageBreak/>
              <w:t>DASPET AKARYAKIT VE LPG DAĞITIM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948,79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948,79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0,15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228,19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35,51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684,51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948,20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0,15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11,20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771,29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782,49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0,12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189,41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336,01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189,84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715,26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0,11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199,99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6,54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494,12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700,65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0,11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8,50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652,58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661,09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0,10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36,75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37,87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562,90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637,52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0,10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56,12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566,00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622,12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0,10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228,15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391,07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619,23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0,10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9,96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542,14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552,10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0,09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62,21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449,93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512,13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0,08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463,64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463,64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0,07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15,49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36,52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385,44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437,45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0,07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 xml:space="preserve">SEYGAZ GAZ DEPOLAMA VE DAĞITIM </w:t>
            </w:r>
            <w:r>
              <w:rPr>
                <w:rFonts w:cstheme="minorHAnsi"/>
                <w:b/>
                <w:sz w:val="20"/>
                <w:szCs w:val="20"/>
              </w:rPr>
              <w:t>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87,69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261,66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349,35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0,06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318,05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318,05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0,05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314,93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314,93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0,05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186,27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104,54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290,81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0,05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282,36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282,36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0,04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198,78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198,78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0,03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197,20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197,20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0,03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8,10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158,67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171,35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0,03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lastRenderedPageBreak/>
              <w:t>ENGAZ LPG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114,34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29,95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149,09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0,02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147,98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147,98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0,02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140,22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140,22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0,02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117,13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117,13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0,02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98,49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98,49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0,02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41,00</w:t>
            </w:r>
          </w:p>
        </w:tc>
        <w:tc>
          <w:tcPr>
            <w:tcW w:w="314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3,91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41,80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86,71</w:t>
            </w:r>
          </w:p>
        </w:tc>
        <w:tc>
          <w:tcPr>
            <w:tcW w:w="315" w:type="pct"/>
            <w:shd w:val="clear" w:color="auto" w:fill="auto"/>
            <w:hideMark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0,01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557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69,94</w:t>
            </w:r>
          </w:p>
        </w:tc>
        <w:tc>
          <w:tcPr>
            <w:tcW w:w="315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68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69,94</w:t>
            </w:r>
          </w:p>
        </w:tc>
        <w:tc>
          <w:tcPr>
            <w:tcW w:w="315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0,01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57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46,42</w:t>
            </w:r>
          </w:p>
        </w:tc>
        <w:tc>
          <w:tcPr>
            <w:tcW w:w="315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46,42</w:t>
            </w:r>
          </w:p>
        </w:tc>
        <w:tc>
          <w:tcPr>
            <w:tcW w:w="315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0,01</w:t>
            </w:r>
          </w:p>
        </w:tc>
      </w:tr>
      <w:tr w:rsidR="003C538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C5386">
              <w:rPr>
                <w:rFonts w:cstheme="minorHAnsi"/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57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15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8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9,69</w:t>
            </w:r>
          </w:p>
        </w:tc>
        <w:tc>
          <w:tcPr>
            <w:tcW w:w="315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15,93</w:t>
            </w:r>
          </w:p>
        </w:tc>
        <w:tc>
          <w:tcPr>
            <w:tcW w:w="315" w:type="pct"/>
            <w:shd w:val="clear" w:color="auto" w:fill="auto"/>
          </w:tcPr>
          <w:p w:rsidR="003C5386" w:rsidRPr="003C5386" w:rsidRDefault="003C5386" w:rsidP="003C538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C5386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3C5386" w:rsidRPr="00F30DCA" w:rsidTr="00896AF3">
        <w:trPr>
          <w:trHeight w:val="20"/>
        </w:trPr>
        <w:tc>
          <w:tcPr>
            <w:tcW w:w="1249" w:type="pct"/>
            <w:shd w:val="clear" w:color="000000" w:fill="6E9ECA"/>
            <w:vAlign w:val="center"/>
            <w:hideMark/>
          </w:tcPr>
          <w:p w:rsidR="003C5386" w:rsidRPr="00F30DCA" w:rsidRDefault="003C5386" w:rsidP="003C53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57" w:type="pct"/>
            <w:shd w:val="clear" w:color="000000" w:fill="6E9ECA"/>
            <w:hideMark/>
          </w:tcPr>
          <w:p w:rsidR="003C5386" w:rsidRPr="003C5386" w:rsidRDefault="003C5386" w:rsidP="003C5386">
            <w:pPr>
              <w:pStyle w:val="altsatr"/>
              <w:rPr>
                <w:color w:val="FFFFFF" w:themeColor="background1"/>
              </w:rPr>
            </w:pPr>
            <w:r w:rsidRPr="003C5386">
              <w:rPr>
                <w:color w:val="FFFFFF" w:themeColor="background1"/>
              </w:rPr>
              <w:t>90.720,38</w:t>
            </w:r>
          </w:p>
        </w:tc>
        <w:tc>
          <w:tcPr>
            <w:tcW w:w="314" w:type="pct"/>
            <w:shd w:val="clear" w:color="000000" w:fill="6E9ECA"/>
            <w:hideMark/>
          </w:tcPr>
          <w:p w:rsidR="003C5386" w:rsidRPr="003C5386" w:rsidRDefault="003C5386" w:rsidP="003C5386">
            <w:pPr>
              <w:pStyle w:val="altsatr"/>
              <w:rPr>
                <w:color w:val="FFFFFF" w:themeColor="background1"/>
              </w:rPr>
            </w:pPr>
            <w:r w:rsidRPr="003C5386">
              <w:rPr>
                <w:color w:val="FFFFFF" w:themeColor="background1"/>
              </w:rPr>
              <w:t>100</w:t>
            </w:r>
          </w:p>
        </w:tc>
        <w:tc>
          <w:tcPr>
            <w:tcW w:w="597" w:type="pct"/>
            <w:shd w:val="clear" w:color="000000" w:fill="6E9ECA"/>
            <w:hideMark/>
          </w:tcPr>
          <w:p w:rsidR="003C5386" w:rsidRPr="003C5386" w:rsidRDefault="003C5386" w:rsidP="003C5386">
            <w:pPr>
              <w:pStyle w:val="altsatr"/>
              <w:rPr>
                <w:color w:val="FFFFFF" w:themeColor="background1"/>
              </w:rPr>
            </w:pPr>
            <w:r w:rsidRPr="003C5386">
              <w:rPr>
                <w:color w:val="FFFFFF" w:themeColor="background1"/>
              </w:rPr>
              <w:t>22.393,73</w:t>
            </w:r>
          </w:p>
        </w:tc>
        <w:tc>
          <w:tcPr>
            <w:tcW w:w="315" w:type="pct"/>
            <w:shd w:val="clear" w:color="000000" w:fill="6E9ECA"/>
            <w:hideMark/>
          </w:tcPr>
          <w:p w:rsidR="003C5386" w:rsidRPr="003C5386" w:rsidRDefault="003C5386" w:rsidP="003C5386">
            <w:pPr>
              <w:pStyle w:val="altsatr"/>
              <w:rPr>
                <w:color w:val="FFFFFF" w:themeColor="background1"/>
              </w:rPr>
            </w:pPr>
            <w:r w:rsidRPr="003C5386">
              <w:rPr>
                <w:color w:val="FFFFFF" w:themeColor="background1"/>
              </w:rPr>
              <w:t>100</w:t>
            </w:r>
          </w:p>
        </w:tc>
        <w:tc>
          <w:tcPr>
            <w:tcW w:w="668" w:type="pct"/>
            <w:shd w:val="clear" w:color="000000" w:fill="6E9ECA"/>
            <w:hideMark/>
          </w:tcPr>
          <w:p w:rsidR="003C5386" w:rsidRPr="003C5386" w:rsidRDefault="003C5386" w:rsidP="003C5386">
            <w:pPr>
              <w:pStyle w:val="altsatr"/>
              <w:rPr>
                <w:color w:val="FFFFFF" w:themeColor="background1"/>
              </w:rPr>
            </w:pPr>
            <w:r w:rsidRPr="003C5386">
              <w:rPr>
                <w:color w:val="FFFFFF" w:themeColor="background1"/>
              </w:rPr>
              <w:t>516.561,67</w:t>
            </w:r>
          </w:p>
        </w:tc>
        <w:tc>
          <w:tcPr>
            <w:tcW w:w="315" w:type="pct"/>
            <w:shd w:val="clear" w:color="000000" w:fill="6E9ECA"/>
            <w:hideMark/>
          </w:tcPr>
          <w:p w:rsidR="003C5386" w:rsidRPr="003C5386" w:rsidRDefault="003C5386" w:rsidP="003C5386">
            <w:pPr>
              <w:pStyle w:val="altsatr"/>
              <w:rPr>
                <w:color w:val="FFFFFF" w:themeColor="background1"/>
              </w:rPr>
            </w:pPr>
            <w:r w:rsidRPr="003C5386">
              <w:rPr>
                <w:color w:val="FFFFFF" w:themeColor="background1"/>
              </w:rPr>
              <w:t>100</w:t>
            </w:r>
          </w:p>
        </w:tc>
        <w:tc>
          <w:tcPr>
            <w:tcW w:w="670" w:type="pct"/>
            <w:shd w:val="clear" w:color="000000" w:fill="6E9ECA"/>
            <w:hideMark/>
          </w:tcPr>
          <w:p w:rsidR="003C5386" w:rsidRPr="003C5386" w:rsidRDefault="003C5386" w:rsidP="003C5386">
            <w:pPr>
              <w:pStyle w:val="altsatr"/>
              <w:rPr>
                <w:color w:val="FFFFFF" w:themeColor="background1"/>
              </w:rPr>
            </w:pPr>
            <w:r w:rsidRPr="003C5386">
              <w:rPr>
                <w:color w:val="FFFFFF" w:themeColor="background1"/>
              </w:rPr>
              <w:t>629.675,78</w:t>
            </w:r>
          </w:p>
        </w:tc>
        <w:tc>
          <w:tcPr>
            <w:tcW w:w="315" w:type="pct"/>
            <w:shd w:val="clear" w:color="000000" w:fill="6E9ECA"/>
            <w:hideMark/>
          </w:tcPr>
          <w:p w:rsidR="003C5386" w:rsidRPr="003C5386" w:rsidRDefault="003C5386" w:rsidP="003C5386">
            <w:pPr>
              <w:pStyle w:val="altsatr"/>
              <w:rPr>
                <w:color w:val="FFFFFF" w:themeColor="background1"/>
              </w:rPr>
            </w:pPr>
            <w:r w:rsidRPr="003C5386">
              <w:rPr>
                <w:color w:val="FFFFFF" w:themeColor="background1"/>
              </w:rPr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6" w:name="_Toc148952523"/>
      <w:r w:rsidR="006239AB" w:rsidRPr="00982A9A">
        <w:rPr>
          <w:b/>
        </w:rPr>
        <w:lastRenderedPageBreak/>
        <w:t xml:space="preserve">Tablo </w:t>
      </w:r>
      <w:r w:rsidR="00553EE3">
        <w:rPr>
          <w:b/>
        </w:rPr>
        <w:t>3</w:t>
      </w:r>
      <w:r w:rsidR="0070786A" w:rsidRPr="00982A9A">
        <w:rPr>
          <w:b/>
        </w:rPr>
        <w:t>.</w:t>
      </w:r>
      <w:r w:rsidR="00357AFF" w:rsidRPr="00982A9A">
        <w:rPr>
          <w:b/>
        </w:rPr>
        <w:fldChar w:fldCharType="begin"/>
      </w:r>
      <w:r w:rsidR="00357AFF" w:rsidRPr="00982A9A">
        <w:rPr>
          <w:b/>
        </w:rPr>
        <w:instrText xml:space="preserve"> SEQ Tablo \* ARABIC \s 1 </w:instrText>
      </w:r>
      <w:r w:rsidR="00357AFF" w:rsidRPr="00982A9A">
        <w:rPr>
          <w:b/>
        </w:rPr>
        <w:fldChar w:fldCharType="separate"/>
      </w:r>
      <w:r w:rsidR="0027487C">
        <w:rPr>
          <w:b/>
          <w:noProof/>
        </w:rPr>
        <w:t>7</w:t>
      </w:r>
      <w:r w:rsidR="00357AFF" w:rsidRPr="00982A9A">
        <w:rPr>
          <w:b/>
          <w:noProof/>
        </w:rPr>
        <w:fldChar w:fldCharType="end"/>
      </w:r>
      <w:r w:rsidR="006239AB" w:rsidRPr="00982A9A">
        <w:rPr>
          <w:b/>
        </w:rPr>
        <w:t xml:space="preserve">: </w:t>
      </w:r>
      <w:bookmarkEnd w:id="51"/>
      <w:bookmarkEnd w:id="52"/>
      <w:r w:rsidR="006239AB" w:rsidRPr="00982A9A">
        <w:rPr>
          <w:b/>
        </w:rPr>
        <w:t>Lisans Sahiplerine Göre LPG Satışlarının Dönemler Arası Karşılaştırması</w:t>
      </w:r>
      <w:bookmarkStart w:id="57" w:name="_Toc464483724"/>
      <w:bookmarkStart w:id="58" w:name="_Toc477878492"/>
      <w:bookmarkEnd w:id="53"/>
      <w:bookmarkEnd w:id="54"/>
      <w:bookmarkEnd w:id="55"/>
      <w:bookmarkEnd w:id="56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4"/>
        <w:gridCol w:w="908"/>
        <w:gridCol w:w="1127"/>
        <w:gridCol w:w="1267"/>
        <w:gridCol w:w="1132"/>
        <w:gridCol w:w="918"/>
        <w:gridCol w:w="939"/>
      </w:tblGrid>
      <w:tr w:rsidR="00E262A6" w:rsidRPr="002F297F" w:rsidTr="00F64840">
        <w:trPr>
          <w:cantSplit/>
          <w:trHeight w:val="320"/>
          <w:tblHeader/>
        </w:trPr>
        <w:tc>
          <w:tcPr>
            <w:tcW w:w="131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C8002D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Şubat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12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C8002D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Şubat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2024</w:t>
            </w:r>
          </w:p>
        </w:tc>
        <w:tc>
          <w:tcPr>
            <w:tcW w:w="55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F64840">
        <w:trPr>
          <w:trHeight w:val="240"/>
        </w:trPr>
        <w:tc>
          <w:tcPr>
            <w:tcW w:w="131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AYGAZ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20.182,42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22,39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3.996,63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5,20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-80,20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51.929,19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57,60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55.048,12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71,58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6,01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18.037,68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20,01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17.855,88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23,22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-1,01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90.149,29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76.900,62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-14,70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PETROL OFİSİ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34.741,08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39.424,26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13,48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34.741,08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39.424,26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13,48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İPRAGAZ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6.926,77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22,60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4.889,35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16,60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-29,41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10.496,05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34,25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11.137,68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37,81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6,11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13.220,13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43,14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13.427,49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45,59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1,57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30.642,94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29.454,52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-3,88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SHELL &amp; TURCAS PETROL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30.946,24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28.422,58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-8,15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30.946,24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28.422,58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-8,15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LİKİTGAZ DAĞITIM VE ENDÜSTRİ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8.332,82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28,41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550,06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-93,40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12.720,21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43,37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19.046,80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69,39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49,74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8.279,30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28,23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7.852,89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28,61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-5,15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29.332,33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27.449,75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-6,42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BP PETROLLERİ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21.015,81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24.268,29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15,48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21.015,81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24.268,29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15,48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AYTEMİZ AKARYAKIT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13.046,49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15.118,47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15,88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13.046,49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15.118,47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15,88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TP PETROL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9.484,92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11.249,83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18,61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9.484,92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11.249,83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18,61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AKPET 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1,22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5.350,92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99,98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5.530,12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3,35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5.352,14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5.530,12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3,33</w:t>
            </w:r>
          </w:p>
        </w:tc>
      </w:tr>
      <w:tr w:rsidR="00F64840" w:rsidRPr="002F297F" w:rsidTr="00F64840">
        <w:trPr>
          <w:cantSplit/>
          <w:trHeight w:val="3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GÜZEL ENERJİ AKARYAKIT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7.583,31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5.255,89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-30,69</w:t>
            </w:r>
          </w:p>
        </w:tc>
      </w:tr>
      <w:tr w:rsidR="00F64840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7.583,31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5.255,89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-30,69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lastRenderedPageBreak/>
              <w:t>GÜVENAL 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3.979,14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3.293,53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-17,23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3.979,14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3.293,53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-17,23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KADOOĞLU PETROLCÜLÜK TAŞIMACILIK TİCARET SANAYİ İTHALAT VE İHRACAT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2.687,28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3.221,36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19,87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2.687,28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3.221,36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19,87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GESAN YATIRIM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354,21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10,08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22,31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0,71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-93,70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2.895,72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82,43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2.902,94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91,94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0,25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263,01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7,49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232,05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7,35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-11,77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3.512,93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3.157,31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-10,12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BALPET PETROL ÜRÜNLERİ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9,66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0,38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0,24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-37,84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2.514,00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99,62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2.496,65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99,76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-0,69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2.523,66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2.502,65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-0,83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EFOR AKARYAKIT DAĞITIM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2.073,98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2.322,57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11,99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2.073,98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2.322,57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11,99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ERGAZ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95,23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4,02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30,17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1,34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-68,32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201,14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8,49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240,37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10,67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19,51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2.072,02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87,49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1.981,84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87,99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-4,35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2.368,38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2.252,38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-4,90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HABAŞ PETROL ÜRÜNLERİ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8.925,69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83,23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11,87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0,59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-99,87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827,27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7,71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996,08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49,26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20,41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971,60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9,06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1.014,20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50,15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4,38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10.724,56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2.022,15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-81,14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YÜCEL 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64,92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3,79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25,34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1,36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-60,98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1.600,76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93,53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1.667,61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89,26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4,18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45,79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2,68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175,37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9,39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283,01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1.711,47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1.868,32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9,16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ORALGAZ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13,81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0,80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0,31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-60,39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1.703,19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98,92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1.721,59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96,92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1,08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4,71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0,27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49,22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2,77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945,19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1.721,71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1.776,27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3,17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MARGAZ LPG DOLUM TEVZİİ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353,43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21,58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92,93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5,51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-73,71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1.067,93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65,22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1.319,96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78,24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23,60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216,04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13,19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274,12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16,25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26,89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1.637,40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1.687,01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3,03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TERMOPET AKARYAKIT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1.281,40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1.515,48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18,27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1.281,40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1.515,48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18,27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lastRenderedPageBreak/>
              <w:t>SOİL GAZ DAĞITIM PETROL DEPOLAMA PAZARLAMA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1.386,18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1.501,53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8,32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1.386,18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1.501,53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8,32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HAS-GAZ LPG DAĞITIM VE METAL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2.778,18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73,53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352,41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25,18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-87,32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989,10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26,18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973,79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69,57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-1,55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11,09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0,29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73,47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5,25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562,58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3.778,37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1.399,67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-62,96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ENERJİ 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726,84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1.123,17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54,53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726,84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1.123,17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54,53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OFİSGAZ LPG PETROL TAŞIMACILIK İNŞAAT İTHALAT İHRACAT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187,60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14,58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74,13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6,91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-60,49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1.098,96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85,42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998,76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93,09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-9,12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1.286,56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1.072,89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-16,61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YILDIRIM PETROL TİCARET VE NAKLİYAT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1.200,14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99,99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1.066,78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99,98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-11,11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1.200,31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1.066,95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-11,11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UNİPET ENERJİ VE GAZ DAĞITIM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947,27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947,27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MİNACILAR LPG DEPOLAMA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1,12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661,31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884,76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98,88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33,79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661,31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894,76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35,30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NORM GAZ PETROL ÜRÜNLERİ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752,18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853,71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13,50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752,18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853,71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13,50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KONGAZ PETROL ÜRÜNLERİ PAZARLAMA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6,85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0,82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0,36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-56,20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394,98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47,20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408,27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49,24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3,37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434,97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51,98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417,82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50,40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-3,94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836,81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829,10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-0,92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ECOGAZ LPG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577,56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726,75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25,83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577,56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726,75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25,83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lastRenderedPageBreak/>
              <w:t>EUROPETGAZ LPG DAĞITIM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123,45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17,25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98,77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14,06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-19,99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592,26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82,75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603,96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85,94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1,97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715,71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702,72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-1,81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MAVİGÖL GAZ OTOMOTİV TEKSTİL İNŞAAT İLETİŞİM TURİZM GIDA EĞİTİM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12,08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1,57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47,75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7,07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295,30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759,31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98,43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627,77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92,92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-17,32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771,39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675,61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-12,42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KALELİ BEST GAZ İNŞAAT NAKLİYE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681,37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660,79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-3,02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Cs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681,37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660,79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-3,02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PARK GAZ LOJİSTİK YAZILIM ELEKTRİK İNŞAAT SANAYİ VE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38,99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5,57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25,76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3,95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-33,93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660,49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94,43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626,73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96,05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-5,11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699,48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652,49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-6,72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ANTGAZ LİKİT PETROL GAZI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33,66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6,79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16,71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3,52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-50,37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344,85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69,59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353,28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74,52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2,44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117,03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23,62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104,06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21,95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-11,08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495,55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474,04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-4,34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DASPET AKARYAKIT VE LPG DAĞITIM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357,29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460,24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28,81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357,29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460,24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28,81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GÜÇGAZ PETROL ÜRÜNLERİ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2,25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0,55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1,62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0,44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-28,08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404,80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99,45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367,00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99,56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-9,34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407,04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368,62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-9,44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TRABZONGAZ LPG SANAYİ NAKLİYAT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189,34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55,43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156,60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45,69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-17,29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76,40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22,37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102,05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29,77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33,57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75,86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22,21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84,13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24,54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10,90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341,60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342,78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0,34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AKÇAGAZ PETROL ÜRÜNLERİ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1,84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0,58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212,06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67,00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233,85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69,20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10,27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102,60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32,42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104,10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30,80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1,46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316,51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337,95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6,78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EUROGAZ GAZ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64,89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26,70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96,75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28,66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49,12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178,11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73,30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240,82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71,34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35,21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243,00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337,58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38,92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EROL GAZ İNŞAAT NAKLIYE GIDA VE PETROL ÜRÜNLERİ OTOMOTİV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30,95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9,45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3,70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1,12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-88,04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296,73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90,55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326,33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98,88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9,98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327,69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330,04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0,72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lastRenderedPageBreak/>
              <w:t>ŞARKGAZ VE MADENİ YAĞLAR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203,70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92,80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283,08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90,91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38,97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15,80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7,20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28,30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9,09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79,13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219,50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311,38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41,86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ARGAZ LPG DOLUM TEVZİİ İNŞAAT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6,83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1,45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8,91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2,95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30,45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451,43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95,91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277,16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91,83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-38,60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12,40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2,63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15,73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5,21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26,91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470,66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301,80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-35,88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EGAZ LPG DAĞITIM PETROL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269,37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269,37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HÜRGAZ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197,64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92,89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212,64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86,69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7,59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15,13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7,11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32,66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13,31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115,78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212,78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245,30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15,28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YENİ ULAŞLI GAZ LPG DOLUM DEPOLAMA OTOGAZ DAĞITIM PAZARLAMA NAKLİYE İMALAT İTHALAT İHRACAT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188,68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237,77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26,02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188,68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237,77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26,02</w:t>
            </w:r>
          </w:p>
        </w:tc>
      </w:tr>
      <w:tr w:rsidR="00F64840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NARGAZ LPG DOLUM TEVZİİ İNŞAAT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3,94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F64840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115,46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87,83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195,42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97,13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69,25</w:t>
            </w:r>
          </w:p>
        </w:tc>
      </w:tr>
      <w:tr w:rsidR="00F64840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12,06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9,17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5,78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2,87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-52,02</w:t>
            </w:r>
          </w:p>
        </w:tc>
      </w:tr>
      <w:tr w:rsidR="00F64840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131,46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201,20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53,06</w:t>
            </w:r>
          </w:p>
        </w:tc>
      </w:tr>
      <w:tr w:rsidR="00F64840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7KITA PETROLCÜLÜK DAĞITIM VE PAZARLAMA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166,98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166,98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ALASCA PETROL VE GAZ DAGITIM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133,31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166,33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24,77</w:t>
            </w:r>
          </w:p>
        </w:tc>
      </w:tr>
      <w:tr w:rsidR="00F64840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133,31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166,33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24,77</w:t>
            </w:r>
          </w:p>
        </w:tc>
      </w:tr>
      <w:tr w:rsidR="00F64840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BİRGAZ PETROL ÜRÜNLERİ İNŞAAT NAKLİYE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128,98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161,97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25,58</w:t>
            </w:r>
          </w:p>
        </w:tc>
      </w:tr>
      <w:tr w:rsidR="00F64840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128,98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161,97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25,58</w:t>
            </w:r>
          </w:p>
        </w:tc>
      </w:tr>
      <w:tr w:rsidR="00F64840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 xml:space="preserve">SEYGAZ GAZ DEPOLAMA VE DAĞITIM </w:t>
            </w:r>
            <w:proofErr w:type="gramStart"/>
            <w:r w:rsidRPr="00F64840">
              <w:rPr>
                <w:rFonts w:cstheme="minorHAnsi"/>
                <w:b/>
                <w:sz w:val="18"/>
                <w:szCs w:val="18"/>
              </w:rPr>
              <w:t>ANONİM  ŞİRKETİ</w:t>
            </w:r>
            <w:proofErr w:type="gramEnd"/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22,08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14,64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120,66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128,71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85,36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6,68</w:t>
            </w:r>
          </w:p>
        </w:tc>
      </w:tr>
      <w:tr w:rsidR="00F64840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120,66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150,79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24,98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TORSAN ORMAN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9,08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9,95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52,56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35,29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478,85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82,19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90,05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96,38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64,71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17,26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91,27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148,94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63,18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LPGAS ENERJİ A.Ş.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101,27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109,38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8,01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101,27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109,38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8,01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ŞAHGAZ LPG PETROL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67,00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96,70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44,33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67,00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96,70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44,33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ŞİRİNGAZ PETROL ÜRÜNLERİ VE TÜP İMALAT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3,82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4,15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102,89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95,01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85,63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92,92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-16,78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5,40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4,99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2,70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2,93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-50,00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108,29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92,15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-14,90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ENGAZ LPG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3,74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4,73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3,13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61,55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13,88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17,54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343,45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1,96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38,45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61,51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77,73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3.046,29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5,09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79,13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1.456,15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ASGAZ ANADOLU SINAİGAZLAR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75,64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92,95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76,89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1,65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5,74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7,05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81,38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76,89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-5,52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MİLLİGAZ AKARYAKIT LPG DAĞITIM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34,74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63,32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82,24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34,74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63,32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82,24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PEGAGAZ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72,21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55,61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-22,99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72,21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55,61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-22,99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AKAR GAZ ENERJİ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14,44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48,47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235,65</w:t>
            </w:r>
          </w:p>
        </w:tc>
      </w:tr>
      <w:tr w:rsidR="00F64840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14,44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48,47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235,65</w:t>
            </w:r>
          </w:p>
        </w:tc>
      </w:tr>
      <w:tr w:rsidR="00F64840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SORGUNGAZ PETROL ÜRÜNLERİ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2,04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5,28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1,57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3,53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-23,04</w:t>
            </w:r>
          </w:p>
        </w:tc>
      </w:tr>
      <w:tr w:rsidR="00F64840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17,06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44,19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21,14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47,54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23,92</w:t>
            </w:r>
          </w:p>
        </w:tc>
      </w:tr>
      <w:tr w:rsidR="00F64840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19,50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50,52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21,76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48,93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11,59</w:t>
            </w:r>
          </w:p>
        </w:tc>
      </w:tr>
      <w:tr w:rsidR="00F64840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38,60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44,47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15,21</w:t>
            </w:r>
          </w:p>
        </w:tc>
      </w:tr>
      <w:tr w:rsidR="00F64840" w:rsidRPr="002F297F" w:rsidTr="00F64840">
        <w:trPr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SOCAR TURKEY AKARYAKIT DEPOLAMA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12,30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20,99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70,65</w:t>
            </w:r>
          </w:p>
        </w:tc>
      </w:tr>
      <w:tr w:rsidR="00F64840" w:rsidRPr="002F297F" w:rsidTr="00F64840">
        <w:trPr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12,30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20,99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70,65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ORCAN AKARYAKIT ENERJİ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51,74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8,44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-83,69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51,74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8,44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-83,69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İNCİ ENERJİ LPG DOĞALGAZ VE AKARYAKIT SANAYİ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1,56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21,46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5,71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78,54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7,27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ATA LİKİT PETROL GAZI VE PETROL ÜRÜNLERİ SANAYİ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317,79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317,79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GLOBAL GAZ SANAYİ VE DIŞ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300,90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300,90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PET 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771,86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771,86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right w:val="single" w:sz="4" w:space="0" w:color="D3D3D3"/>
            </w:tcBorders>
          </w:tcPr>
          <w:p w:rsidR="00F64840" w:rsidRPr="00F64840" w:rsidRDefault="00F64840" w:rsidP="00B23D9E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F64840">
              <w:rPr>
                <w:rFonts w:cstheme="minorHAnsi"/>
                <w:b/>
                <w:sz w:val="18"/>
                <w:szCs w:val="18"/>
              </w:rPr>
              <w:t>SUN LPG ENERJİ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322,65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72,42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left w:val="single" w:sz="4" w:space="0" w:color="D3D3D3"/>
              <w:right w:val="single" w:sz="4" w:space="0" w:color="D3D3D3"/>
            </w:tcBorders>
            <w:vAlign w:val="center"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F64840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122,89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27,58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left w:val="single" w:sz="4" w:space="0" w:color="D3D3D3"/>
              <w:right w:val="single" w:sz="4" w:space="0" w:color="D3D3D3"/>
            </w:tcBorders>
            <w:vAlign w:val="center"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F64840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F64840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445,54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4840" w:rsidRPr="00F64840" w:rsidRDefault="00F64840" w:rsidP="00F64840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F64840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F64840" w:rsidRPr="002F297F" w:rsidTr="00F64840">
        <w:trPr>
          <w:trHeight w:val="240"/>
        </w:trPr>
        <w:tc>
          <w:tcPr>
            <w:tcW w:w="131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64840" w:rsidRPr="002F297F" w:rsidRDefault="00F64840" w:rsidP="00F6484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Genel Toplam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F64840" w:rsidRDefault="00F64840" w:rsidP="00F64840">
            <w:pPr>
              <w:pStyle w:val="altsatr"/>
            </w:pPr>
            <w: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F64840" w:rsidRDefault="00F64840" w:rsidP="00F64840">
            <w:pPr>
              <w:pStyle w:val="altsatr"/>
            </w:pPr>
            <w:r>
              <w:t>327.199,62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F64840" w:rsidRDefault="00F64840" w:rsidP="00F64840">
            <w:pPr>
              <w:pStyle w:val="altsatr"/>
            </w:pPr>
            <w: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F64840" w:rsidRDefault="00F64840" w:rsidP="00F64840">
            <w:pPr>
              <w:pStyle w:val="altsatr"/>
            </w:pPr>
            <w:r>
              <w:t>307.516,61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F64840" w:rsidRDefault="00F64840" w:rsidP="00F64840">
            <w:pPr>
              <w:pStyle w:val="altsatr"/>
            </w:pPr>
            <w: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F64840" w:rsidRDefault="00F64840" w:rsidP="00F64840">
            <w:pPr>
              <w:pStyle w:val="altsatr"/>
            </w:pPr>
            <w:r>
              <w:t>-6,02</w:t>
            </w:r>
          </w:p>
        </w:tc>
      </w:tr>
    </w:tbl>
    <w:p w:rsidR="0065546A" w:rsidRDefault="0065546A" w:rsidP="0065546A"/>
    <w:p w:rsidR="0077501B" w:rsidRPr="0077501B" w:rsidRDefault="0077501B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59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F64840">
        <w:t>Şubat</w:t>
      </w:r>
      <w:r w:rsidR="008370F7">
        <w:t xml:space="preserve"> 2024</w:t>
      </w:r>
      <w:r w:rsidR="00B076C0" w:rsidRPr="00B150FC">
        <w:t xml:space="preserve"> Döneminde Standardize LPG Satışlarının Dağıtıcılara Göre</w:t>
      </w:r>
      <w:bookmarkEnd w:id="57"/>
      <w:r w:rsidR="00B076C0" w:rsidRPr="00B150FC">
        <w:t xml:space="preserve"> Dağılımı</w:t>
      </w:r>
      <w:bookmarkEnd w:id="58"/>
      <w:bookmarkEnd w:id="5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0" w:name="_Toc464480086"/>
            <w:bookmarkStart w:id="61" w:name="_Toc464548136"/>
            <w:bookmarkStart w:id="62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F64840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Şubat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5376C4" w:rsidP="005376C4">
            <w:pPr>
              <w:pStyle w:val="TabloD1"/>
              <w:jc w:val="center"/>
              <w:rPr>
                <w:sz w:val="18"/>
                <w:szCs w:val="18"/>
              </w:rPr>
            </w:pPr>
            <w:r w:rsidRPr="005376C4">
              <w:rPr>
                <w:sz w:val="18"/>
                <w:szCs w:val="18"/>
              </w:rPr>
              <w:t>2.</w:t>
            </w:r>
            <w:r w:rsidR="008C2EF9">
              <w:rPr>
                <w:sz w:val="18"/>
                <w:szCs w:val="18"/>
              </w:rPr>
              <w:t>704,30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3A0CCB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60,16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0004C1" w:rsidP="000004C1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5376C4" w:rsidRPr="005376C4">
              <w:rPr>
                <w:sz w:val="18"/>
                <w:szCs w:val="18"/>
              </w:rPr>
              <w:t>.</w:t>
            </w:r>
            <w:r w:rsidR="003A0CCB">
              <w:rPr>
                <w:sz w:val="18"/>
                <w:szCs w:val="18"/>
              </w:rPr>
              <w:t>791,13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3A0CCB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39,84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5376C4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4.</w:t>
            </w:r>
            <w:r w:rsidR="003A0CCB">
              <w:rPr>
                <w:b/>
                <w:color w:val="FFFFFF" w:themeColor="background1"/>
                <w:sz w:val="18"/>
                <w:szCs w:val="18"/>
              </w:rPr>
              <w:t>495,43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AF2EF7" w:rsidRDefault="00AF2EF7" w:rsidP="00AF2EF7"/>
    <w:p w:rsidR="002D1B78" w:rsidRDefault="002D1B78" w:rsidP="00AF2EF7"/>
    <w:p w:rsidR="009277AD" w:rsidRDefault="009277AD" w:rsidP="00AF2EF7"/>
    <w:p w:rsidR="009277AD" w:rsidRDefault="009277AD" w:rsidP="00AF2EF7"/>
    <w:p w:rsidR="009277AD" w:rsidRDefault="009277AD" w:rsidP="00AF2EF7"/>
    <w:p w:rsidR="009277AD" w:rsidRDefault="009277AD" w:rsidP="00AF2EF7"/>
    <w:p w:rsidR="009277AD" w:rsidRDefault="009277AD" w:rsidP="00AF2EF7"/>
    <w:p w:rsidR="009277AD" w:rsidRPr="00AF2EF7" w:rsidRDefault="009277AD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3" w:name="_Toc164686826"/>
      <w:r w:rsidRPr="0062135F">
        <w:rPr>
          <w:color w:val="000000" w:themeColor="text1"/>
        </w:rPr>
        <w:lastRenderedPageBreak/>
        <w:t>İllere Göre LPG Sat</w:t>
      </w:r>
      <w:bookmarkStart w:id="64" w:name="s15"/>
      <w:bookmarkEnd w:id="64"/>
      <w:r w:rsidRPr="0062135F">
        <w:rPr>
          <w:color w:val="000000" w:themeColor="text1"/>
        </w:rPr>
        <w:t>ışları</w:t>
      </w:r>
      <w:bookmarkEnd w:id="60"/>
      <w:bookmarkEnd w:id="61"/>
      <w:bookmarkEnd w:id="62"/>
      <w:bookmarkEnd w:id="63"/>
    </w:p>
    <w:p w:rsidR="00643D0D" w:rsidRPr="00F12685" w:rsidRDefault="00B076C0" w:rsidP="00F12685">
      <w:pPr>
        <w:pStyle w:val="TABLO1"/>
      </w:pPr>
      <w:bookmarkStart w:id="65" w:name="_Toc464483728"/>
      <w:bookmarkStart w:id="66" w:name="_Toc477878496"/>
      <w:bookmarkStart w:id="67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AA2404">
        <w:t xml:space="preserve"> </w:t>
      </w:r>
      <w:r w:rsidR="00F816D7">
        <w:t>Şubat</w:t>
      </w:r>
      <w:r w:rsidR="0065546A">
        <w:t xml:space="preserve"> </w:t>
      </w:r>
      <w:r w:rsidR="002D1B78">
        <w:t>2024</w:t>
      </w:r>
      <w:r w:rsidRPr="0020418D">
        <w:t xml:space="preserve"> Döneminde LPG</w:t>
      </w:r>
      <w:bookmarkStart w:id="68" w:name="s17"/>
      <w:bookmarkStart w:id="69" w:name="s16"/>
      <w:bookmarkEnd w:id="68"/>
      <w:bookmarkEnd w:id="69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5"/>
      <w:bookmarkEnd w:id="66"/>
      <w:bookmarkEnd w:id="67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bookmarkStart w:id="70" w:name="_GoBack" w:colFirst="7" w:colLast="8"/>
            <w:r w:rsidRPr="00EC6532">
              <w:rPr>
                <w:rFonts w:cstheme="minorHAnsi"/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1.446,23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3,29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318,29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3,01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28.990,03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11,46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30.754,55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10,00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3.358,44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7,63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1.950,95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18,46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19.267,63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7,62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24.577,03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7,99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3.829,77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8,70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974,04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9,22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10.987,17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4,34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15.790,98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5,13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3.457,99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7,86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240,17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2,27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8.119,79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3,21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11.817,95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3,84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1.106,68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2,51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94,99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10.447,58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4,13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11.649,24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3,79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2.198,58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4,99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231,76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2,19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8.294,24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3,28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10.724,57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3,49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2.231,65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5,07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200,63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6.720,22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2,66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9.152,51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2,98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1.073,36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2,44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267,01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2,53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7.542,89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2,98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8.883,26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2,89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807,28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1,83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151,53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7.534,09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2,98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8.492,89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2,76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1.227,93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2,79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160,72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6.751,40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2,67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8.140,05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2,65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470,95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1,07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1.584,92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15,00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5.903,65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2,33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7.959,52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2,59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584,94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1,33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23,08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6.458,29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2,55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7.066,30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2,30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1.211,85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2,75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112,01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5.732,10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2,27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7.055,95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2,29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692,19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1,57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104,60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6.226,59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2,46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7.023,37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2,28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1.603,56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3,64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339,33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3,21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5.049,23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6.992,13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2,27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544,08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125,82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1,19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5.661,07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2,24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6.330,97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2,06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1.544,06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3,51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114,74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4.499,96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1,78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6.158,75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2,00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995,39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2,26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110,34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1,04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4.796,66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5.902,40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1,92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703,58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1,60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96,49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5.006,73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1,98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5.806,81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1,89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1.138,46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2,59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22,54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4.195,35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1,66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5.356,34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1,74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548,79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103,83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4.655,40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1,84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5.308,02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1,73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470,94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1,07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1.452,60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13,75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2.260,29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4.183,83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1,36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615,94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51,28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3.480,93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4.148,16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1,35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721,75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1,64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19,89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3.259,63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4.001,28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1,30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273,54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12,24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3.071,25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1,21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3.357,03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1,09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434,86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17,39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2.880,99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3.333,24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1,08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674,65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1,53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76,70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2.579,29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3.330,64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1,08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422,62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0,96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26,88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2.722,95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1,08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3.172,45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1,03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259,53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50,18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2.810,86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3.120,57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1,01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125,14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6,71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2.650,09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1,05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2.781,94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0,90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495,92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17,56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2.131,86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2.645,35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0,86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262,82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16,54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2.206,38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2.485,75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0,81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374,07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19,23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2.031,22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2.424,51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0,79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251,28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13,01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2.066,95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2.331,24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0,76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145,97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17,95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2.140,68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2.304,60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0,75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183,82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20,70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2.016,24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2.220,77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0,72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161,90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58,24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1.921,88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2.142,02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0,70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392,75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67,65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1.671,59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2.132,00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120,03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23,18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1.960,93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2.104,13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0,68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681,07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1,55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45,37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1.359,24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2.085,68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0,68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168,25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5,67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1.910,51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2.084,43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0,68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118,54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17,69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1.938,60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2.074,83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0,67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218,14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31,45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1.697,89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1.947,49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0,63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160,48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114,94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1.637,05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1.912,47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262,65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8,95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1.630,68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1.902,27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125,83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14,26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1.688,65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1.828,73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0,59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lastRenderedPageBreak/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203,48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8,24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1.579,12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1.790,84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0,58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91,69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15,81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1.667,94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1.775,44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0,58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194,99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45,30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1.530,18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1.770,47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0,58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116,77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255,21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1.329,75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1.701,73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0,55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437,57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1.223,78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1.661,36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0,54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418,62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173,46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1,64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952,97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1.545,04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0,50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343,49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28,16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1.071,41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1.443,05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0,47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301,23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75,37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998,61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1.375,21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0,45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201,75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57,62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999,87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1.259,24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0,41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65,26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1.104,14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1.173,91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0,38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58,73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57,77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1.047,65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1.164,14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0,38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163,56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987,85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1.153,35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0,38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191,87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39,77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745,49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977,12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75,27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37,88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805,55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918,70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0,30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180,58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3,59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725,09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909,26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0,30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178,15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12,52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648,34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839,02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0,27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19,12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14,21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788,86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822,19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0,27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69,89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4,90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737,21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811,99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94,92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70,23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630,81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795,96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87,74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11,45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653,05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752,24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195,96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14,85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521,28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732,09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87,44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498,91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586,34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107,69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11,68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459,69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579,06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92,89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15,56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420,71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529,17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219,58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23,05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229,78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472,40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118,09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9,56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338,44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466,08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68,59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5,20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376,06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449,86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172,65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3,98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217,39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394,01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104,17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4,15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226,97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335,29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48,70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18,96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256,20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323,87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183,62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5,10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102,72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291,44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106,78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1,70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127,33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235,81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21,74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1,70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161,82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185,26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EC6532" w:rsidRPr="009679B9" w:rsidTr="0065546A">
        <w:trPr>
          <w:trHeight w:val="143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53,33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103,37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156,70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EC653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C6532" w:rsidRPr="00EC6532" w:rsidRDefault="00EC6532" w:rsidP="00EC653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C6532">
              <w:rPr>
                <w:rFonts w:cstheme="minorHAnsi"/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41,64</w:t>
            </w:r>
          </w:p>
        </w:tc>
        <w:tc>
          <w:tcPr>
            <w:tcW w:w="304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7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98,35</w:t>
            </w:r>
          </w:p>
        </w:tc>
        <w:tc>
          <w:tcPr>
            <w:tcW w:w="342" w:type="pct"/>
            <w:shd w:val="clear" w:color="auto" w:fill="auto"/>
            <w:hideMark/>
          </w:tcPr>
          <w:p w:rsidR="00EC6532" w:rsidRPr="00EC6532" w:rsidRDefault="00EC6532" w:rsidP="00EC653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C653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139,99</w:t>
            </w:r>
          </w:p>
        </w:tc>
        <w:tc>
          <w:tcPr>
            <w:tcW w:w="330" w:type="pct"/>
            <w:shd w:val="clear" w:color="auto" w:fill="auto"/>
            <w:hideMark/>
          </w:tcPr>
          <w:p w:rsidR="00EC6532" w:rsidRPr="00F40B46" w:rsidRDefault="00EC6532" w:rsidP="00EC653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F40B46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bookmarkEnd w:id="70"/>
      <w:tr w:rsidR="00EC6532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EC6532" w:rsidRPr="00BF68AE" w:rsidRDefault="00EC6532" w:rsidP="00EC653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EC6532" w:rsidRDefault="00EC6532" w:rsidP="00EC6532">
            <w:pPr>
              <w:pStyle w:val="altsatr"/>
            </w:pPr>
            <w:r>
              <w:t>44.015,79</w:t>
            </w:r>
          </w:p>
        </w:tc>
        <w:tc>
          <w:tcPr>
            <w:tcW w:w="304" w:type="pct"/>
            <w:shd w:val="clear" w:color="000000" w:fill="6E9ECA"/>
            <w:hideMark/>
          </w:tcPr>
          <w:p w:rsidR="00EC6532" w:rsidRDefault="00EC6532" w:rsidP="00EC6532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EC6532" w:rsidRDefault="00EC6532" w:rsidP="00EC6532">
            <w:pPr>
              <w:pStyle w:val="altsatr"/>
            </w:pPr>
            <w:r>
              <w:t>10.567,45</w:t>
            </w:r>
          </w:p>
        </w:tc>
        <w:tc>
          <w:tcPr>
            <w:tcW w:w="342" w:type="pct"/>
            <w:shd w:val="clear" w:color="000000" w:fill="6E9ECA"/>
            <w:hideMark/>
          </w:tcPr>
          <w:p w:rsidR="00EC6532" w:rsidRDefault="00EC6532" w:rsidP="00EC6532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EC6532" w:rsidRDefault="00EC6532" w:rsidP="00EC6532">
            <w:pPr>
              <w:pStyle w:val="altsatr"/>
            </w:pPr>
            <w:r>
              <w:t>252.933,37</w:t>
            </w:r>
          </w:p>
        </w:tc>
        <w:tc>
          <w:tcPr>
            <w:tcW w:w="342" w:type="pct"/>
            <w:shd w:val="clear" w:color="000000" w:fill="6E9ECA"/>
            <w:hideMark/>
          </w:tcPr>
          <w:p w:rsidR="00EC6532" w:rsidRDefault="00EC6532" w:rsidP="00EC6532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EC6532" w:rsidRDefault="00EC6532" w:rsidP="00EC6532">
            <w:pPr>
              <w:pStyle w:val="altsatr"/>
            </w:pPr>
            <w:r>
              <w:t>307.516,61</w:t>
            </w:r>
          </w:p>
        </w:tc>
        <w:tc>
          <w:tcPr>
            <w:tcW w:w="330" w:type="pct"/>
            <w:shd w:val="clear" w:color="000000" w:fill="6E9ECA"/>
            <w:hideMark/>
          </w:tcPr>
          <w:p w:rsidR="00EC6532" w:rsidRDefault="00EC6532" w:rsidP="00EC6532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1" w:name="_Toc164686827"/>
      <w:bookmarkEnd w:id="9"/>
      <w:bookmarkEnd w:id="10"/>
      <w:r w:rsidRPr="00327405">
        <w:rPr>
          <w:color w:val="auto"/>
          <w:sz w:val="32"/>
          <w:szCs w:val="32"/>
        </w:rPr>
        <w:lastRenderedPageBreak/>
        <w:t>İller Bazında LPG Satışlarının Dağıtıcılara ve Ürün Türüne Göre Ayrıntılı Dağılımı</w:t>
      </w:r>
      <w:bookmarkEnd w:id="71"/>
    </w:p>
    <w:p w:rsidR="00837510" w:rsidRPr="00837510" w:rsidRDefault="002A5CBB" w:rsidP="00837510">
      <w:pPr>
        <w:pStyle w:val="TABLO1"/>
      </w:pPr>
      <w:bookmarkStart w:id="72" w:name="_Toc466883236"/>
      <w:bookmarkStart w:id="73" w:name="_Toc489013515"/>
      <w:bookmarkStart w:id="74" w:name="_Toc95900529"/>
      <w:bookmarkStart w:id="75" w:name="_Toc466883263"/>
      <w:bookmarkStart w:id="76" w:name="_Toc489013542"/>
      <w:bookmarkStart w:id="77" w:name="_Toc148952526"/>
      <w:r w:rsidRPr="00F12685">
        <w:t>Tablo 4.</w:t>
      </w:r>
      <w:r w:rsidR="00A850F3">
        <w:fldChar w:fldCharType="begin"/>
      </w:r>
      <w:r w:rsidR="00A850F3">
        <w:instrText xml:space="preserve"> SEQ Tablo \* ARABIC \s 1 </w:instrText>
      </w:r>
      <w:r w:rsidR="00A850F3">
        <w:fldChar w:fldCharType="separate"/>
      </w:r>
      <w:r w:rsidR="0027487C">
        <w:rPr>
          <w:noProof/>
        </w:rPr>
        <w:t>1</w:t>
      </w:r>
      <w:r w:rsidR="00A850F3">
        <w:rPr>
          <w:noProof/>
        </w:rPr>
        <w:fldChar w:fldCharType="end"/>
      </w:r>
      <w:r w:rsidRPr="00F12685">
        <w:t>: Adana</w:t>
      </w:r>
      <w:bookmarkEnd w:id="72"/>
      <w:bookmarkEnd w:id="73"/>
      <w:bookmarkEnd w:id="74"/>
      <w:bookmarkEnd w:id="75"/>
      <w:bookmarkEnd w:id="76"/>
      <w:bookmarkEnd w:id="77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A42E33" w:rsidRPr="00A42E33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925,49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42,10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17,13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7,39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1.202,50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14,50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2.145,11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20,00</w:t>
            </w:r>
          </w:p>
        </w:tc>
      </w:tr>
      <w:tr w:rsidR="00A42E33" w:rsidRPr="00A42E33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1.497,67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18,06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1.497,67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13,96</w:t>
            </w:r>
          </w:p>
        </w:tc>
      </w:tr>
      <w:tr w:rsidR="00A42E33" w:rsidRPr="00A42E33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1.121,34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13,52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1.121,34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10,46</w:t>
            </w:r>
          </w:p>
        </w:tc>
      </w:tr>
      <w:tr w:rsidR="00A42E33" w:rsidRPr="00A42E33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1.062,67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12,81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1.062,67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9,91</w:t>
            </w:r>
          </w:p>
        </w:tc>
      </w:tr>
      <w:tr w:rsidR="00A42E33" w:rsidRPr="00A42E33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280,20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12,74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23,74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10,24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716,29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8,64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1.020,24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9,51</w:t>
            </w:r>
          </w:p>
        </w:tc>
      </w:tr>
      <w:tr w:rsidR="00A42E33" w:rsidRPr="00A42E33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529,95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24,10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146,87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63,37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99,36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776,18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7,24</w:t>
            </w:r>
          </w:p>
        </w:tc>
      </w:tr>
      <w:tr w:rsidR="00A42E33" w:rsidRPr="00A42E33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764,03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9,21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764,03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7,12</w:t>
            </w:r>
          </w:p>
        </w:tc>
      </w:tr>
      <w:tr w:rsidR="00A42E33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98,35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4,47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14,38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6,20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230,21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2,78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342,93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3,20</w:t>
            </w:r>
          </w:p>
        </w:tc>
      </w:tr>
      <w:tr w:rsidR="00A42E33" w:rsidRPr="00A42E33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301,41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3,63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301,41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2,81</w:t>
            </w:r>
          </w:p>
        </w:tc>
      </w:tr>
      <w:tr w:rsidR="00A42E33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297,33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3,58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297,33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2,77</w:t>
            </w:r>
          </w:p>
        </w:tc>
      </w:tr>
      <w:tr w:rsidR="00A42E33" w:rsidRPr="00A42E33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220,30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10,02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220,30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2,05</w:t>
            </w:r>
          </w:p>
        </w:tc>
      </w:tr>
      <w:tr w:rsidR="00A42E33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189,26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2,28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189,26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1,76</w:t>
            </w:r>
          </w:p>
        </w:tc>
      </w:tr>
      <w:tr w:rsidR="00A42E33" w:rsidRPr="00A42E33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78,14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3,55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4,22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87,32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169,68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1,58</w:t>
            </w:r>
          </w:p>
        </w:tc>
      </w:tr>
      <w:tr w:rsidR="00A42E33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92,57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92,57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0,86</w:t>
            </w:r>
          </w:p>
        </w:tc>
      </w:tr>
      <w:tr w:rsidR="00A42E33" w:rsidRPr="00A42E33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91,82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91,82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0,86</w:t>
            </w:r>
          </w:p>
        </w:tc>
      </w:tr>
      <w:tr w:rsidR="00A42E33" w:rsidRPr="00A42E33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90,55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90,55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0,84</w:t>
            </w:r>
          </w:p>
        </w:tc>
      </w:tr>
      <w:tr w:rsidR="00A42E33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83,69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83,69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0,78</w:t>
            </w:r>
          </w:p>
        </w:tc>
      </w:tr>
      <w:tr w:rsidR="00A42E33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82,41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82,41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0,77</w:t>
            </w:r>
          </w:p>
        </w:tc>
      </w:tr>
      <w:tr w:rsidR="00A42E33" w:rsidRPr="00A42E33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69,89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69,89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0,65</w:t>
            </w:r>
          </w:p>
        </w:tc>
      </w:tr>
      <w:tr w:rsidR="00A42E33" w:rsidRPr="00A42E33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66,15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66,15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A42E33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58,58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58,58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0,55</w:t>
            </w:r>
          </w:p>
        </w:tc>
      </w:tr>
      <w:tr w:rsidR="00A42E33" w:rsidRPr="00A42E33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48,65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48,65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0,45</w:t>
            </w:r>
          </w:p>
        </w:tc>
      </w:tr>
      <w:tr w:rsidR="00A42E33" w:rsidRPr="00A42E33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39,61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39,61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0,37</w:t>
            </w:r>
          </w:p>
        </w:tc>
      </w:tr>
      <w:tr w:rsidR="00A42E33" w:rsidRPr="00A42E33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22,57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9,74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22,57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A42E33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18,57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18,57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A42E33" w:rsidRPr="00A42E33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17,50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17,50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A42E33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8,72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8,72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A42E33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8,51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8,51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A42E33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5,16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5,16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A42E33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lastRenderedPageBreak/>
              <w:t>YENİ ULAŞLI GAZ LPG DOLUM DEPOLAMA OTOGAZ DAĞITIM PAZARLAMA NAKLİYE İMALAT İTH. İHR.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3,56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3,56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A42E33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3,48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3,48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A42E33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2,86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2,86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A42E33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1,59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42E33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1,59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42E33" w:rsidRPr="00A42E33" w:rsidRDefault="00A42E33" w:rsidP="00A42E3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42E33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A42E33" w:rsidRPr="00FF4080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42E33" w:rsidRPr="003C6B2C" w:rsidRDefault="00A42E33" w:rsidP="00A42E3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42E33" w:rsidRDefault="00A42E33" w:rsidP="00A42E33">
            <w:pPr>
              <w:pStyle w:val="altsatr"/>
            </w:pPr>
            <w:r>
              <w:t>2.198,58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42E33" w:rsidRDefault="00A42E33" w:rsidP="00A42E33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42E33" w:rsidRDefault="00A42E33" w:rsidP="00A42E33">
            <w:pPr>
              <w:pStyle w:val="altsatr"/>
            </w:pPr>
            <w:r>
              <w:t>231,76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42E33" w:rsidRDefault="00A42E33" w:rsidP="00A42E33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42E33" w:rsidRDefault="00A42E33" w:rsidP="00A42E33">
            <w:pPr>
              <w:pStyle w:val="altsatr"/>
            </w:pPr>
            <w:r>
              <w:t>8.294,24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42E33" w:rsidRDefault="00A42E33" w:rsidP="00A42E33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42E33" w:rsidRDefault="00A42E33" w:rsidP="00A42E33">
            <w:pPr>
              <w:pStyle w:val="altsatr"/>
            </w:pPr>
            <w:r>
              <w:t>10.724,57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A42E33" w:rsidRDefault="00A42E33" w:rsidP="00A42E33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8" w:name="_Toc466883237"/>
      <w:bookmarkStart w:id="79" w:name="_Toc489013516"/>
      <w:bookmarkStart w:id="80" w:name="_Toc95900530"/>
      <w:bookmarkStart w:id="81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8"/>
      <w:bookmarkEnd w:id="79"/>
      <w:bookmarkEnd w:id="80"/>
      <w:bookmarkEnd w:id="81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2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454,95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67,43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27,19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35,45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447,03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17,33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929,17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27,90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51,93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7,70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3,90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5,08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273,31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329,14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9,88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54,92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8,14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260,82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315,73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9,48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312,21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12,10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312,21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9,37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272,15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272,15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8,17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210,63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210,63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6,32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182,59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182,59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5,48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139,83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139,83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4,20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51,27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7,60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36,53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47,63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28,38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116,18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3,49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101,99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101,99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3,06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73,21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73,21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2,20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73,10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73,10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2,19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61,51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9,12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3,74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4,88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68,85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2,07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55,04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55,04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1,65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44,92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44,92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1,35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38,47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38,47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1,16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35,77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35,77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1,07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4,88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6,36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23,26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28,22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0,85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0,09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0,46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0,46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0,01</w:t>
            </w:r>
          </w:p>
        </w:tc>
      </w:tr>
      <w:tr w:rsidR="009A3B75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Pr="00B6355E" w:rsidRDefault="009A3B75" w:rsidP="009A3B7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674,65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76,70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2.579,29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3.330,64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bookmarkStart w:id="83" w:name="_Toc489013517"/>
      <w:bookmarkStart w:id="84" w:name="_Toc8311100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5" w:name="_Toc95900531"/>
      <w:bookmarkStart w:id="86" w:name="_Toc145943068"/>
      <w:bookmarkEnd w:id="82"/>
      <w:bookmarkEnd w:id="83"/>
      <w:bookmarkEnd w:id="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5"/>
      <w:bookmarkEnd w:id="86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7" w:name="_Toc466883239"/>
            <w:bookmarkStart w:id="88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279,38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45,36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11,13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21,71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1.058,24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30,40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1.348,76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32,51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173,64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28,19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20,73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227,80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6,54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412,08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9,93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386,76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11,11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386,76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9,32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332,27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9,55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332,27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8,01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280,53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280,53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6,76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136,22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22,12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29,52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57,55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100,38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266,12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6,42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215,26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6,18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215,26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5,19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211,10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6,06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211,10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5,09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168,22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168,22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4,06</w:t>
            </w:r>
          </w:p>
        </w:tc>
      </w:tr>
      <w:tr w:rsidR="009A3B75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98,63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98,63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2,38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81,99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81,99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1,98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74,52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74,52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1,80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59,62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59,62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1,44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56,94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56,94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1,37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45,05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45,05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1,09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36,29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36,29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0,87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21,18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21,18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0,51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15,98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15,98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0,39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12,02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12,02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0,29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11,45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11,45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0,28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5,53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5,53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0,13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0,12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0,07</w:t>
            </w:r>
          </w:p>
        </w:tc>
      </w:tr>
      <w:tr w:rsidR="009A3B75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9A3B75" w:rsidRPr="00FF4080" w:rsidRDefault="009A3B75" w:rsidP="009A3B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9A3B75" w:rsidRDefault="009A3B75" w:rsidP="009A3B75">
            <w:pPr>
              <w:pStyle w:val="altsatr"/>
            </w:pPr>
            <w:r>
              <w:t>615,94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9A3B75" w:rsidRDefault="009A3B75" w:rsidP="009A3B75">
            <w:pPr>
              <w:pStyle w:val="altsatr"/>
            </w:pPr>
            <w:r>
              <w:t>51,28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9A3B75" w:rsidRDefault="009A3B75" w:rsidP="009A3B75">
            <w:pPr>
              <w:pStyle w:val="altsatr"/>
            </w:pPr>
            <w:r>
              <w:t>3.480,93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9A3B75" w:rsidRDefault="009A3B75" w:rsidP="009A3B75">
            <w:pPr>
              <w:pStyle w:val="altsatr"/>
            </w:pPr>
            <w:r>
              <w:t>4.148,16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89" w:name="_Toc83111008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0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1" w:name="_Toc14594306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</w:t>
      </w:r>
      <w:r w:rsidRPr="00FF4080">
        <w:rPr>
          <w:b/>
          <w:bCs/>
          <w:color w:val="000000" w:themeColor="text1"/>
          <w:szCs w:val="20"/>
        </w:rPr>
        <w:t>: Ağrı</w:t>
      </w:r>
      <w:bookmarkEnd w:id="87"/>
      <w:bookmarkEnd w:id="88"/>
      <w:bookmarkEnd w:id="89"/>
      <w:bookmarkEnd w:id="90"/>
      <w:bookmarkEnd w:id="91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141,27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21,63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141,27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18,78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30,06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34,25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71,04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10,88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101,10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13,44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87,76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13,44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87,76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11,67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37,26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42,47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11,45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33,71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5,16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82,43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10,96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70,50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10,80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70,50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9,37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49,23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7,54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49,23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6,54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8,56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9,76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36,50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5,59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45,06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5,99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32,41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4,96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32,41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4,31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31,20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4,78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31,20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4,15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27,23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4,17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27,23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3,62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 xml:space="preserve">SEYGAZ GAZ DEPOLAMA VE DAĞITIM </w:t>
            </w:r>
            <w:r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22,82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3,49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22,82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3,03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13,55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2,08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13,55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1,80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12,10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1,85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12,10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1,61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11,86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13,52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11,86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1,58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1,32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8,60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1,14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6,50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6,50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0,86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0,54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0,47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3,32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0,51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3,32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0,44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0,28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1,80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0,24</w:t>
            </w:r>
          </w:p>
        </w:tc>
      </w:tr>
      <w:tr w:rsidR="009A3B75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Pr="00FF4080" w:rsidRDefault="009A3B75" w:rsidP="009A3B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9A3B75" w:rsidRDefault="009A3B75" w:rsidP="009A3B75">
            <w:pPr>
              <w:pStyle w:val="altsatr"/>
            </w:pPr>
            <w:r>
              <w:t>87,74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9A3B75" w:rsidRDefault="009A3B75" w:rsidP="009A3B75">
            <w:pPr>
              <w:pStyle w:val="altsatr"/>
            </w:pPr>
            <w:r>
              <w:t>11,45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9A3B75" w:rsidRDefault="009A3B75" w:rsidP="009A3B75">
            <w:pPr>
              <w:pStyle w:val="altsatr"/>
            </w:pPr>
            <w:r>
              <w:t>653,05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9A3B75" w:rsidRDefault="009A3B75" w:rsidP="009A3B75">
            <w:pPr>
              <w:pStyle w:val="altsatr"/>
            </w:pPr>
            <w:r>
              <w:t>752,24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2" w:name="_Toc466883240"/>
      <w:bookmarkStart w:id="93" w:name="_Toc489013519"/>
      <w:bookmarkStart w:id="94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5" w:name="_Toc95900533"/>
      <w:bookmarkStart w:id="96" w:name="_Toc145943070"/>
      <w:bookmarkEnd w:id="92"/>
      <w:bookmarkEnd w:id="93"/>
      <w:bookmarkEnd w:id="9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5"/>
      <w:bookmarkEnd w:id="96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7" w:name="_Toc466883241"/>
            <w:bookmarkStart w:id="98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59,16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49,91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2,83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361,03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18,62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420,69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20,28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329,28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16,99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329,28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15,87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195,05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10,06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195,05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9,40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161,84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161,84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7,80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30,06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25,36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2,72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15,39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124,34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6,41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157,13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7,57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146,24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7,54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146,24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7,05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143,63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7,41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143,63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6,92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83,23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4,29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83,23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4,01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71,13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3,67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71,13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3,43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48,57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2,51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48,57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2,34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47,70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2,46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47,70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2,30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11,51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9,71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14,47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81,79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15,48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0,80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41,46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2,00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30,24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1,56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30,24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1,46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28,24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1,46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28,24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1,36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26,24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26,24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1,26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26,20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26,20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1,26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17,81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15,03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7,75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0,40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25,56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1,23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19,87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1,03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19,87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0,96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12,11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0,62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12,11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0,58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11,98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0,62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11,98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0,58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10,38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0,54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10,38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0,50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0,36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0,34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6,40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0,33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6,40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0,31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5,84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0,30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5,84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0,28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5,71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0,29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5,71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0,28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5,60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0,29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5,60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0,27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0,23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0,22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0,15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0,14</w:t>
            </w:r>
          </w:p>
        </w:tc>
      </w:tr>
      <w:tr w:rsidR="009A3B75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Pr="00FF4080" w:rsidRDefault="009A3B75" w:rsidP="009A3B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118,54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17,69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1.938,60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2.074,83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99" w:name="_Toc95900534"/>
      <w:bookmarkEnd w:id="97"/>
      <w:bookmarkEnd w:id="98"/>
    </w:p>
    <w:p w:rsidR="00813516" w:rsidRDefault="00813516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0" w:name="_Toc14594307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99"/>
      <w:bookmarkEnd w:id="100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1" w:name="_Toc466883242"/>
            <w:bookmarkStart w:id="102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50,38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40,04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299,32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17,73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350,10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19,14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245,77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14,55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245,77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13,44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10,58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8,41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215,09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12,74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225,67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12,34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139,74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8,28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139,74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7,64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138,06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138,06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7,55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6,05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4,81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108,19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6,41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114,24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6,25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24,66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19,60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12,41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86,99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46,04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83,11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4,54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75,40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4,47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75,40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4,12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59,99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3,55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59,99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3,28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53,31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3,16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53,31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2,91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48,90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2,90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48,90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2,67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1,93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46,09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46,37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2,54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44,73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2,65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44,73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2,45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43,95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2,60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43,95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2,40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37,89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2,24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37,89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2,07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26,64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1,58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27,82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1,52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22,45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17,84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22,45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1,23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17,92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1,06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17,92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0,98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12,25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12,25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0,67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11,70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9,30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11,70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0,64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0,51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8,56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0,47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8,33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0,49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8,33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0,46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0,47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0,44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0,27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0,25</w:t>
            </w:r>
          </w:p>
        </w:tc>
      </w:tr>
      <w:tr w:rsidR="009A3B75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Pr="00FF4080" w:rsidRDefault="009A3B75" w:rsidP="009A3B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125,83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14,26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1.688,65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1.828,73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3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4" w:name="_Toc95900535"/>
      <w:bookmarkStart w:id="105" w:name="_Toc145943072"/>
      <w:bookmarkEnd w:id="101"/>
      <w:bookmarkEnd w:id="102"/>
      <w:bookmarkEnd w:id="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4"/>
      <w:bookmarkEnd w:id="105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6" w:name="_Toc466883243"/>
            <w:bookmarkStart w:id="107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710,23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49,11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80,43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25,27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7.013,40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24,19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7.804,06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25,38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4.348,59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15,00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4.348,59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14,14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3.699,20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12,76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3.699,20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12,03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3.116,96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10,75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3.116,96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10,13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255,01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17,63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11,00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3,46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2.535,45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8,75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2.801,46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9,11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2.309,62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7,97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2.309,62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7,51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480,98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33,26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194,32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61,05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1.121,97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3,87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1.797,27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5,84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1.520,69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5,25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1.520,69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4,94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527,00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1,82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527,00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1,71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7,54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2,37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485,72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1,68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493,26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1,60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465,48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1,61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465,48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1,51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365,10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1,26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365,10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1,19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349,92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1,21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349,92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1,14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310,09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310,09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1,01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242,85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0,84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242,85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0,79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216,07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0,75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216,07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0,70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3,14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100,74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110,74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0,36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77,34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0,27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77,34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0,25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45,53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0,16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45,53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0,15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39,37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0,14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39,37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0,13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36,47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0,13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36,47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0,12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22,10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22,10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0,07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16,38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16,38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0,05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15,00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4,71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15,00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0,05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10,45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10,45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0,03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7,00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7,00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0,02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6,56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sz w:val="20"/>
                <w:szCs w:val="20"/>
              </w:rPr>
            </w:pPr>
            <w:r w:rsidRPr="009A3B75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6,56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3B75" w:rsidRPr="009A3B75" w:rsidRDefault="009A3B75" w:rsidP="009A3B75">
            <w:pPr>
              <w:pStyle w:val="TabloD1"/>
              <w:rPr>
                <w:b/>
                <w:sz w:val="20"/>
                <w:szCs w:val="20"/>
              </w:rPr>
            </w:pPr>
            <w:r w:rsidRPr="009A3B75">
              <w:rPr>
                <w:b/>
                <w:sz w:val="20"/>
                <w:szCs w:val="20"/>
              </w:rPr>
              <w:t>0,02</w:t>
            </w:r>
          </w:p>
        </w:tc>
      </w:tr>
      <w:tr w:rsidR="009A3B75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Pr="00FF4080" w:rsidRDefault="009A3B75" w:rsidP="009A3B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1.446,23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318,29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28.990,03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30.754,55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3B75" w:rsidRDefault="009A3B75" w:rsidP="009A3B75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8" w:name="_Toc95900536"/>
      <w:bookmarkEnd w:id="106"/>
      <w:bookmarkEnd w:id="107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09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8"/>
      <w:bookmarkEnd w:id="109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1.256,74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36,34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76,40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31,81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1.632,19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20,10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2.965,33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25,09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1.225,13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35,43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96,50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40,18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322,58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3,97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1.644,21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13,91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522,08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15,10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10,90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4,54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934,94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11,51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1.467,92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12,42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1.170,66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14,42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1.170,66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9,91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1.091,39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13,44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1.091,39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9,24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1.003,81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12,36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1.003,81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8,49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679,14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8,36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679,14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5,75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92,37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16,71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6,96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277,69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3,42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386,77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3,27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292,79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3,61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292,79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2,48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203,86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2,51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203,86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1,73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177,14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2,18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177,14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1,50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162,44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162,44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1,37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155,62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0,60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0,25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5,17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161,39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1,37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39,07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16,27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62,38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0,77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101,45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0,86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76,94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0,95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76,94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0,65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64,42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0,79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64,42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0,55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43,61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43,61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0,37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43,52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0,54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43,52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0,37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35,30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0,43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35,30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0,30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20,85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20,85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0,18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17,99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0,22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17,99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0,15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7,03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7,03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0,06</w:t>
            </w:r>
          </w:p>
        </w:tc>
      </w:tr>
      <w:tr w:rsidR="00863B7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Pr="00FF4080" w:rsidRDefault="00863B7E" w:rsidP="00863B7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3.457,99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240,17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8.119,79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11.817,95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0" w:name="_Toc466883244"/>
      <w:bookmarkStart w:id="111" w:name="_Toc489013523"/>
      <w:bookmarkStart w:id="112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3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0"/>
      <w:bookmarkEnd w:id="111"/>
      <w:bookmarkEnd w:id="112"/>
      <w:bookmarkEnd w:id="113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63B7E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20,72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38,85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29,42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28,46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50,14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32,00</w:t>
            </w:r>
          </w:p>
        </w:tc>
      </w:tr>
      <w:tr w:rsidR="00863B7E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21,15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39,66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13,47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13,03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34,63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22,10</w:t>
            </w:r>
          </w:p>
        </w:tc>
      </w:tr>
      <w:tr w:rsidR="00863B7E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20,08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19,42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20,08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12,81</w:t>
            </w:r>
          </w:p>
        </w:tc>
      </w:tr>
      <w:tr w:rsidR="00863B7E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17,06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16,51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17,06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10,89</w:t>
            </w:r>
          </w:p>
        </w:tc>
      </w:tr>
      <w:tr w:rsidR="00863B7E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15,80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15,28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15,80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10,08</w:t>
            </w:r>
          </w:p>
        </w:tc>
      </w:tr>
      <w:tr w:rsidR="00863B7E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5,94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11,14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7,54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7,30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13,48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8,60</w:t>
            </w:r>
          </w:p>
        </w:tc>
      </w:tr>
      <w:tr w:rsidR="00863B7E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5,52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10,34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5,52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3,52</w:t>
            </w:r>
          </w:p>
        </w:tc>
      </w:tr>
      <w:tr w:rsidR="00863B7E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Pr="00FF4080" w:rsidRDefault="00863B7E" w:rsidP="00863B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53,33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103,37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156,70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4" w:name="_Toc466883245"/>
      <w:bookmarkStart w:id="115" w:name="_Toc489013524"/>
      <w:bookmarkStart w:id="116" w:name="_Toc95900538"/>
      <w:bookmarkStart w:id="117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4"/>
      <w:bookmarkEnd w:id="115"/>
      <w:bookmarkEnd w:id="116"/>
      <w:bookmarkEnd w:id="117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8" w:name="_Toc466883246"/>
            <w:bookmarkStart w:id="119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63B7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105,11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48,35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105,11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26,68</w:t>
            </w:r>
          </w:p>
        </w:tc>
      </w:tr>
      <w:tr w:rsidR="00863B7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68,09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39,44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16,81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7,73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84,90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21,55</w:t>
            </w:r>
          </w:p>
        </w:tc>
      </w:tr>
      <w:tr w:rsidR="00863B7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60,57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35,08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60,57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15,37</w:t>
            </w:r>
          </w:p>
        </w:tc>
      </w:tr>
      <w:tr w:rsidR="00863B7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27,99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16,21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11,14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5,12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39,12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9,93</w:t>
            </w:r>
          </w:p>
        </w:tc>
      </w:tr>
      <w:tr w:rsidR="00863B7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37,02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17,03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37,02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9,40</w:t>
            </w:r>
          </w:p>
        </w:tc>
      </w:tr>
      <w:tr w:rsidR="00863B7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19,00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8,74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19,00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4,82</w:t>
            </w:r>
          </w:p>
        </w:tc>
      </w:tr>
      <w:tr w:rsidR="00863B7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18,03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8,29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18,03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4,57</w:t>
            </w:r>
          </w:p>
        </w:tc>
      </w:tr>
      <w:tr w:rsidR="00863B7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16,00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9,27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16,00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4,06</w:t>
            </w:r>
          </w:p>
        </w:tc>
      </w:tr>
      <w:tr w:rsidR="00863B7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6,92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3,18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6,92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1,76</w:t>
            </w:r>
          </w:p>
        </w:tc>
      </w:tr>
      <w:tr w:rsidR="00863B7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3,98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1,01</w:t>
            </w:r>
          </w:p>
        </w:tc>
      </w:tr>
      <w:tr w:rsidR="00863B7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0,85</w:t>
            </w:r>
          </w:p>
        </w:tc>
      </w:tr>
      <w:tr w:rsidR="00863B7E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Pr="00FF4080" w:rsidRDefault="00863B7E" w:rsidP="00863B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172,65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3,98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217,39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394,01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0" w:name="_Toc95900539"/>
      <w:bookmarkEnd w:id="118"/>
      <w:bookmarkEnd w:id="119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0"/>
      <w:bookmarkEnd w:id="12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439,53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763,12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18,19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1.208,36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22,56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974,08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974,08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18,19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380,29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71,77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201,37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597,84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11,16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214,75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353,09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568,49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10,61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465,80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465,80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8,70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289,42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289,42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5,40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154,96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154,96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2,89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149,33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149,33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2,79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141,99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141,99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2,65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136,49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136,49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2,55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114,91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114,91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2,15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109,22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109,22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2,04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91,06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91,06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1,70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77,06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77,06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1,44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69,70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69,70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1,30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62,81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62,81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1,17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50,80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50,80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0,95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37,24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0,70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0,53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12,83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12,83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0,24</w:t>
            </w:r>
          </w:p>
        </w:tc>
      </w:tr>
      <w:tr w:rsidR="00863B7E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0,17</w:t>
            </w:r>
          </w:p>
        </w:tc>
      </w:tr>
      <w:tr w:rsidR="00863B7E" w:rsidRPr="00863B7E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0,13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63B7E" w:rsidRPr="00FF4080" w:rsidRDefault="00863B7E" w:rsidP="00863B7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1.138,46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22,54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4.195,35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5.356,34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2" w:name="_Toc466883247"/>
      <w:bookmarkStart w:id="123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4" w:name="_Toc95900540"/>
      <w:bookmarkStart w:id="125" w:name="_Toc145943077"/>
      <w:bookmarkEnd w:id="122"/>
      <w:bookmarkEnd w:id="123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4"/>
      <w:bookmarkEnd w:id="1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444,80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1.386,29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1.833,78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31,07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900,04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18,76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900,04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15,25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545,29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545,29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9,24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493,05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493,05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8,35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161,44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266,10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461,49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7,82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226,02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64,13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58,12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169,85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460,00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7,79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218,08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218,08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3,69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189,64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189,64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3,21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181,38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181,38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3,07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137,59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137,59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2,33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86,64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86,64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1,47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76,50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84,94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1,44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71,03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71,03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1,20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44,30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0,75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40,49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0,69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32,31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32,31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0,55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0,48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0,39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21,83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21,83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0,37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13,49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13,49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0,23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0,16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9,09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0,15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0,13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0,09</w:t>
            </w:r>
          </w:p>
        </w:tc>
      </w:tr>
      <w:tr w:rsidR="00863B7E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63B7E" w:rsidRPr="00863B7E" w:rsidRDefault="00863B7E" w:rsidP="00863B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sz w:val="20"/>
                <w:szCs w:val="20"/>
              </w:rPr>
            </w:pPr>
            <w:r w:rsidRPr="00863B7E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63B7E" w:rsidRPr="00863B7E" w:rsidRDefault="00863B7E" w:rsidP="00863B7E">
            <w:pPr>
              <w:pStyle w:val="TabloD1"/>
              <w:rPr>
                <w:b/>
                <w:sz w:val="20"/>
                <w:szCs w:val="20"/>
              </w:rPr>
            </w:pPr>
            <w:r w:rsidRPr="00863B7E">
              <w:rPr>
                <w:b/>
                <w:sz w:val="20"/>
                <w:szCs w:val="20"/>
              </w:rPr>
              <w:t>0,07</w:t>
            </w:r>
          </w:p>
        </w:tc>
      </w:tr>
      <w:tr w:rsidR="00863B7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63B7E" w:rsidRPr="00FF4080" w:rsidRDefault="00863B7E" w:rsidP="00863B7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995,39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110,34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4.796,66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5.902,40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63B7E" w:rsidRDefault="00863B7E" w:rsidP="00863B7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6" w:name="_Toc466883248"/>
      <w:bookmarkStart w:id="127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8311101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95900541"/>
      <w:bookmarkEnd w:id="126"/>
      <w:bookmarkEnd w:id="127"/>
      <w:bookmarkEnd w:id="128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145943078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29"/>
      <w:bookmarkEnd w:id="1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E73F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73F2" w:rsidRPr="00CE73F2" w:rsidRDefault="00CE73F2" w:rsidP="00CE73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101,62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56,27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270,08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37,25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371,70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40,88</w:t>
            </w:r>
          </w:p>
        </w:tc>
      </w:tr>
      <w:tr w:rsidR="00CE73F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73F2" w:rsidRPr="00CE73F2" w:rsidRDefault="00CE73F2" w:rsidP="00CE73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231,92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31,99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231,92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25,51</w:t>
            </w:r>
          </w:p>
        </w:tc>
      </w:tr>
      <w:tr w:rsidR="00CE73F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73F2" w:rsidRPr="00CE73F2" w:rsidRDefault="00CE73F2" w:rsidP="00CE73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123,31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17,01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123,31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13,56</w:t>
            </w:r>
          </w:p>
        </w:tc>
      </w:tr>
      <w:tr w:rsidR="00CE73F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73F2" w:rsidRPr="00CE73F2" w:rsidRDefault="00CE73F2" w:rsidP="00CE73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62,83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34,79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1,60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44,57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10,88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1,50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75,31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8,28</w:t>
            </w:r>
          </w:p>
        </w:tc>
      </w:tr>
      <w:tr w:rsidR="00CE73F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73F2" w:rsidRPr="00CE73F2" w:rsidRDefault="00CE73F2" w:rsidP="00CE73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31,65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4,36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31,65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3,48</w:t>
            </w:r>
          </w:p>
        </w:tc>
      </w:tr>
      <w:tr w:rsidR="00CE73F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73F2" w:rsidRPr="00CE73F2" w:rsidRDefault="00CE73F2" w:rsidP="00CE73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30,31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4,18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30,31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3,33</w:t>
            </w:r>
          </w:p>
        </w:tc>
      </w:tr>
      <w:tr w:rsidR="00CE73F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73F2" w:rsidRPr="00CE73F2" w:rsidRDefault="00CE73F2" w:rsidP="00CE73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6,16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3,41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1,99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55,43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7,45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1,03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15,60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1,72</w:t>
            </w:r>
          </w:p>
        </w:tc>
      </w:tr>
      <w:tr w:rsidR="00CE73F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73F2" w:rsidRPr="00CE73F2" w:rsidRDefault="00CE73F2" w:rsidP="00CE73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9,09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1,25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9,09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1,00</w:t>
            </w:r>
          </w:p>
        </w:tc>
      </w:tr>
      <w:tr w:rsidR="00CE73F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73F2" w:rsidRPr="00CE73F2" w:rsidRDefault="00CE73F2" w:rsidP="00CE73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8,14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4,51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8,14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0,90</w:t>
            </w:r>
          </w:p>
        </w:tc>
      </w:tr>
      <w:tr w:rsidR="00CE73F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73F2" w:rsidRPr="00CE73F2" w:rsidRDefault="00CE73F2" w:rsidP="00CE73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8,00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1,10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0,88</w:t>
            </w:r>
          </w:p>
        </w:tc>
      </w:tr>
      <w:tr w:rsidR="00CE73F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E73F2" w:rsidRPr="00CE73F2" w:rsidRDefault="00CE73F2" w:rsidP="00CE73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2,39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2,39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0,26</w:t>
            </w:r>
          </w:p>
        </w:tc>
      </w:tr>
      <w:tr w:rsidR="00CE73F2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E73F2" w:rsidRPr="00CE73F2" w:rsidRDefault="00CE73F2" w:rsidP="00CE73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1,84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1,02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73F2" w:rsidRPr="00CE73F2" w:rsidRDefault="00CE73F2" w:rsidP="00CE73F2">
            <w:pPr>
              <w:pStyle w:val="TabloD1"/>
              <w:rPr>
                <w:sz w:val="20"/>
                <w:szCs w:val="20"/>
              </w:rPr>
            </w:pPr>
            <w:r w:rsidRPr="00CE73F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1,84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E73F2" w:rsidRPr="00CE73F2" w:rsidRDefault="00CE73F2" w:rsidP="00CE73F2">
            <w:pPr>
              <w:pStyle w:val="TabloD1"/>
              <w:rPr>
                <w:b/>
                <w:sz w:val="20"/>
                <w:szCs w:val="20"/>
              </w:rPr>
            </w:pPr>
            <w:r w:rsidRPr="00CE73F2">
              <w:rPr>
                <w:b/>
                <w:sz w:val="20"/>
                <w:szCs w:val="20"/>
              </w:rPr>
              <w:t>0,20</w:t>
            </w:r>
          </w:p>
        </w:tc>
      </w:tr>
      <w:tr w:rsidR="00AC2560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C2560" w:rsidRPr="00FF4080" w:rsidRDefault="00AC2560" w:rsidP="00AC25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180,58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3,59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725,09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909,26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1" w:name="_Toc466883249"/>
      <w:bookmarkStart w:id="132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3" w:name="_Toc95900542"/>
      <w:bookmarkStart w:id="134" w:name="_Toc145943079"/>
      <w:bookmarkEnd w:id="131"/>
      <w:bookmarkEnd w:id="13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3"/>
      <w:bookmarkEnd w:id="1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5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61,65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140,39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204,24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24,34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116,08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65,16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143,07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17,05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76,34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9,10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71,42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8,51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61,00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61,00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7,27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56,49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8,71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56,49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6,73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46,54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5,55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44,43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5,30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33,62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4,01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2,74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2,59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 xml:space="preserve">SEYGAZ GAZ DEPOLAMA VE DAĞITIM </w:t>
            </w:r>
            <w:r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1,65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1,50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55,91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10,94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1,30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1,02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0,97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0,26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0,11</w:t>
            </w:r>
          </w:p>
        </w:tc>
      </w:tr>
      <w:tr w:rsidR="00AC2560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C2560" w:rsidRPr="00FF4080" w:rsidRDefault="00AC2560" w:rsidP="00AC25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178,15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648,34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839,02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6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7" w:name="_Toc95900543"/>
      <w:bookmarkEnd w:id="135"/>
      <w:bookmarkEnd w:id="13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7"/>
      <w:bookmarkEnd w:id="138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C2560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8,01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36,83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39,00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24,10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48,71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26,29</w:t>
            </w:r>
          </w:p>
        </w:tc>
      </w:tr>
      <w:tr w:rsidR="00AC2560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36,75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22,71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36,75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19,83</w:t>
            </w:r>
          </w:p>
        </w:tc>
      </w:tr>
      <w:tr w:rsidR="00AC2560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32,41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20,03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32,41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17,50</w:t>
            </w:r>
          </w:p>
        </w:tc>
      </w:tr>
      <w:tr w:rsidR="00AC2560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28,01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17,31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28,01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15,12</w:t>
            </w:r>
          </w:p>
        </w:tc>
      </w:tr>
      <w:tr w:rsidR="00AC2560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6,48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29,80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9,65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5,96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16,13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8,71</w:t>
            </w:r>
          </w:p>
        </w:tc>
      </w:tr>
      <w:tr w:rsidR="00AC2560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16,00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9,89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16,00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8,64</w:t>
            </w:r>
          </w:p>
        </w:tc>
      </w:tr>
      <w:tr w:rsidR="00AC2560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5,61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25,80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5,61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3,03</w:t>
            </w:r>
          </w:p>
        </w:tc>
      </w:tr>
      <w:tr w:rsidR="00AC2560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1,64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7,56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1,64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0,89</w:t>
            </w:r>
          </w:p>
        </w:tc>
      </w:tr>
      <w:tr w:rsidR="00AC2560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Pr="00FF4080" w:rsidRDefault="00AC2560" w:rsidP="00AC25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21,74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161,82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185,26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466883251"/>
      <w:bookmarkStart w:id="140" w:name="_Toc489013530"/>
      <w:bookmarkStart w:id="141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2" w:name="_Toc14594308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39"/>
      <w:bookmarkEnd w:id="140"/>
      <w:bookmarkEnd w:id="141"/>
      <w:bookmarkEnd w:id="1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235,81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29,27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235,81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25,67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34,81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157,94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201,76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21,96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112,90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112,90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12,29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107,06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107,06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11,65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19,66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65,57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7,14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14,45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62,61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6,81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61,13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61,13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6,65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6,35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2,10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1,97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10,21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1,11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0,70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0,54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0,49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0,47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0,44</w:t>
            </w:r>
          </w:p>
        </w:tc>
      </w:tr>
      <w:tr w:rsidR="00AC2560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C2560" w:rsidRPr="00FF4080" w:rsidRDefault="00AC2560" w:rsidP="00AC25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75,27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37,88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805,55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918,70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4" w:name="_Toc1459430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3"/>
      <w:bookmarkEnd w:id="1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5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36,99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53,92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107,46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28,57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144,44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32,11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108,32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108,32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24,08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22,68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33,07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55,39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17,66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7,48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6,99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5,84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5,32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2,43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7,89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11,50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1,75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1,54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1,00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0,56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1,03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1,51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0,23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C2560" w:rsidRPr="00FF4080" w:rsidRDefault="00AC2560" w:rsidP="00AC25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68,59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376,06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449,86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6" w:name="_Toc489013532"/>
      <w:bookmarkStart w:id="147" w:name="_Toc95900546"/>
      <w:bookmarkEnd w:id="145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8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6"/>
      <w:bookmarkEnd w:id="147"/>
      <w:bookmarkEnd w:id="1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9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43,11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93,64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140,05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26,47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36,25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66,04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12,48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65,12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65,12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12,31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13,53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45,70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8,64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37,57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7,10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34,75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34,75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6,57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5,64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23,17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4,38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 xml:space="preserve">SEYGAZ GAZ DEPOLAMA VE DAĞITIM </w:t>
            </w:r>
            <w:r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3,67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3,27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2,32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71,72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2,11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10,21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1,93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1,89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4,59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0,87</w:t>
            </w:r>
          </w:p>
        </w:tc>
      </w:tr>
      <w:tr w:rsidR="00AC2560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C2560" w:rsidRPr="00AC2560" w:rsidRDefault="00AC2560" w:rsidP="00AC25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sz w:val="20"/>
                <w:szCs w:val="20"/>
              </w:rPr>
            </w:pPr>
            <w:r w:rsidRPr="00AC2560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C2560" w:rsidRPr="00AC2560" w:rsidRDefault="00AC2560" w:rsidP="00AC2560">
            <w:pPr>
              <w:pStyle w:val="TabloD1"/>
              <w:rPr>
                <w:b/>
                <w:sz w:val="20"/>
                <w:szCs w:val="20"/>
              </w:rPr>
            </w:pPr>
            <w:r w:rsidRPr="00AC2560">
              <w:rPr>
                <w:b/>
                <w:sz w:val="20"/>
                <w:szCs w:val="20"/>
              </w:rPr>
              <w:t>0,37</w:t>
            </w:r>
          </w:p>
        </w:tc>
      </w:tr>
      <w:tr w:rsidR="00AC25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C2560" w:rsidRPr="00FF4080" w:rsidRDefault="00AC2560" w:rsidP="00AC25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92,89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15,56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420,71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529,17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C2560" w:rsidRDefault="00AC2560" w:rsidP="00AC256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0" w:name="_Toc489013533"/>
      <w:bookmarkStart w:id="151" w:name="_Toc95900547"/>
      <w:bookmarkEnd w:id="14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2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0"/>
      <w:bookmarkEnd w:id="151"/>
      <w:bookmarkEnd w:id="15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65,65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26,61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619,19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711,45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37,20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326,41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19,94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326,41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17,07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218,42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218,42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11,42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178,54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178,54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9,34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55,15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67,85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155,94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8,15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89,70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89,70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4,69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21,46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86,58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4,53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52,22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2,73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1,59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1,06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12,63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0,66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9,97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0,52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0,46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0,29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0,29</w:t>
            </w:r>
          </w:p>
        </w:tc>
      </w:tr>
      <w:tr w:rsidR="000F68B4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F68B4" w:rsidRPr="00FF4080" w:rsidRDefault="000F68B4" w:rsidP="000F68B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160,48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114,94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1.637,05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1.912,47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3" w:name="_Toc466883255"/>
      <w:bookmarkStart w:id="154" w:name="_Toc489013534"/>
      <w:bookmarkStart w:id="155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6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3"/>
      <w:bookmarkEnd w:id="154"/>
      <w:bookmarkEnd w:id="155"/>
      <w:bookmarkEnd w:id="1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62,84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303,16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366,00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20,44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290,64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18,41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290,64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16,23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181,14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181,14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10,11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177,42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177,42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9,91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44,77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102,38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147,15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8,22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65,38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64,64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138,26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7,72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127,83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8,09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127,83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7,14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68,29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68,29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3,81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11,69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64,37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3,59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58,67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3,28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2,30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1,99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1,92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1,30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18,81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18,81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1,05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0,99</w:t>
            </w:r>
          </w:p>
        </w:tc>
      </w:tr>
      <w:tr w:rsidR="000F68B4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F68B4" w:rsidRPr="00FF4080" w:rsidRDefault="000F68B4" w:rsidP="000F68B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203,48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1.579,12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1.790,84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7" w:name="_Toc466883256"/>
      <w:bookmarkStart w:id="158" w:name="_Toc489013535"/>
      <w:bookmarkStart w:id="159" w:name="_Toc95900549"/>
      <w:bookmarkStart w:id="160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7"/>
      <w:bookmarkEnd w:id="158"/>
      <w:bookmarkEnd w:id="159"/>
      <w:bookmarkEnd w:id="160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466,04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43,42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21,15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7,92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1.704,78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22,60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2.191,96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24,68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1.651,42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21,89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1.651,42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18,59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1.530,16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20,29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1.530,16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17,23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1.070,08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14,19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1.070,08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12,05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374,50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34,89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214,56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80,36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63,99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0,85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653,05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7,35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181,34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16,89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16,25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6,08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336,28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4,46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533,87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6,01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429,01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5,69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429,01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4,83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293,10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3,89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293,10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3,30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95,52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1,27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95,52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1,08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79,83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1,06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79,83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0,90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76,89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1,02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76,89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0,87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57,94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0,77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57,94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0,65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55,34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0,73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55,34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0,62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51,48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51,48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0,58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15,05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5,64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30,24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0,40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45,29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0,51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31,98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0,42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31,98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0,36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30,07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0,40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30,07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0,34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4,06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4,06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0,05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2,20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2,20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0,02</w:t>
            </w:r>
          </w:p>
        </w:tc>
      </w:tr>
      <w:tr w:rsidR="000F68B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F68B4" w:rsidRPr="00FF4080" w:rsidRDefault="000F68B4" w:rsidP="000F68B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1.073,36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267,01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7.542,89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8.883,26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1" w:name="_Toc466883257"/>
      <w:bookmarkStart w:id="162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95900550"/>
      <w:bookmarkEnd w:id="161"/>
      <w:bookmarkEnd w:id="16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4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3"/>
      <w:bookmarkEnd w:id="16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174,23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304,47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479,10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22,47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475,23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475,23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22,29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118,20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65,20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120,40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282,72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13,26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224,58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224,58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10,53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87,20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108,03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6,46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198,32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9,30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88,08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88,08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4,13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85,99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85,99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4,03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56,45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2,65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2,23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1,97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39,11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1,83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1,24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29,64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1,13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19,62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0,92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0,85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0,52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9,17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0,43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0,14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0,07</w:t>
            </w:r>
          </w:p>
        </w:tc>
      </w:tr>
      <w:tr w:rsidR="000F68B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F68B4" w:rsidRPr="00FF4080" w:rsidRDefault="000F68B4" w:rsidP="000F68B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392,75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67,65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1.671,59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2.132,00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5" w:name="_Toc466883258"/>
      <w:bookmarkStart w:id="166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7" w:name="_Toc95900551"/>
      <w:bookmarkEnd w:id="165"/>
      <w:bookmarkEnd w:id="1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7"/>
      <w:bookmarkEnd w:id="168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6,75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190,46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201,13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24,46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124,45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124,45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15,14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80,59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80,59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9,80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70,97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76,00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9,24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71,15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9,02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71,15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8,65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7,34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72,41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57,98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7,05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42,71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5,20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42,01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42,01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5,11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31,35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3,81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25,39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3,09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23,55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2,86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18,62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2,26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15,02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1,83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0,61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0,48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68B4" w:rsidRPr="000F68B4" w:rsidRDefault="000F68B4" w:rsidP="000F68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sz w:val="20"/>
                <w:szCs w:val="20"/>
              </w:rPr>
            </w:pPr>
            <w:r w:rsidRPr="000F68B4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3,25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68B4" w:rsidRPr="000F68B4" w:rsidRDefault="000F68B4" w:rsidP="000F68B4">
            <w:pPr>
              <w:pStyle w:val="TabloD1"/>
              <w:rPr>
                <w:b/>
                <w:sz w:val="20"/>
                <w:szCs w:val="20"/>
              </w:rPr>
            </w:pPr>
            <w:r w:rsidRPr="000F68B4">
              <w:rPr>
                <w:b/>
                <w:sz w:val="20"/>
                <w:szCs w:val="20"/>
              </w:rPr>
              <w:t>0,40</w:t>
            </w:r>
          </w:p>
        </w:tc>
      </w:tr>
      <w:tr w:rsidR="000F68B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F68B4" w:rsidRPr="00FF4080" w:rsidRDefault="000F68B4" w:rsidP="000F68B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19,12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788,86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822,19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68B4" w:rsidRDefault="000F68B4" w:rsidP="000F68B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466883259"/>
      <w:bookmarkStart w:id="170" w:name="_Toc489013538"/>
      <w:bookmarkStart w:id="171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2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69"/>
      <w:bookmarkEnd w:id="170"/>
      <w:bookmarkEnd w:id="171"/>
      <w:bookmarkEnd w:id="172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13C9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85,79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408,75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494,54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17,78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369,76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369,76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13,29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332,85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332,85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11,96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306,85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306,85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11,03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14,51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210,19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224,70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8,08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166,67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166,67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5,99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145,81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145,81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5,24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125,68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125,68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4,52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24,84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92,34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123,89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4,45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104,05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104,05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3,74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88,64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88,64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3,19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77,86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2,80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46,16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1,66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38,14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1,37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35,63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1,28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22,02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0,79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16,52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0,59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14,81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0,53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14,41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0,52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13,10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0,47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9,16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0,33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0,21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4,90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0,18</w:t>
            </w:r>
          </w:p>
        </w:tc>
      </w:tr>
      <w:tr w:rsidR="00FA13C9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13C9" w:rsidRPr="00FF4080" w:rsidRDefault="00FA13C9" w:rsidP="00FA13C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125,14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2.650,09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2.781,94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3" w:name="_Toc466883260"/>
      <w:bookmarkStart w:id="174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5" w:name="_Toc95900553"/>
      <w:bookmarkStart w:id="176" w:name="_Toc145943090"/>
      <w:bookmarkEnd w:id="173"/>
      <w:bookmarkEnd w:id="17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>: Denizli</w:t>
      </w:r>
      <w:bookmarkEnd w:id="175"/>
      <w:bookmarkEnd w:id="17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295,13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1.316,13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1.626,76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28,01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201,69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78,79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577,36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855,08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14,73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679,95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679,95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11,71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607,56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607,56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10,46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183,08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385,79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573,83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9,88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347,51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347,51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5,98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204,66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204,66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3,52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200,95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200,95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3,46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173,84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173,84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2,99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124,29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124,29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2,14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104,96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104,96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1,81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72,97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1,26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66,00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1,14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42,66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0,73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21,59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21,59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0,37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0,37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0,37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0,32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0,28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0,23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0,09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0,08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0,05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13C9" w:rsidRPr="00FF4080" w:rsidRDefault="00FA13C9" w:rsidP="00FA13C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703,58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96,49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5.006,73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5.806,81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7" w:name="_Toc466883261"/>
      <w:bookmarkStart w:id="178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79" w:name="_Toc95900554"/>
      <w:bookmarkStart w:id="180" w:name="_Toc145943091"/>
      <w:bookmarkEnd w:id="177"/>
      <w:bookmarkEnd w:id="1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79"/>
      <w:bookmarkEnd w:id="18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2A0A16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1" w:name="_Toc466883262"/>
            <w:bookmarkStart w:id="182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2A0A16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287,60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801,84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1.089,44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27,23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302,64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241,44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546,07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13,65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473,72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473,72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11,84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394,55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394,55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9,86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131,35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247,50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382,43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9,56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234,94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234,94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5,87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143,38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143,38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3,58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142,33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142,33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3,56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140,34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140,34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3,51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83,02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93,02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2,32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54,56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1,36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52,66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1,32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42,21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1,05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40,53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1,01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33,20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0,83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31,33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0,78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31,15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0,78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28,35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0,71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SEYGAZ GAZ DEPOLAMA VE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23,94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0,60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13,72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0,34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9,25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0,23</w:t>
            </w:r>
          </w:p>
        </w:tc>
      </w:tr>
      <w:tr w:rsidR="00FA13C9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0,00</w:t>
            </w:r>
          </w:p>
        </w:tc>
      </w:tr>
      <w:tr w:rsidR="00FA13C9" w:rsidRPr="00FF4080" w:rsidTr="002A0A16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13C9" w:rsidRPr="00FF4080" w:rsidRDefault="00FA13C9" w:rsidP="00FA13C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721,75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3.259,63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4.001,28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1"/>
      <w:bookmarkEnd w:id="182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3" w:name="_Toc95900555"/>
      <w:bookmarkStart w:id="184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3"/>
      <w:bookmarkEnd w:id="1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80,48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408,53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516,01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24,09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350,40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350,40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16,36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231,59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231,59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10,81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190,32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190,32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8,88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189,69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9,87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189,69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8,86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96,49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173,76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8,11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134,79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134,79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6,29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64,82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3,03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53,49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2,50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33,64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1,57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29,98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1,40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27,45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1,28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25,00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1,17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24,11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1,13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24,09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1,12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21,54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1,01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19,32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0,90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15,25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0,71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11,49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0,54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0,14</w:t>
            </w:r>
          </w:p>
        </w:tc>
      </w:tr>
      <w:tr w:rsidR="00FA13C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0,10</w:t>
            </w:r>
          </w:p>
        </w:tc>
      </w:tr>
      <w:tr w:rsidR="00FA13C9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13C9" w:rsidRPr="00FF4080" w:rsidRDefault="00FA13C9" w:rsidP="00FA13C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161,90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58,24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1.921,88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2.142,02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5" w:name="_Toc95900556"/>
      <w:bookmarkStart w:id="186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5"/>
      <w:bookmarkEnd w:id="1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119,35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154,67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327,42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23,81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209,22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209,22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15,21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201,16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201,16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14,63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93,21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150,23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10,92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72,74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144,83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10,53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115,69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115,69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8,41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81,94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81,94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5,96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62,10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4,52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2,23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1,32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15,92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1,16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0,62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0,41</w:t>
            </w:r>
          </w:p>
        </w:tc>
      </w:tr>
      <w:tr w:rsidR="00FA13C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0,27</w:t>
            </w:r>
          </w:p>
        </w:tc>
      </w:tr>
      <w:tr w:rsidR="00FA13C9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13C9" w:rsidRPr="00FF4080" w:rsidRDefault="00FA13C9" w:rsidP="00FA13C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301,23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75,37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998,61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1.375,21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7" w:name="_Toc466883264"/>
    </w:p>
    <w:p w:rsidR="00837510" w:rsidRPr="00FF4080" w:rsidRDefault="00837510" w:rsidP="00837510">
      <w:bookmarkStart w:id="188" w:name="_Toc489013543"/>
      <w:bookmarkStart w:id="189" w:name="_Toc83111033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0" w:name="_Toc95900557"/>
      <w:bookmarkStart w:id="191" w:name="_Toc145943094"/>
      <w:bookmarkEnd w:id="187"/>
      <w:bookmarkEnd w:id="188"/>
      <w:bookmarkEnd w:id="18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>: Elazığ</w:t>
      </w:r>
      <w:bookmarkEnd w:id="190"/>
      <w:bookmarkEnd w:id="19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185,04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88,79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309,81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502,79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26,43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348,46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348,46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18,32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316,39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316,39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16,63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149,45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150,45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7,91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109,63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109,63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5,76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109,53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109,53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5,76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94,58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94,58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4,97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54,29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92,82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4,88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33,53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33,53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1,76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1,26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23,33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1,23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1,15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1,01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0,99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0,70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11,84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0,62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10,00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0,53</w:t>
            </w:r>
          </w:p>
        </w:tc>
      </w:tr>
      <w:tr w:rsidR="00FA13C9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13C9" w:rsidRPr="00FA13C9" w:rsidRDefault="00FA13C9" w:rsidP="00FA13C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sz w:val="20"/>
                <w:szCs w:val="20"/>
              </w:rPr>
            </w:pPr>
            <w:r w:rsidRPr="00FA13C9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13C9" w:rsidRPr="00FA13C9" w:rsidRDefault="00FA13C9" w:rsidP="00FA13C9">
            <w:pPr>
              <w:pStyle w:val="TabloD1"/>
              <w:rPr>
                <w:b/>
                <w:sz w:val="20"/>
                <w:szCs w:val="20"/>
              </w:rPr>
            </w:pPr>
            <w:r w:rsidRPr="00FA13C9">
              <w:rPr>
                <w:b/>
                <w:sz w:val="20"/>
                <w:szCs w:val="20"/>
              </w:rPr>
              <w:t>0,11</w:t>
            </w:r>
          </w:p>
        </w:tc>
      </w:tr>
      <w:tr w:rsidR="00FA13C9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13C9" w:rsidRPr="00FF4080" w:rsidRDefault="00FA13C9" w:rsidP="00FA13C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262,65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1.630,68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1.902,27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13C9" w:rsidRDefault="00FA13C9" w:rsidP="00FA13C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2" w:name="_Toc466883265"/>
      <w:r w:rsidRPr="00FF4080">
        <w:rPr>
          <w:color w:val="000000" w:themeColor="text1"/>
          <w:szCs w:val="20"/>
        </w:rPr>
        <w:br w:type="page"/>
      </w:r>
      <w:bookmarkStart w:id="193" w:name="_Toc489013544"/>
      <w:bookmarkStart w:id="194" w:name="_Toc95900558"/>
      <w:bookmarkStart w:id="195" w:name="_Toc145943095"/>
      <w:bookmarkEnd w:id="192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3"/>
      <w:bookmarkEnd w:id="194"/>
      <w:bookmarkEnd w:id="1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31,05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44,43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38,78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272,06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36,90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305,01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37,56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15,02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84,62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99,63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12,27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89,46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89,46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11,02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66,97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66,97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8,25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65,69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8,91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65,69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8,09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19,75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61,22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42,70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5,26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28,99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3,57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28,16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3,47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24,26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2,99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23,70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2,92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16,70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2,06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1,20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0,85</w:t>
            </w:r>
          </w:p>
        </w:tc>
      </w:tr>
      <w:tr w:rsidR="00523789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4,08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89" w:rsidRPr="00523789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0,50</w:t>
            </w:r>
          </w:p>
        </w:tc>
      </w:tr>
      <w:tr w:rsidR="00523789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23789" w:rsidRPr="00FF4080" w:rsidRDefault="00523789" w:rsidP="005237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89" w:rsidRDefault="00523789" w:rsidP="00523789">
            <w:pPr>
              <w:pStyle w:val="altsatr"/>
            </w:pPr>
            <w:r>
              <w:t>69,89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89" w:rsidRDefault="00523789" w:rsidP="0052378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89" w:rsidRDefault="00523789" w:rsidP="00523789">
            <w:pPr>
              <w:pStyle w:val="altsatr"/>
            </w:pPr>
            <w: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89" w:rsidRDefault="00523789" w:rsidP="0052378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89" w:rsidRDefault="00523789" w:rsidP="00523789">
            <w:pPr>
              <w:pStyle w:val="altsatr"/>
            </w:pPr>
            <w:r>
              <w:t>737,21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89" w:rsidRDefault="00523789" w:rsidP="0052378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89" w:rsidRDefault="00523789" w:rsidP="00523789">
            <w:pPr>
              <w:pStyle w:val="altsatr"/>
            </w:pPr>
            <w:r>
              <w:t>811,99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89" w:rsidRDefault="00523789" w:rsidP="0052378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6" w:name="_Toc466883266"/>
      <w:bookmarkStart w:id="197" w:name="_Toc489013545"/>
      <w:bookmarkStart w:id="198" w:name="_Toc95900559"/>
      <w:bookmarkStart w:id="199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6"/>
      <w:bookmarkEnd w:id="197"/>
      <w:bookmarkEnd w:id="198"/>
      <w:bookmarkEnd w:id="1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47,68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24,45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7,05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15,56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332,36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21,72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387,08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21,86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287,21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18,77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287,21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16,22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226,17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14,78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226,17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12,77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67,48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34,61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10,74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23,72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117,99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7,71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196,21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11,08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166,88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10,91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166,88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9,43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18,57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9,52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8,15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17,99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85,08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5,56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111,80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6,31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102,23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6,68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102,23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5,77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0,63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1,39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95,55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6,24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96,18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5,43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61,26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31,42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8,72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19,26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20,06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1,31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90,05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5,09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40,22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2,63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40,22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2,27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22,08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15,18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0,99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25,18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1,42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20,41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1,33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20,41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1,15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13,56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0,89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13,56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0,77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3,01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3,01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0,17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2,37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0,16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2,37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0,13</w:t>
            </w:r>
          </w:p>
        </w:tc>
      </w:tr>
      <w:tr w:rsidR="00523789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89" w:rsidRPr="00523789" w:rsidRDefault="00523789" w:rsidP="005237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2378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1,90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523789" w:rsidRDefault="00523789" w:rsidP="00523789">
            <w:pPr>
              <w:pStyle w:val="TabloD1"/>
              <w:rPr>
                <w:sz w:val="20"/>
                <w:szCs w:val="20"/>
              </w:rPr>
            </w:pPr>
            <w:r w:rsidRPr="00523789">
              <w:rPr>
                <w:sz w:val="20"/>
                <w:szCs w:val="20"/>
              </w:rPr>
              <w:t>0,12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89" w:rsidRPr="007E239E" w:rsidRDefault="00523789" w:rsidP="00523789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0,11</w:t>
            </w:r>
          </w:p>
        </w:tc>
      </w:tr>
      <w:tr w:rsidR="007E239E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E239E" w:rsidRPr="009A1AD7" w:rsidRDefault="007E239E" w:rsidP="007E239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194,99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45,30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1.530,18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1.770,47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0" w:name="_Toc466883267"/>
      <w:bookmarkStart w:id="201" w:name="_Toc489013546"/>
      <w:bookmarkStart w:id="202" w:name="_Toc95900560"/>
      <w:bookmarkStart w:id="203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0"/>
      <w:bookmarkEnd w:id="201"/>
      <w:bookmarkEnd w:id="202"/>
      <w:bookmarkEnd w:id="20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150,09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57,83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28,60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57,00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570,70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20,30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749,40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24,01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460,83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460,83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14,77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444,79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444,79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14,25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289,26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289,26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9,27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210,84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210,84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6,76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79,24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30,53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92,27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172,35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5,52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146,49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146,49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4,69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144,90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145,89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4,68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135,87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135,87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4,35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30,21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39,34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25,16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75,10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2,41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70,48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70,48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2,26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49,60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49,60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1,59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38,64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38,64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1,24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37,96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37,96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1,22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29,67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0,95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29,12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29,12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0,93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0,60</w:t>
            </w:r>
          </w:p>
        </w:tc>
      </w:tr>
      <w:tr w:rsidR="007E239E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E239E" w:rsidRPr="007E239E" w:rsidRDefault="007E239E" w:rsidP="007E23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15,60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E239E" w:rsidRPr="007E239E" w:rsidRDefault="007E239E" w:rsidP="007E239E">
            <w:pPr>
              <w:pStyle w:val="TabloD1"/>
              <w:rPr>
                <w:sz w:val="20"/>
                <w:szCs w:val="20"/>
              </w:rPr>
            </w:pPr>
            <w:r w:rsidRPr="007E239E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15,60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E239E" w:rsidRPr="007E239E" w:rsidRDefault="007E239E" w:rsidP="007E239E">
            <w:pPr>
              <w:pStyle w:val="TabloD1"/>
              <w:rPr>
                <w:b/>
                <w:sz w:val="20"/>
                <w:szCs w:val="20"/>
              </w:rPr>
            </w:pPr>
            <w:r w:rsidRPr="007E239E">
              <w:rPr>
                <w:b/>
                <w:sz w:val="20"/>
                <w:szCs w:val="20"/>
              </w:rPr>
              <w:t>0,50</w:t>
            </w:r>
          </w:p>
        </w:tc>
      </w:tr>
      <w:tr w:rsidR="007E239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E239E" w:rsidRPr="00FF4080" w:rsidRDefault="007E239E" w:rsidP="007E23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259,53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50,18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2.810,86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3.120,57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E239E" w:rsidRDefault="007E239E" w:rsidP="007E239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4" w:name="_Toc466883268"/>
      <w:bookmarkStart w:id="205" w:name="_Toc489013547"/>
      <w:bookmarkStart w:id="206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7" w:name="_Toc95900561"/>
      <w:bookmarkStart w:id="208" w:name="_Toc145943098"/>
      <w:bookmarkEnd w:id="204"/>
      <w:bookmarkEnd w:id="205"/>
      <w:bookmarkEnd w:id="2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7"/>
      <w:bookmarkEnd w:id="20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09" w:name="_Toc466883269"/>
            <w:bookmarkStart w:id="210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417,69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34,47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1.150,08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1.583,40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22,44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952,44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952,44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13,50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631,80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52,14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82,62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73,76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205,11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919,53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13,03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722,57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722,57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10,24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543,07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9,47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543,07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7,70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375,32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375,32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5,32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302,20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302,20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4,28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162,35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119,30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287,69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4,08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187,61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187,61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2,66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171,03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171,03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2,42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151,33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151,33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2,14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124,37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124,37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1,76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121,30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121,30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1,72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95,87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98,09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1,39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89,71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89,71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1,27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84,43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84,43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1,20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65,86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65,86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0,93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57,38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57,38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0,81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45,55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47,56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0,67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30,38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30,38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0,43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29,18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0,41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28,39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0,40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23,88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0,34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0,26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0,18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0,13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0,11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0,10</w:t>
            </w:r>
          </w:p>
        </w:tc>
      </w:tr>
      <w:tr w:rsidR="00CA7E86" w:rsidRPr="00FF4080" w:rsidTr="001B6112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0,06</w:t>
            </w:r>
          </w:p>
        </w:tc>
      </w:tr>
      <w:tr w:rsidR="00CA7E8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A7E86" w:rsidRPr="00FF4080" w:rsidRDefault="00CA7E86" w:rsidP="00CA7E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1.211,85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112,01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5.732,10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7.055,95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1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2" w:name="_Toc95900562"/>
      <w:bookmarkEnd w:id="209"/>
      <w:bookmarkEnd w:id="210"/>
      <w:bookmarkEnd w:id="211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3" w:name="_Toc14594309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2"/>
      <w:bookmarkEnd w:id="213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157,87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45,96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3,39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12,04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295,46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27,58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456,72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31,65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209,97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19,60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209,97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14,55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156,10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14,57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156,10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10,82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70,04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20,39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14,43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51,25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44,50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4,15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128,96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8,94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42,20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12,29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76,18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7,11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118,38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8,20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99,50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9,29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99,50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6,90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35,80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10,42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0,50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1,78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58,81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5,49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95,11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6,59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49,41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4,61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49,41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3,42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16,40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4,77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9,84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34,93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0,72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33,95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2,35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31,57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31,57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2,19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2,14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22,93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1,59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21,19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6,17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21,19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1,47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0,65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6,96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0,48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6,51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0,61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6,51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0,45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7E86" w:rsidRPr="00CA7E86" w:rsidRDefault="00CA7E86" w:rsidP="00CA7E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sz w:val="20"/>
                <w:szCs w:val="20"/>
              </w:rPr>
            </w:pPr>
            <w:r w:rsidRPr="00CA7E86">
              <w:rPr>
                <w:sz w:val="20"/>
                <w:szCs w:val="20"/>
              </w:rPr>
              <w:t>0,54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5,80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7E86" w:rsidRPr="00CA7E86" w:rsidRDefault="00CA7E86" w:rsidP="00CA7E86">
            <w:pPr>
              <w:pStyle w:val="TabloD1"/>
              <w:rPr>
                <w:b/>
                <w:sz w:val="20"/>
                <w:szCs w:val="20"/>
              </w:rPr>
            </w:pPr>
            <w:r w:rsidRPr="00CA7E86">
              <w:rPr>
                <w:b/>
                <w:sz w:val="20"/>
                <w:szCs w:val="20"/>
              </w:rPr>
              <w:t>0,40</w:t>
            </w:r>
          </w:p>
        </w:tc>
      </w:tr>
      <w:tr w:rsidR="00CA7E8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A7E86" w:rsidRPr="00FF4080" w:rsidRDefault="00CA7E86" w:rsidP="00CA7E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343,49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28,16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1.071,41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1.443,05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7E86" w:rsidRDefault="00CA7E86" w:rsidP="00CA7E8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4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5" w:name="_Toc489013549"/>
      <w:bookmarkStart w:id="216" w:name="_Toc95900563"/>
      <w:bookmarkStart w:id="217" w:name="_Toc145943100"/>
      <w:bookmarkEnd w:id="21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5"/>
      <w:bookmarkEnd w:id="216"/>
      <w:bookmarkEnd w:id="21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8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29,98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72,53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22,39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65,45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20,21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13,94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13,33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7,26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5,44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5,43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7,63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4,88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3,73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3,49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8,13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2,51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1,68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0,88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0,27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81212" w:rsidRPr="00FF4080" w:rsidRDefault="00381212" w:rsidP="003812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48,70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256,20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323,87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9" w:name="_Toc489013550"/>
      <w:bookmarkStart w:id="220" w:name="_Toc95900564"/>
      <w:bookmarkStart w:id="221" w:name="_Toc145943101"/>
      <w:bookmarkEnd w:id="218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19"/>
      <w:bookmarkEnd w:id="220"/>
      <w:bookmarkEnd w:id="221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8121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69,21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99,47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34,13</w:t>
            </w:r>
          </w:p>
        </w:tc>
      </w:tr>
      <w:tr w:rsidR="0038121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65,64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78,50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26,93</w:t>
            </w:r>
          </w:p>
        </w:tc>
      </w:tr>
      <w:tr w:rsidR="0038121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44,76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17,02</w:t>
            </w:r>
          </w:p>
        </w:tc>
      </w:tr>
      <w:tr w:rsidR="0038121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31,14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10,68</w:t>
            </w:r>
          </w:p>
        </w:tc>
      </w:tr>
      <w:tr w:rsidR="0038121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4,26</w:t>
            </w:r>
          </w:p>
        </w:tc>
      </w:tr>
      <w:tr w:rsidR="0038121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4,12</w:t>
            </w:r>
          </w:p>
        </w:tc>
      </w:tr>
      <w:tr w:rsidR="0038121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1,48</w:t>
            </w:r>
          </w:p>
        </w:tc>
      </w:tr>
      <w:tr w:rsidR="00381212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1,38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81212" w:rsidRPr="00FF4080" w:rsidRDefault="00381212" w:rsidP="003812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183,62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291,44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2" w:name="_Toc466883272"/>
      <w:bookmarkStart w:id="223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4" w:name="_Toc95900565"/>
      <w:bookmarkStart w:id="225" w:name="_Toc145943102"/>
      <w:bookmarkEnd w:id="222"/>
      <w:bookmarkEnd w:id="223"/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4"/>
      <w:bookmarkEnd w:id="2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6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73,47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4,58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292,42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771,69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1.137,58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16,27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444,64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27,73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602,73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1.049,47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15,01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1.008,29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1.008,29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14,42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643,35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40,12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31,78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244,27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919,40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13,15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361,45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22,54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11,33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161,97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534,74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7,65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447,38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447,38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6,40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421,80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421,80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6,03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415,73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415,73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5,95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207,00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207,00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2,96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174,33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174,33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2,49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105,43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105,43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1,51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91,39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93,10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1,33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74,36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74,36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1,06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65,80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65,80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0,94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62,16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62,16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0,89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14,85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0,93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37,87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52,72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0,75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52,56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52,56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0,75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47,32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47,32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0,68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43,86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43,86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0,63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25,30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25,30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0,36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20,11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20,11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0,29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19,05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19,05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0,27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10,28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10,28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0,15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4,36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4,36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0,06</w:t>
            </w:r>
          </w:p>
        </w:tc>
      </w:tr>
      <w:tr w:rsidR="00381212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81212" w:rsidRPr="00FF4080" w:rsidRDefault="00381212" w:rsidP="003812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1.603,56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339,33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5.049,23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6.992,13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7" w:name="_Toc489013552"/>
      <w:bookmarkStart w:id="228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9" w:name="_Toc95900566"/>
      <w:bookmarkEnd w:id="226"/>
      <w:bookmarkEnd w:id="227"/>
      <w:bookmarkEnd w:id="228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0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29"/>
      <w:bookmarkEnd w:id="2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1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51,89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78,54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33,31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25,95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35,91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15,23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28,60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12,13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18,32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21,42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9,08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18,21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7,72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15,27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6,47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13,65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5,79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10,62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10,62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4,51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8,09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3,43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1,70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0,64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81212" w:rsidRPr="00FF4080" w:rsidRDefault="00381212" w:rsidP="003812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106,78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127,33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235,81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2" w:name="_Toc489013553"/>
      <w:bookmarkStart w:id="233" w:name="_Toc95900567"/>
      <w:bookmarkStart w:id="234" w:name="_Toc145943104"/>
      <w:bookmarkEnd w:id="231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2"/>
      <w:bookmarkEnd w:id="233"/>
      <w:bookmarkEnd w:id="2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5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129,30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51,46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347,57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477,77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20,49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440,88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440,88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18,91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39,52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302,39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350,12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15,02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242,01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242,01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10,38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40,52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195,40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235,92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10,12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152,11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152,11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6,52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101,09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101,09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4,34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81,50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3,50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61,40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2,63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43,71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1,88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25,77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29,92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1,27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21,84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0,94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0,86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16,18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0,69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0,61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0,59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0,38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0,33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0,28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0,17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0,09</w:t>
            </w:r>
          </w:p>
        </w:tc>
      </w:tr>
      <w:tr w:rsidR="003812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81212" w:rsidRPr="00FF4080" w:rsidRDefault="00381212" w:rsidP="003812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251,28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2.066,95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2.331,24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6" w:name="_Toc489013554"/>
      <w:bookmarkStart w:id="237" w:name="_Toc95900568"/>
      <w:bookmarkStart w:id="238" w:name="_Toc145943105"/>
      <w:bookmarkEnd w:id="23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40</w:t>
      </w:r>
      <w:r w:rsidRPr="00FF4080">
        <w:rPr>
          <w:b/>
          <w:bCs/>
          <w:color w:val="000000" w:themeColor="text1"/>
          <w:szCs w:val="20"/>
        </w:rPr>
        <w:t>: İstanbul</w:t>
      </w:r>
      <w:bookmarkEnd w:id="236"/>
      <w:bookmarkEnd w:id="237"/>
      <w:bookmarkEnd w:id="23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9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1.460,71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43,49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822,84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42,18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4.580,23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23,77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6.863,78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27,93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3.497,42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18,15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3.497,42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14,23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3.469,77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18,01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3.469,77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14,12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2.545,79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13,21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2.545,79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10,36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514,37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15,32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58,96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3,02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1.566,36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8,13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2.139,69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8,71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810,26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24,13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1.059,27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54,30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45,93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1.915,45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7,79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1.325,40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6,88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1.325,40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5,39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643,89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3,34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643,89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2,62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611,26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3,17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611,26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2,49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475,89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2,47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475,89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1,94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448,67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13,36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449,55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1,83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213,34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213,34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0,87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132,50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0,69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132,50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0,54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114,31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3,40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114,31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0,47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78,06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0,41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78,06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0,32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50,40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50,40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0,21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22,33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0,12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22,33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0,09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9,01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0,46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9,01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0,04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5,47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5,47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0,02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5,47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0,16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5,47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0,02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3,62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3,62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0,01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2,55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0,01</w:t>
            </w:r>
          </w:p>
        </w:tc>
      </w:tr>
      <w:tr w:rsidR="003812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1212" w:rsidRPr="00381212" w:rsidRDefault="00381212" w:rsidP="003812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2,10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sz w:val="20"/>
                <w:szCs w:val="20"/>
              </w:rPr>
            </w:pPr>
            <w:r w:rsidRPr="003812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2,10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1212" w:rsidRPr="00381212" w:rsidRDefault="00381212" w:rsidP="00381212">
            <w:pPr>
              <w:pStyle w:val="TabloD1"/>
              <w:rPr>
                <w:b/>
                <w:sz w:val="20"/>
                <w:szCs w:val="20"/>
              </w:rPr>
            </w:pPr>
            <w:r w:rsidRPr="00381212">
              <w:rPr>
                <w:b/>
                <w:sz w:val="20"/>
                <w:szCs w:val="20"/>
              </w:rPr>
              <w:t>0,01</w:t>
            </w:r>
          </w:p>
        </w:tc>
      </w:tr>
      <w:tr w:rsidR="00381212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81212" w:rsidRPr="00FF4080" w:rsidRDefault="00381212" w:rsidP="003812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3.358,44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1.950,95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19.267,63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24.577,03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1212" w:rsidRDefault="00381212" w:rsidP="003812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0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1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2" w:name="_Toc95900569"/>
      <w:bookmarkEnd w:id="239"/>
      <w:bookmarkEnd w:id="240"/>
      <w:bookmarkEnd w:id="241"/>
      <w:r w:rsidRPr="00FF4080">
        <w:rPr>
          <w:b/>
          <w:bCs/>
          <w:color w:val="000000" w:themeColor="text1"/>
          <w:szCs w:val="20"/>
        </w:rPr>
        <w:br w:type="page"/>
      </w:r>
      <w:bookmarkStart w:id="243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2"/>
      <w:bookmarkEnd w:id="2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4" w:name="_Toc466883277"/>
            <w:bookmarkStart w:id="245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1.185,41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30,95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547,07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56,17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2.385,60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21,71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4.118,09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26,08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2.132,29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19,41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2.132,29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13,50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1.911,53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17,40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1.911,53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12,11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1.237,78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32,32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323,88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33,25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143,85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1.705,51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10,80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1.083,84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28,30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101,29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10,40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500,91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4,56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1.686,03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10,68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1.645,91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14,98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1.645,91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10,42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429,91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3,91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429,91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2,72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378,60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3,45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378,60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2,40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325,09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2,96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325,09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2,06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313,62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2,85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313,62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1,99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190,17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4,97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18,08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210,05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1,33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146,48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146,48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0,93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130,38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3,40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130,38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0,83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123,21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123,21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0,78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91,64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91,64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0,58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74,52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74,52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0,47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69,98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69,98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0,44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66,86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66,86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0,42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50,37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50,37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0,32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47,38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47,38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0,30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44,26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44,26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0,28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31,60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31,60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0,20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24,38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24,38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0,15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14,19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14,19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0,09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9,41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0,06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7,51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0,05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040A" w:rsidRPr="00BF040A" w:rsidRDefault="00BF040A" w:rsidP="00BF04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2,20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sz w:val="20"/>
                <w:szCs w:val="20"/>
              </w:rPr>
            </w:pPr>
            <w:r w:rsidRPr="00BF040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40A" w:rsidRPr="00BF040A" w:rsidRDefault="00BF040A" w:rsidP="00BF040A">
            <w:pPr>
              <w:pStyle w:val="TabloD1"/>
              <w:rPr>
                <w:b/>
                <w:sz w:val="20"/>
                <w:szCs w:val="20"/>
              </w:rPr>
            </w:pPr>
            <w:r w:rsidRPr="00BF040A">
              <w:rPr>
                <w:b/>
                <w:sz w:val="20"/>
                <w:szCs w:val="20"/>
              </w:rPr>
              <w:t>0,01</w:t>
            </w:r>
          </w:p>
        </w:tc>
      </w:tr>
      <w:tr w:rsidR="00BF040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F040A" w:rsidRPr="00FF4080" w:rsidRDefault="00BF040A" w:rsidP="00BF04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40A" w:rsidRDefault="00BF040A" w:rsidP="00BF040A">
            <w:pPr>
              <w:pStyle w:val="altsatr"/>
            </w:pPr>
            <w:r>
              <w:t>3.829,77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40A" w:rsidRDefault="00BF040A" w:rsidP="00BF040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40A" w:rsidRDefault="00BF040A" w:rsidP="00BF040A">
            <w:pPr>
              <w:pStyle w:val="altsatr"/>
            </w:pPr>
            <w:r>
              <w:t>974,04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40A" w:rsidRDefault="00BF040A" w:rsidP="00BF040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40A" w:rsidRDefault="00BF040A" w:rsidP="00BF040A">
            <w:pPr>
              <w:pStyle w:val="altsatr"/>
            </w:pPr>
            <w:r>
              <w:t>10.987,17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40A" w:rsidRDefault="00BF040A" w:rsidP="00BF040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40A" w:rsidRDefault="00BF040A" w:rsidP="00BF040A">
            <w:pPr>
              <w:pStyle w:val="altsatr"/>
            </w:pPr>
            <w:r>
              <w:t>15.790,98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40A" w:rsidRDefault="00BF040A" w:rsidP="00BF040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6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7" w:name="_Toc95900570"/>
      <w:bookmarkStart w:id="248" w:name="_Toc145943107"/>
      <w:bookmarkEnd w:id="244"/>
      <w:bookmarkEnd w:id="245"/>
      <w:bookmarkEnd w:id="246"/>
      <w:r w:rsidRPr="009F2602">
        <w:rPr>
          <w:b/>
          <w:bCs/>
          <w:color w:val="000000" w:themeColor="text1"/>
          <w:szCs w:val="20"/>
        </w:rPr>
        <w:lastRenderedPageBreak/>
        <w:t>Tablo 4.</w:t>
      </w:r>
      <w:r w:rsidR="003C6B2C" w:rsidRPr="009F2602">
        <w:rPr>
          <w:b/>
          <w:bCs/>
          <w:color w:val="000000" w:themeColor="text1"/>
          <w:szCs w:val="20"/>
        </w:rPr>
        <w:t>42</w:t>
      </w:r>
      <w:r w:rsidRPr="009F2602">
        <w:rPr>
          <w:b/>
          <w:bCs/>
          <w:color w:val="000000" w:themeColor="text1"/>
          <w:szCs w:val="20"/>
        </w:rPr>
        <w:t>: Kahramanmaraş</w:t>
      </w:r>
      <w:bookmarkEnd w:id="247"/>
      <w:bookmarkEnd w:id="2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277,67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40,12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1.118,41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17,96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1.397,99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19,90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141,38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20,43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86,02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82,24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775,14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1.002,54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14,27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107,06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749,23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870,28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12,39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741,31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741,31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10,55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166,07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23,99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503,12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669,20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9,53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543,81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8,73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543,81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7,74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366,84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5,89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366,84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5,22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228,54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228,54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3,25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YÜCEL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212,39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212,39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3,02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208,34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208,34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2,97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MAVİGÖL GAZ OTO. TEKSTİL İNŞ. İLETİŞİM TURİZM GIDA EĞİTİM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173,86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174,91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2,49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142,43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142,43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2,03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UNİPET ENERJİ VE GAZ DAĞ.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114,60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114,60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1,63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106,01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106,01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1,51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37,27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37,27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0,53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EFOR AKARYAKIT DAĞ.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35,13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35,13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32,79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32,79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YILDIRIM PETROL TİC. VE NAK.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31,77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31,77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EROL GAZ İNŞ. NAKLIYE GIDA VE PETROL ÜRÜNLERİ OTO.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29,76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29,76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DASPET AKARYAKIT VE LPG DAĞ.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28,18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28,18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EGAZ LPG DAĞ. PETROL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27,25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27,25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OFİSGAZ LPG PETROL TAŞ. İNŞ. İTH. İHR.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4F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1,63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4F88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E4F88" w:rsidRPr="002E4F88" w:rsidRDefault="002E4F88" w:rsidP="002E4F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Pr="002E4F88" w:rsidRDefault="002E4F88" w:rsidP="002E4F88">
            <w:pPr>
              <w:pStyle w:val="altsatr"/>
            </w:pPr>
            <w:r w:rsidRPr="002E4F88">
              <w:t>692,19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Pr="002E4F88" w:rsidRDefault="002E4F88" w:rsidP="002E4F88">
            <w:pPr>
              <w:pStyle w:val="altsatr"/>
            </w:pPr>
            <w:r w:rsidRPr="002E4F8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Pr="002E4F88" w:rsidRDefault="002E4F88" w:rsidP="002E4F88">
            <w:pPr>
              <w:pStyle w:val="altsatr"/>
            </w:pPr>
            <w:r w:rsidRPr="002E4F88">
              <w:t>104,60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Pr="002E4F88" w:rsidRDefault="002E4F88" w:rsidP="002E4F88">
            <w:pPr>
              <w:pStyle w:val="altsatr"/>
            </w:pPr>
            <w:r w:rsidRPr="002E4F8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Pr="002E4F88" w:rsidRDefault="002E4F88" w:rsidP="002E4F88">
            <w:pPr>
              <w:pStyle w:val="altsatr"/>
            </w:pPr>
            <w:r w:rsidRPr="002E4F88">
              <w:t>6.226,59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Pr="002E4F88" w:rsidRDefault="002E4F88" w:rsidP="002E4F88">
            <w:pPr>
              <w:pStyle w:val="altsatr"/>
            </w:pPr>
            <w:r w:rsidRPr="002E4F8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Pr="002E4F88" w:rsidRDefault="002E4F88" w:rsidP="002E4F88">
            <w:pPr>
              <w:pStyle w:val="altsatr"/>
            </w:pPr>
            <w:r w:rsidRPr="002E4F88">
              <w:t>7.023,37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Pr="002E4F88" w:rsidRDefault="002E4F88" w:rsidP="002E4F88">
            <w:pPr>
              <w:pStyle w:val="altsatr"/>
            </w:pPr>
            <w:r w:rsidRPr="002E4F88"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49" w:name="_Toc466883278"/>
      <w:bookmarkStart w:id="250" w:name="_Toc472936066"/>
      <w:bookmarkStart w:id="251" w:name="_Toc489013557"/>
      <w:bookmarkStart w:id="252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3" w:name="_Toc95900571"/>
      <w:bookmarkStart w:id="254" w:name="_Toc145943108"/>
      <w:bookmarkEnd w:id="249"/>
      <w:bookmarkEnd w:id="250"/>
      <w:bookmarkEnd w:id="251"/>
      <w:bookmarkEnd w:id="25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3"/>
      <w:bookmarkEnd w:id="2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4F88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4F88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97,90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59,86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48,37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305,31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30,91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404,15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35,04</w:t>
            </w:r>
          </w:p>
        </w:tc>
      </w:tr>
      <w:tr w:rsidR="002E4F88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4F88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251,58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25,47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251,58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21,81</w:t>
            </w:r>
          </w:p>
        </w:tc>
      </w:tr>
      <w:tr w:rsidR="002E4F88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4F88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25,87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184,51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210,38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18,24</w:t>
            </w:r>
          </w:p>
        </w:tc>
      </w:tr>
      <w:tr w:rsidR="002E4F88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4F88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22,00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51,63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75,64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7,66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98,63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8,55</w:t>
            </w:r>
          </w:p>
        </w:tc>
      </w:tr>
      <w:tr w:rsidR="002E4F88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4F88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67,45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67,45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5,85</w:t>
            </w:r>
          </w:p>
        </w:tc>
      </w:tr>
      <w:tr w:rsidR="002E4F88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4F88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55,45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55,45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4,81</w:t>
            </w:r>
          </w:p>
        </w:tc>
      </w:tr>
      <w:tr w:rsidR="002E4F88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4F88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25,43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25,43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2,20</w:t>
            </w:r>
          </w:p>
        </w:tc>
      </w:tr>
      <w:tr w:rsidR="002E4F88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4F88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14,48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2E4F88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4F88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9,56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2E4F88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4F88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8,24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2E4F88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4F88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2E4F8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E4F88" w:rsidRPr="00FF4080" w:rsidRDefault="002E4F88" w:rsidP="002E4F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Default="002E4F88" w:rsidP="002E4F88">
            <w:pPr>
              <w:pStyle w:val="altsatr"/>
            </w:pPr>
            <w:r>
              <w:t>163,56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Default="002E4F88" w:rsidP="002E4F8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Default="002E4F88" w:rsidP="002E4F88">
            <w:pPr>
              <w:pStyle w:val="altsatr"/>
            </w:pPr>
            <w: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Default="002E4F88" w:rsidP="002E4F8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Default="002E4F88" w:rsidP="002E4F88">
            <w:pPr>
              <w:pStyle w:val="altsatr"/>
            </w:pPr>
            <w:r>
              <w:t>987,85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Default="002E4F88" w:rsidP="002E4F8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Default="002E4F88" w:rsidP="002E4F88">
            <w:pPr>
              <w:pStyle w:val="altsatr"/>
            </w:pPr>
            <w:r>
              <w:t>1.153,35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E4F88" w:rsidRDefault="002E4F88" w:rsidP="002E4F8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5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6" w:name="_Toc472936067"/>
      <w:bookmarkStart w:id="257" w:name="_Toc489013558"/>
      <w:bookmarkStart w:id="258" w:name="_Toc95900572"/>
      <w:bookmarkStart w:id="259" w:name="_Toc145943109"/>
      <w:bookmarkEnd w:id="255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6"/>
      <w:bookmarkEnd w:id="257"/>
      <w:bookmarkEnd w:id="258"/>
      <w:bookmarkEnd w:id="25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0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21,92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37,32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26,56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45,97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288,04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27,49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336,52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28,91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187,33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187,33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16,09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93,71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8,94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93,71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8,05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4,71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88,98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8,49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93,69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8,05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86,32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86,32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7,41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15,19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25,86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27,21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47,10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33,81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76,21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6,55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KONGAZ PETROL ÜRÜNLERİ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21,92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60,98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73,85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6,34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56,88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56,88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4,89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49,27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49,27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4,23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37,27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37,27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EFOR AKARYAKIT DAĞ.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33,00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33,00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2,84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MAVİGÖL GAZ OTO. TEKSTİL İNŞ. İLETİŞİM TURİZM GIDA EĞİTİM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6,92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18,92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EROL GAZ İNŞ. NAKLIYE GIDA VE PETROL ÜRÜNLERİ OTO.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12,73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2E4F88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E4F88" w:rsidRPr="002E4F88" w:rsidRDefault="002E4F88" w:rsidP="002E4F88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E4F88">
              <w:rPr>
                <w:b/>
                <w:sz w:val="18"/>
                <w:szCs w:val="18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4,05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sz w:val="20"/>
                <w:szCs w:val="20"/>
              </w:rPr>
            </w:pPr>
            <w:r w:rsidRPr="002E4F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E4F88" w:rsidRPr="002E4F88" w:rsidRDefault="002E4F88" w:rsidP="002E4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4F88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87684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7684F" w:rsidRPr="00FF4080" w:rsidRDefault="0087684F" w:rsidP="008768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7684F" w:rsidRDefault="0087684F" w:rsidP="0087684F">
            <w:pPr>
              <w:pStyle w:val="altsatr"/>
            </w:pPr>
            <w:r>
              <w:t>58,73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7684F" w:rsidRDefault="0087684F" w:rsidP="0087684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7684F" w:rsidRDefault="0087684F" w:rsidP="0087684F">
            <w:pPr>
              <w:pStyle w:val="altsatr"/>
            </w:pPr>
            <w:r>
              <w:t>57,77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7684F" w:rsidRDefault="0087684F" w:rsidP="008768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7684F" w:rsidRDefault="0087684F" w:rsidP="0087684F">
            <w:pPr>
              <w:pStyle w:val="altsatr"/>
            </w:pPr>
            <w:r>
              <w:t>1.047,65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7684F" w:rsidRDefault="0087684F" w:rsidP="008768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7684F" w:rsidRDefault="0087684F" w:rsidP="0087684F">
            <w:pPr>
              <w:pStyle w:val="altsatr"/>
            </w:pPr>
            <w:r>
              <w:t>1.164,14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7684F" w:rsidRDefault="0087684F" w:rsidP="0087684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1" w:name="_Toc472936068"/>
      <w:bookmarkStart w:id="262" w:name="_Toc489013559"/>
      <w:bookmarkStart w:id="263" w:name="_Toc95900573"/>
      <w:bookmarkStart w:id="264" w:name="_Toc145943110"/>
      <w:bookmarkEnd w:id="260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1"/>
      <w:bookmarkEnd w:id="262"/>
      <w:bookmarkEnd w:id="263"/>
      <w:bookmarkEnd w:id="26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35E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41,15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34,85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39,26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80,42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17,25</w:t>
            </w:r>
          </w:p>
        </w:tc>
      </w:tr>
      <w:tr w:rsidR="00735E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65,62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65,62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14,08</w:t>
            </w:r>
          </w:p>
        </w:tc>
      </w:tr>
      <w:tr w:rsidR="00735E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57,92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57,92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12,43</w:t>
            </w:r>
          </w:p>
        </w:tc>
      </w:tr>
      <w:tr w:rsidR="00735E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56,30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56,30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12,08</w:t>
            </w:r>
          </w:p>
        </w:tc>
      </w:tr>
      <w:tr w:rsidR="00735E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50,44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50,44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10,82</w:t>
            </w:r>
          </w:p>
        </w:tc>
      </w:tr>
      <w:tr w:rsidR="00735E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33,26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39,00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8,37</w:t>
            </w:r>
          </w:p>
        </w:tc>
      </w:tr>
      <w:tr w:rsidR="00735E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21,07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31,39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34,10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7,32</w:t>
            </w:r>
          </w:p>
        </w:tc>
      </w:tr>
      <w:tr w:rsidR="00735E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22,61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68,61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29,17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6,26</w:t>
            </w:r>
          </w:p>
        </w:tc>
      </w:tr>
      <w:tr w:rsidR="00735E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27,52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5,90</w:t>
            </w:r>
          </w:p>
        </w:tc>
      </w:tr>
      <w:tr w:rsidR="00735E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2,68</w:t>
            </w:r>
          </w:p>
        </w:tc>
      </w:tr>
      <w:tr w:rsidR="00735E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1,80</w:t>
            </w:r>
          </w:p>
        </w:tc>
      </w:tr>
      <w:tr w:rsidR="00735E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35E0D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735E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35E0D" w:rsidRPr="00FF4080" w:rsidRDefault="00735E0D" w:rsidP="00735E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118,09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338,44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466,08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5" w:name="_Toc466883281"/>
      <w:bookmarkStart w:id="266" w:name="_Toc472936069"/>
      <w:bookmarkStart w:id="267" w:name="_Toc489013560"/>
      <w:bookmarkStart w:id="268" w:name="_Toc95900574"/>
      <w:bookmarkStart w:id="269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>: Kastamonu</w:t>
      </w:r>
      <w:bookmarkEnd w:id="265"/>
      <w:bookmarkEnd w:id="266"/>
      <w:bookmarkEnd w:id="267"/>
      <w:bookmarkEnd w:id="268"/>
      <w:bookmarkEnd w:id="2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123,73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56,72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549,38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32,36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681,19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34,98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69,09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31,67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6,46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292,59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363,71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18,68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289,97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289,97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14,89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133,33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133,33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6,85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107,30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107,30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5,51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14,13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70,74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84,87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4,36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68,66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68,66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3,53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63,50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63,50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3,26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45,02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45,02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2,31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TRABZONGAZ LPG SAN. NAK.VE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67,84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21,34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1,10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10,26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18,73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0,96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14,99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0,77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HÜRGAZ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14,60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13,54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8,45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5,83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ECOGAZ LPG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4,05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735E0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735E0D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35E0D" w:rsidRPr="00FF4080" w:rsidRDefault="00735E0D" w:rsidP="00735E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218,14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31,45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1.697,89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1.947,49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0" w:name="_Toc466883282"/>
      <w:bookmarkStart w:id="271" w:name="_Toc472936070"/>
      <w:bookmarkStart w:id="272" w:name="_Toc489013561"/>
      <w:bookmarkStart w:id="273" w:name="_Toc95900575"/>
      <w:bookmarkStart w:id="274" w:name="_Toc14594311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0"/>
      <w:bookmarkEnd w:id="271"/>
      <w:bookmarkEnd w:id="272"/>
      <w:bookmarkEnd w:id="273"/>
      <w:bookmarkEnd w:id="27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AYGAZ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261,04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44,63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26,01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1.397,20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21,63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1.664,23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23,55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SHELL &amp; TURCAS PETROL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1.168,26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18,09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1.168,26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16,53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AYTEMİZ AKARYAKIT DAĞ.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846,77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13,11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846,77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11,98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LİKİTGAZ DAĞ. VE ENDÜSTRİ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162,18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27,73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26,02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601,15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9,31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769,34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10,89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PETROL OFİSİ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765,24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11,85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765,24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10,83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BP PETROLLERİ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585,84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9,07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585,84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8,29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İPRAGAZ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154,78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26,46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11,07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47,97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232,82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398,66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5,64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TP PETROL DAĞ.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212,92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212,92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3,01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MARGAZ LPG DOLUM TEVZİİ TİC. VE SAN.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4,25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143,56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147,81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2,09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GÜVENAL GAZ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118,15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118,15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1,67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GÜZEL ENERJİ AKARYAKIT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99,70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99,70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1,41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SOİL GAZ DAĞ. PETROL DEP. PAZARLAMA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83,48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83,48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AKPET 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82,40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82,40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1,17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ŞİRİNGAZ PETROL ÜRÜNLERİ VE TÜP İMALAT SAN.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53,16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55,86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BİRGAZ PETROL ÜRÜNLERİ İNŞ. NAKLİYE SAN. VE TİC.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27,83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27,83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BALPET PETROL ÜRÜNLERİ TAŞ.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15,79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15,79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EGAZ LPG DAĞ. PETROL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10,65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10,65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MAVİGÖL GAZ OTO. TEKSTİL İNŞ. İLETİŞİM TURİZM GIDA EĞİTİM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7,49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7,49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5E0D" w:rsidRPr="00735E0D" w:rsidRDefault="00735E0D" w:rsidP="00735E0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35E0D">
              <w:rPr>
                <w:b/>
                <w:sz w:val="18"/>
                <w:szCs w:val="18"/>
              </w:rPr>
              <w:t>YILDIRIM PETROL TİC. VE NAK.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735E0D">
              <w:rPr>
                <w:b/>
                <w:sz w:val="18"/>
                <w:szCs w:val="18"/>
              </w:rPr>
              <w:t>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5,88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35E0D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5,88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5E0D" w:rsidRPr="00735E0D" w:rsidRDefault="00735E0D" w:rsidP="00735E0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35E0D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735E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35E0D" w:rsidRPr="00FF4080" w:rsidRDefault="00735E0D" w:rsidP="00735E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584,94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23,08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6.458,29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7.066,30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5E0D" w:rsidRDefault="00735E0D" w:rsidP="00735E0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5" w:name="_Toc466883283"/>
      <w:bookmarkStart w:id="276" w:name="_Toc472936071"/>
      <w:bookmarkStart w:id="277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8" w:name="_Toc95900576"/>
      <w:bookmarkStart w:id="279" w:name="_Toc145943113"/>
      <w:bookmarkEnd w:id="275"/>
      <w:bookmarkEnd w:id="276"/>
      <w:bookmarkEnd w:id="27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8"/>
      <w:bookmarkEnd w:id="279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43,87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36,54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63,12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428,76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487,25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23,16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24,77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289,77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314,54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14,95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285,50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285,50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13,57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8,02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8,55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36,88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157,74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8,04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174,31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8,28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148,84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148,84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7,07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106,10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106,10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5,04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102,07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102,07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4,85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87,07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87,07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4,14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78,52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78,52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3,73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65,26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65,26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3,10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43,37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36,13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59,85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2,84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52,61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52,61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49,42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2,35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40,28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1,91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EGAZ LPG DAĞ. PETROL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83DE7" w:rsidRPr="00735E0D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5E0D">
              <w:rPr>
                <w:b/>
                <w:sz w:val="20"/>
                <w:szCs w:val="20"/>
              </w:rPr>
              <w:t>EFOR AKARYAKIT DAĞ.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83DE7" w:rsidRPr="00FF4080" w:rsidRDefault="00083DE7" w:rsidP="00083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120,03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23,18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1.960,93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2.104,13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0" w:name="_Toc466883284"/>
      <w:bookmarkStart w:id="281" w:name="_Toc472936072"/>
      <w:bookmarkStart w:id="282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3" w:name="_Toc95900577"/>
      <w:bookmarkStart w:id="284" w:name="_Toc145943114"/>
      <w:bookmarkEnd w:id="280"/>
      <w:bookmarkEnd w:id="281"/>
      <w:bookmarkEnd w:id="2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3"/>
      <w:bookmarkEnd w:id="2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70,63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35,01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8,03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204,84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20,49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283,50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22,51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137,18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137,18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10,89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128,92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128,92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10,24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15,68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109,46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125,14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9,94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50,82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25,19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49,59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86,06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120,05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9,53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100,39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100,39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7,97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93,98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93,98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7,46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86,05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86,05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6,83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81,47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81,47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6,47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60,73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30,10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60,73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4,82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14,11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ECOGAZ LPG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12,05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YILDIRIM PETROL TİC. VE NAK.A.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11,80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3,88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sz w:val="20"/>
                <w:szCs w:val="20"/>
              </w:rPr>
            </w:pPr>
            <w:r w:rsidRPr="00083D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83DE7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83DE7" w:rsidRPr="00FF4080" w:rsidRDefault="00083DE7" w:rsidP="00083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201,75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57,62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999,87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1.259,24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5" w:name="_Toc466883285"/>
      <w:bookmarkStart w:id="286" w:name="_Toc472936073"/>
      <w:bookmarkStart w:id="287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8" w:name="_Toc95900578"/>
      <w:bookmarkStart w:id="289" w:name="_Toc145943115"/>
      <w:bookmarkEnd w:id="285"/>
      <w:bookmarkEnd w:id="286"/>
      <w:bookmarkEnd w:id="28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8"/>
      <w:bookmarkEnd w:id="289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0" w:name="_Toc466883286"/>
            <w:bookmarkStart w:id="291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33,10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50,72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216,90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19,64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250,00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21,30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193,84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193,84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16,51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7,62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70,85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6,42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78,47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6,68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74,88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74,88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6,38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74,43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6,74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74,43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6,34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24,54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37,61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70,31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5,99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69,04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69,04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5,88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DASPET AKARYAKIT VE LPG DAĞ.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62,99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62,99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5,37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48,03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4,09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47,16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4,02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46,34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3,95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31,62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31,62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2,69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2,47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2,05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1,94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1,36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EFOR AKARYAKIT DAĞ.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1,20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TRABZONGAZ LPG SAN.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83DE7">
              <w:rPr>
                <w:b/>
                <w:sz w:val="20"/>
                <w:szCs w:val="20"/>
              </w:rPr>
              <w:t>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83DE7" w:rsidRPr="00FF4080" w:rsidRDefault="00083DE7" w:rsidP="00083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65,26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1.104,14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1.173,91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2" w:name="_Toc489013565"/>
      <w:bookmarkStart w:id="293" w:name="_Toc95900579"/>
      <w:bookmarkStart w:id="294" w:name="_Toc145943116"/>
      <w:bookmarkEnd w:id="290"/>
      <w:bookmarkEnd w:id="29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2"/>
      <w:bookmarkEnd w:id="293"/>
      <w:bookmarkEnd w:id="2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128,08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128,08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22,12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96,70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96,70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16,70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26,08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67,23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93,31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16,11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52,15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52,15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9,01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47,94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8,28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44,73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44,73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7,73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36,88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34,25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37,56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6,49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30,93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30,93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5,34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20,87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3,60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HAS-GAZ LPG DAĞ. VE METAL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94,15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1,64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83DE7" w:rsidRPr="00083DE7" w:rsidRDefault="00083DE7" w:rsidP="00083D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83DE7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83DE7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83DE7" w:rsidRPr="00083DE7" w:rsidRDefault="00083DE7" w:rsidP="00083DE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83DE7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083D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83DE7" w:rsidRPr="00FF4080" w:rsidRDefault="00083DE7" w:rsidP="00083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107,69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459,69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579,06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83DE7" w:rsidRDefault="00083DE7" w:rsidP="00083DE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5" w:name="_Toc466883287"/>
      <w:bookmarkStart w:id="296" w:name="_Toc472936075"/>
      <w:bookmarkStart w:id="297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8" w:name="_Toc95900580"/>
      <w:bookmarkStart w:id="299" w:name="_Toc145943117"/>
      <w:bookmarkEnd w:id="295"/>
      <w:bookmarkEnd w:id="296"/>
      <w:bookmarkEnd w:id="2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8"/>
      <w:bookmarkEnd w:id="2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242,03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51,39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1.321,08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83,35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1.455,41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24,65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3.018,52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37,92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864,97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14,65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864,97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10,87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844,45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14,30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844,45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10,61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760,57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12,88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760,57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9,56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32,85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6,98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674,77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11,43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707,62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8,89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119,66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25,41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244,07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15,40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117,30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481,03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6,04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433,05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7,34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433,05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5,44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323,03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5,47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323,03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128,66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2,18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128,66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115,10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115,10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3,01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110,13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113,14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51,24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10,88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51,24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NORM GAZ PETROL ÜRÜNLERİ SAN.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47,90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47,90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16,76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4,80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21,56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17,81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3,78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17,81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SOCAR TURKEY AKARYAKIT DEP.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9,86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9,86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8,58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8,58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7,36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1,56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7,36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5,07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sz w:val="20"/>
                <w:szCs w:val="20"/>
              </w:rPr>
            </w:pPr>
            <w:r w:rsidRPr="00E42334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5,07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42334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E42334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42334" w:rsidRPr="00FF4080" w:rsidRDefault="00E42334" w:rsidP="00E423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470,95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1.584,92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5.903,65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7.959,52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0" w:name="_Toc466883288"/>
      <w:bookmarkStart w:id="301" w:name="_Toc472936076"/>
      <w:bookmarkStart w:id="302" w:name="_Toc489013567"/>
      <w:bookmarkStart w:id="303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4" w:name="_Toc95900581"/>
      <w:bookmarkStart w:id="305" w:name="_Toc145943118"/>
      <w:bookmarkEnd w:id="300"/>
      <w:bookmarkEnd w:id="301"/>
      <w:bookmarkEnd w:id="302"/>
      <w:bookmarkEnd w:id="3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4"/>
      <w:bookmarkEnd w:id="3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6" w:name="_Toc466883289"/>
            <w:bookmarkStart w:id="307" w:name="_Toc472936077"/>
            <w:bookmarkStart w:id="308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AYGAZ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369,05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33,35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7,17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7,55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1.978,74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18,94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2.354,96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20,22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AYTEMİZ AKARYAKIT DAĞ.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1.314,42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12,58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1.314,42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11,28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BP PETROLLERİ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1.231,39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11,79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1.231,39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10,57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LİKİTGAZ DAĞ. VE ENDÜSTRİ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230,58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20,84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22,90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24,11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945,83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9,05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1.199,30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10,30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İPRAGAZ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270,81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24,47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57,81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60,86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798,03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7,64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1.126,65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9,67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PETROL OFİSİ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856,87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8,20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856,87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7,36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SHELL &amp; TURCAS PETROL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652,12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652,12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5,60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AKPET GAZ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518,74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518,74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4,45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EFOR AKARYAKIT DAĞ. SAN. VE TİC.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461,23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461,23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3,96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KONGAZ PETROL ÜRÜNLERİ PAZARLAMA SAN. VE TİC.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156,91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14,18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2,40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295,07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454,38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3,90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TP PETROL DAĞ.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401,58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401,58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3,45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GÜZEL ENERJİ AKARYAKIT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221,50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221,50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BALPET PETROL ÜRÜNLERİ TAŞ. SAN. VE TİC.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200,58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200,58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1,72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GÜVENAL GAZ SAN. VE TİC.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126,03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126,03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1,08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ERGAZ SAN. VE TİC.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79,33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7,17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41,71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121,76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1,05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KADOOĞLU PETROLCÜLÜK TAŞ. TİC. SAN. İTH. VE İHR.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85,86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85,86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HABAŞ PETROL ÜRÜNLERİ SAN. VE TİC.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84,82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84,82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MAVİGÖL GAZ OTO. TEKSTİL İNŞ. İLETİŞİM TURİZM GIDA EĞİTİM SAN. VE TİC.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61,51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65,51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EUROPETGAZ LPG DAĞ. TAŞ. SAN. VE TİC.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64,20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64,20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YILDIRIM PETROL TİC. VE NAK.A.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31,28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31,28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SOİL GAZ DAĞ. PETROL DEP. PAZARLAMA SAN. VE TİC.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27,63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27,63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GESAN YATIRIM VE TİC.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11,46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KALELİ BEST GAZ İNŞ. NAKLİYE SAN. VE TİC. LTD. 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TERMOPET AKARYAKIT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9,49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EROL GAZ İNŞ. NAKLIYE GIDA VE PETROL ÜRÜNLERİ OTO. SAN. VE TİC.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8,00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ORALGAZ SAN. VE TİC.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E42334">
              <w:rPr>
                <w:b/>
                <w:sz w:val="18"/>
                <w:szCs w:val="18"/>
              </w:rPr>
              <w:t>MARGAZ LPG DOLUM TEVZİİ TİC. VE SAN. A. 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E4233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42334" w:rsidRPr="00FF4080" w:rsidRDefault="00E42334" w:rsidP="00E423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1.106,68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94,99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10.447,58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11.649,24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9" w:name="_Toc95900582"/>
      <w:bookmarkStart w:id="310" w:name="_Toc145943119"/>
      <w:bookmarkEnd w:id="306"/>
      <w:bookmarkEnd w:id="307"/>
      <w:bookmarkEnd w:id="30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09"/>
      <w:bookmarkEnd w:id="3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166,17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60,75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1.047,32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34,10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1.213,49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36,15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322,75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10,51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322,75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9,61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255,65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8,32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255,65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7,62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228,19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7,43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228,19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6,80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43,55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15,92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12,24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165,35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5,38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221,14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6,59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197,38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6,43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197,38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5,88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190,93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190,93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5,69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55,47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20,28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124,39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179,86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5,36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145,82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4,75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145,82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4,34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97,63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97,63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2,91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EFOR AKARYAKIT DAĞ. SAN. VE TİC.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94,10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94,10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2,80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75,92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75,92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2,26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32,92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32,92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24,90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24,90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20,69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20,69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17,68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17,68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0,53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12,72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12,72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8,89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8,89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8,35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3,05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8,35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E4233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MİNACILAR LPG DEP.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4,51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E42334" w:rsidRPr="00FF4080" w:rsidTr="000763A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FFFFFF"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E42334" w:rsidRPr="00FF4080" w:rsidTr="000763A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FFFFFF"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E42334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E42334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42334" w:rsidRPr="00FF4080" w:rsidRDefault="00E42334" w:rsidP="00E423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273,54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12,24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3.071,25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3.357,03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F3041" w:rsidRDefault="000F3041" w:rsidP="000763A3">
      <w:pPr>
        <w:pStyle w:val="TABLO1"/>
        <w:jc w:val="left"/>
      </w:pPr>
      <w:bookmarkStart w:id="311" w:name="_Toc466883290"/>
      <w:bookmarkStart w:id="312" w:name="_Toc472936078"/>
      <w:bookmarkStart w:id="313" w:name="_Toc489013569"/>
      <w:bookmarkStart w:id="314" w:name="_Toc95900583"/>
      <w:bookmarkStart w:id="315" w:name="_Toc148952527"/>
    </w:p>
    <w:p w:rsidR="00E42334" w:rsidRDefault="00E42334" w:rsidP="000763A3">
      <w:pPr>
        <w:pStyle w:val="TABLO1"/>
        <w:jc w:val="left"/>
      </w:pPr>
    </w:p>
    <w:p w:rsidR="00C31779" w:rsidRDefault="00C31779" w:rsidP="000763A3">
      <w:pPr>
        <w:pStyle w:val="TABLO1"/>
        <w:jc w:val="left"/>
      </w:pPr>
    </w:p>
    <w:p w:rsidR="003C5EFF" w:rsidRPr="00FF4080" w:rsidRDefault="00B57C14" w:rsidP="00F12685">
      <w:pPr>
        <w:pStyle w:val="TABLO1"/>
      </w:pPr>
      <w:r w:rsidRPr="00C31779">
        <w:t>Tablo 4.</w:t>
      </w:r>
      <w:r w:rsidR="00610665" w:rsidRPr="00C31779">
        <w:t>55</w:t>
      </w:r>
      <w:r w:rsidRPr="00C31779">
        <w:t xml:space="preserve">: </w:t>
      </w:r>
      <w:r w:rsidR="003C5EFF" w:rsidRPr="00C31779">
        <w:t>Malatya</w:t>
      </w:r>
      <w:bookmarkEnd w:id="311"/>
      <w:bookmarkEnd w:id="312"/>
      <w:bookmarkEnd w:id="313"/>
      <w:bookmarkEnd w:id="314"/>
      <w:bookmarkEnd w:id="31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150,55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17,34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581,06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736,27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23,21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467,41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467,41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14,73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423,30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423,30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13,34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49,22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291,92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341,14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10,75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263,19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263,19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8,30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167,93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66,51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242,84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7,65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165,31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165,31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5,21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159,39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163,39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5,15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49,95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19,34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52,87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108,02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3,40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84,96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84,96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2,68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49,03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1,55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YILDIRIM PETROL TİC. VE NAK.A.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21,37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21,37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EGAZ LPG DAĞ. PETROL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10,60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DASPET AKARYAKIT VE LPG DAĞ.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ŞARKGAZ VE MADENİ YAĞLAR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E4233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17,18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E42334" w:rsidRPr="00FF4080" w:rsidTr="000763A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42334" w:rsidRPr="00E42334" w:rsidRDefault="00E42334" w:rsidP="00E4233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2334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42334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42334" w:rsidRPr="00E42334" w:rsidRDefault="00E42334" w:rsidP="00E4233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42334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E42334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42334" w:rsidRPr="00FF4080" w:rsidRDefault="00E42334" w:rsidP="00E423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422,62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26,88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2.722,95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3.172,45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E42334" w:rsidRDefault="00E42334" w:rsidP="00E42334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6" w:name="_Toc466883291"/>
      <w:bookmarkStart w:id="317" w:name="_Toc472936079"/>
      <w:bookmarkStart w:id="318" w:name="_Toc489013570"/>
      <w:bookmarkStart w:id="319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0" w:name="_Toc95900584"/>
      <w:bookmarkStart w:id="321" w:name="_Toc148952528"/>
      <w:bookmarkEnd w:id="316"/>
      <w:bookmarkEnd w:id="317"/>
      <w:bookmarkEnd w:id="318"/>
      <w:bookmarkEnd w:id="319"/>
      <w:r w:rsidRPr="00FF4080">
        <w:lastRenderedPageBreak/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20"/>
      <w:bookmarkEnd w:id="32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2" w:name="_Toc466883292"/>
            <w:bookmarkStart w:id="323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482,45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39,29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19,20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11,95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1.150,01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17,03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1.651,66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20,29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1.438,93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21,31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1.438,93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17,68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245,74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20,01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38,59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24,01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572,86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8,49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857,19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10,53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822,65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12,18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822,65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10,11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363,61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29,61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102,93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64,04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281,62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4,17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748,17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9,19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574,20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8,50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574,20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7,05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381,04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5,64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381,04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4,68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242,82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242,82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2,98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204,34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3,03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204,34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2,51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40,23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3,28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120,12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160,35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1,97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133,29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1,97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133,29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1,64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128,00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1,90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128,00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1,57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MİNACILAR LPG DEP.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113,94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1,69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113,94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1,40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7KITA PETROLCÜLÜK DAĞ. VE PAZARLAMA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100,12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100,12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1,23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EFOR AKARYAKIT DAĞ. 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99,80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99,80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1,23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EUROPETGAZ LPG DAĞ. TAŞ. 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96,55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96,55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1,19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64,07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5,22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24,78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88,85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77,76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77,76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0,96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44,58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44,58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40,72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40,72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40,08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40,08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PEGAGAZ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31,82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2,59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31,82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27,08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27,08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32325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18,45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18,45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232325" w:rsidRPr="00FF4080" w:rsidTr="00BC2CBF">
        <w:trPr>
          <w:trHeight w:val="103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13,22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13,22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32325" w:rsidRPr="00232325" w:rsidRDefault="00232325" w:rsidP="002323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32325">
              <w:rPr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4,44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32325" w:rsidRPr="00232325" w:rsidRDefault="00232325" w:rsidP="002323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32325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4,44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32325" w:rsidRPr="00232325" w:rsidRDefault="00232325" w:rsidP="0023232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32325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232325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32325" w:rsidRPr="00FF4080" w:rsidRDefault="00232325" w:rsidP="0023232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32325" w:rsidRDefault="00232325" w:rsidP="00232325">
            <w:pPr>
              <w:pStyle w:val="altsatr"/>
            </w:pPr>
            <w:r>
              <w:t>1.227,93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32325" w:rsidRDefault="00232325" w:rsidP="00232325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32325" w:rsidRDefault="00232325" w:rsidP="00232325">
            <w:pPr>
              <w:pStyle w:val="altsatr"/>
            </w:pPr>
            <w:r>
              <w:t>160,72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32325" w:rsidRDefault="00232325" w:rsidP="00232325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32325" w:rsidRDefault="00232325" w:rsidP="00232325">
            <w:pPr>
              <w:pStyle w:val="altsatr"/>
            </w:pPr>
            <w:r>
              <w:t>6.751,40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32325" w:rsidRDefault="00232325" w:rsidP="00232325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32325" w:rsidRDefault="00232325" w:rsidP="00232325">
            <w:pPr>
              <w:pStyle w:val="altsatr"/>
            </w:pPr>
            <w:r>
              <w:t>8.140,05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32325" w:rsidRDefault="00232325" w:rsidP="0023232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4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5" w:name="_Toc95900585"/>
      <w:bookmarkEnd w:id="322"/>
      <w:bookmarkEnd w:id="323"/>
      <w:bookmarkEnd w:id="324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6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5"/>
      <w:bookmarkEnd w:id="3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161,45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38,57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3,34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137,70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14,45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304,95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19,74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107,79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25,75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113,58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11,92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221,38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14,33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143,59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34,30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4,45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41,90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189,94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12,29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EUROPETGAZ LPG DAĞ. TAŞ. SAN. VE TİC.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74,56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42,99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85,94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9,02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160,50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10,39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EUROGAZ GAZ DAĞ.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61,97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35,73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39,56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4,15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101,54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6,57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83,77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8,79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83,77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5,42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82,30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8,64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82,30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5,33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74,54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7,82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74,54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4,82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65,05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6,83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65,05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4,21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47,62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47,62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3,08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SEYGAZ GAZ DEP. VE DAĞ.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22,08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12,73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22,36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2,35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44,44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2,88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4,59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2,65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38,11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42,70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2,76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39,43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4,14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39,43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2,55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28,22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2,96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28,22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1,83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25,43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2,67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25,43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1,65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NARGAZ LPG DOLUM TEVZİİ İNŞ. SAN. VE TİC.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5,78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11,06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16,84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713F42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13F42" w:rsidRPr="00713F42" w:rsidRDefault="00713F42" w:rsidP="00713F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13F42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16,40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13F42">
              <w:rPr>
                <w:rFonts w:cstheme="minorHAnsi"/>
                <w:sz w:val="20"/>
                <w:szCs w:val="20"/>
              </w:rPr>
              <w:t>1,72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16,40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13F42" w:rsidRPr="00713F42" w:rsidRDefault="00713F42" w:rsidP="00713F4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13F42">
              <w:rPr>
                <w:rFonts w:cstheme="minorHAnsi"/>
                <w:b/>
                <w:bCs/>
                <w:sz w:val="20"/>
                <w:szCs w:val="20"/>
              </w:rPr>
              <w:t>1,06</w:t>
            </w:r>
          </w:p>
        </w:tc>
      </w:tr>
      <w:tr w:rsidR="00713F42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13F42" w:rsidRPr="00FF4080" w:rsidRDefault="00713F42" w:rsidP="00713F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3F42" w:rsidRDefault="00713F42" w:rsidP="00713F42">
            <w:pPr>
              <w:pStyle w:val="altsatr"/>
            </w:pPr>
            <w:r>
              <w:t>418,62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3F42" w:rsidRDefault="00713F42" w:rsidP="00713F42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3F42" w:rsidRDefault="00713F42" w:rsidP="00713F42">
            <w:pPr>
              <w:pStyle w:val="altsatr"/>
            </w:pPr>
            <w:r>
              <w:t>173,46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3F42" w:rsidRDefault="00713F42" w:rsidP="00713F42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3F42" w:rsidRDefault="00713F42" w:rsidP="00713F42">
            <w:pPr>
              <w:pStyle w:val="altsatr"/>
            </w:pPr>
            <w:r>
              <w:t>952,97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3F42" w:rsidRDefault="00713F42" w:rsidP="00713F42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3F42" w:rsidRDefault="00713F42" w:rsidP="00713F42">
            <w:pPr>
              <w:pStyle w:val="altsatr"/>
            </w:pPr>
            <w:r>
              <w:t>1.545,04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13F42" w:rsidRDefault="00713F42" w:rsidP="00713F4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7" w:name="_Toc466883293"/>
      <w:bookmarkStart w:id="328" w:name="_Toc472936081"/>
      <w:bookmarkStart w:id="329" w:name="_Toc489013572"/>
      <w:bookmarkStart w:id="330" w:name="_Toc95900586"/>
      <w:bookmarkStart w:id="331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7"/>
      <w:bookmarkEnd w:id="328"/>
      <w:bookmarkEnd w:id="329"/>
      <w:bookmarkEnd w:id="330"/>
      <w:bookmarkEnd w:id="3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891,13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39,93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38,83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19,35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1.735,09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25,82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2.665,05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29,12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813,58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36,46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141,75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70,65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282,62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4,21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1.237,95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13,53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383,83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17,20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15,70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7,82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688,20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10,24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1.087,72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11,88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1.079,40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16,06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1.079,40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11,79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692,70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10,31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692,70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7,57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509,36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7,58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509,36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5,57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457,57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6,81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457,57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5,00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YILDIRIM PETROL TİC. VE NAK.A.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152,24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152,24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1,66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142,08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142,08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1,55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139,80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6,26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139,80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1,53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133,19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133,19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1,46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124,26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126,70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1,38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122,56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122,56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1,34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115,34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115,34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1,26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109,96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109,96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1,20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90,23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90,23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DASPET AKARYAKIT VE LPG DAĞ.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77,94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77,94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0,85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76,52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76,52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UNİPET ENERJİ VE GAZ DAĞ. SAN.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37,70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37,70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26,26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26,26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EFOR AKARYAKIT DAĞ.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24,66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24,66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ECOGAZ LPG DAĞ.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16,98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16,98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NARGAZ LPG DOLUM TEVZİİ İNŞ.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13,24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13,24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779C6">
              <w:rPr>
                <w:b/>
                <w:sz w:val="18"/>
                <w:szCs w:val="18"/>
              </w:rPr>
              <w:t>MAVİGÖL GAZ OTO. TEKSTİL İNŞ. İLETİŞİM TURİZM GIDA EĞİTİM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3,34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3,32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OFİSGAZ LPG PETROL TAŞ. İNŞ. İTH. İHR. SAN.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779C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779C6" w:rsidRPr="00FF4080" w:rsidRDefault="005779C6" w:rsidP="005779C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2.231,65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200,63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6.720,22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9.152,51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2" w:name="_Toc466883294"/>
      <w:bookmarkStart w:id="333" w:name="_Toc472936082"/>
      <w:bookmarkStart w:id="334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5" w:name="_Toc95900587"/>
      <w:bookmarkStart w:id="336" w:name="_Toc148952531"/>
      <w:bookmarkEnd w:id="332"/>
      <w:bookmarkEnd w:id="333"/>
      <w:bookmarkEnd w:id="334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5"/>
      <w:bookmarkEnd w:id="3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589,29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15,44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975,33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1.580,06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25,66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546,82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99,30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86,55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374,60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8,32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1.020,72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16,57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939,83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939,83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15,26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329,42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426,91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756,33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12,28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608,25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608,25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9,88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380,48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380,48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6,18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194,47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194,47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3,16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174,95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174,95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2,84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121,21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121,21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1,97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113,39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113,39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1,84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MİNACILAR LPG DEP.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68,75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68,75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1,12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41,83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41,83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38,31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30,89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30,89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EFOR AKARYAKIT DAĞ.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29,23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NORM GAZ PETROL ÜRÜNLERİ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25,08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13,50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779C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779C6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779C6" w:rsidRPr="00FF4080" w:rsidRDefault="005779C6" w:rsidP="005779C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1.544,06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114,74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4.499,96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6.158,75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79C6" w:rsidRDefault="005779C6" w:rsidP="005779C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7" w:name="_Toc466883295"/>
      <w:bookmarkStart w:id="338" w:name="_Toc472936083"/>
      <w:bookmarkStart w:id="339" w:name="_Toc489013574"/>
    </w:p>
    <w:p w:rsidR="003C5EFF" w:rsidRPr="00FF4080" w:rsidRDefault="003C5EFF" w:rsidP="003C5EFF">
      <w:bookmarkStart w:id="340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1" w:name="_Toc95900588"/>
      <w:bookmarkStart w:id="342" w:name="_Toc148952532"/>
      <w:bookmarkEnd w:id="337"/>
      <w:bookmarkEnd w:id="338"/>
      <w:bookmarkEnd w:id="339"/>
      <w:bookmarkEnd w:id="340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1"/>
      <w:bookmarkEnd w:id="3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37,67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43,08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117,94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23,64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155,61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26,54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5,21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64,90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70,11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11,96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64,31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64,31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10,97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54,21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54,21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9,25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34,87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39,88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46,07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7,86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31,57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31,57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5,38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OFİSGAZ LPG PETROL TAŞ. İNŞ. İTH. İHR.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26,64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26,64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4,54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YILDIRIM PETROL TİC. VE NAK.</w:t>
            </w:r>
            <w:r w:rsidR="009B63C5">
              <w:rPr>
                <w:b/>
                <w:sz w:val="20"/>
                <w:szCs w:val="20"/>
              </w:rPr>
              <w:t xml:space="preserve"> </w:t>
            </w:r>
            <w:r w:rsidRPr="005779C6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3,21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3,15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MİLLİGAZ AKARYAKIT LPG DAĞ.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2,50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2,35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9,69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10,69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SEYGAZ GAZ DEP. VE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EGAZ LPG DAĞ. PETROL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NARGAZ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5779C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79C6" w:rsidRPr="005779C6" w:rsidRDefault="005779C6" w:rsidP="005779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79C6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sz w:val="20"/>
                <w:szCs w:val="20"/>
              </w:rPr>
            </w:pPr>
            <w:r w:rsidRPr="005779C6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79C6" w:rsidRPr="005779C6" w:rsidRDefault="005779C6" w:rsidP="005779C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79C6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A2139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21395" w:rsidRPr="00FF4080" w:rsidRDefault="00A21395" w:rsidP="00A2139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395" w:rsidRDefault="00A21395" w:rsidP="00A21395">
            <w:pPr>
              <w:pStyle w:val="altsatr"/>
            </w:pPr>
            <w:r>
              <w:t>87,44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395" w:rsidRDefault="00A21395" w:rsidP="00A2139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395" w:rsidRDefault="00A21395" w:rsidP="00A21395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395" w:rsidRDefault="00A21395" w:rsidP="00A21395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395" w:rsidRDefault="00A21395" w:rsidP="00A21395">
            <w:pPr>
              <w:pStyle w:val="altsatr"/>
            </w:pPr>
            <w:r>
              <w:t>498,91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395" w:rsidRDefault="00A21395" w:rsidP="00A2139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395" w:rsidRDefault="00A21395" w:rsidP="00A21395">
            <w:pPr>
              <w:pStyle w:val="altsatr"/>
            </w:pPr>
            <w:r>
              <w:t>586,34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21395" w:rsidRDefault="00A21395" w:rsidP="00A2139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3" w:name="_Toc466883296"/>
      <w:bookmarkStart w:id="344" w:name="_Toc472936084"/>
      <w:bookmarkStart w:id="345" w:name="_Toc489013575"/>
      <w:bookmarkStart w:id="346" w:name="_Toc85442890"/>
    </w:p>
    <w:p w:rsidR="00D7741B" w:rsidRPr="00FF4080" w:rsidRDefault="00D7741B" w:rsidP="003C5EFF"/>
    <w:p w:rsidR="003C5EFF" w:rsidRPr="00FF4080" w:rsidRDefault="00B57C14" w:rsidP="00F12685">
      <w:pPr>
        <w:pStyle w:val="TABLO1"/>
      </w:pPr>
      <w:bookmarkStart w:id="347" w:name="_Toc95900589"/>
      <w:bookmarkStart w:id="348" w:name="_Toc148952533"/>
      <w:bookmarkEnd w:id="343"/>
      <w:bookmarkEnd w:id="344"/>
      <w:bookmarkEnd w:id="345"/>
      <w:bookmarkEnd w:id="346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7"/>
      <w:bookmarkEnd w:id="3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278,28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278,28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16,35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34,08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186,30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277,95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16,33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53,32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45,66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193,69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263,69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15,50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11,34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171,55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67,22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71,43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254,32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14,94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153,19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153,19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9,00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107,13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8,06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107,13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6,30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64,14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64,14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3,77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50,83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2,99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45,35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45,35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2,66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40,82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40,82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2,40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EUROPETGAZ LPG DAĞ.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1,42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1,29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1,22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6,77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ŞİRİNGAZ PETROL ÜRÜNLERİ VE TÜP İMALAT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ORCAN AKARYAKIT ENERJİ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B63C5" w:rsidRPr="00FF4080" w:rsidRDefault="009B63C5" w:rsidP="009B63C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116,77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255,21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1.329,75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1.701,73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49" w:name="_Toc464483818"/>
    </w:p>
    <w:p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0638E9">
      <w:pPr>
        <w:rPr>
          <w:b/>
          <w:color w:val="000000" w:themeColor="text1"/>
          <w:szCs w:val="20"/>
        </w:rPr>
      </w:pPr>
      <w:bookmarkStart w:id="350" w:name="_Toc466883297"/>
      <w:bookmarkStart w:id="351" w:name="_Toc472936085"/>
      <w:bookmarkStart w:id="352" w:name="_Toc489013576"/>
      <w:bookmarkStart w:id="353" w:name="_Toc85442891"/>
      <w:bookmarkEnd w:id="349"/>
    </w:p>
    <w:p w:rsidR="003C5EFF" w:rsidRPr="00FF4080" w:rsidRDefault="00B57C14" w:rsidP="00F12685">
      <w:pPr>
        <w:pStyle w:val="TABLO1"/>
      </w:pPr>
      <w:bookmarkStart w:id="354" w:name="_Toc95900590"/>
      <w:bookmarkStart w:id="355" w:name="_Toc148952534"/>
      <w:bookmarkEnd w:id="350"/>
      <w:bookmarkEnd w:id="351"/>
      <w:bookmarkEnd w:id="352"/>
      <w:bookmarkEnd w:id="353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4"/>
      <w:bookmarkEnd w:id="3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44,41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48,43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258,48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304,29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17,14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266,42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266,42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15,01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25,95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33,52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172,69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203,94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11,49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201,64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201,64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11,36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148,07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8,88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148,07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8,34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101,89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6,11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101,89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5,74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92,85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92,85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5,23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56,52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3,18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50,63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2,85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EFOR AKARYAKIT DAĞ.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48,26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48,26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2,72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15,92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9,11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45,38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2,56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UNİPET ENERJİ VE GAZ DAĞ.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44,84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44,84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2,53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44,00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44,00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2,48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43,96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43,96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2,48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1,28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1,21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ŞİRİNGAZ PETROL ÜRÜNLERİ VE TÜP İMALAT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EUROPETGAZ LPG DAĞ.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11,87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11,87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9B63C5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B63C5" w:rsidRPr="009B63C5" w:rsidRDefault="009B63C5" w:rsidP="009B63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B63C5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63C5" w:rsidRPr="009B63C5" w:rsidRDefault="009B63C5" w:rsidP="009B63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B63C5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9B63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B63C5" w:rsidRPr="00FF4080" w:rsidRDefault="009B63C5" w:rsidP="009B63C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91,69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1.667,94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1.775,44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63C5" w:rsidRDefault="009B63C5" w:rsidP="009B63C5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6" w:name="_Toc466883298"/>
      <w:bookmarkStart w:id="357" w:name="_Toc472936086"/>
      <w:bookmarkStart w:id="358" w:name="_Toc489013577"/>
      <w:bookmarkStart w:id="359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0" w:name="_Toc95900591"/>
      <w:bookmarkStart w:id="361" w:name="_Toc148952535"/>
      <w:bookmarkEnd w:id="356"/>
      <w:bookmarkEnd w:id="357"/>
      <w:bookmarkEnd w:id="358"/>
      <w:bookmarkEnd w:id="359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0"/>
      <w:bookmarkEnd w:id="36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250,08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50,43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335,97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587,85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22,22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485,79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485,79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18,36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38,14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242,90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281,04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10,62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76,40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126,94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203,94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7,71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183,86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8,62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183,86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6,95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166,57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166,57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6,30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153,56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153,56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5,80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HAS-GAZ LPG DAĞ. VE METAL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144,72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6,79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146,58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5,54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135,81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135,81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5,13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101,81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119,52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4,52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1,32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1,13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TRABZONGAZ LPG SAN.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9B63C5">
              <w:rPr>
                <w:b/>
                <w:sz w:val="20"/>
                <w:szCs w:val="20"/>
              </w:rPr>
              <w:t>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56,38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22,85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9B63C5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ECOGAZ LPG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6,63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4,57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31C2" w:rsidRPr="009B63C5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63C5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31C2" w:rsidRPr="00FF4080" w:rsidRDefault="005B31C2" w:rsidP="005B31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495,92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2.131,86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2.645,35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2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3" w:name="_Toc466883299"/>
      <w:bookmarkStart w:id="364" w:name="_Toc472936087"/>
      <w:bookmarkStart w:id="365" w:name="_Toc489013578"/>
      <w:bookmarkEnd w:id="362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6" w:name="_Toc85442893"/>
    </w:p>
    <w:p w:rsidR="00677482" w:rsidRDefault="00677482" w:rsidP="003C5EFF"/>
    <w:p w:rsidR="00F26ABB" w:rsidRPr="00FF4080" w:rsidRDefault="00F26ABB" w:rsidP="003C5EFF"/>
    <w:p w:rsidR="003C5EFF" w:rsidRPr="00FF4080" w:rsidRDefault="00B57C14" w:rsidP="00F12685">
      <w:pPr>
        <w:pStyle w:val="TABLO1"/>
      </w:pPr>
      <w:bookmarkStart w:id="367" w:name="_Toc95900592"/>
      <w:bookmarkStart w:id="368" w:name="_Toc148952536"/>
      <w:bookmarkEnd w:id="363"/>
      <w:bookmarkEnd w:id="364"/>
      <w:bookmarkEnd w:id="365"/>
      <w:bookmarkEnd w:id="366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7"/>
      <w:bookmarkEnd w:id="3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395,78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395,78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11,87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391,92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391,92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11,76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94,72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284,17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380,18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11,41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118,73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83,62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224,06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357,34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10,72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YENİ ULAŞLI GAZ LPG DOLUM DEP. OTOGAZ DAĞ. PAZARLAMA NAKLİYE İMALAT İTH. İHR.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234,21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234,21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7,03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233,09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8,09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233,09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6,99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162,10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162,10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4,86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UNİPET ENERJİ VE GAZ DAĞ.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150,20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150,20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4,51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149,44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149,44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4,48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16,07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104,98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121,06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3,63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114,93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114,93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3,45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106,77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3,20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87,53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87,53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2,63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50,35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85,75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2,57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B31C2">
              <w:rPr>
                <w:b/>
                <w:sz w:val="18"/>
                <w:szCs w:val="18"/>
              </w:rPr>
              <w:t>MAVİGÖL GAZ OTO. TEKSTİL İNŞ. İLETİŞİM TURİZM GIDA EĞİTİM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76,09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76,09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2,28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74,09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74,09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2,22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52,35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52,35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1,57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0,97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30,22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0,87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DASPET AKARYAKIT VE LPG DAĞ.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0,53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5B31C2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31C2" w:rsidRPr="00FF4080" w:rsidRDefault="005B31C2" w:rsidP="005B31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434,86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17,39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2.880,99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3.333,24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69" w:name="_Toc466883300"/>
      <w:bookmarkStart w:id="370" w:name="_Toc472936088"/>
    </w:p>
    <w:p w:rsidR="003C5EFF" w:rsidRDefault="003C5EFF" w:rsidP="003C5EFF">
      <w:bookmarkStart w:id="371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2" w:name="_Toc95900593"/>
      <w:bookmarkStart w:id="373" w:name="_Toc148952537"/>
      <w:bookmarkEnd w:id="369"/>
      <w:bookmarkEnd w:id="370"/>
      <w:bookmarkEnd w:id="371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2"/>
      <w:bookmarkEnd w:id="3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173,41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173,41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23,69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72,79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74,20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148,54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20,29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96,97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13,25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65,09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80,30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10,97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48,53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6,63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29,47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6,59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28,19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28,19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3,85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B31C2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3,64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3,43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2,85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1,79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TRABZONGAZ LPG SAN.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B31C2">
              <w:rPr>
                <w:b/>
                <w:sz w:val="20"/>
                <w:szCs w:val="20"/>
              </w:rPr>
              <w:t>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68,02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1,38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7,68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1,05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31C2" w:rsidRPr="00FF4080" w:rsidRDefault="005B31C2" w:rsidP="005B31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195,96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521,28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732,09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4" w:name="_Toc466883301"/>
      <w:bookmarkStart w:id="375" w:name="_Toc472936089"/>
      <w:bookmarkStart w:id="376" w:name="_Toc489013580"/>
      <w:bookmarkStart w:id="377" w:name="_Toc95900594"/>
      <w:bookmarkStart w:id="378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4"/>
      <w:bookmarkEnd w:id="375"/>
      <w:bookmarkEnd w:id="376"/>
      <w:bookmarkEnd w:id="377"/>
      <w:bookmarkEnd w:id="37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9" w:name="_Toc466883302"/>
            <w:bookmarkStart w:id="380" w:name="_Toc472936090"/>
            <w:bookmarkStart w:id="381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152,54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19,17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1.731,93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1.908,59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30,15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932,09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16,46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932,09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14,72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690,26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690,26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10,90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510,92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510,92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8,07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92,41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381,02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476,77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7,53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252,72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46,45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74,76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68,60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415,38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6,56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314,17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314,17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4,96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289,43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289,43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4,57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148,16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148,16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2,34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141,42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141,42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2,23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97,80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1,54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ALASCA PETROL VE GAZ DAGITIM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96,34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1,52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NORM GAZ PETROL ÜRÜNLERİ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92,17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92,17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1,46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23,87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B31C2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45,27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18,16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24,63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24,63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19,94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ECOGAZ LPG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10,88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10,88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TRABZONGAZ LPG SAN.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B31C2">
              <w:rPr>
                <w:b/>
                <w:sz w:val="20"/>
                <w:szCs w:val="20"/>
              </w:rPr>
              <w:t>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5B31C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31C2" w:rsidRPr="005B31C2" w:rsidRDefault="005B31C2" w:rsidP="005B31C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31C2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31C2" w:rsidRPr="005B31C2" w:rsidRDefault="005B31C2" w:rsidP="005B31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31C2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5B31C2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31C2" w:rsidRPr="00FF4080" w:rsidRDefault="005B31C2" w:rsidP="005B31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544,08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125,82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5.661,07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6.330,97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31C2" w:rsidRDefault="005B31C2" w:rsidP="005B31C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2" w:name="_Toc95900595"/>
      <w:bookmarkStart w:id="383" w:name="_Toc148952539"/>
      <w:bookmarkEnd w:id="379"/>
      <w:bookmarkEnd w:id="380"/>
      <w:bookmarkEnd w:id="381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2"/>
      <w:bookmarkEnd w:id="3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228,28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896,22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1.165,09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21,95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103,90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645,17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754,25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14,21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603,02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603,02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11,36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422,06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422,06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7,95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356,02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356,02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6,71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332,46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332,46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6,26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296,43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296,43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5,58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128,15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81,99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260,67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4,91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259,40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259,40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4,89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60,15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117,64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180,94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3,41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158,89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158,89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2,99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ECOGAZ LPG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101,83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101,83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1,92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EFOR AKARYAKIT DAĞ.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93,51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93,51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1,76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GÜÇGAZ PETROL ÜRÜNLERİ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81,88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82,31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1,55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62,70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41,70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UNİPET ENERJİ VE GAZ DAĞ.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22,79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TRABZONGAZ LPG SAN.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B31C2">
              <w:rPr>
                <w:b/>
                <w:sz w:val="20"/>
                <w:szCs w:val="20"/>
              </w:rPr>
              <w:t>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B31C2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9,74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3F3D" w:rsidRPr="005B31C2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1C2">
              <w:rPr>
                <w:b/>
                <w:sz w:val="20"/>
                <w:szCs w:val="20"/>
              </w:rPr>
              <w:t>EGAZ LPG DAĞ. PETROL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23F3D" w:rsidRPr="00FF4080" w:rsidRDefault="00723F3D" w:rsidP="00723F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548,79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4.655,40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5.308,02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4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5" w:name="_Toc466883303"/>
      <w:bookmarkStart w:id="386" w:name="_Toc472936091"/>
      <w:bookmarkStart w:id="387" w:name="_Toc489013582"/>
      <w:bookmarkStart w:id="388" w:name="_Toc95900596"/>
      <w:bookmarkStart w:id="389" w:name="_Toc148952540"/>
      <w:bookmarkEnd w:id="384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5"/>
      <w:bookmarkEnd w:id="386"/>
      <w:bookmarkEnd w:id="387"/>
      <w:bookmarkEnd w:id="388"/>
      <w:bookmarkEnd w:id="38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30,47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88,20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26,30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53,52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68,10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20,31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9,56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OFİSGAZ LPG PETROL TAŞ. İNŞ. İTH. İHR.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8,24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14,79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5,54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SEYGAZ GAZ DEP. VE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5,11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4,63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4,41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3,58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3,16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2,73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2,25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2,09</w:t>
            </w:r>
          </w:p>
        </w:tc>
      </w:tr>
      <w:tr w:rsidR="00723F3D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1,61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23F3D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23F3D" w:rsidRPr="00FF4080" w:rsidRDefault="00723F3D" w:rsidP="00723F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104,17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226,97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335,29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0" w:name="_Toc466883304"/>
      <w:bookmarkStart w:id="391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2" w:name="_Toc489013583"/>
      <w:bookmarkStart w:id="393" w:name="_Toc95900597"/>
      <w:bookmarkStart w:id="394" w:name="_Toc148952541"/>
      <w:bookmarkEnd w:id="390"/>
      <w:bookmarkEnd w:id="391"/>
      <w:r w:rsidRPr="00FF4080">
        <w:lastRenderedPageBreak/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2"/>
      <w:bookmarkEnd w:id="393"/>
      <w:bookmarkEnd w:id="3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94,62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207,04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326,88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33,45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162,05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162,05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16,58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87,73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87,73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8,98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84,90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84,90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8,69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17,12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8,41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79,80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8,17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36,22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65,39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6,69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3,09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2,64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20,98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20,98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2,15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1,61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ECOGAZ LPG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1,41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GÜÇGAZ PETROL ÜRÜNLERİ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1,36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11,86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1,21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1,16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11,08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1,13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23F3D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23F3D" w:rsidRPr="00FF4080" w:rsidRDefault="00723F3D" w:rsidP="00723F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191,87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39,77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745,49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977,12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5" w:name="_Toc466883305"/>
      <w:bookmarkStart w:id="396" w:name="_Toc472936093"/>
      <w:bookmarkStart w:id="397" w:name="_Toc489013584"/>
      <w:bookmarkStart w:id="398" w:name="_Toc95900598"/>
      <w:bookmarkStart w:id="399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5"/>
      <w:bookmarkEnd w:id="396"/>
      <w:bookmarkEnd w:id="397"/>
      <w:bookmarkEnd w:id="398"/>
      <w:bookmarkEnd w:id="3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66,75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737,07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804,81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34,92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ŞARKGAZ VE MADENİ YAĞLAR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283,08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283,08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12,28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238,00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238,00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10,33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216,29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216,29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9,39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31,00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73,76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137,21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181,45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7,87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137,25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137,25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5,96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47,51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114,93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4,99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94,79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94,79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4,11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63,31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63,31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2,75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52,61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2,28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42,69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42,69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1,85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ŞİRİNGAZ PETROL ÜRÜNLERİ VE TÜP İMALAT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723F3D">
              <w:rPr>
                <w:b/>
                <w:sz w:val="18"/>
                <w:szCs w:val="18"/>
              </w:rPr>
              <w:t>MAVİGÖL GAZ OTO. TEKSTİL İNŞ. İLETİŞİM TURİZM GIDA EĞİTİM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TRABZONGAZ LPG SAN.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23F3D">
              <w:rPr>
                <w:b/>
                <w:sz w:val="20"/>
                <w:szCs w:val="20"/>
              </w:rPr>
              <w:t>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10,58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3F3D" w:rsidRPr="00723F3D" w:rsidRDefault="00723F3D" w:rsidP="00723F3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3F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3F3D" w:rsidRPr="00723F3D" w:rsidRDefault="00723F3D" w:rsidP="00723F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23F3D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723F3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23F3D" w:rsidRPr="00FF4080" w:rsidRDefault="00723F3D" w:rsidP="00723F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145,97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2.140,68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2.304,60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3F3D" w:rsidRDefault="00723F3D" w:rsidP="00723F3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0" w:name="_Toc466883306"/>
      <w:bookmarkStart w:id="401" w:name="_Toc472936094"/>
      <w:bookmarkStart w:id="402" w:name="_Toc489013585"/>
      <w:bookmarkStart w:id="403" w:name="_Toc95900599"/>
      <w:bookmarkStart w:id="404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400"/>
      <w:bookmarkEnd w:id="401"/>
      <w:bookmarkEnd w:id="402"/>
      <w:bookmarkEnd w:id="403"/>
      <w:bookmarkEnd w:id="4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5" w:name="_Toc466883307"/>
            <w:bookmarkStart w:id="406" w:name="_Toc472936095"/>
            <w:bookmarkStart w:id="407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361,45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1.164,03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1.566,80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18,45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247,50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1.187,13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1.448,23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17,05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OFİSGAZ LPG PETROL TAŞ. İNŞ. İTH. İHR.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683,33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714,85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8,42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659,21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659,21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7,76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636,82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8,45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636,82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7,50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502,52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502,52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5,92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421,42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5,59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422,42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4,97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321,00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321,00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3,78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318,96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318,96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3,76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313,32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313,32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3,69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162,93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136,73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299,66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3,53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A194A">
              <w:rPr>
                <w:b/>
                <w:sz w:val="18"/>
                <w:szCs w:val="18"/>
              </w:rPr>
              <w:t>MAVİGÖL GAZ OTO. TEKSTİL İNŞ. İLETİŞİM TURİZM GIDA EĞİTİM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156,99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187,31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2,21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177,27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177,27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2,09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148,23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148,23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1,75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EUROGAZ GAZ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107,39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116,95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1,38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EUROPETGAZ LPG DAĞ.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91,79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116,00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1,37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113,66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113,66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1,34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NARGAZ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100,72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100,72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1,19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UNİPET ENERJİ VE GAZ DAĞ.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86,56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86,56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23F3D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64,11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47,11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35,41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30,91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EROL GAZ İNŞ. NAKLIYE GIDA VE PETROL ÜRÜNLERİ OTO.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A194A" w:rsidRPr="00723F3D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3F3D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2A194A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2A194A" w:rsidRPr="00FF4080" w:rsidRDefault="002A194A" w:rsidP="002A194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807,28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151,53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7.534,09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8.492,89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8" w:name="_Toc95900600"/>
      <w:bookmarkStart w:id="409" w:name="_Toc148952544"/>
      <w:bookmarkEnd w:id="405"/>
      <w:bookmarkEnd w:id="406"/>
      <w:bookmarkEnd w:id="407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8"/>
      <w:bookmarkEnd w:id="4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111,84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50,94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26,47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163,57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34,63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98,11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99,11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20,98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69,23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14,65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34,87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7,38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28,68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6,07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5,42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9,63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4,53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NARGAZ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3,15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EUROGAZ GAZ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2,25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0,94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A194A" w:rsidRPr="00FF4080" w:rsidRDefault="002A194A" w:rsidP="002A194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219,58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23,05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229,78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472,40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0" w:name="_Toc466883308"/>
      <w:bookmarkStart w:id="411" w:name="_Toc472936096"/>
      <w:bookmarkStart w:id="412" w:name="_Toc489013587"/>
      <w:bookmarkStart w:id="413" w:name="_Toc95900601"/>
      <w:bookmarkStart w:id="414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10"/>
      <w:bookmarkEnd w:id="411"/>
      <w:bookmarkEnd w:id="412"/>
      <w:bookmarkEnd w:id="413"/>
      <w:bookmarkEnd w:id="4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222,25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444,15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538,33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1.204,73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28,79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131,32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998,10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68,71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1.148,54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27,45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475,24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475,24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11,36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384,32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384,32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9,19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65,94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218,72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9,68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295,01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7,05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210,13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210,13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5,02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148,90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148,90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3,56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98,81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98,81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2,36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76,25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76,25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1,82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62,86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1,50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21,63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21,63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19,13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19,13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NORM GAZ PETROL ÜRÜNLERİ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7,66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TRABZONGAZ LPG SAN.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A194A">
              <w:rPr>
                <w:b/>
                <w:sz w:val="20"/>
                <w:szCs w:val="20"/>
              </w:rPr>
              <w:t>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2A194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2A194A" w:rsidRPr="00FF4080" w:rsidTr="00BC2CB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2A194A" w:rsidRPr="00FF4080" w:rsidTr="00BC2CB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ECOGAZ LPG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2A194A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A194A" w:rsidRPr="00FF4080" w:rsidRDefault="002A194A" w:rsidP="002A194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470,94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1.452,60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2.260,29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4.183,83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5" w:name="_Toc466883309"/>
      <w:bookmarkStart w:id="416" w:name="_Toc472936097"/>
      <w:bookmarkStart w:id="417" w:name="_Toc489013588"/>
      <w:bookmarkStart w:id="418" w:name="_Toc95900602"/>
      <w:bookmarkStart w:id="419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5"/>
      <w:bookmarkEnd w:id="416"/>
      <w:bookmarkEnd w:id="417"/>
      <w:bookmarkEnd w:id="418"/>
      <w:bookmarkEnd w:id="41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68,38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516,05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584,43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23,51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269,28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269,28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10,83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268,67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268,67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10,81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EFOR AKARYAKIT DAĞ.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196,81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8,92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196,81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7,92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HÜRGAZ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32,66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117,37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150,03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6,04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37,52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55,51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100,56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147,26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5,92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101,61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101,61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4,09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100,13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100,13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4,03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95,42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95,42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3,84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47,26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93,83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3,77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92,85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92,85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3,74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88,22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88,22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3,55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60,77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2,44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AKAR GAZ ENERJİ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48,47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48,47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1,95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6,52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36,09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1,45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A194A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28,08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1,13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19,94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18,34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16,93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15,06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11,95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11,10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11,10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10,93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10,93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TRABZONGAZ LPG SAN.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A194A">
              <w:rPr>
                <w:b/>
                <w:sz w:val="20"/>
                <w:szCs w:val="20"/>
              </w:rPr>
              <w:t>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7,36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EGAZ LPG DAĞ. PETROL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4,05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3,10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A194A" w:rsidRPr="002A194A" w:rsidRDefault="002A194A" w:rsidP="002A19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194A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194A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2,15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194A" w:rsidRPr="002A194A" w:rsidRDefault="002A194A" w:rsidP="002A194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A194A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2A194A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A194A" w:rsidRPr="00FF4080" w:rsidRDefault="002A194A" w:rsidP="002A194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262,82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2.206,38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2.485,75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194A" w:rsidRDefault="002A194A" w:rsidP="002A194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0" w:name="_Toc466883310"/>
      <w:bookmarkStart w:id="421" w:name="_Toc472936098"/>
      <w:bookmarkStart w:id="422" w:name="_Toc489013589"/>
      <w:bookmarkStart w:id="423" w:name="_Toc95900603"/>
      <w:bookmarkStart w:id="424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0"/>
      <w:bookmarkEnd w:id="421"/>
      <w:bookmarkEnd w:id="422"/>
      <w:bookmarkEnd w:id="423"/>
      <w:bookmarkEnd w:id="4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257,58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37,82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6,23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155,28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419,09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20,09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402,74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29,63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402,74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19,31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339,66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339,66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16,29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222,25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32,63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43,75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277,13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13,29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115,27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146,14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261,41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12,53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98,86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98,86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4,74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TRABZONGAZ LPG SAN.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FB73E8">
              <w:rPr>
                <w:b/>
                <w:sz w:val="20"/>
                <w:szCs w:val="20"/>
              </w:rPr>
              <w:t>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46,94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28,02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61,76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89,19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4,28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53,45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53,45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2,56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24,02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43,41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2,08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1,17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15,01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B73E8" w:rsidRPr="00FF4080" w:rsidRDefault="00FB73E8" w:rsidP="00FB73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681,07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45,37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1.359,24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2.085,68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5" w:name="_Toc466883311"/>
      <w:bookmarkStart w:id="426" w:name="_Toc472936099"/>
      <w:bookmarkStart w:id="427" w:name="_Toc489013590"/>
      <w:bookmarkStart w:id="428" w:name="_Toc95900604"/>
      <w:bookmarkStart w:id="429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5"/>
      <w:bookmarkEnd w:id="426"/>
      <w:bookmarkEnd w:id="427"/>
      <w:bookmarkEnd w:id="428"/>
      <w:bookmarkEnd w:id="4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13,88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33,34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28,04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20,03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17,82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16,85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21,31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51,18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15,22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11,29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15,68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11,02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6,45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4,60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3,16</w:t>
            </w:r>
          </w:p>
        </w:tc>
      </w:tr>
      <w:tr w:rsidR="00FB73E8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B73E8" w:rsidRPr="00FF4080" w:rsidRDefault="00FB73E8" w:rsidP="00FB73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41,64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98,35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139,99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0" w:name="_Toc466883312"/>
      <w:bookmarkStart w:id="431" w:name="_Toc472936100"/>
      <w:bookmarkStart w:id="432" w:name="_Toc489013591"/>
      <w:bookmarkStart w:id="433" w:name="_Toc95900605"/>
      <w:bookmarkStart w:id="434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0"/>
      <w:bookmarkEnd w:id="431"/>
      <w:bookmarkEnd w:id="432"/>
      <w:bookmarkEnd w:id="433"/>
      <w:bookmarkEnd w:id="4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100,13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54,47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450,49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553,12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24,91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314,69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314,69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14,17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27,61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40,58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208,17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244,18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11,00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183,01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183,01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8,24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173,35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173,35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7,81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GÜÇGAZ PETROL ÜRÜNLERİ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132,58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132,58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5,97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49,53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9,80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47,34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55,80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115,13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5,18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77,30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77,30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3,48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71,24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71,24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3,21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66,12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66,12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2,98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62,10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62,10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2,80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EUROPETGAZ LPG DAĞ.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59,19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59,19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2,67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52,04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52,04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2,34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EFOR AKARYAKIT DAĞ.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50,01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50,01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2,25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1,27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12,05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12,05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6,55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FB73E8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FB73E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73E8" w:rsidRPr="00FB73E8" w:rsidRDefault="00FB73E8" w:rsidP="00FB73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73E8">
              <w:rPr>
                <w:b/>
                <w:sz w:val="20"/>
                <w:szCs w:val="20"/>
              </w:rPr>
              <w:t>MİNACILAR LPG DEP.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73E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73E8" w:rsidRPr="00FB73E8" w:rsidRDefault="00FB73E8" w:rsidP="00FB73E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73E8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FB73E8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B73E8" w:rsidRPr="00FF4080" w:rsidRDefault="00FB73E8" w:rsidP="00FB73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183,82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20,70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2.016,24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2.220,77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73E8" w:rsidRDefault="00FB73E8" w:rsidP="00FB73E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5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6" w:name="_Toc466883313"/>
      <w:bookmarkStart w:id="437" w:name="_Toc472936101"/>
      <w:bookmarkStart w:id="438" w:name="_Toc489013592"/>
      <w:bookmarkStart w:id="439" w:name="_Toc95900606"/>
      <w:bookmarkStart w:id="440" w:name="_Toc148952550"/>
      <w:bookmarkEnd w:id="435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6"/>
      <w:bookmarkEnd w:id="437"/>
      <w:bookmarkEnd w:id="438"/>
      <w:bookmarkEnd w:id="439"/>
      <w:bookmarkEnd w:id="44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192,50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258,51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451,01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27,15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143,63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111,63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255,26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15,36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69,86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107,30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8,77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177,16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10,66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143,36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143,36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8,63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109,71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109,71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6,60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108,01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108,01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6,50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63,35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63,35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3,81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52,74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3,17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47,13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2,84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37,98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2,29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37,54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2,26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610C8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35,82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2,16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OFİSGAZ LPG PETROL TAŞ. İNŞ. İTH. İHR. SAN. TİC.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32,82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1,98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31,58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31,58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NARGAZ LPG DOLUM TEVZİİ İNŞ. SAN. VE TİC.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23,58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1,42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MİLLİGAZ AKARYAKIT LPG DAĞ. TAŞ. SAN. VE TİC.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21,77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1,31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20,59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1,24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6,92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5,02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7610C8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610C8" w:rsidRPr="00FF4080" w:rsidRDefault="007610C8" w:rsidP="007610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437,57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1.223,78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1.661,36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1" w:name="_Toc464483835"/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2" w:name="_Toc466883314"/>
      <w:bookmarkStart w:id="443" w:name="_Toc472936102"/>
      <w:bookmarkStart w:id="444" w:name="_Toc489013593"/>
      <w:bookmarkStart w:id="445" w:name="_Toc95900607"/>
      <w:bookmarkStart w:id="446" w:name="_Toc148952551"/>
      <w:bookmarkEnd w:id="441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2"/>
      <w:bookmarkEnd w:id="443"/>
      <w:bookmarkEnd w:id="444"/>
      <w:bookmarkEnd w:id="445"/>
      <w:bookmarkEnd w:id="44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72,46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76,34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66,61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94,85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126,57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265,64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33,37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115,49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18,31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115,49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14,51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90,68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90,68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11,39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68,41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68,41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8,59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9,23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58,20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7,31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NORM GAZ PETROL ÜRÜNLERİ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51,45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6,46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46,18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5,80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17,88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3,27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2,52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2,44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2,16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0,93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EFOR AKARYAKIT DAĞ.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610C8" w:rsidRPr="00FF4080" w:rsidRDefault="007610C8" w:rsidP="007610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94,92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70,23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630,81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795,96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74,51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356,10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18,64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430,60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20,66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21,29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209,13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230,42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11,05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191,22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191,22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9,17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24,93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72,32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154,88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183,92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8,82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155,91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155,91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7,48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121,81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121,81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5,84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114,05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114,05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5,47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104,28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104,28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5,00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85,19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85,19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4,09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84,18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84,18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4,04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80,76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80,76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3,87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52,39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2,51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47,47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2,28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21,76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44,47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2,13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25,75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43,93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2,11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YILDIRIM PETROL TİC. VE NAK.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610C8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40,64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1,95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1,30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ŞİRİNGAZ PETROL ÜRÜNLERİ VE TÜP İMALAT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610C8" w:rsidRPr="00FF4080" w:rsidRDefault="007610C8" w:rsidP="007610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168,25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1.910,51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2.084,43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7" w:name="_Toc466883316"/>
      <w:bookmarkStart w:id="448" w:name="_Toc472936104"/>
      <w:bookmarkStart w:id="449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7"/>
    <w:bookmarkEnd w:id="448"/>
    <w:bookmarkEnd w:id="449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214,93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751,91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968,85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39,96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287,66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287,66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11,86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85,65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69,20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110,20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209,15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8,63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59,21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20,29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139,56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202,67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8,36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184,41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184,41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7,61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177,63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177,63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7,33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126,81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126,81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5,23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TP PETROL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119,32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119,32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4,92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85,46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85,46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3,52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1,36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11,27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11,27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ECOGAZ LPG DAĞ.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610C8" w:rsidRPr="007610C8" w:rsidRDefault="007610C8" w:rsidP="007610C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10C8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0C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10C8" w:rsidRPr="007610C8" w:rsidRDefault="007610C8" w:rsidP="007610C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0C8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7610C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610C8" w:rsidRPr="00FF4080" w:rsidRDefault="007610C8" w:rsidP="007610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374,07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19,23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2.031,22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2.424,51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10C8" w:rsidRDefault="007610C8" w:rsidP="007610C8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50F3" w:rsidRDefault="00A850F3" w:rsidP="00572B55">
      <w:pPr>
        <w:spacing w:after="0" w:line="240" w:lineRule="auto"/>
      </w:pPr>
      <w:r>
        <w:separator/>
      </w:r>
    </w:p>
  </w:endnote>
  <w:endnote w:type="continuationSeparator" w:id="0">
    <w:p w:rsidR="00A850F3" w:rsidRDefault="00A850F3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3789" w:rsidRPr="009D1A13" w:rsidRDefault="00523789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3789" w:rsidRPr="009D1A13" w:rsidRDefault="00523789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3789" w:rsidRPr="009D1A13" w:rsidRDefault="00523789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3789" w:rsidRPr="00B076C0" w:rsidRDefault="00523789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50F3" w:rsidRDefault="00A850F3" w:rsidP="00572B55">
      <w:pPr>
        <w:spacing w:after="0" w:line="240" w:lineRule="auto"/>
      </w:pPr>
      <w:r>
        <w:separator/>
      </w:r>
    </w:p>
  </w:footnote>
  <w:footnote w:type="continuationSeparator" w:id="0">
    <w:p w:rsidR="00A850F3" w:rsidRDefault="00A850F3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3789" w:rsidRPr="00581622" w:rsidRDefault="00523789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3789" w:rsidRDefault="00523789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523789" w:rsidRPr="00581622" w:rsidRDefault="00523789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523789" w:rsidRDefault="00523789" w:rsidP="00572B55">
    <w:pPr>
      <w:pStyle w:val="stBilgi"/>
      <w:ind w:right="360"/>
      <w:rPr>
        <w:color w:val="008080"/>
      </w:rPr>
    </w:pPr>
  </w:p>
  <w:p w:rsidR="00523789" w:rsidRDefault="00523789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523789" w:rsidRPr="00581622" w:rsidRDefault="00523789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3789" w:rsidRDefault="00523789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523789" w:rsidRPr="00581622" w:rsidRDefault="00523789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523789" w:rsidRDefault="00523789" w:rsidP="00572B55">
    <w:pPr>
      <w:pStyle w:val="stBilgi"/>
      <w:ind w:right="360"/>
      <w:rPr>
        <w:color w:val="008080"/>
      </w:rPr>
    </w:pPr>
  </w:p>
  <w:p w:rsidR="00523789" w:rsidRDefault="00523789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523789" w:rsidRPr="00581622" w:rsidRDefault="00523789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3789" w:rsidRDefault="00523789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523789" w:rsidRPr="00581622" w:rsidRDefault="00523789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vii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523789" w:rsidRDefault="00523789" w:rsidP="00572B55">
    <w:pPr>
      <w:pStyle w:val="stBilgi"/>
      <w:ind w:right="360"/>
      <w:rPr>
        <w:color w:val="008080"/>
      </w:rPr>
    </w:pPr>
  </w:p>
  <w:p w:rsidR="00523789" w:rsidRDefault="00523789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523789" w:rsidRPr="00581622" w:rsidRDefault="00523789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3789" w:rsidRDefault="00523789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523789" w:rsidRPr="00581622" w:rsidRDefault="00523789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13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523789" w:rsidRDefault="00523789" w:rsidP="00572B55">
    <w:pPr>
      <w:pStyle w:val="stBilgi"/>
      <w:ind w:right="360"/>
      <w:rPr>
        <w:color w:val="008080"/>
      </w:rPr>
    </w:pPr>
  </w:p>
  <w:p w:rsidR="00523789" w:rsidRDefault="00523789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523789" w:rsidRPr="00581622" w:rsidRDefault="00523789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3789" w:rsidRDefault="00523789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523789" w:rsidRDefault="00523789" w:rsidP="0040735E">
    <w:pPr>
      <w:pStyle w:val="stBilgi"/>
      <w:ind w:right="360"/>
      <w:rPr>
        <w:color w:val="008080"/>
      </w:rPr>
    </w:pPr>
  </w:p>
  <w:p w:rsidR="00523789" w:rsidRPr="00581622" w:rsidRDefault="00523789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104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523789" w:rsidRDefault="00523789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523789" w:rsidRPr="00581622" w:rsidRDefault="00523789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10302"/>
    <w:rsid w:val="00011FF3"/>
    <w:rsid w:val="00013449"/>
    <w:rsid w:val="00014257"/>
    <w:rsid w:val="000156BB"/>
    <w:rsid w:val="00016392"/>
    <w:rsid w:val="000164A6"/>
    <w:rsid w:val="00017351"/>
    <w:rsid w:val="00021948"/>
    <w:rsid w:val="00021EAF"/>
    <w:rsid w:val="000222E8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6012"/>
    <w:rsid w:val="00036861"/>
    <w:rsid w:val="00037028"/>
    <w:rsid w:val="00037326"/>
    <w:rsid w:val="00037C08"/>
    <w:rsid w:val="00041037"/>
    <w:rsid w:val="000410D7"/>
    <w:rsid w:val="00042032"/>
    <w:rsid w:val="00042437"/>
    <w:rsid w:val="000432B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C7B"/>
    <w:rsid w:val="00054E0F"/>
    <w:rsid w:val="00055052"/>
    <w:rsid w:val="0005606D"/>
    <w:rsid w:val="000564EF"/>
    <w:rsid w:val="00056648"/>
    <w:rsid w:val="00056FA2"/>
    <w:rsid w:val="00057A72"/>
    <w:rsid w:val="00057C87"/>
    <w:rsid w:val="00060FAB"/>
    <w:rsid w:val="00061FDB"/>
    <w:rsid w:val="00062449"/>
    <w:rsid w:val="00062566"/>
    <w:rsid w:val="0006283D"/>
    <w:rsid w:val="000638E9"/>
    <w:rsid w:val="0006417A"/>
    <w:rsid w:val="00064341"/>
    <w:rsid w:val="000646CD"/>
    <w:rsid w:val="00065350"/>
    <w:rsid w:val="00065C57"/>
    <w:rsid w:val="0006626D"/>
    <w:rsid w:val="00066293"/>
    <w:rsid w:val="0007102A"/>
    <w:rsid w:val="00071BC9"/>
    <w:rsid w:val="00071DD1"/>
    <w:rsid w:val="00071E89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FCA"/>
    <w:rsid w:val="000965B2"/>
    <w:rsid w:val="00096823"/>
    <w:rsid w:val="000971C0"/>
    <w:rsid w:val="00097955"/>
    <w:rsid w:val="000A08DA"/>
    <w:rsid w:val="000A0B64"/>
    <w:rsid w:val="000A22DF"/>
    <w:rsid w:val="000A2770"/>
    <w:rsid w:val="000A38EE"/>
    <w:rsid w:val="000A41D4"/>
    <w:rsid w:val="000A48D4"/>
    <w:rsid w:val="000A5852"/>
    <w:rsid w:val="000A5D44"/>
    <w:rsid w:val="000A5D5A"/>
    <w:rsid w:val="000A5FE0"/>
    <w:rsid w:val="000B09C8"/>
    <w:rsid w:val="000B1D5A"/>
    <w:rsid w:val="000B21F6"/>
    <w:rsid w:val="000B2EA1"/>
    <w:rsid w:val="000B31B4"/>
    <w:rsid w:val="000B3317"/>
    <w:rsid w:val="000B3657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9E0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861"/>
    <w:rsid w:val="000C4E3B"/>
    <w:rsid w:val="000C6DA9"/>
    <w:rsid w:val="000D0A55"/>
    <w:rsid w:val="000D3832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3105"/>
    <w:rsid w:val="000E39D5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13FF"/>
    <w:rsid w:val="000F213C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F71"/>
    <w:rsid w:val="00106698"/>
    <w:rsid w:val="00106DB0"/>
    <w:rsid w:val="00107760"/>
    <w:rsid w:val="00107FC6"/>
    <w:rsid w:val="00111694"/>
    <w:rsid w:val="00111DAB"/>
    <w:rsid w:val="001136F3"/>
    <w:rsid w:val="0011420F"/>
    <w:rsid w:val="00114282"/>
    <w:rsid w:val="00114330"/>
    <w:rsid w:val="001144B0"/>
    <w:rsid w:val="00114A80"/>
    <w:rsid w:val="00115091"/>
    <w:rsid w:val="00115371"/>
    <w:rsid w:val="00115835"/>
    <w:rsid w:val="0011595A"/>
    <w:rsid w:val="00115B26"/>
    <w:rsid w:val="00122E38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508D3"/>
    <w:rsid w:val="0015092A"/>
    <w:rsid w:val="00150EC2"/>
    <w:rsid w:val="00151AD5"/>
    <w:rsid w:val="00152C9D"/>
    <w:rsid w:val="0015344C"/>
    <w:rsid w:val="00153B9B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71E5"/>
    <w:rsid w:val="001676F6"/>
    <w:rsid w:val="00167786"/>
    <w:rsid w:val="00167F3E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67A0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1684"/>
    <w:rsid w:val="001916BB"/>
    <w:rsid w:val="00192914"/>
    <w:rsid w:val="00193DD8"/>
    <w:rsid w:val="00193F7F"/>
    <w:rsid w:val="00194847"/>
    <w:rsid w:val="0019490B"/>
    <w:rsid w:val="00194EEF"/>
    <w:rsid w:val="00195186"/>
    <w:rsid w:val="0019638F"/>
    <w:rsid w:val="001966D3"/>
    <w:rsid w:val="00196A69"/>
    <w:rsid w:val="00196F2B"/>
    <w:rsid w:val="001973B9"/>
    <w:rsid w:val="00197EB7"/>
    <w:rsid w:val="00197F0D"/>
    <w:rsid w:val="001A4313"/>
    <w:rsid w:val="001A4916"/>
    <w:rsid w:val="001A4CBA"/>
    <w:rsid w:val="001A5080"/>
    <w:rsid w:val="001A55D1"/>
    <w:rsid w:val="001A5C30"/>
    <w:rsid w:val="001A6824"/>
    <w:rsid w:val="001A70B4"/>
    <w:rsid w:val="001A7210"/>
    <w:rsid w:val="001B10FB"/>
    <w:rsid w:val="001B1319"/>
    <w:rsid w:val="001B19A3"/>
    <w:rsid w:val="001B268B"/>
    <w:rsid w:val="001B29A0"/>
    <w:rsid w:val="001B2B24"/>
    <w:rsid w:val="001B3857"/>
    <w:rsid w:val="001B3A3F"/>
    <w:rsid w:val="001B426F"/>
    <w:rsid w:val="001B42A1"/>
    <w:rsid w:val="001B43D8"/>
    <w:rsid w:val="001B462F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5C0"/>
    <w:rsid w:val="001C26DD"/>
    <w:rsid w:val="001C27F6"/>
    <w:rsid w:val="001C2AFE"/>
    <w:rsid w:val="001C5E91"/>
    <w:rsid w:val="001C6904"/>
    <w:rsid w:val="001C6E55"/>
    <w:rsid w:val="001C7779"/>
    <w:rsid w:val="001D08CD"/>
    <w:rsid w:val="001D1A1E"/>
    <w:rsid w:val="001D2179"/>
    <w:rsid w:val="001D2284"/>
    <w:rsid w:val="001D3737"/>
    <w:rsid w:val="001D3BFB"/>
    <w:rsid w:val="001D3F4C"/>
    <w:rsid w:val="001D4143"/>
    <w:rsid w:val="001D44CC"/>
    <w:rsid w:val="001D4A16"/>
    <w:rsid w:val="001D4ABC"/>
    <w:rsid w:val="001D4E0E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282A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6BE"/>
    <w:rsid w:val="001F19EA"/>
    <w:rsid w:val="001F1C38"/>
    <w:rsid w:val="001F1CA6"/>
    <w:rsid w:val="001F275D"/>
    <w:rsid w:val="001F2AC6"/>
    <w:rsid w:val="001F2D5D"/>
    <w:rsid w:val="001F3104"/>
    <w:rsid w:val="001F3CA2"/>
    <w:rsid w:val="001F4364"/>
    <w:rsid w:val="001F55A2"/>
    <w:rsid w:val="001F6821"/>
    <w:rsid w:val="001F68C2"/>
    <w:rsid w:val="001F7E9E"/>
    <w:rsid w:val="00200998"/>
    <w:rsid w:val="00200DFC"/>
    <w:rsid w:val="0020102E"/>
    <w:rsid w:val="002020FA"/>
    <w:rsid w:val="00202471"/>
    <w:rsid w:val="00202B6C"/>
    <w:rsid w:val="002030E6"/>
    <w:rsid w:val="0020369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368C"/>
    <w:rsid w:val="002136A9"/>
    <w:rsid w:val="00214EC2"/>
    <w:rsid w:val="00215A31"/>
    <w:rsid w:val="00215FBC"/>
    <w:rsid w:val="00216553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4003B"/>
    <w:rsid w:val="0024031A"/>
    <w:rsid w:val="00240A6D"/>
    <w:rsid w:val="00240DE0"/>
    <w:rsid w:val="0024121C"/>
    <w:rsid w:val="00241A1D"/>
    <w:rsid w:val="0024558A"/>
    <w:rsid w:val="0024573A"/>
    <w:rsid w:val="002458AB"/>
    <w:rsid w:val="002465C4"/>
    <w:rsid w:val="00246F7E"/>
    <w:rsid w:val="00247139"/>
    <w:rsid w:val="00250FB9"/>
    <w:rsid w:val="00251F6B"/>
    <w:rsid w:val="00252381"/>
    <w:rsid w:val="0025385A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623D"/>
    <w:rsid w:val="00266621"/>
    <w:rsid w:val="00267A79"/>
    <w:rsid w:val="0027487C"/>
    <w:rsid w:val="00280C65"/>
    <w:rsid w:val="00281174"/>
    <w:rsid w:val="002815DA"/>
    <w:rsid w:val="00281F2E"/>
    <w:rsid w:val="00282A74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E4C"/>
    <w:rsid w:val="00294EEC"/>
    <w:rsid w:val="00296165"/>
    <w:rsid w:val="00296827"/>
    <w:rsid w:val="00297046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96E"/>
    <w:rsid w:val="002A450C"/>
    <w:rsid w:val="002A4571"/>
    <w:rsid w:val="002A54E4"/>
    <w:rsid w:val="002A5CBB"/>
    <w:rsid w:val="002A73D4"/>
    <w:rsid w:val="002B01F0"/>
    <w:rsid w:val="002B0235"/>
    <w:rsid w:val="002B0987"/>
    <w:rsid w:val="002B0CCE"/>
    <w:rsid w:val="002B15C2"/>
    <w:rsid w:val="002B168F"/>
    <w:rsid w:val="002B2190"/>
    <w:rsid w:val="002B2FA3"/>
    <w:rsid w:val="002B314B"/>
    <w:rsid w:val="002B39D1"/>
    <w:rsid w:val="002B3A63"/>
    <w:rsid w:val="002B440D"/>
    <w:rsid w:val="002B442E"/>
    <w:rsid w:val="002B4AEC"/>
    <w:rsid w:val="002B5030"/>
    <w:rsid w:val="002B76B1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54B8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4EB"/>
    <w:rsid w:val="002E0A2F"/>
    <w:rsid w:val="002E1406"/>
    <w:rsid w:val="002E1FBC"/>
    <w:rsid w:val="002E23A7"/>
    <w:rsid w:val="002E2851"/>
    <w:rsid w:val="002E350F"/>
    <w:rsid w:val="002E465E"/>
    <w:rsid w:val="002E4B03"/>
    <w:rsid w:val="002E4F88"/>
    <w:rsid w:val="002E59D0"/>
    <w:rsid w:val="002E5A55"/>
    <w:rsid w:val="002E69C3"/>
    <w:rsid w:val="002E7190"/>
    <w:rsid w:val="002E7E05"/>
    <w:rsid w:val="002F0089"/>
    <w:rsid w:val="002F28A6"/>
    <w:rsid w:val="002F297F"/>
    <w:rsid w:val="002F34EA"/>
    <w:rsid w:val="002F38A1"/>
    <w:rsid w:val="002F4346"/>
    <w:rsid w:val="002F4F27"/>
    <w:rsid w:val="002F57B6"/>
    <w:rsid w:val="002F5B33"/>
    <w:rsid w:val="002F6A30"/>
    <w:rsid w:val="003006A6"/>
    <w:rsid w:val="00300DA1"/>
    <w:rsid w:val="00300F2F"/>
    <w:rsid w:val="003010A3"/>
    <w:rsid w:val="00301A79"/>
    <w:rsid w:val="0030353C"/>
    <w:rsid w:val="00303758"/>
    <w:rsid w:val="00303C03"/>
    <w:rsid w:val="003061B5"/>
    <w:rsid w:val="003068AF"/>
    <w:rsid w:val="00306A07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595A"/>
    <w:rsid w:val="00316053"/>
    <w:rsid w:val="00316897"/>
    <w:rsid w:val="00317226"/>
    <w:rsid w:val="0032002E"/>
    <w:rsid w:val="00320D05"/>
    <w:rsid w:val="00321ACD"/>
    <w:rsid w:val="00323DA4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D99"/>
    <w:rsid w:val="00333DCD"/>
    <w:rsid w:val="00333F5C"/>
    <w:rsid w:val="00334795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BE8"/>
    <w:rsid w:val="00354FED"/>
    <w:rsid w:val="0035598F"/>
    <w:rsid w:val="00355A40"/>
    <w:rsid w:val="00356615"/>
    <w:rsid w:val="00357A15"/>
    <w:rsid w:val="00357AFF"/>
    <w:rsid w:val="00357B54"/>
    <w:rsid w:val="00360906"/>
    <w:rsid w:val="00361118"/>
    <w:rsid w:val="0036271B"/>
    <w:rsid w:val="00362871"/>
    <w:rsid w:val="0036344A"/>
    <w:rsid w:val="00363817"/>
    <w:rsid w:val="00365736"/>
    <w:rsid w:val="00365E34"/>
    <w:rsid w:val="00365FA7"/>
    <w:rsid w:val="00367EFA"/>
    <w:rsid w:val="00370C3F"/>
    <w:rsid w:val="0037145E"/>
    <w:rsid w:val="00372B90"/>
    <w:rsid w:val="00374CD4"/>
    <w:rsid w:val="0037517F"/>
    <w:rsid w:val="00375A3A"/>
    <w:rsid w:val="00376F67"/>
    <w:rsid w:val="00377144"/>
    <w:rsid w:val="003800E5"/>
    <w:rsid w:val="003807BC"/>
    <w:rsid w:val="00381212"/>
    <w:rsid w:val="00381949"/>
    <w:rsid w:val="0038294B"/>
    <w:rsid w:val="00382B08"/>
    <w:rsid w:val="0038310F"/>
    <w:rsid w:val="0038326F"/>
    <w:rsid w:val="00383FC9"/>
    <w:rsid w:val="00384594"/>
    <w:rsid w:val="00385036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3107"/>
    <w:rsid w:val="00393713"/>
    <w:rsid w:val="00394648"/>
    <w:rsid w:val="003A0988"/>
    <w:rsid w:val="003A0CCB"/>
    <w:rsid w:val="003A14BC"/>
    <w:rsid w:val="003A1ED2"/>
    <w:rsid w:val="003A24C8"/>
    <w:rsid w:val="003A25C4"/>
    <w:rsid w:val="003A3175"/>
    <w:rsid w:val="003A325E"/>
    <w:rsid w:val="003A4307"/>
    <w:rsid w:val="003A44E6"/>
    <w:rsid w:val="003A7201"/>
    <w:rsid w:val="003A7F2C"/>
    <w:rsid w:val="003B34F8"/>
    <w:rsid w:val="003B4489"/>
    <w:rsid w:val="003B600A"/>
    <w:rsid w:val="003B61E7"/>
    <w:rsid w:val="003B6C5A"/>
    <w:rsid w:val="003C0B57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5"/>
    <w:rsid w:val="003D6311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53C"/>
    <w:rsid w:val="00416B2D"/>
    <w:rsid w:val="00416FCC"/>
    <w:rsid w:val="00420F1A"/>
    <w:rsid w:val="00421302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4963"/>
    <w:rsid w:val="00435453"/>
    <w:rsid w:val="004372AA"/>
    <w:rsid w:val="00437698"/>
    <w:rsid w:val="00440AA0"/>
    <w:rsid w:val="00440E5C"/>
    <w:rsid w:val="004411ED"/>
    <w:rsid w:val="0044172C"/>
    <w:rsid w:val="004420B5"/>
    <w:rsid w:val="00442516"/>
    <w:rsid w:val="00443182"/>
    <w:rsid w:val="0044359F"/>
    <w:rsid w:val="00443EF2"/>
    <w:rsid w:val="0044442D"/>
    <w:rsid w:val="0044484B"/>
    <w:rsid w:val="00445323"/>
    <w:rsid w:val="004462E3"/>
    <w:rsid w:val="00446EAC"/>
    <w:rsid w:val="0045025C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16BF"/>
    <w:rsid w:val="00461C12"/>
    <w:rsid w:val="0046259B"/>
    <w:rsid w:val="00462D58"/>
    <w:rsid w:val="0046498F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909AE"/>
    <w:rsid w:val="00490E76"/>
    <w:rsid w:val="00491850"/>
    <w:rsid w:val="00491C1A"/>
    <w:rsid w:val="00491CDB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FBD"/>
    <w:rsid w:val="004A64A7"/>
    <w:rsid w:val="004A7097"/>
    <w:rsid w:val="004A761F"/>
    <w:rsid w:val="004B0B91"/>
    <w:rsid w:val="004B118B"/>
    <w:rsid w:val="004B12CE"/>
    <w:rsid w:val="004B1BE1"/>
    <w:rsid w:val="004B277C"/>
    <w:rsid w:val="004B2E91"/>
    <w:rsid w:val="004B3B40"/>
    <w:rsid w:val="004B3D22"/>
    <w:rsid w:val="004B47E9"/>
    <w:rsid w:val="004B4FCE"/>
    <w:rsid w:val="004B5EDC"/>
    <w:rsid w:val="004B63C2"/>
    <w:rsid w:val="004B676C"/>
    <w:rsid w:val="004C071E"/>
    <w:rsid w:val="004C1513"/>
    <w:rsid w:val="004C2187"/>
    <w:rsid w:val="004C34DB"/>
    <w:rsid w:val="004C44E5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6046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E1D"/>
    <w:rsid w:val="004F32BE"/>
    <w:rsid w:val="004F42C8"/>
    <w:rsid w:val="004F7111"/>
    <w:rsid w:val="004F7136"/>
    <w:rsid w:val="004F71B3"/>
    <w:rsid w:val="0050085E"/>
    <w:rsid w:val="005008C3"/>
    <w:rsid w:val="00500AB2"/>
    <w:rsid w:val="005015FA"/>
    <w:rsid w:val="00502B76"/>
    <w:rsid w:val="00502D52"/>
    <w:rsid w:val="005038C4"/>
    <w:rsid w:val="00503A9F"/>
    <w:rsid w:val="0050567C"/>
    <w:rsid w:val="00506D9F"/>
    <w:rsid w:val="00506DF0"/>
    <w:rsid w:val="00510696"/>
    <w:rsid w:val="00511F27"/>
    <w:rsid w:val="005125F8"/>
    <w:rsid w:val="00512D77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5F"/>
    <w:rsid w:val="00530976"/>
    <w:rsid w:val="00530AB1"/>
    <w:rsid w:val="00530E8C"/>
    <w:rsid w:val="00531313"/>
    <w:rsid w:val="0053168C"/>
    <w:rsid w:val="0053307B"/>
    <w:rsid w:val="00533BAF"/>
    <w:rsid w:val="005346F4"/>
    <w:rsid w:val="00535A1B"/>
    <w:rsid w:val="00535CA0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4B62"/>
    <w:rsid w:val="00544E81"/>
    <w:rsid w:val="005453DC"/>
    <w:rsid w:val="00545819"/>
    <w:rsid w:val="00545D44"/>
    <w:rsid w:val="00546409"/>
    <w:rsid w:val="00547016"/>
    <w:rsid w:val="005475CB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62D2"/>
    <w:rsid w:val="005567E5"/>
    <w:rsid w:val="00557AA2"/>
    <w:rsid w:val="00557CB1"/>
    <w:rsid w:val="00561355"/>
    <w:rsid w:val="005619C0"/>
    <w:rsid w:val="00562C3D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2B55"/>
    <w:rsid w:val="00572B62"/>
    <w:rsid w:val="00573753"/>
    <w:rsid w:val="00573C39"/>
    <w:rsid w:val="00573DED"/>
    <w:rsid w:val="00573E62"/>
    <w:rsid w:val="00573EF3"/>
    <w:rsid w:val="005748EA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91093"/>
    <w:rsid w:val="00591972"/>
    <w:rsid w:val="005921FB"/>
    <w:rsid w:val="00592AA2"/>
    <w:rsid w:val="00592EA5"/>
    <w:rsid w:val="00593A6A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5F23"/>
    <w:rsid w:val="005B5FAD"/>
    <w:rsid w:val="005B64A6"/>
    <w:rsid w:val="005B6EE9"/>
    <w:rsid w:val="005B76A7"/>
    <w:rsid w:val="005B7B65"/>
    <w:rsid w:val="005C0302"/>
    <w:rsid w:val="005C109F"/>
    <w:rsid w:val="005C1597"/>
    <w:rsid w:val="005C1847"/>
    <w:rsid w:val="005C1A8B"/>
    <w:rsid w:val="005C20D5"/>
    <w:rsid w:val="005C3305"/>
    <w:rsid w:val="005C35FA"/>
    <w:rsid w:val="005C3EB3"/>
    <w:rsid w:val="005C438B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11CA"/>
    <w:rsid w:val="005D161F"/>
    <w:rsid w:val="005D1EA3"/>
    <w:rsid w:val="005D218E"/>
    <w:rsid w:val="005D255D"/>
    <w:rsid w:val="005D2804"/>
    <w:rsid w:val="005D3AE0"/>
    <w:rsid w:val="005D440D"/>
    <w:rsid w:val="005D4CCB"/>
    <w:rsid w:val="005D659F"/>
    <w:rsid w:val="005D6C67"/>
    <w:rsid w:val="005D75AD"/>
    <w:rsid w:val="005E1855"/>
    <w:rsid w:val="005E305B"/>
    <w:rsid w:val="005E3178"/>
    <w:rsid w:val="005E345D"/>
    <w:rsid w:val="005E3736"/>
    <w:rsid w:val="005E4EF8"/>
    <w:rsid w:val="005E576F"/>
    <w:rsid w:val="005E6665"/>
    <w:rsid w:val="005E6A5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56FF"/>
    <w:rsid w:val="005F60A8"/>
    <w:rsid w:val="005F60E8"/>
    <w:rsid w:val="005F6ECF"/>
    <w:rsid w:val="005F771B"/>
    <w:rsid w:val="00600DF1"/>
    <w:rsid w:val="006027AF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D69"/>
    <w:rsid w:val="006137CA"/>
    <w:rsid w:val="00615070"/>
    <w:rsid w:val="00615940"/>
    <w:rsid w:val="00615A0B"/>
    <w:rsid w:val="00615FE3"/>
    <w:rsid w:val="0061625F"/>
    <w:rsid w:val="00616CC3"/>
    <w:rsid w:val="006177EE"/>
    <w:rsid w:val="006205C7"/>
    <w:rsid w:val="006232BD"/>
    <w:rsid w:val="00623548"/>
    <w:rsid w:val="006239AB"/>
    <w:rsid w:val="00623CD7"/>
    <w:rsid w:val="0062535B"/>
    <w:rsid w:val="00625E02"/>
    <w:rsid w:val="00626627"/>
    <w:rsid w:val="00627373"/>
    <w:rsid w:val="00627B4A"/>
    <w:rsid w:val="0063012D"/>
    <w:rsid w:val="00630650"/>
    <w:rsid w:val="006317AA"/>
    <w:rsid w:val="00631E85"/>
    <w:rsid w:val="0063295E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704"/>
    <w:rsid w:val="00643AE1"/>
    <w:rsid w:val="00643D0D"/>
    <w:rsid w:val="00643EA4"/>
    <w:rsid w:val="00644D10"/>
    <w:rsid w:val="00645FEA"/>
    <w:rsid w:val="00646DA1"/>
    <w:rsid w:val="006474D3"/>
    <w:rsid w:val="00647630"/>
    <w:rsid w:val="00647823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74F5"/>
    <w:rsid w:val="006609B3"/>
    <w:rsid w:val="0066146E"/>
    <w:rsid w:val="00661564"/>
    <w:rsid w:val="0066174C"/>
    <w:rsid w:val="006622D8"/>
    <w:rsid w:val="006623AB"/>
    <w:rsid w:val="0066275C"/>
    <w:rsid w:val="006628A6"/>
    <w:rsid w:val="00662C20"/>
    <w:rsid w:val="00662D12"/>
    <w:rsid w:val="00663903"/>
    <w:rsid w:val="00663C35"/>
    <w:rsid w:val="00664175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496F"/>
    <w:rsid w:val="0067657B"/>
    <w:rsid w:val="00676A0A"/>
    <w:rsid w:val="00677482"/>
    <w:rsid w:val="006779A6"/>
    <w:rsid w:val="006803E8"/>
    <w:rsid w:val="00680D4E"/>
    <w:rsid w:val="0068108F"/>
    <w:rsid w:val="00681733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2367"/>
    <w:rsid w:val="00692889"/>
    <w:rsid w:val="00694257"/>
    <w:rsid w:val="006947CA"/>
    <w:rsid w:val="00695C8D"/>
    <w:rsid w:val="00696A3B"/>
    <w:rsid w:val="00697BF9"/>
    <w:rsid w:val="00697E13"/>
    <w:rsid w:val="006A0F02"/>
    <w:rsid w:val="006A0F04"/>
    <w:rsid w:val="006A0F0B"/>
    <w:rsid w:val="006A1D23"/>
    <w:rsid w:val="006A26F3"/>
    <w:rsid w:val="006A33CA"/>
    <w:rsid w:val="006A4E71"/>
    <w:rsid w:val="006A4F79"/>
    <w:rsid w:val="006A510E"/>
    <w:rsid w:val="006A54E9"/>
    <w:rsid w:val="006A5999"/>
    <w:rsid w:val="006A5C8B"/>
    <w:rsid w:val="006A5FA3"/>
    <w:rsid w:val="006A660E"/>
    <w:rsid w:val="006A6D9D"/>
    <w:rsid w:val="006A77EC"/>
    <w:rsid w:val="006B0253"/>
    <w:rsid w:val="006B05F1"/>
    <w:rsid w:val="006B1627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356F"/>
    <w:rsid w:val="006C426E"/>
    <w:rsid w:val="006C5EB3"/>
    <w:rsid w:val="006C6154"/>
    <w:rsid w:val="006C7F0B"/>
    <w:rsid w:val="006C7F0D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7586"/>
    <w:rsid w:val="006D7AF7"/>
    <w:rsid w:val="006E0879"/>
    <w:rsid w:val="006E0CF9"/>
    <w:rsid w:val="006E124F"/>
    <w:rsid w:val="006E1352"/>
    <w:rsid w:val="006E21B2"/>
    <w:rsid w:val="006E42CE"/>
    <w:rsid w:val="006E639F"/>
    <w:rsid w:val="006F1C84"/>
    <w:rsid w:val="006F2223"/>
    <w:rsid w:val="006F28AF"/>
    <w:rsid w:val="006F2E26"/>
    <w:rsid w:val="006F355A"/>
    <w:rsid w:val="006F35E6"/>
    <w:rsid w:val="006F3F76"/>
    <w:rsid w:val="006F49F6"/>
    <w:rsid w:val="006F4EAD"/>
    <w:rsid w:val="006F4EF3"/>
    <w:rsid w:val="006F5992"/>
    <w:rsid w:val="006F5DB6"/>
    <w:rsid w:val="007015E9"/>
    <w:rsid w:val="00702A8E"/>
    <w:rsid w:val="0070334E"/>
    <w:rsid w:val="00703FB4"/>
    <w:rsid w:val="0070439D"/>
    <w:rsid w:val="0070542A"/>
    <w:rsid w:val="00705636"/>
    <w:rsid w:val="007065D1"/>
    <w:rsid w:val="00707329"/>
    <w:rsid w:val="0070786A"/>
    <w:rsid w:val="007112B4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3279"/>
    <w:rsid w:val="00723ABA"/>
    <w:rsid w:val="00723F3D"/>
    <w:rsid w:val="00725124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5AA3"/>
    <w:rsid w:val="00735E0D"/>
    <w:rsid w:val="00736B17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3A83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6A6C"/>
    <w:rsid w:val="00756E42"/>
    <w:rsid w:val="00757143"/>
    <w:rsid w:val="0075781B"/>
    <w:rsid w:val="00757A0F"/>
    <w:rsid w:val="00760CDC"/>
    <w:rsid w:val="007610C8"/>
    <w:rsid w:val="00761D88"/>
    <w:rsid w:val="007633D1"/>
    <w:rsid w:val="00763D36"/>
    <w:rsid w:val="00764EC0"/>
    <w:rsid w:val="00765736"/>
    <w:rsid w:val="0076604C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63DC"/>
    <w:rsid w:val="00776CF7"/>
    <w:rsid w:val="00777614"/>
    <w:rsid w:val="00777DCC"/>
    <w:rsid w:val="00777FC4"/>
    <w:rsid w:val="007818E5"/>
    <w:rsid w:val="00783205"/>
    <w:rsid w:val="00783743"/>
    <w:rsid w:val="00783D49"/>
    <w:rsid w:val="00784CE2"/>
    <w:rsid w:val="00785947"/>
    <w:rsid w:val="00786443"/>
    <w:rsid w:val="007907F1"/>
    <w:rsid w:val="00790B96"/>
    <w:rsid w:val="00791BAE"/>
    <w:rsid w:val="007922F0"/>
    <w:rsid w:val="00792C9A"/>
    <w:rsid w:val="00793C56"/>
    <w:rsid w:val="00794877"/>
    <w:rsid w:val="00794ADC"/>
    <w:rsid w:val="0079633F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A0"/>
    <w:rsid w:val="007C3948"/>
    <w:rsid w:val="007C3F76"/>
    <w:rsid w:val="007C4054"/>
    <w:rsid w:val="007C610E"/>
    <w:rsid w:val="007C6AEF"/>
    <w:rsid w:val="007C70E4"/>
    <w:rsid w:val="007C7D43"/>
    <w:rsid w:val="007D0CAA"/>
    <w:rsid w:val="007D15EC"/>
    <w:rsid w:val="007D1992"/>
    <w:rsid w:val="007D20D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239E"/>
    <w:rsid w:val="007E46EB"/>
    <w:rsid w:val="007E5103"/>
    <w:rsid w:val="007E54DF"/>
    <w:rsid w:val="007E632B"/>
    <w:rsid w:val="007E6453"/>
    <w:rsid w:val="007E648E"/>
    <w:rsid w:val="007E6994"/>
    <w:rsid w:val="007E7214"/>
    <w:rsid w:val="007E7794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518F"/>
    <w:rsid w:val="00815304"/>
    <w:rsid w:val="0081685C"/>
    <w:rsid w:val="00817068"/>
    <w:rsid w:val="00817CB4"/>
    <w:rsid w:val="00817D9C"/>
    <w:rsid w:val="0082052F"/>
    <w:rsid w:val="008213AB"/>
    <w:rsid w:val="008213C1"/>
    <w:rsid w:val="00822B04"/>
    <w:rsid w:val="008231BB"/>
    <w:rsid w:val="0082488E"/>
    <w:rsid w:val="00824B8F"/>
    <w:rsid w:val="008261BE"/>
    <w:rsid w:val="00827464"/>
    <w:rsid w:val="00827B9D"/>
    <w:rsid w:val="00830260"/>
    <w:rsid w:val="00830C59"/>
    <w:rsid w:val="00830EE8"/>
    <w:rsid w:val="008317CD"/>
    <w:rsid w:val="0083188F"/>
    <w:rsid w:val="00831EFF"/>
    <w:rsid w:val="00832A36"/>
    <w:rsid w:val="00832E10"/>
    <w:rsid w:val="008330B7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30B9"/>
    <w:rsid w:val="008539D7"/>
    <w:rsid w:val="00860E45"/>
    <w:rsid w:val="008621A1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7C3"/>
    <w:rsid w:val="00882B90"/>
    <w:rsid w:val="0088428B"/>
    <w:rsid w:val="00884B69"/>
    <w:rsid w:val="00885474"/>
    <w:rsid w:val="00886D10"/>
    <w:rsid w:val="00887106"/>
    <w:rsid w:val="00887391"/>
    <w:rsid w:val="00887505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B8D"/>
    <w:rsid w:val="008A6D4A"/>
    <w:rsid w:val="008A6FF9"/>
    <w:rsid w:val="008A7BDF"/>
    <w:rsid w:val="008B03B8"/>
    <w:rsid w:val="008B1991"/>
    <w:rsid w:val="008B210C"/>
    <w:rsid w:val="008B37E1"/>
    <w:rsid w:val="008B48D8"/>
    <w:rsid w:val="008B4DE1"/>
    <w:rsid w:val="008B4E82"/>
    <w:rsid w:val="008B5419"/>
    <w:rsid w:val="008B58E0"/>
    <w:rsid w:val="008B668D"/>
    <w:rsid w:val="008B779E"/>
    <w:rsid w:val="008C0C1F"/>
    <w:rsid w:val="008C0EF7"/>
    <w:rsid w:val="008C0F7A"/>
    <w:rsid w:val="008C230A"/>
    <w:rsid w:val="008C2A1E"/>
    <w:rsid w:val="008C2EF9"/>
    <w:rsid w:val="008C35FB"/>
    <w:rsid w:val="008C4200"/>
    <w:rsid w:val="008C498E"/>
    <w:rsid w:val="008C4B6E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6045"/>
    <w:rsid w:val="008D71DD"/>
    <w:rsid w:val="008D78BB"/>
    <w:rsid w:val="008E04E4"/>
    <w:rsid w:val="008E2226"/>
    <w:rsid w:val="008E3AB8"/>
    <w:rsid w:val="008E3F45"/>
    <w:rsid w:val="008E477F"/>
    <w:rsid w:val="008E4AAF"/>
    <w:rsid w:val="008E606F"/>
    <w:rsid w:val="008E6C28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9006D0"/>
    <w:rsid w:val="009015E4"/>
    <w:rsid w:val="009025D1"/>
    <w:rsid w:val="0090308C"/>
    <w:rsid w:val="00903436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952"/>
    <w:rsid w:val="00934813"/>
    <w:rsid w:val="0093597F"/>
    <w:rsid w:val="00935EE2"/>
    <w:rsid w:val="00936902"/>
    <w:rsid w:val="00937AEF"/>
    <w:rsid w:val="009413C2"/>
    <w:rsid w:val="009414C9"/>
    <w:rsid w:val="00941E44"/>
    <w:rsid w:val="0094268D"/>
    <w:rsid w:val="00942BB3"/>
    <w:rsid w:val="00943052"/>
    <w:rsid w:val="00943AA1"/>
    <w:rsid w:val="009441A1"/>
    <w:rsid w:val="00944AFF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1DCB"/>
    <w:rsid w:val="00973DB0"/>
    <w:rsid w:val="00974197"/>
    <w:rsid w:val="009741BE"/>
    <w:rsid w:val="009745BB"/>
    <w:rsid w:val="009750C4"/>
    <w:rsid w:val="00975460"/>
    <w:rsid w:val="009760C0"/>
    <w:rsid w:val="00976696"/>
    <w:rsid w:val="00976BD8"/>
    <w:rsid w:val="00977807"/>
    <w:rsid w:val="00977E70"/>
    <w:rsid w:val="009804F2"/>
    <w:rsid w:val="00982061"/>
    <w:rsid w:val="00982A9A"/>
    <w:rsid w:val="009839F4"/>
    <w:rsid w:val="00983A55"/>
    <w:rsid w:val="00984841"/>
    <w:rsid w:val="00984BAD"/>
    <w:rsid w:val="00984DA0"/>
    <w:rsid w:val="009851C0"/>
    <w:rsid w:val="00985F2E"/>
    <w:rsid w:val="00990F2B"/>
    <w:rsid w:val="009922AA"/>
    <w:rsid w:val="009934B4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AD7"/>
    <w:rsid w:val="009A1FAD"/>
    <w:rsid w:val="009A2672"/>
    <w:rsid w:val="009A2838"/>
    <w:rsid w:val="009A291C"/>
    <w:rsid w:val="009A2E43"/>
    <w:rsid w:val="009A3B75"/>
    <w:rsid w:val="009A440D"/>
    <w:rsid w:val="009A4AFE"/>
    <w:rsid w:val="009A593D"/>
    <w:rsid w:val="009A7995"/>
    <w:rsid w:val="009A7FE4"/>
    <w:rsid w:val="009B002A"/>
    <w:rsid w:val="009B08EC"/>
    <w:rsid w:val="009B107B"/>
    <w:rsid w:val="009B11B6"/>
    <w:rsid w:val="009B148D"/>
    <w:rsid w:val="009B1D88"/>
    <w:rsid w:val="009B1FC6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110F"/>
    <w:rsid w:val="009C1F7D"/>
    <w:rsid w:val="009C3063"/>
    <w:rsid w:val="009C34FA"/>
    <w:rsid w:val="009C3CD6"/>
    <w:rsid w:val="009C5B3C"/>
    <w:rsid w:val="009C5BE8"/>
    <w:rsid w:val="009C6043"/>
    <w:rsid w:val="009C61AF"/>
    <w:rsid w:val="009C63B4"/>
    <w:rsid w:val="009C6F32"/>
    <w:rsid w:val="009D0412"/>
    <w:rsid w:val="009D0C75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ACA"/>
    <w:rsid w:val="00A13CB0"/>
    <w:rsid w:val="00A145A3"/>
    <w:rsid w:val="00A148E2"/>
    <w:rsid w:val="00A16F27"/>
    <w:rsid w:val="00A20206"/>
    <w:rsid w:val="00A2077D"/>
    <w:rsid w:val="00A20C7A"/>
    <w:rsid w:val="00A21395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2568"/>
    <w:rsid w:val="00A42928"/>
    <w:rsid w:val="00A42E33"/>
    <w:rsid w:val="00A430DC"/>
    <w:rsid w:val="00A4317E"/>
    <w:rsid w:val="00A43649"/>
    <w:rsid w:val="00A43FC6"/>
    <w:rsid w:val="00A44E85"/>
    <w:rsid w:val="00A45122"/>
    <w:rsid w:val="00A45C49"/>
    <w:rsid w:val="00A47062"/>
    <w:rsid w:val="00A4719D"/>
    <w:rsid w:val="00A476FD"/>
    <w:rsid w:val="00A534E8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C4F"/>
    <w:rsid w:val="00A709E6"/>
    <w:rsid w:val="00A70E1D"/>
    <w:rsid w:val="00A72B03"/>
    <w:rsid w:val="00A72C97"/>
    <w:rsid w:val="00A73A78"/>
    <w:rsid w:val="00A74981"/>
    <w:rsid w:val="00A75C07"/>
    <w:rsid w:val="00A762DC"/>
    <w:rsid w:val="00A76C87"/>
    <w:rsid w:val="00A80E40"/>
    <w:rsid w:val="00A82958"/>
    <w:rsid w:val="00A83BF8"/>
    <w:rsid w:val="00A849C5"/>
    <w:rsid w:val="00A84FEA"/>
    <w:rsid w:val="00A850F3"/>
    <w:rsid w:val="00A858C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B0179"/>
    <w:rsid w:val="00AB077F"/>
    <w:rsid w:val="00AB100B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64A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950"/>
    <w:rsid w:val="00B1176F"/>
    <w:rsid w:val="00B1189C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7302"/>
    <w:rsid w:val="00B20354"/>
    <w:rsid w:val="00B203D8"/>
    <w:rsid w:val="00B21D8F"/>
    <w:rsid w:val="00B21E83"/>
    <w:rsid w:val="00B22179"/>
    <w:rsid w:val="00B22428"/>
    <w:rsid w:val="00B22EBB"/>
    <w:rsid w:val="00B232D9"/>
    <w:rsid w:val="00B23D9E"/>
    <w:rsid w:val="00B25CC0"/>
    <w:rsid w:val="00B26043"/>
    <w:rsid w:val="00B2670C"/>
    <w:rsid w:val="00B26A4E"/>
    <w:rsid w:val="00B26C3A"/>
    <w:rsid w:val="00B27625"/>
    <w:rsid w:val="00B306E0"/>
    <w:rsid w:val="00B31F84"/>
    <w:rsid w:val="00B32A62"/>
    <w:rsid w:val="00B3523F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355E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6F9"/>
    <w:rsid w:val="00B717DF"/>
    <w:rsid w:val="00B72431"/>
    <w:rsid w:val="00B74225"/>
    <w:rsid w:val="00B74B1A"/>
    <w:rsid w:val="00B74D26"/>
    <w:rsid w:val="00B74F7A"/>
    <w:rsid w:val="00B75A5B"/>
    <w:rsid w:val="00B75DAC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AB7"/>
    <w:rsid w:val="00B90FAB"/>
    <w:rsid w:val="00B9135F"/>
    <w:rsid w:val="00B914C7"/>
    <w:rsid w:val="00B9630E"/>
    <w:rsid w:val="00B96BB5"/>
    <w:rsid w:val="00B96DCD"/>
    <w:rsid w:val="00B96FFC"/>
    <w:rsid w:val="00BA1D55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C0DD5"/>
    <w:rsid w:val="00BC13FE"/>
    <w:rsid w:val="00BC2CBF"/>
    <w:rsid w:val="00BC2F14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DE3"/>
    <w:rsid w:val="00BE392F"/>
    <w:rsid w:val="00BE3F5B"/>
    <w:rsid w:val="00BE4862"/>
    <w:rsid w:val="00BE511F"/>
    <w:rsid w:val="00BE5DB6"/>
    <w:rsid w:val="00BE7801"/>
    <w:rsid w:val="00BE7C2B"/>
    <w:rsid w:val="00BF040A"/>
    <w:rsid w:val="00BF0C86"/>
    <w:rsid w:val="00BF13B2"/>
    <w:rsid w:val="00BF149D"/>
    <w:rsid w:val="00BF16D4"/>
    <w:rsid w:val="00BF38F9"/>
    <w:rsid w:val="00BF4D14"/>
    <w:rsid w:val="00BF4F95"/>
    <w:rsid w:val="00BF50DC"/>
    <w:rsid w:val="00BF5285"/>
    <w:rsid w:val="00BF52D1"/>
    <w:rsid w:val="00BF52F4"/>
    <w:rsid w:val="00BF6092"/>
    <w:rsid w:val="00BF68AE"/>
    <w:rsid w:val="00BF6A99"/>
    <w:rsid w:val="00BF6C6F"/>
    <w:rsid w:val="00BF6E35"/>
    <w:rsid w:val="00BF704C"/>
    <w:rsid w:val="00BF7BB5"/>
    <w:rsid w:val="00C008C7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C5A"/>
    <w:rsid w:val="00C07FE6"/>
    <w:rsid w:val="00C10084"/>
    <w:rsid w:val="00C10F65"/>
    <w:rsid w:val="00C1127F"/>
    <w:rsid w:val="00C11350"/>
    <w:rsid w:val="00C1216A"/>
    <w:rsid w:val="00C1386A"/>
    <w:rsid w:val="00C13E0D"/>
    <w:rsid w:val="00C13F91"/>
    <w:rsid w:val="00C1509E"/>
    <w:rsid w:val="00C150DD"/>
    <w:rsid w:val="00C15FDA"/>
    <w:rsid w:val="00C21253"/>
    <w:rsid w:val="00C21339"/>
    <w:rsid w:val="00C215AD"/>
    <w:rsid w:val="00C22378"/>
    <w:rsid w:val="00C22AA8"/>
    <w:rsid w:val="00C22C2A"/>
    <w:rsid w:val="00C22D2F"/>
    <w:rsid w:val="00C238C1"/>
    <w:rsid w:val="00C23ECB"/>
    <w:rsid w:val="00C24547"/>
    <w:rsid w:val="00C2730A"/>
    <w:rsid w:val="00C27B9A"/>
    <w:rsid w:val="00C30504"/>
    <w:rsid w:val="00C30FA0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40C82"/>
    <w:rsid w:val="00C40D91"/>
    <w:rsid w:val="00C41E86"/>
    <w:rsid w:val="00C42167"/>
    <w:rsid w:val="00C4299B"/>
    <w:rsid w:val="00C4441B"/>
    <w:rsid w:val="00C44BA0"/>
    <w:rsid w:val="00C4572F"/>
    <w:rsid w:val="00C45D28"/>
    <w:rsid w:val="00C476FA"/>
    <w:rsid w:val="00C47A34"/>
    <w:rsid w:val="00C47EC8"/>
    <w:rsid w:val="00C50AC8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A6E"/>
    <w:rsid w:val="00C601CE"/>
    <w:rsid w:val="00C61202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60CD"/>
    <w:rsid w:val="00C66D27"/>
    <w:rsid w:val="00C66D29"/>
    <w:rsid w:val="00C66EB7"/>
    <w:rsid w:val="00C6730B"/>
    <w:rsid w:val="00C67389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02D"/>
    <w:rsid w:val="00C8086C"/>
    <w:rsid w:val="00C80E7F"/>
    <w:rsid w:val="00C82C26"/>
    <w:rsid w:val="00C835B9"/>
    <w:rsid w:val="00C84C1E"/>
    <w:rsid w:val="00C84DA7"/>
    <w:rsid w:val="00C85829"/>
    <w:rsid w:val="00C865EF"/>
    <w:rsid w:val="00C875F0"/>
    <w:rsid w:val="00C87925"/>
    <w:rsid w:val="00C90297"/>
    <w:rsid w:val="00C9195B"/>
    <w:rsid w:val="00C922F9"/>
    <w:rsid w:val="00C92594"/>
    <w:rsid w:val="00C93AEA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4959"/>
    <w:rsid w:val="00CB4CC4"/>
    <w:rsid w:val="00CB4D04"/>
    <w:rsid w:val="00CB64B7"/>
    <w:rsid w:val="00CB7BA9"/>
    <w:rsid w:val="00CC05DF"/>
    <w:rsid w:val="00CC0DB3"/>
    <w:rsid w:val="00CC123C"/>
    <w:rsid w:val="00CC1289"/>
    <w:rsid w:val="00CC1B88"/>
    <w:rsid w:val="00CC20CF"/>
    <w:rsid w:val="00CC2336"/>
    <w:rsid w:val="00CC2458"/>
    <w:rsid w:val="00CC3F14"/>
    <w:rsid w:val="00CC4920"/>
    <w:rsid w:val="00CC4AAA"/>
    <w:rsid w:val="00CD0379"/>
    <w:rsid w:val="00CD1323"/>
    <w:rsid w:val="00CD2925"/>
    <w:rsid w:val="00CD2994"/>
    <w:rsid w:val="00CD3F41"/>
    <w:rsid w:val="00CD4600"/>
    <w:rsid w:val="00CD4D77"/>
    <w:rsid w:val="00CD54E5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44DF"/>
    <w:rsid w:val="00CF467E"/>
    <w:rsid w:val="00CF4A51"/>
    <w:rsid w:val="00CF5AAB"/>
    <w:rsid w:val="00CF62DA"/>
    <w:rsid w:val="00CF69D5"/>
    <w:rsid w:val="00CF6D3B"/>
    <w:rsid w:val="00D000E8"/>
    <w:rsid w:val="00D00955"/>
    <w:rsid w:val="00D019C7"/>
    <w:rsid w:val="00D01E30"/>
    <w:rsid w:val="00D02054"/>
    <w:rsid w:val="00D02C19"/>
    <w:rsid w:val="00D0355F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7336"/>
    <w:rsid w:val="00D273B1"/>
    <w:rsid w:val="00D2783B"/>
    <w:rsid w:val="00D3019D"/>
    <w:rsid w:val="00D30A39"/>
    <w:rsid w:val="00D3102B"/>
    <w:rsid w:val="00D311AF"/>
    <w:rsid w:val="00D316DA"/>
    <w:rsid w:val="00D3188B"/>
    <w:rsid w:val="00D31BEF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984"/>
    <w:rsid w:val="00D54117"/>
    <w:rsid w:val="00D541A0"/>
    <w:rsid w:val="00D556B0"/>
    <w:rsid w:val="00D557C8"/>
    <w:rsid w:val="00D558D8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2165"/>
    <w:rsid w:val="00D626CA"/>
    <w:rsid w:val="00D63654"/>
    <w:rsid w:val="00D63E5D"/>
    <w:rsid w:val="00D649A2"/>
    <w:rsid w:val="00D66BE3"/>
    <w:rsid w:val="00D675F9"/>
    <w:rsid w:val="00D7037B"/>
    <w:rsid w:val="00D70384"/>
    <w:rsid w:val="00D7046F"/>
    <w:rsid w:val="00D736AA"/>
    <w:rsid w:val="00D73A3C"/>
    <w:rsid w:val="00D74911"/>
    <w:rsid w:val="00D74CBE"/>
    <w:rsid w:val="00D7675E"/>
    <w:rsid w:val="00D7741B"/>
    <w:rsid w:val="00D77771"/>
    <w:rsid w:val="00D77982"/>
    <w:rsid w:val="00D77FBD"/>
    <w:rsid w:val="00D82F03"/>
    <w:rsid w:val="00D83E3F"/>
    <w:rsid w:val="00D85070"/>
    <w:rsid w:val="00D8593B"/>
    <w:rsid w:val="00D85CE3"/>
    <w:rsid w:val="00D86280"/>
    <w:rsid w:val="00D86A50"/>
    <w:rsid w:val="00D86B0C"/>
    <w:rsid w:val="00D87492"/>
    <w:rsid w:val="00D87F57"/>
    <w:rsid w:val="00D90138"/>
    <w:rsid w:val="00D905B3"/>
    <w:rsid w:val="00D9227D"/>
    <w:rsid w:val="00D924AE"/>
    <w:rsid w:val="00D92599"/>
    <w:rsid w:val="00D92816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CE3"/>
    <w:rsid w:val="00DA4F4B"/>
    <w:rsid w:val="00DA5DAD"/>
    <w:rsid w:val="00DA5E35"/>
    <w:rsid w:val="00DA74F9"/>
    <w:rsid w:val="00DA787B"/>
    <w:rsid w:val="00DB01EB"/>
    <w:rsid w:val="00DB063F"/>
    <w:rsid w:val="00DB0878"/>
    <w:rsid w:val="00DB2023"/>
    <w:rsid w:val="00DB28A1"/>
    <w:rsid w:val="00DB2A61"/>
    <w:rsid w:val="00DB2C0D"/>
    <w:rsid w:val="00DB4369"/>
    <w:rsid w:val="00DB447A"/>
    <w:rsid w:val="00DB4763"/>
    <w:rsid w:val="00DB5720"/>
    <w:rsid w:val="00DB6961"/>
    <w:rsid w:val="00DC0F99"/>
    <w:rsid w:val="00DC14DE"/>
    <w:rsid w:val="00DC1BEF"/>
    <w:rsid w:val="00DC237E"/>
    <w:rsid w:val="00DC2786"/>
    <w:rsid w:val="00DC380E"/>
    <w:rsid w:val="00DC4E59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4046"/>
    <w:rsid w:val="00DE41E4"/>
    <w:rsid w:val="00DE49F4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996"/>
    <w:rsid w:val="00E057C7"/>
    <w:rsid w:val="00E05F3A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433B"/>
    <w:rsid w:val="00E143C4"/>
    <w:rsid w:val="00E148C8"/>
    <w:rsid w:val="00E15ADF"/>
    <w:rsid w:val="00E16068"/>
    <w:rsid w:val="00E164A6"/>
    <w:rsid w:val="00E16FED"/>
    <w:rsid w:val="00E16FEE"/>
    <w:rsid w:val="00E17577"/>
    <w:rsid w:val="00E2113B"/>
    <w:rsid w:val="00E21896"/>
    <w:rsid w:val="00E224CB"/>
    <w:rsid w:val="00E226D4"/>
    <w:rsid w:val="00E226DA"/>
    <w:rsid w:val="00E23184"/>
    <w:rsid w:val="00E2346F"/>
    <w:rsid w:val="00E2368A"/>
    <w:rsid w:val="00E236A5"/>
    <w:rsid w:val="00E242F3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B2B"/>
    <w:rsid w:val="00E3633C"/>
    <w:rsid w:val="00E36FF6"/>
    <w:rsid w:val="00E37A1F"/>
    <w:rsid w:val="00E37E2E"/>
    <w:rsid w:val="00E42334"/>
    <w:rsid w:val="00E431E3"/>
    <w:rsid w:val="00E436B2"/>
    <w:rsid w:val="00E43FD9"/>
    <w:rsid w:val="00E44371"/>
    <w:rsid w:val="00E44B09"/>
    <w:rsid w:val="00E45717"/>
    <w:rsid w:val="00E45BDC"/>
    <w:rsid w:val="00E46014"/>
    <w:rsid w:val="00E460D4"/>
    <w:rsid w:val="00E47BD7"/>
    <w:rsid w:val="00E47BEE"/>
    <w:rsid w:val="00E503EF"/>
    <w:rsid w:val="00E50AB7"/>
    <w:rsid w:val="00E50AE1"/>
    <w:rsid w:val="00E516E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F25"/>
    <w:rsid w:val="00E61169"/>
    <w:rsid w:val="00E615F6"/>
    <w:rsid w:val="00E61CE4"/>
    <w:rsid w:val="00E6216E"/>
    <w:rsid w:val="00E62A22"/>
    <w:rsid w:val="00E62B7B"/>
    <w:rsid w:val="00E63C8F"/>
    <w:rsid w:val="00E63E16"/>
    <w:rsid w:val="00E64AB8"/>
    <w:rsid w:val="00E65156"/>
    <w:rsid w:val="00E6608C"/>
    <w:rsid w:val="00E660BC"/>
    <w:rsid w:val="00E66270"/>
    <w:rsid w:val="00E67402"/>
    <w:rsid w:val="00E71628"/>
    <w:rsid w:val="00E720E4"/>
    <w:rsid w:val="00E735DA"/>
    <w:rsid w:val="00E74834"/>
    <w:rsid w:val="00E76647"/>
    <w:rsid w:val="00E77276"/>
    <w:rsid w:val="00E81EFB"/>
    <w:rsid w:val="00E8296A"/>
    <w:rsid w:val="00E834F4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CFB"/>
    <w:rsid w:val="00E9252F"/>
    <w:rsid w:val="00E927E4"/>
    <w:rsid w:val="00E93069"/>
    <w:rsid w:val="00E940FB"/>
    <w:rsid w:val="00E95176"/>
    <w:rsid w:val="00E95452"/>
    <w:rsid w:val="00E955F2"/>
    <w:rsid w:val="00E96855"/>
    <w:rsid w:val="00EA00D9"/>
    <w:rsid w:val="00EA095E"/>
    <w:rsid w:val="00EA136F"/>
    <w:rsid w:val="00EA18BB"/>
    <w:rsid w:val="00EA1FD0"/>
    <w:rsid w:val="00EA288A"/>
    <w:rsid w:val="00EA2E06"/>
    <w:rsid w:val="00EA320B"/>
    <w:rsid w:val="00EA3F57"/>
    <w:rsid w:val="00EA420D"/>
    <w:rsid w:val="00EA5C81"/>
    <w:rsid w:val="00EA6393"/>
    <w:rsid w:val="00EA67B3"/>
    <w:rsid w:val="00EA6BE7"/>
    <w:rsid w:val="00EA6C23"/>
    <w:rsid w:val="00EA7B5E"/>
    <w:rsid w:val="00EA7C67"/>
    <w:rsid w:val="00EA7D40"/>
    <w:rsid w:val="00EB069F"/>
    <w:rsid w:val="00EB086C"/>
    <w:rsid w:val="00EB0C9D"/>
    <w:rsid w:val="00EB1503"/>
    <w:rsid w:val="00EB16D5"/>
    <w:rsid w:val="00EB171C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2978"/>
    <w:rsid w:val="00EC2FDD"/>
    <w:rsid w:val="00EC5B67"/>
    <w:rsid w:val="00EC6532"/>
    <w:rsid w:val="00EC6F50"/>
    <w:rsid w:val="00ED1A5B"/>
    <w:rsid w:val="00ED1B67"/>
    <w:rsid w:val="00ED288A"/>
    <w:rsid w:val="00ED2CFD"/>
    <w:rsid w:val="00ED3A06"/>
    <w:rsid w:val="00ED500E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769"/>
    <w:rsid w:val="00EE63C4"/>
    <w:rsid w:val="00EE75F6"/>
    <w:rsid w:val="00EE78D7"/>
    <w:rsid w:val="00EE7982"/>
    <w:rsid w:val="00EE7D4C"/>
    <w:rsid w:val="00EF09CB"/>
    <w:rsid w:val="00EF35E7"/>
    <w:rsid w:val="00EF3CC0"/>
    <w:rsid w:val="00EF42BE"/>
    <w:rsid w:val="00EF460A"/>
    <w:rsid w:val="00EF5226"/>
    <w:rsid w:val="00EF58DD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1011A"/>
    <w:rsid w:val="00F10881"/>
    <w:rsid w:val="00F12685"/>
    <w:rsid w:val="00F12903"/>
    <w:rsid w:val="00F12FBB"/>
    <w:rsid w:val="00F13138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3FA"/>
    <w:rsid w:val="00F364D6"/>
    <w:rsid w:val="00F37FEE"/>
    <w:rsid w:val="00F40071"/>
    <w:rsid w:val="00F40AF5"/>
    <w:rsid w:val="00F40B46"/>
    <w:rsid w:val="00F4173B"/>
    <w:rsid w:val="00F42FE6"/>
    <w:rsid w:val="00F4405E"/>
    <w:rsid w:val="00F443D3"/>
    <w:rsid w:val="00F44786"/>
    <w:rsid w:val="00F4773F"/>
    <w:rsid w:val="00F47968"/>
    <w:rsid w:val="00F5002F"/>
    <w:rsid w:val="00F502F0"/>
    <w:rsid w:val="00F5049D"/>
    <w:rsid w:val="00F508E7"/>
    <w:rsid w:val="00F50C17"/>
    <w:rsid w:val="00F51727"/>
    <w:rsid w:val="00F528C6"/>
    <w:rsid w:val="00F52DC3"/>
    <w:rsid w:val="00F534C7"/>
    <w:rsid w:val="00F534E8"/>
    <w:rsid w:val="00F53856"/>
    <w:rsid w:val="00F53986"/>
    <w:rsid w:val="00F5475C"/>
    <w:rsid w:val="00F54CBE"/>
    <w:rsid w:val="00F5538E"/>
    <w:rsid w:val="00F55586"/>
    <w:rsid w:val="00F55BAB"/>
    <w:rsid w:val="00F56C1D"/>
    <w:rsid w:val="00F57901"/>
    <w:rsid w:val="00F57D8A"/>
    <w:rsid w:val="00F600C9"/>
    <w:rsid w:val="00F618C4"/>
    <w:rsid w:val="00F61C0D"/>
    <w:rsid w:val="00F61E48"/>
    <w:rsid w:val="00F62BAD"/>
    <w:rsid w:val="00F63647"/>
    <w:rsid w:val="00F64840"/>
    <w:rsid w:val="00F654B3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A5"/>
    <w:rsid w:val="00F8668A"/>
    <w:rsid w:val="00F87EA9"/>
    <w:rsid w:val="00F915CB"/>
    <w:rsid w:val="00F9194D"/>
    <w:rsid w:val="00F91D38"/>
    <w:rsid w:val="00F92034"/>
    <w:rsid w:val="00F92794"/>
    <w:rsid w:val="00F93685"/>
    <w:rsid w:val="00F93A3D"/>
    <w:rsid w:val="00F947E3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58D"/>
    <w:rsid w:val="00FA2744"/>
    <w:rsid w:val="00FA3B8F"/>
    <w:rsid w:val="00FA4427"/>
    <w:rsid w:val="00FA4DF4"/>
    <w:rsid w:val="00FA67F9"/>
    <w:rsid w:val="00FA6AF2"/>
    <w:rsid w:val="00FA7EE4"/>
    <w:rsid w:val="00FB3B73"/>
    <w:rsid w:val="00FB3BBD"/>
    <w:rsid w:val="00FB57ED"/>
    <w:rsid w:val="00FB62B1"/>
    <w:rsid w:val="00FB7143"/>
    <w:rsid w:val="00FB73E8"/>
    <w:rsid w:val="00FB7C47"/>
    <w:rsid w:val="00FC1D18"/>
    <w:rsid w:val="00FC2C52"/>
    <w:rsid w:val="00FC406B"/>
    <w:rsid w:val="00FC4AF6"/>
    <w:rsid w:val="00FC552A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3272"/>
    <w:rsid w:val="00FD3F09"/>
    <w:rsid w:val="00FD5755"/>
    <w:rsid w:val="00FD6F76"/>
    <w:rsid w:val="00FE03F5"/>
    <w:rsid w:val="00FE0ED9"/>
    <w:rsid w:val="00FE204A"/>
    <w:rsid w:val="00FE2D3C"/>
    <w:rsid w:val="00FE4AB7"/>
    <w:rsid w:val="00FE514F"/>
    <w:rsid w:val="00FE5977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jpe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jpe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BC495-62D4-4A9A-9047-729A2D249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114</Pages>
  <Words>28344</Words>
  <Characters>161566</Characters>
  <Application>Microsoft Office Word</Application>
  <DocSecurity>0</DocSecurity>
  <Lines>1346</Lines>
  <Paragraphs>379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Sermin OĞUZ TOPKAYA</cp:lastModifiedBy>
  <cp:revision>101</cp:revision>
  <cp:lastPrinted>2023-12-20T07:20:00Z</cp:lastPrinted>
  <dcterms:created xsi:type="dcterms:W3CDTF">2024-02-21T07:16:00Z</dcterms:created>
  <dcterms:modified xsi:type="dcterms:W3CDTF">2024-04-24T08:04:00Z</dcterms:modified>
</cp:coreProperties>
</file>