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42B3" w14:textId="1F6DDC1E" w:rsidR="00C33E1D" w:rsidRPr="000B2339" w:rsidRDefault="0079378E" w:rsidP="0079378E">
      <w:pPr>
        <w:jc w:val="center"/>
        <w:rPr>
          <w:rFonts w:ascii="Aptos" w:hAnsi="Aptos"/>
          <w:b/>
          <w:bCs/>
          <w:sz w:val="24"/>
          <w:szCs w:val="24"/>
          <w:lang w:val="en-US"/>
        </w:rPr>
      </w:pPr>
      <w:r w:rsidRPr="000B2339">
        <w:rPr>
          <w:rFonts w:ascii="Aptos" w:hAnsi="Aptos"/>
          <w:b/>
          <w:bCs/>
          <w:sz w:val="24"/>
          <w:szCs w:val="24"/>
          <w:lang w:val="en-US"/>
        </w:rPr>
        <w:t>Region wise list of ICAI Overseas Chapters and Representative Offices</w:t>
      </w:r>
    </w:p>
    <w:tbl>
      <w:tblPr>
        <w:tblStyle w:val="TableGrid"/>
        <w:tblW w:w="15289" w:type="dxa"/>
        <w:tblInd w:w="-714" w:type="dxa"/>
        <w:tblLook w:val="04A0" w:firstRow="1" w:lastRow="0" w:firstColumn="1" w:lastColumn="0" w:noHBand="0" w:noVBand="1"/>
      </w:tblPr>
      <w:tblGrid>
        <w:gridCol w:w="1876"/>
        <w:gridCol w:w="993"/>
        <w:gridCol w:w="6867"/>
        <w:gridCol w:w="963"/>
        <w:gridCol w:w="4590"/>
      </w:tblGrid>
      <w:tr w:rsidR="0079378E" w:rsidRPr="000B2339" w14:paraId="32239D1E" w14:textId="77777777" w:rsidTr="00DC196A">
        <w:tc>
          <w:tcPr>
            <w:tcW w:w="1876" w:type="dxa"/>
          </w:tcPr>
          <w:p w14:paraId="38DA484F" w14:textId="77777777" w:rsidR="0079378E" w:rsidRPr="000B2339" w:rsidRDefault="0079378E" w:rsidP="00AE70E4">
            <w:pPr>
              <w:jc w:val="center"/>
              <w:rPr>
                <w:rFonts w:ascii="Aptos" w:hAnsi="Aptos"/>
                <w:b/>
                <w:bCs/>
                <w:sz w:val="24"/>
                <w:szCs w:val="24"/>
                <w:lang w:val="en-US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993" w:type="dxa"/>
          </w:tcPr>
          <w:p w14:paraId="2914D3D2" w14:textId="2BF51BD2" w:rsidR="0079378E" w:rsidRPr="000B2339" w:rsidRDefault="0079378E" w:rsidP="0079378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S.</w:t>
            </w:r>
            <w:r w:rsidR="00DC196A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867" w:type="dxa"/>
          </w:tcPr>
          <w:p w14:paraId="1F0EDFF4" w14:textId="77777777" w:rsidR="0079378E" w:rsidRPr="000B2339" w:rsidRDefault="0079378E" w:rsidP="00AE70E4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0B2339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  <w:t>Name of Overseas Chapter</w:t>
            </w:r>
          </w:p>
        </w:tc>
        <w:tc>
          <w:tcPr>
            <w:tcW w:w="963" w:type="dxa"/>
          </w:tcPr>
          <w:p w14:paraId="18B2641E" w14:textId="753900FB" w:rsidR="0079378E" w:rsidRPr="000B2339" w:rsidRDefault="0079378E" w:rsidP="00AE70E4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S.</w:t>
            </w:r>
            <w:r w:rsidR="00DC196A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590" w:type="dxa"/>
          </w:tcPr>
          <w:p w14:paraId="0EB78986" w14:textId="77777777" w:rsidR="0079378E" w:rsidRPr="000B2339" w:rsidRDefault="0079378E" w:rsidP="00AE70E4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Representative Offices</w:t>
            </w:r>
          </w:p>
        </w:tc>
      </w:tr>
      <w:tr w:rsidR="0079378E" w:rsidRPr="000B2339" w14:paraId="1208320E" w14:textId="77777777" w:rsidTr="00DC196A">
        <w:tc>
          <w:tcPr>
            <w:tcW w:w="1876" w:type="dxa"/>
          </w:tcPr>
          <w:p w14:paraId="1B4F4DA9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North America</w:t>
            </w:r>
          </w:p>
        </w:tc>
        <w:tc>
          <w:tcPr>
            <w:tcW w:w="993" w:type="dxa"/>
          </w:tcPr>
          <w:p w14:paraId="4C6303FE" w14:textId="77777777" w:rsidR="0079378E" w:rsidRPr="000B2339" w:rsidRDefault="0079378E" w:rsidP="00AE70E4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0D9CF893" w14:textId="38A30BB2" w:rsidR="0079378E" w:rsidRPr="000B2339" w:rsidRDefault="000013C2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>ICAI</w:t>
            </w:r>
            <w:r w:rsidR="00A31AF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>-</w:t>
            </w:r>
            <w:r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 xml:space="preserve"> (Toronto) </w:t>
            </w:r>
            <w:r w:rsidR="0079378E"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 xml:space="preserve">Canada Chapter </w:t>
            </w:r>
          </w:p>
        </w:tc>
        <w:tc>
          <w:tcPr>
            <w:tcW w:w="963" w:type="dxa"/>
          </w:tcPr>
          <w:p w14:paraId="59F8D5F3" w14:textId="77777777" w:rsidR="0079378E" w:rsidRPr="000B2339" w:rsidRDefault="0079378E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3A34AE1C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United States of America (New Jersey) </w:t>
            </w:r>
          </w:p>
        </w:tc>
      </w:tr>
      <w:tr w:rsidR="0079378E" w:rsidRPr="000B2339" w14:paraId="6B94C961" w14:textId="77777777" w:rsidTr="00DC196A">
        <w:tc>
          <w:tcPr>
            <w:tcW w:w="1876" w:type="dxa"/>
          </w:tcPr>
          <w:p w14:paraId="5F74FA4E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5B37D85" w14:textId="77777777" w:rsidR="0079378E" w:rsidRPr="000B2339" w:rsidRDefault="0079378E" w:rsidP="00AE70E4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71E32277" w14:textId="71C7CF66" w:rsidR="0079378E" w:rsidRPr="000B2339" w:rsidRDefault="000013C2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>ICAI</w:t>
            </w:r>
            <w:r w:rsidR="00A31AF3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 xml:space="preserve">- </w:t>
            </w:r>
            <w:r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>New York</w:t>
            </w:r>
            <w:r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 xml:space="preserve"> (</w:t>
            </w:r>
            <w:r w:rsidR="0079378E"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>United States of America</w:t>
            </w:r>
            <w:r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>)</w:t>
            </w:r>
            <w:r w:rsidR="0079378E" w:rsidRPr="000B2339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  <w:t xml:space="preserve"> Chapter </w:t>
            </w:r>
          </w:p>
        </w:tc>
        <w:tc>
          <w:tcPr>
            <w:tcW w:w="963" w:type="dxa"/>
          </w:tcPr>
          <w:p w14:paraId="31AE368D" w14:textId="77777777" w:rsidR="0079378E" w:rsidRPr="000B2339" w:rsidRDefault="0079378E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036F9ADD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United States of America (Ohio)  </w:t>
            </w:r>
          </w:p>
        </w:tc>
      </w:tr>
      <w:tr w:rsidR="000013C2" w:rsidRPr="000B2339" w14:paraId="3A6CB93E" w14:textId="77777777" w:rsidTr="00DC196A">
        <w:tc>
          <w:tcPr>
            <w:tcW w:w="1876" w:type="dxa"/>
          </w:tcPr>
          <w:p w14:paraId="45FE77D0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E473DDA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E1CC57D" w14:textId="1A0787F3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British Columbia Vancouver (Canada) Chapter</w:t>
            </w:r>
          </w:p>
        </w:tc>
        <w:tc>
          <w:tcPr>
            <w:tcW w:w="963" w:type="dxa"/>
          </w:tcPr>
          <w:p w14:paraId="50D11876" w14:textId="77777777" w:rsidR="000013C2" w:rsidRPr="000B2339" w:rsidRDefault="000013C2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00A44EB9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United States of America (New Carolina) </w:t>
            </w:r>
          </w:p>
        </w:tc>
      </w:tr>
      <w:tr w:rsidR="000013C2" w:rsidRPr="000B2339" w14:paraId="397B1F12" w14:textId="77777777" w:rsidTr="00DC196A">
        <w:tc>
          <w:tcPr>
            <w:tcW w:w="1876" w:type="dxa"/>
          </w:tcPr>
          <w:p w14:paraId="780B558A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5DD8884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ECB13AE" w14:textId="4E7E2DF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San Francisco (United States of America) Chapter</w:t>
            </w:r>
          </w:p>
        </w:tc>
        <w:tc>
          <w:tcPr>
            <w:tcW w:w="963" w:type="dxa"/>
          </w:tcPr>
          <w:p w14:paraId="4FBEF159" w14:textId="77777777" w:rsidR="000013C2" w:rsidRPr="000B2339" w:rsidRDefault="000013C2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6B3DB5FA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United States of America (Austin) </w:t>
            </w:r>
          </w:p>
        </w:tc>
      </w:tr>
      <w:tr w:rsidR="000013C2" w:rsidRPr="000B2339" w14:paraId="404CF336" w14:textId="77777777" w:rsidTr="00DC196A">
        <w:tc>
          <w:tcPr>
            <w:tcW w:w="1876" w:type="dxa"/>
          </w:tcPr>
          <w:p w14:paraId="4363DB11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8D7F9BC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09483FA" w14:textId="27050258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Houston (United States of America) Chapter</w:t>
            </w:r>
          </w:p>
        </w:tc>
        <w:tc>
          <w:tcPr>
            <w:tcW w:w="963" w:type="dxa"/>
          </w:tcPr>
          <w:p w14:paraId="1C97F021" w14:textId="77777777" w:rsidR="000013C2" w:rsidRPr="000B2339" w:rsidRDefault="000013C2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0BE3E175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United States of America (Kansas) </w:t>
            </w:r>
          </w:p>
        </w:tc>
      </w:tr>
      <w:tr w:rsidR="000013C2" w:rsidRPr="000B2339" w14:paraId="56CC7CDD" w14:textId="77777777" w:rsidTr="00DC196A">
        <w:tc>
          <w:tcPr>
            <w:tcW w:w="1876" w:type="dxa"/>
          </w:tcPr>
          <w:p w14:paraId="631B30D0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52C7F5E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371F10E4" w14:textId="738A9C95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New England (United States of America) Chapter</w:t>
            </w:r>
          </w:p>
        </w:tc>
        <w:tc>
          <w:tcPr>
            <w:tcW w:w="963" w:type="dxa"/>
          </w:tcPr>
          <w:p w14:paraId="3DD7C934" w14:textId="77777777" w:rsidR="000013C2" w:rsidRPr="000B2339" w:rsidRDefault="000013C2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A4EA995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United States of America (Louisiana)</w:t>
            </w:r>
          </w:p>
        </w:tc>
      </w:tr>
      <w:tr w:rsidR="000013C2" w:rsidRPr="000B2339" w14:paraId="78047F31" w14:textId="77777777" w:rsidTr="00DC196A">
        <w:tc>
          <w:tcPr>
            <w:tcW w:w="1876" w:type="dxa"/>
          </w:tcPr>
          <w:p w14:paraId="7DDF0BEA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0D903D8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50756EC7" w14:textId="32AC03F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Washington D.C (United States of America) Chapter</w:t>
            </w:r>
          </w:p>
        </w:tc>
        <w:tc>
          <w:tcPr>
            <w:tcW w:w="963" w:type="dxa"/>
          </w:tcPr>
          <w:p w14:paraId="4427A521" w14:textId="77777777" w:rsidR="000013C2" w:rsidRPr="000B2339" w:rsidRDefault="000013C2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3FF6BEDA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United States of America (Minnesota)</w:t>
            </w:r>
          </w:p>
        </w:tc>
      </w:tr>
      <w:tr w:rsidR="000013C2" w:rsidRPr="000B2339" w14:paraId="061A53B9" w14:textId="77777777" w:rsidTr="00DC196A">
        <w:tc>
          <w:tcPr>
            <w:tcW w:w="1876" w:type="dxa"/>
          </w:tcPr>
          <w:p w14:paraId="5F907E60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54D0137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36347ABD" w14:textId="67F2A159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Chicago (United States of America) Chapter</w:t>
            </w:r>
          </w:p>
        </w:tc>
        <w:tc>
          <w:tcPr>
            <w:tcW w:w="963" w:type="dxa"/>
          </w:tcPr>
          <w:p w14:paraId="165583BF" w14:textId="77777777" w:rsidR="000013C2" w:rsidRPr="000B2339" w:rsidRDefault="000013C2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69ABFD1E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United States of America (Tennessee)</w:t>
            </w:r>
          </w:p>
        </w:tc>
      </w:tr>
      <w:tr w:rsidR="000013C2" w:rsidRPr="000B2339" w14:paraId="407228C6" w14:textId="77777777" w:rsidTr="00DC196A">
        <w:tc>
          <w:tcPr>
            <w:tcW w:w="1876" w:type="dxa"/>
          </w:tcPr>
          <w:p w14:paraId="3B0AA24B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200F908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A5E5CF5" w14:textId="22AFFFA1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Dallas (United States of America) Chapter</w:t>
            </w:r>
          </w:p>
        </w:tc>
        <w:tc>
          <w:tcPr>
            <w:tcW w:w="963" w:type="dxa"/>
          </w:tcPr>
          <w:p w14:paraId="3120ED8F" w14:textId="77777777" w:rsidR="000013C2" w:rsidRPr="000B2339" w:rsidRDefault="000013C2" w:rsidP="00505DD1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57465686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United States of America (San Diego)  </w:t>
            </w:r>
          </w:p>
        </w:tc>
      </w:tr>
      <w:tr w:rsidR="000013C2" w:rsidRPr="000B2339" w14:paraId="533675DD" w14:textId="77777777" w:rsidTr="00DC196A">
        <w:tc>
          <w:tcPr>
            <w:tcW w:w="1876" w:type="dxa"/>
          </w:tcPr>
          <w:p w14:paraId="76930274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0D203C5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3E75823" w14:textId="54D62CD3" w:rsidR="000013C2" w:rsidRPr="000B2339" w:rsidRDefault="000013C2" w:rsidP="000013C2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Arizona (United States of America) Chapter</w:t>
            </w:r>
          </w:p>
        </w:tc>
        <w:tc>
          <w:tcPr>
            <w:tcW w:w="963" w:type="dxa"/>
          </w:tcPr>
          <w:p w14:paraId="2D2CF9B4" w14:textId="77777777" w:rsidR="000013C2" w:rsidRPr="000B2339" w:rsidRDefault="000013C2" w:rsidP="00505DD1">
            <w:p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31743C34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013C2" w:rsidRPr="000B2339" w14:paraId="15D97141" w14:textId="77777777" w:rsidTr="00DC196A">
        <w:tc>
          <w:tcPr>
            <w:tcW w:w="1876" w:type="dxa"/>
          </w:tcPr>
          <w:p w14:paraId="6B546EBF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1297440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E5D6D3A" w14:textId="7931CAAE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Seattle (United States of America) Chapter</w:t>
            </w:r>
          </w:p>
        </w:tc>
        <w:tc>
          <w:tcPr>
            <w:tcW w:w="963" w:type="dxa"/>
          </w:tcPr>
          <w:p w14:paraId="713429D3" w14:textId="77777777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9358919" w14:textId="77777777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</w:tr>
      <w:tr w:rsidR="000013C2" w:rsidRPr="000B2339" w14:paraId="1948DF20" w14:textId="77777777" w:rsidTr="00DC196A">
        <w:tc>
          <w:tcPr>
            <w:tcW w:w="1876" w:type="dxa"/>
          </w:tcPr>
          <w:p w14:paraId="51DA971D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9E41ED5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F7FAF6A" w14:textId="098C6D25" w:rsidR="000013C2" w:rsidRPr="000B2339" w:rsidRDefault="000013C2" w:rsidP="000013C2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Philadelphia (United States of America) Chapter</w:t>
            </w:r>
          </w:p>
        </w:tc>
        <w:tc>
          <w:tcPr>
            <w:tcW w:w="963" w:type="dxa"/>
          </w:tcPr>
          <w:p w14:paraId="70794DC5" w14:textId="77777777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8A97DB7" w14:textId="77777777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</w:tr>
      <w:tr w:rsidR="000013C2" w:rsidRPr="000B2339" w14:paraId="2615ECB5" w14:textId="77777777" w:rsidTr="00DC196A">
        <w:tc>
          <w:tcPr>
            <w:tcW w:w="1876" w:type="dxa"/>
          </w:tcPr>
          <w:p w14:paraId="1BA49C07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5028460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C9D0376" w14:textId="0EC53999" w:rsidR="000013C2" w:rsidRPr="000B2339" w:rsidRDefault="000013C2" w:rsidP="000013C2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Michigan (United States of America) Chapter</w:t>
            </w:r>
          </w:p>
        </w:tc>
        <w:tc>
          <w:tcPr>
            <w:tcW w:w="963" w:type="dxa"/>
          </w:tcPr>
          <w:p w14:paraId="4E9A7C44" w14:textId="77777777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79E119A" w14:textId="77777777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</w:tr>
      <w:tr w:rsidR="000013C2" w:rsidRPr="000B2339" w14:paraId="415256E2" w14:textId="77777777" w:rsidTr="00DC196A">
        <w:tc>
          <w:tcPr>
            <w:tcW w:w="1876" w:type="dxa"/>
          </w:tcPr>
          <w:p w14:paraId="3226923A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CC496F0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6CDF1CD2" w14:textId="7E18A943" w:rsidR="000013C2" w:rsidRPr="000B2339" w:rsidRDefault="000013C2" w:rsidP="000013C2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Florida (United States of America) Chapter</w:t>
            </w:r>
          </w:p>
        </w:tc>
        <w:tc>
          <w:tcPr>
            <w:tcW w:w="963" w:type="dxa"/>
          </w:tcPr>
          <w:p w14:paraId="4661A7DD" w14:textId="77777777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B71A1A1" w14:textId="77777777" w:rsidR="000013C2" w:rsidRPr="000B2339" w:rsidRDefault="000013C2" w:rsidP="000013C2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</w:tr>
      <w:tr w:rsidR="000013C2" w:rsidRPr="000B2339" w14:paraId="4E5FEC91" w14:textId="77777777" w:rsidTr="00DC196A">
        <w:tc>
          <w:tcPr>
            <w:tcW w:w="1876" w:type="dxa"/>
          </w:tcPr>
          <w:p w14:paraId="0EDBFB30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840272C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02B8871" w14:textId="413C4E71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Los Angeles (United States of America) Chapter</w:t>
            </w:r>
          </w:p>
        </w:tc>
        <w:tc>
          <w:tcPr>
            <w:tcW w:w="963" w:type="dxa"/>
          </w:tcPr>
          <w:p w14:paraId="611E3F80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6076F348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013C2" w:rsidRPr="000B2339" w14:paraId="254EEE65" w14:textId="77777777" w:rsidTr="00DC196A">
        <w:tc>
          <w:tcPr>
            <w:tcW w:w="1876" w:type="dxa"/>
          </w:tcPr>
          <w:p w14:paraId="51036798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AAA01CC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37139ED7" w14:textId="4D1C9330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Atlanta (United States of America) Chapter</w:t>
            </w:r>
          </w:p>
        </w:tc>
        <w:tc>
          <w:tcPr>
            <w:tcW w:w="963" w:type="dxa"/>
          </w:tcPr>
          <w:p w14:paraId="06C16CA2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4571441D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9378E" w:rsidRPr="000B2339" w14:paraId="0D4797E4" w14:textId="77777777" w:rsidTr="00DC196A">
        <w:tc>
          <w:tcPr>
            <w:tcW w:w="1876" w:type="dxa"/>
          </w:tcPr>
          <w:p w14:paraId="601C54B5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9EA908D" w14:textId="77777777" w:rsidR="0079378E" w:rsidRPr="000B2339" w:rsidRDefault="0079378E" w:rsidP="00AE70E4">
            <w:pPr>
              <w:ind w:left="720"/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76B8412B" w14:textId="77777777" w:rsidR="0079378E" w:rsidRPr="000B2339" w:rsidRDefault="0079378E" w:rsidP="00AE70E4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  <w:tc>
          <w:tcPr>
            <w:tcW w:w="963" w:type="dxa"/>
          </w:tcPr>
          <w:p w14:paraId="15A9078F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093B306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0013C2" w:rsidRPr="000B2339" w14:paraId="412666A8" w14:textId="77777777" w:rsidTr="00DC196A">
        <w:tc>
          <w:tcPr>
            <w:tcW w:w="1876" w:type="dxa"/>
          </w:tcPr>
          <w:p w14:paraId="0E9ACDD6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Europe</w:t>
            </w:r>
          </w:p>
        </w:tc>
        <w:tc>
          <w:tcPr>
            <w:tcW w:w="993" w:type="dxa"/>
          </w:tcPr>
          <w:p w14:paraId="63D75392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56ADF728" w14:textId="314965B7" w:rsidR="000013C2" w:rsidRPr="000B2339" w:rsidRDefault="000013C2" w:rsidP="000013C2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Dublin (Ireland) Chapter</w:t>
            </w:r>
          </w:p>
        </w:tc>
        <w:tc>
          <w:tcPr>
            <w:tcW w:w="963" w:type="dxa"/>
          </w:tcPr>
          <w:p w14:paraId="6AEFA1AE" w14:textId="77777777" w:rsidR="000013C2" w:rsidRPr="000B2339" w:rsidRDefault="000013C2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061A7C7C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Belgium (Antwerp)</w:t>
            </w:r>
          </w:p>
        </w:tc>
      </w:tr>
      <w:tr w:rsidR="000013C2" w:rsidRPr="000B2339" w14:paraId="3BC61EEA" w14:textId="77777777" w:rsidTr="00DC196A">
        <w:tc>
          <w:tcPr>
            <w:tcW w:w="1876" w:type="dxa"/>
          </w:tcPr>
          <w:p w14:paraId="793D0B0D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5DDF1A0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E8B635D" w14:textId="52B8002A" w:rsidR="000013C2" w:rsidRPr="000B2339" w:rsidRDefault="000013C2" w:rsidP="000013C2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Luxembourg Chapter</w:t>
            </w:r>
          </w:p>
        </w:tc>
        <w:tc>
          <w:tcPr>
            <w:tcW w:w="963" w:type="dxa"/>
          </w:tcPr>
          <w:p w14:paraId="646FB143" w14:textId="77777777" w:rsidR="000013C2" w:rsidRPr="000B2339" w:rsidRDefault="000013C2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2BF0464F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Denmark (Copenhagen) </w:t>
            </w:r>
          </w:p>
        </w:tc>
      </w:tr>
      <w:tr w:rsidR="000013C2" w:rsidRPr="000B2339" w14:paraId="3815E47F" w14:textId="77777777" w:rsidTr="00DC196A">
        <w:tc>
          <w:tcPr>
            <w:tcW w:w="1876" w:type="dxa"/>
          </w:tcPr>
          <w:p w14:paraId="3A9CC529" w14:textId="77777777" w:rsidR="000013C2" w:rsidRPr="000B2339" w:rsidRDefault="000013C2" w:rsidP="000013C2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B447AAE" w14:textId="77777777" w:rsidR="000013C2" w:rsidRPr="000B2339" w:rsidRDefault="000013C2" w:rsidP="000013C2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D23354E" w14:textId="481E7EC6" w:rsidR="000013C2" w:rsidRPr="000B2339" w:rsidRDefault="000013C2" w:rsidP="000013C2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Amsterdam (Netherlands) Chapter</w:t>
            </w:r>
          </w:p>
        </w:tc>
        <w:tc>
          <w:tcPr>
            <w:tcW w:w="963" w:type="dxa"/>
          </w:tcPr>
          <w:p w14:paraId="4AC0F835" w14:textId="77777777" w:rsidR="000013C2" w:rsidRPr="000B2339" w:rsidRDefault="000013C2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67FEE14B" w14:textId="77777777" w:rsidR="000013C2" w:rsidRPr="000B2339" w:rsidRDefault="000013C2" w:rsidP="000013C2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France (Paris)</w:t>
            </w:r>
          </w:p>
        </w:tc>
      </w:tr>
      <w:tr w:rsidR="00690ACF" w:rsidRPr="000B2339" w14:paraId="52BB6A43" w14:textId="77777777" w:rsidTr="00DC196A">
        <w:tc>
          <w:tcPr>
            <w:tcW w:w="1876" w:type="dxa"/>
          </w:tcPr>
          <w:p w14:paraId="3AEBA558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D32E633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24B62C70" w14:textId="34A550C1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London (United Kingdom) Chapter</w:t>
            </w:r>
          </w:p>
        </w:tc>
        <w:tc>
          <w:tcPr>
            <w:tcW w:w="963" w:type="dxa"/>
          </w:tcPr>
          <w:p w14:paraId="7BD38C8A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7DC391C0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Germany (Munich)</w:t>
            </w:r>
          </w:p>
        </w:tc>
      </w:tr>
      <w:tr w:rsidR="00690ACF" w:rsidRPr="000B2339" w14:paraId="3FE35378" w14:textId="77777777" w:rsidTr="00DC196A">
        <w:tc>
          <w:tcPr>
            <w:tcW w:w="1876" w:type="dxa"/>
          </w:tcPr>
          <w:p w14:paraId="7AE85B63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F06D702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04732CE4" w14:textId="7A5B2850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Zurich (Switzerland) Chapter</w:t>
            </w:r>
          </w:p>
        </w:tc>
        <w:tc>
          <w:tcPr>
            <w:tcW w:w="963" w:type="dxa"/>
          </w:tcPr>
          <w:p w14:paraId="518DCD0A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hAnsi="Aptos"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47FFEAE6" w14:textId="77777777" w:rsidR="00690ACF" w:rsidRPr="000B2339" w:rsidRDefault="00690ACF" w:rsidP="00690ACF">
            <w:pPr>
              <w:rPr>
                <w:rFonts w:ascii="Aptos" w:hAnsi="Aptos"/>
                <w:bCs/>
                <w:sz w:val="24"/>
                <w:szCs w:val="24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Finland (Helsinki)</w:t>
            </w:r>
          </w:p>
        </w:tc>
      </w:tr>
      <w:tr w:rsidR="0079378E" w:rsidRPr="000B2339" w14:paraId="559C6727" w14:textId="77777777" w:rsidTr="00DC196A">
        <w:tc>
          <w:tcPr>
            <w:tcW w:w="1876" w:type="dxa"/>
          </w:tcPr>
          <w:p w14:paraId="0F05FB3D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3840210" w14:textId="77777777" w:rsidR="0079378E" w:rsidRPr="000B2339" w:rsidRDefault="0079378E" w:rsidP="00AE70E4">
            <w:pPr>
              <w:ind w:left="360"/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2A5014C7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3" w:type="dxa"/>
          </w:tcPr>
          <w:p w14:paraId="5D39DE99" w14:textId="77777777" w:rsidR="0079378E" w:rsidRPr="000B2339" w:rsidRDefault="0079378E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01D784A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Sweden (Stockholm) </w:t>
            </w:r>
          </w:p>
        </w:tc>
      </w:tr>
      <w:tr w:rsidR="0079378E" w:rsidRPr="000B2339" w14:paraId="4A4BBD51" w14:textId="77777777" w:rsidTr="00DC196A">
        <w:tc>
          <w:tcPr>
            <w:tcW w:w="1876" w:type="dxa"/>
          </w:tcPr>
          <w:p w14:paraId="6C2E2CD1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27A2C1C" w14:textId="77777777" w:rsidR="0079378E" w:rsidRPr="000B2339" w:rsidRDefault="0079378E" w:rsidP="00AE70E4">
            <w:pPr>
              <w:ind w:left="360"/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63FB1472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3" w:type="dxa"/>
          </w:tcPr>
          <w:p w14:paraId="324C574B" w14:textId="77777777" w:rsidR="0079378E" w:rsidRPr="000B2339" w:rsidRDefault="0079378E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35BDB815" w14:textId="77777777" w:rsidR="0079378E" w:rsidRPr="000B2339" w:rsidRDefault="0079378E" w:rsidP="00AE70E4">
            <w:pPr>
              <w:rPr>
                <w:rFonts w:ascii="Aptos" w:hAnsi="Aptos"/>
                <w:sz w:val="24"/>
                <w:szCs w:val="24"/>
              </w:rPr>
            </w:pPr>
            <w:r w:rsidRPr="000B2339">
              <w:rPr>
                <w:rFonts w:ascii="Aptos" w:hAnsi="Aptos"/>
                <w:sz w:val="24"/>
                <w:szCs w:val="24"/>
              </w:rPr>
              <w:t>The Netherlands (Eindhoven)</w:t>
            </w:r>
          </w:p>
        </w:tc>
      </w:tr>
      <w:tr w:rsidR="0079378E" w:rsidRPr="000B2339" w14:paraId="40A106F3" w14:textId="77777777" w:rsidTr="00DC196A">
        <w:tc>
          <w:tcPr>
            <w:tcW w:w="1876" w:type="dxa"/>
          </w:tcPr>
          <w:p w14:paraId="56AAB566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DFDF640" w14:textId="77777777" w:rsidR="0079378E" w:rsidRPr="000B2339" w:rsidRDefault="0079378E" w:rsidP="00AE70E4">
            <w:pPr>
              <w:ind w:left="360"/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42DCDA2E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3" w:type="dxa"/>
          </w:tcPr>
          <w:p w14:paraId="2DAAE3F7" w14:textId="77777777" w:rsidR="0079378E" w:rsidRPr="000B2339" w:rsidRDefault="0079378E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0FF838A0" w14:textId="77777777" w:rsidR="0079378E" w:rsidRPr="000B2339" w:rsidRDefault="0079378E" w:rsidP="00AE70E4">
            <w:pPr>
              <w:rPr>
                <w:rFonts w:ascii="Aptos" w:hAnsi="Aptos"/>
                <w:sz w:val="24"/>
                <w:szCs w:val="24"/>
              </w:rPr>
            </w:pPr>
            <w:r w:rsidRPr="000B2339">
              <w:rPr>
                <w:rFonts w:ascii="Aptos" w:hAnsi="Aptos"/>
                <w:sz w:val="24"/>
                <w:szCs w:val="24"/>
              </w:rPr>
              <w:t>The Netherlands (Rotterdam)</w:t>
            </w:r>
          </w:p>
        </w:tc>
      </w:tr>
      <w:tr w:rsidR="0079378E" w:rsidRPr="000B2339" w14:paraId="1BE34703" w14:textId="77777777" w:rsidTr="00DC196A">
        <w:tc>
          <w:tcPr>
            <w:tcW w:w="1876" w:type="dxa"/>
          </w:tcPr>
          <w:p w14:paraId="7C947449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63E16D1" w14:textId="77777777" w:rsidR="0079378E" w:rsidRPr="000B2339" w:rsidRDefault="0079378E" w:rsidP="00AE70E4">
            <w:pPr>
              <w:ind w:left="360"/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76FE4B54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3" w:type="dxa"/>
          </w:tcPr>
          <w:p w14:paraId="149CDBF1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60AE5AEE" w14:textId="77777777" w:rsidR="0079378E" w:rsidRPr="000B2339" w:rsidRDefault="0079378E" w:rsidP="00AE70E4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690ACF" w:rsidRPr="000B2339" w14:paraId="4A364835" w14:textId="77777777" w:rsidTr="00DC196A">
        <w:tc>
          <w:tcPr>
            <w:tcW w:w="1876" w:type="dxa"/>
          </w:tcPr>
          <w:p w14:paraId="7927FCCD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Africa &amp; Middle East</w:t>
            </w:r>
          </w:p>
        </w:tc>
        <w:tc>
          <w:tcPr>
            <w:tcW w:w="993" w:type="dxa"/>
          </w:tcPr>
          <w:p w14:paraId="0E1A45F4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20FA5053" w14:textId="3AB5F517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Botswana Chapter</w:t>
            </w:r>
          </w:p>
        </w:tc>
        <w:tc>
          <w:tcPr>
            <w:tcW w:w="963" w:type="dxa"/>
          </w:tcPr>
          <w:p w14:paraId="3DE839D9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1000E6E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Democratic Republic of Congo (Kinshasa)</w:t>
            </w:r>
          </w:p>
        </w:tc>
      </w:tr>
      <w:tr w:rsidR="00690ACF" w:rsidRPr="000B2339" w14:paraId="20BA95E6" w14:textId="77777777" w:rsidTr="00DC196A">
        <w:tc>
          <w:tcPr>
            <w:tcW w:w="1876" w:type="dxa"/>
          </w:tcPr>
          <w:p w14:paraId="1F7D0694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A720FC5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24D3AE4B" w14:textId="51ADA224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Nairobi (Kenya) Chapter</w:t>
            </w:r>
          </w:p>
        </w:tc>
        <w:tc>
          <w:tcPr>
            <w:tcW w:w="963" w:type="dxa"/>
          </w:tcPr>
          <w:p w14:paraId="67D22FC9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0580293C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Gabon (Libreville) </w:t>
            </w:r>
          </w:p>
        </w:tc>
      </w:tr>
      <w:tr w:rsidR="00690ACF" w:rsidRPr="000B2339" w14:paraId="6B1AD44F" w14:textId="77777777" w:rsidTr="00DC196A">
        <w:tc>
          <w:tcPr>
            <w:tcW w:w="1876" w:type="dxa"/>
          </w:tcPr>
          <w:p w14:paraId="31156DC0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E202662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526D49F4" w14:textId="26347AA4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Accra (Ghana) Chapter</w:t>
            </w:r>
          </w:p>
        </w:tc>
        <w:tc>
          <w:tcPr>
            <w:tcW w:w="963" w:type="dxa"/>
          </w:tcPr>
          <w:p w14:paraId="45BAF300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30092D47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Ivory Coast (Abidjan) </w:t>
            </w:r>
          </w:p>
        </w:tc>
      </w:tr>
      <w:tr w:rsidR="00690ACF" w:rsidRPr="000B2339" w14:paraId="2C6F4098" w14:textId="77777777" w:rsidTr="00DC196A">
        <w:tc>
          <w:tcPr>
            <w:tcW w:w="1876" w:type="dxa"/>
          </w:tcPr>
          <w:p w14:paraId="7F4FBA87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30B3D989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EAD266C" w14:textId="115273BE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Port Louis (Mauritius) Chapter</w:t>
            </w:r>
          </w:p>
        </w:tc>
        <w:tc>
          <w:tcPr>
            <w:tcW w:w="963" w:type="dxa"/>
          </w:tcPr>
          <w:p w14:paraId="53A7EC47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6C20411F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Malawi (Blantyre) </w:t>
            </w:r>
          </w:p>
        </w:tc>
      </w:tr>
      <w:tr w:rsidR="00690ACF" w:rsidRPr="000B2339" w14:paraId="53BC141A" w14:textId="77777777" w:rsidTr="00DC196A">
        <w:tc>
          <w:tcPr>
            <w:tcW w:w="1876" w:type="dxa"/>
          </w:tcPr>
          <w:p w14:paraId="430DC449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22FFFC9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06747EA4" w14:textId="55281088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Johannesburg (South Africa) Chapter</w:t>
            </w:r>
          </w:p>
        </w:tc>
        <w:tc>
          <w:tcPr>
            <w:tcW w:w="963" w:type="dxa"/>
          </w:tcPr>
          <w:p w14:paraId="3E2B0B09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4531E3F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Malawi (Lilongwe) </w:t>
            </w:r>
          </w:p>
        </w:tc>
      </w:tr>
      <w:tr w:rsidR="00690ACF" w:rsidRPr="000B2339" w14:paraId="120BC960" w14:textId="77777777" w:rsidTr="00DC196A">
        <w:tc>
          <w:tcPr>
            <w:tcW w:w="1876" w:type="dxa"/>
          </w:tcPr>
          <w:p w14:paraId="715C12A4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4441EAD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459D1D9" w14:textId="49ABC647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Lagos (Nigeria) Chapter</w:t>
            </w:r>
          </w:p>
        </w:tc>
        <w:tc>
          <w:tcPr>
            <w:tcW w:w="963" w:type="dxa"/>
          </w:tcPr>
          <w:p w14:paraId="34D46D8A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547B1CC6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Mozambique (Maputo) </w:t>
            </w:r>
          </w:p>
        </w:tc>
      </w:tr>
      <w:tr w:rsidR="00690ACF" w:rsidRPr="000B2339" w14:paraId="3948E523" w14:textId="77777777" w:rsidTr="00DC196A">
        <w:tc>
          <w:tcPr>
            <w:tcW w:w="1876" w:type="dxa"/>
          </w:tcPr>
          <w:p w14:paraId="69391B80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EE0DD1C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238F4C52" w14:textId="6336DDE6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Dar Es Salaam (Tanzania) Chapter</w:t>
            </w:r>
          </w:p>
        </w:tc>
        <w:tc>
          <w:tcPr>
            <w:tcW w:w="963" w:type="dxa"/>
          </w:tcPr>
          <w:p w14:paraId="4B6FB4C3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77687EA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Rwanda (Kigali) </w:t>
            </w:r>
          </w:p>
        </w:tc>
      </w:tr>
      <w:tr w:rsidR="00690ACF" w:rsidRPr="000B2339" w14:paraId="7A5CF811" w14:textId="77777777" w:rsidTr="00DC196A">
        <w:tc>
          <w:tcPr>
            <w:tcW w:w="1876" w:type="dxa"/>
          </w:tcPr>
          <w:p w14:paraId="3C8B5458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82F8BA2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630CB39F" w14:textId="31A5A8C3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Lusaka (Zambia) Chapter</w:t>
            </w:r>
          </w:p>
        </w:tc>
        <w:tc>
          <w:tcPr>
            <w:tcW w:w="963" w:type="dxa"/>
          </w:tcPr>
          <w:p w14:paraId="7953B892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BDCA2C4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Seychelles (Mahe) </w:t>
            </w:r>
          </w:p>
        </w:tc>
      </w:tr>
      <w:tr w:rsidR="00690ACF" w:rsidRPr="000B2339" w14:paraId="3BBA1F63" w14:textId="77777777" w:rsidTr="00DC196A">
        <w:tc>
          <w:tcPr>
            <w:tcW w:w="1876" w:type="dxa"/>
          </w:tcPr>
          <w:p w14:paraId="5BA58D39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927B705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03A52990" w14:textId="4FFB0CA3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Kampala (Uganda) Chapter</w:t>
            </w:r>
          </w:p>
        </w:tc>
        <w:tc>
          <w:tcPr>
            <w:tcW w:w="963" w:type="dxa"/>
          </w:tcPr>
          <w:p w14:paraId="72383EC5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72CCF404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South Africa (Durban) </w:t>
            </w:r>
          </w:p>
        </w:tc>
      </w:tr>
      <w:tr w:rsidR="00690ACF" w:rsidRPr="000B2339" w14:paraId="3BEC7C53" w14:textId="77777777" w:rsidTr="00DC196A">
        <w:tc>
          <w:tcPr>
            <w:tcW w:w="1876" w:type="dxa"/>
          </w:tcPr>
          <w:p w14:paraId="6E52DC06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BCFC1D2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6C4B8800" w14:textId="3A0C4E0F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Bahrain Chapter</w:t>
            </w:r>
          </w:p>
        </w:tc>
        <w:tc>
          <w:tcPr>
            <w:tcW w:w="963" w:type="dxa"/>
          </w:tcPr>
          <w:p w14:paraId="28AD6BCD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200D5E6F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>Jordan (Aqaba)</w:t>
            </w:r>
          </w:p>
        </w:tc>
      </w:tr>
      <w:tr w:rsidR="00690ACF" w:rsidRPr="000B2339" w14:paraId="3599B02A" w14:textId="77777777" w:rsidTr="00DC196A">
        <w:tc>
          <w:tcPr>
            <w:tcW w:w="1876" w:type="dxa"/>
          </w:tcPr>
          <w:p w14:paraId="7A6A583C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CC7FF10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F910005" w14:textId="119577C6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Muscat (Oman) Chapter</w:t>
            </w:r>
          </w:p>
        </w:tc>
        <w:tc>
          <w:tcPr>
            <w:tcW w:w="963" w:type="dxa"/>
          </w:tcPr>
          <w:p w14:paraId="78BABFA4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2F56F249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sz w:val="24"/>
                <w:szCs w:val="24"/>
              </w:rPr>
              <w:t xml:space="preserve">Jordan (Amman)  </w:t>
            </w:r>
          </w:p>
        </w:tc>
      </w:tr>
      <w:tr w:rsidR="00690ACF" w:rsidRPr="000B2339" w14:paraId="61A25C94" w14:textId="77777777" w:rsidTr="00DC196A">
        <w:tc>
          <w:tcPr>
            <w:tcW w:w="1876" w:type="dxa"/>
          </w:tcPr>
          <w:p w14:paraId="64080656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2E7EB3C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3638160B" w14:textId="1237740F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Kuwait Chapter</w:t>
            </w:r>
          </w:p>
        </w:tc>
        <w:tc>
          <w:tcPr>
            <w:tcW w:w="963" w:type="dxa"/>
          </w:tcPr>
          <w:p w14:paraId="20B27525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7944DB6A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002C9A5F" w14:textId="77777777" w:rsidTr="00DC196A">
        <w:tc>
          <w:tcPr>
            <w:tcW w:w="1876" w:type="dxa"/>
          </w:tcPr>
          <w:p w14:paraId="2CC68956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78F6D7A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3467B4DE" w14:textId="14AC9AA3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Doha (Qatar) Chapter</w:t>
            </w:r>
          </w:p>
        </w:tc>
        <w:tc>
          <w:tcPr>
            <w:tcW w:w="963" w:type="dxa"/>
          </w:tcPr>
          <w:p w14:paraId="0992706F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51F00640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09CB8896" w14:textId="77777777" w:rsidTr="00DC196A">
        <w:tc>
          <w:tcPr>
            <w:tcW w:w="1876" w:type="dxa"/>
          </w:tcPr>
          <w:p w14:paraId="4A2AEF2D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C2661D2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783A0AA" w14:textId="16136B6A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Eastern Province (Saudi Arabia) Chapter</w:t>
            </w:r>
          </w:p>
        </w:tc>
        <w:tc>
          <w:tcPr>
            <w:tcW w:w="963" w:type="dxa"/>
          </w:tcPr>
          <w:p w14:paraId="2FB75879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27C9F512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7DC79CD4" w14:textId="77777777" w:rsidTr="00DC196A">
        <w:tc>
          <w:tcPr>
            <w:tcW w:w="1876" w:type="dxa"/>
          </w:tcPr>
          <w:p w14:paraId="60439C2F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1CCBB209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D79B984" w14:textId="3E8691BB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Riyadh (Saudi Arabia) Chapter</w:t>
            </w:r>
          </w:p>
        </w:tc>
        <w:tc>
          <w:tcPr>
            <w:tcW w:w="963" w:type="dxa"/>
          </w:tcPr>
          <w:p w14:paraId="51CEEA46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09FE59CC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6993D5BA" w14:textId="77777777" w:rsidTr="00DC196A">
        <w:tc>
          <w:tcPr>
            <w:tcW w:w="1876" w:type="dxa"/>
          </w:tcPr>
          <w:p w14:paraId="6DD87A48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4D8135F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06BD6B1" w14:textId="679641E8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Jeddah (Saudi Arabia) Chapter</w:t>
            </w:r>
          </w:p>
        </w:tc>
        <w:tc>
          <w:tcPr>
            <w:tcW w:w="963" w:type="dxa"/>
          </w:tcPr>
          <w:p w14:paraId="1417FA1A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76E27AF4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68E2BE33" w14:textId="77777777" w:rsidTr="00DC196A">
        <w:tc>
          <w:tcPr>
            <w:tcW w:w="1876" w:type="dxa"/>
          </w:tcPr>
          <w:p w14:paraId="677B40C5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E70BD99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6269656" w14:textId="2F0944DF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Dubai (United Arab Emirates) Chapter</w:t>
            </w:r>
          </w:p>
        </w:tc>
        <w:tc>
          <w:tcPr>
            <w:tcW w:w="963" w:type="dxa"/>
          </w:tcPr>
          <w:p w14:paraId="51622F8B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3EC6BA38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6C1667C3" w14:textId="77777777" w:rsidTr="00DC196A">
        <w:tc>
          <w:tcPr>
            <w:tcW w:w="1876" w:type="dxa"/>
          </w:tcPr>
          <w:p w14:paraId="5DA78BC8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FAA6F03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871D3DB" w14:textId="29AB8E0F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Abu Dhabi (United Arab Emirates) Chapter</w:t>
            </w:r>
          </w:p>
        </w:tc>
        <w:tc>
          <w:tcPr>
            <w:tcW w:w="963" w:type="dxa"/>
          </w:tcPr>
          <w:p w14:paraId="51D94582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74C7AF9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42D8F500" w14:textId="77777777" w:rsidTr="00DC196A">
        <w:tc>
          <w:tcPr>
            <w:tcW w:w="1876" w:type="dxa"/>
          </w:tcPr>
          <w:p w14:paraId="3297A4B8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E96EA80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EAF3186" w14:textId="69DFC3E9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Ras Al Khaimah (United Arab Emirates) Chapter</w:t>
            </w:r>
          </w:p>
        </w:tc>
        <w:tc>
          <w:tcPr>
            <w:tcW w:w="963" w:type="dxa"/>
          </w:tcPr>
          <w:p w14:paraId="220BD9CB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3BAEFAD1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478B49EE" w14:textId="77777777" w:rsidTr="00DC196A">
        <w:tc>
          <w:tcPr>
            <w:tcW w:w="1876" w:type="dxa"/>
          </w:tcPr>
          <w:p w14:paraId="183BC902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89B1A8F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0156A8B5" w14:textId="12C135DF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Fujairah (United Arab Emirates) Chapter</w:t>
            </w:r>
          </w:p>
        </w:tc>
        <w:tc>
          <w:tcPr>
            <w:tcW w:w="963" w:type="dxa"/>
          </w:tcPr>
          <w:p w14:paraId="7492E98A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43163F68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36C337DB" w14:textId="77777777" w:rsidTr="00DC196A">
        <w:tc>
          <w:tcPr>
            <w:tcW w:w="1876" w:type="dxa"/>
          </w:tcPr>
          <w:p w14:paraId="459FFE6F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25F0D366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22EAB930" w14:textId="2E5A39B7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Cairo (Egypt) Chapter</w:t>
            </w:r>
          </w:p>
        </w:tc>
        <w:tc>
          <w:tcPr>
            <w:tcW w:w="963" w:type="dxa"/>
          </w:tcPr>
          <w:p w14:paraId="21CF24B5" w14:textId="77777777" w:rsidR="00690ACF" w:rsidRPr="000B2339" w:rsidRDefault="00690ACF" w:rsidP="00690ACF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2BFE50F" w14:textId="77777777" w:rsidR="00690ACF" w:rsidRPr="000B2339" w:rsidRDefault="00690ACF" w:rsidP="00690ACF">
            <w:pPr>
              <w:rPr>
                <w:rFonts w:ascii="Aptos" w:hAnsi="Aptos"/>
                <w:bCs/>
                <w:sz w:val="24"/>
                <w:szCs w:val="24"/>
              </w:rPr>
            </w:pPr>
          </w:p>
        </w:tc>
      </w:tr>
      <w:tr w:rsidR="0079378E" w:rsidRPr="000B2339" w14:paraId="7F0F2AAE" w14:textId="77777777" w:rsidTr="00DC196A">
        <w:tc>
          <w:tcPr>
            <w:tcW w:w="1876" w:type="dxa"/>
          </w:tcPr>
          <w:p w14:paraId="7A42AA5E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A8EC1DF" w14:textId="77777777" w:rsidR="0079378E" w:rsidRPr="000B2339" w:rsidRDefault="0079378E" w:rsidP="00AE70E4">
            <w:pPr>
              <w:ind w:left="360"/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01B06D3E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3" w:type="dxa"/>
          </w:tcPr>
          <w:p w14:paraId="685BA635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1F04326C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4EDB128A" w14:textId="77777777" w:rsidTr="00DC196A">
        <w:tc>
          <w:tcPr>
            <w:tcW w:w="1876" w:type="dxa"/>
          </w:tcPr>
          <w:p w14:paraId="03E54010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Asia</w:t>
            </w:r>
          </w:p>
        </w:tc>
        <w:tc>
          <w:tcPr>
            <w:tcW w:w="993" w:type="dxa"/>
          </w:tcPr>
          <w:p w14:paraId="0CD75A31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3CABBC01" w14:textId="72F6E482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Hongkong Chapter</w:t>
            </w:r>
          </w:p>
        </w:tc>
        <w:tc>
          <w:tcPr>
            <w:tcW w:w="963" w:type="dxa"/>
          </w:tcPr>
          <w:p w14:paraId="235840AA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0BB58C7B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Vietnam (Ho Chi Minh) </w:t>
            </w:r>
          </w:p>
        </w:tc>
      </w:tr>
      <w:tr w:rsidR="00690ACF" w:rsidRPr="000B2339" w14:paraId="4B105443" w14:textId="77777777" w:rsidTr="00DC196A">
        <w:tc>
          <w:tcPr>
            <w:tcW w:w="1876" w:type="dxa"/>
          </w:tcPr>
          <w:p w14:paraId="45631964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5D1E254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5FE4718D" w14:textId="23B43855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Jakarta (Indonesia) Chapter</w:t>
            </w:r>
          </w:p>
        </w:tc>
        <w:tc>
          <w:tcPr>
            <w:tcW w:w="963" w:type="dxa"/>
          </w:tcPr>
          <w:p w14:paraId="59E52189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46447383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Vietnam (Hanoi) </w:t>
            </w:r>
          </w:p>
        </w:tc>
      </w:tr>
      <w:tr w:rsidR="00690ACF" w:rsidRPr="000B2339" w14:paraId="5246021F" w14:textId="77777777" w:rsidTr="00DC196A">
        <w:tc>
          <w:tcPr>
            <w:tcW w:w="1876" w:type="dxa"/>
          </w:tcPr>
          <w:p w14:paraId="4C7D68DA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22C5D39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B010801" w14:textId="460634A6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Tokyo (Japan) Chapter</w:t>
            </w:r>
          </w:p>
        </w:tc>
        <w:tc>
          <w:tcPr>
            <w:tcW w:w="963" w:type="dxa"/>
          </w:tcPr>
          <w:p w14:paraId="719D0653" w14:textId="77777777" w:rsidR="00690ACF" w:rsidRPr="000B2339" w:rsidRDefault="00690ACF" w:rsidP="000F2CBC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30088794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hAnsi="Aptos"/>
                <w:bCs/>
                <w:sz w:val="24"/>
                <w:szCs w:val="24"/>
              </w:rPr>
              <w:t xml:space="preserve">Thailand (Ang Thong) </w:t>
            </w:r>
          </w:p>
        </w:tc>
      </w:tr>
      <w:tr w:rsidR="00690ACF" w:rsidRPr="000B2339" w14:paraId="0C7D875A" w14:textId="77777777" w:rsidTr="00DC196A">
        <w:tc>
          <w:tcPr>
            <w:tcW w:w="1876" w:type="dxa"/>
          </w:tcPr>
          <w:p w14:paraId="62CC326E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EB797A0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440C404" w14:textId="0CE23967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Kuala Lumpur (Malaysia) Chapter</w:t>
            </w:r>
          </w:p>
        </w:tc>
        <w:tc>
          <w:tcPr>
            <w:tcW w:w="963" w:type="dxa"/>
          </w:tcPr>
          <w:p w14:paraId="73ACC70F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465D8329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38DE29D2" w14:textId="77777777" w:rsidTr="00DC196A">
        <w:tc>
          <w:tcPr>
            <w:tcW w:w="1876" w:type="dxa"/>
          </w:tcPr>
          <w:p w14:paraId="46BE37CD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0A6F7E7B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7253E157" w14:textId="16A0AE73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Singapore Chapter</w:t>
            </w:r>
          </w:p>
        </w:tc>
        <w:tc>
          <w:tcPr>
            <w:tcW w:w="963" w:type="dxa"/>
          </w:tcPr>
          <w:p w14:paraId="16F8AA56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5CAB7617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1860065C" w14:textId="77777777" w:rsidTr="00DC196A">
        <w:tc>
          <w:tcPr>
            <w:tcW w:w="1876" w:type="dxa"/>
          </w:tcPr>
          <w:p w14:paraId="3DF7327C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4F5886AD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2338D91" w14:textId="6DCD2B45" w:rsidR="00690ACF" w:rsidRPr="000B2339" w:rsidRDefault="00690ACF" w:rsidP="00690ACF">
            <w:pPr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Bangkok (Thailand) Chapter</w:t>
            </w:r>
          </w:p>
        </w:tc>
        <w:tc>
          <w:tcPr>
            <w:tcW w:w="963" w:type="dxa"/>
          </w:tcPr>
          <w:p w14:paraId="5ECAAAAC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20026EC4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79378E" w:rsidRPr="000B2339" w14:paraId="5723FC73" w14:textId="77777777" w:rsidTr="00DC196A">
        <w:tc>
          <w:tcPr>
            <w:tcW w:w="1876" w:type="dxa"/>
          </w:tcPr>
          <w:p w14:paraId="36E0B0E5" w14:textId="77777777" w:rsidR="0079378E" w:rsidRPr="000B2339" w:rsidRDefault="0079378E" w:rsidP="00AE70E4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64EF00E1" w14:textId="77777777" w:rsidR="0079378E" w:rsidRPr="000B2339" w:rsidRDefault="0079378E" w:rsidP="00AE70E4">
            <w:pPr>
              <w:ind w:left="360"/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</w:tcPr>
          <w:p w14:paraId="4001A0B7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963" w:type="dxa"/>
          </w:tcPr>
          <w:p w14:paraId="197F5251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4485ABFE" w14:textId="77777777" w:rsidR="0079378E" w:rsidRPr="000B2339" w:rsidRDefault="0079378E" w:rsidP="00AE70E4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7B640BDD" w14:textId="77777777" w:rsidTr="00DC196A">
        <w:tc>
          <w:tcPr>
            <w:tcW w:w="1876" w:type="dxa"/>
          </w:tcPr>
          <w:p w14:paraId="1A98A511" w14:textId="77777777" w:rsidR="00690ACF" w:rsidRPr="000B2339" w:rsidRDefault="00690ACF" w:rsidP="00690AC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0B2339">
              <w:rPr>
                <w:rFonts w:ascii="Aptos" w:hAnsi="Aptos"/>
                <w:b/>
                <w:bCs/>
                <w:sz w:val="24"/>
                <w:szCs w:val="24"/>
              </w:rPr>
              <w:t>Australia</w:t>
            </w:r>
          </w:p>
        </w:tc>
        <w:tc>
          <w:tcPr>
            <w:tcW w:w="993" w:type="dxa"/>
          </w:tcPr>
          <w:p w14:paraId="6D01361E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62861EE6" w14:textId="27454807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Port Moresby (Papua New Guinea) Chapter</w:t>
            </w:r>
          </w:p>
        </w:tc>
        <w:tc>
          <w:tcPr>
            <w:tcW w:w="963" w:type="dxa"/>
          </w:tcPr>
          <w:p w14:paraId="4E5C3D16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43A06589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3D7AEB73" w14:textId="77777777" w:rsidTr="00DC196A">
        <w:tc>
          <w:tcPr>
            <w:tcW w:w="1876" w:type="dxa"/>
          </w:tcPr>
          <w:p w14:paraId="482807FC" w14:textId="77777777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993" w:type="dxa"/>
          </w:tcPr>
          <w:p w14:paraId="42C71B33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6B6B4665" w14:textId="7393484A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Melbourne (Australia) Chapter</w:t>
            </w:r>
          </w:p>
        </w:tc>
        <w:tc>
          <w:tcPr>
            <w:tcW w:w="963" w:type="dxa"/>
          </w:tcPr>
          <w:p w14:paraId="0D788CDA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64C039EB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63335048" w14:textId="77777777" w:rsidTr="00DC196A">
        <w:tc>
          <w:tcPr>
            <w:tcW w:w="1876" w:type="dxa"/>
          </w:tcPr>
          <w:p w14:paraId="2FA77704" w14:textId="77777777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993" w:type="dxa"/>
          </w:tcPr>
          <w:p w14:paraId="468D9EEF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216FF6E" w14:textId="5D7D8450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Sydney (Australia) Chapter</w:t>
            </w:r>
          </w:p>
        </w:tc>
        <w:tc>
          <w:tcPr>
            <w:tcW w:w="963" w:type="dxa"/>
          </w:tcPr>
          <w:p w14:paraId="0751F92E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6ED1017F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7DADA20A" w14:textId="77777777" w:rsidTr="00DC196A">
        <w:tc>
          <w:tcPr>
            <w:tcW w:w="1876" w:type="dxa"/>
          </w:tcPr>
          <w:p w14:paraId="429BD0C5" w14:textId="77777777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993" w:type="dxa"/>
          </w:tcPr>
          <w:p w14:paraId="6EA4DDA5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45D7F91A" w14:textId="760E9C74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Brisbane (Australia) Chapter</w:t>
            </w:r>
          </w:p>
        </w:tc>
        <w:tc>
          <w:tcPr>
            <w:tcW w:w="963" w:type="dxa"/>
          </w:tcPr>
          <w:p w14:paraId="097C4586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7F83C871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6823CE1C" w14:textId="77777777" w:rsidTr="00DC196A">
        <w:tc>
          <w:tcPr>
            <w:tcW w:w="1876" w:type="dxa"/>
          </w:tcPr>
          <w:p w14:paraId="092E57BE" w14:textId="77777777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993" w:type="dxa"/>
          </w:tcPr>
          <w:p w14:paraId="51E8BC1C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68855ED4" w14:textId="13AE5BB5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Auckland (New Zealand) Chapter</w:t>
            </w:r>
          </w:p>
        </w:tc>
        <w:tc>
          <w:tcPr>
            <w:tcW w:w="963" w:type="dxa"/>
          </w:tcPr>
          <w:p w14:paraId="5F93D0FE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590" w:type="dxa"/>
          </w:tcPr>
          <w:p w14:paraId="44C58248" w14:textId="77777777" w:rsidR="00690ACF" w:rsidRPr="000B2339" w:rsidRDefault="00690ACF" w:rsidP="00690ACF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690ACF" w:rsidRPr="000B2339" w14:paraId="17FEC568" w14:textId="77777777" w:rsidTr="00DC196A">
        <w:trPr>
          <w:trHeight w:val="368"/>
        </w:trPr>
        <w:tc>
          <w:tcPr>
            <w:tcW w:w="1876" w:type="dxa"/>
          </w:tcPr>
          <w:p w14:paraId="40A6ECBA" w14:textId="77777777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993" w:type="dxa"/>
          </w:tcPr>
          <w:p w14:paraId="5ED46C44" w14:textId="77777777" w:rsidR="00690ACF" w:rsidRPr="000B2339" w:rsidRDefault="00690ACF" w:rsidP="00690ACF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6867" w:type="dxa"/>
            <w:vAlign w:val="center"/>
          </w:tcPr>
          <w:p w14:paraId="164A5E99" w14:textId="3BEDF101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  <w:r w:rsidRPr="000B2339">
              <w:rPr>
                <w:rFonts w:ascii="Aptos" w:eastAsia="Times New Roman" w:hAnsi="Aptos" w:cs="Calibri"/>
                <w:color w:val="000000"/>
                <w:sz w:val="24"/>
                <w:szCs w:val="24"/>
              </w:rPr>
              <w:t>ICAI - Adelaide (Australia) Chapter</w:t>
            </w:r>
          </w:p>
        </w:tc>
        <w:tc>
          <w:tcPr>
            <w:tcW w:w="963" w:type="dxa"/>
          </w:tcPr>
          <w:p w14:paraId="3E1BCAA8" w14:textId="77777777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590" w:type="dxa"/>
          </w:tcPr>
          <w:p w14:paraId="4B3A55EA" w14:textId="77777777" w:rsidR="00690ACF" w:rsidRPr="000B2339" w:rsidRDefault="00690ACF" w:rsidP="00690ACF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23E7E0A1" w14:textId="77777777" w:rsidR="0079378E" w:rsidRPr="000B2339" w:rsidRDefault="0079378E" w:rsidP="0079378E">
      <w:pPr>
        <w:rPr>
          <w:rFonts w:ascii="Aptos" w:hAnsi="Aptos"/>
          <w:sz w:val="24"/>
          <w:szCs w:val="24"/>
        </w:rPr>
      </w:pPr>
    </w:p>
    <w:p w14:paraId="2EF99BC9" w14:textId="77777777" w:rsidR="0079378E" w:rsidRPr="000B2339" w:rsidRDefault="0079378E" w:rsidP="0079378E">
      <w:pPr>
        <w:rPr>
          <w:rFonts w:ascii="Aptos" w:hAnsi="Aptos"/>
          <w:sz w:val="24"/>
          <w:szCs w:val="24"/>
          <w:lang w:val="en-US"/>
        </w:rPr>
      </w:pPr>
    </w:p>
    <w:sectPr w:rsidR="0079378E" w:rsidRPr="000B2339" w:rsidSect="00B1767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0BD"/>
    <w:multiLevelType w:val="hybridMultilevel"/>
    <w:tmpl w:val="C8F62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372EB"/>
    <w:multiLevelType w:val="hybridMultilevel"/>
    <w:tmpl w:val="7F984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D45F1"/>
    <w:multiLevelType w:val="hybridMultilevel"/>
    <w:tmpl w:val="D0780B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B59A5"/>
    <w:multiLevelType w:val="hybridMultilevel"/>
    <w:tmpl w:val="B5B8D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A5854"/>
    <w:multiLevelType w:val="hybridMultilevel"/>
    <w:tmpl w:val="1BCE0A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517E6"/>
    <w:multiLevelType w:val="hybridMultilevel"/>
    <w:tmpl w:val="3514C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E82"/>
    <w:multiLevelType w:val="hybridMultilevel"/>
    <w:tmpl w:val="F4DA01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F27970"/>
    <w:multiLevelType w:val="hybridMultilevel"/>
    <w:tmpl w:val="A9743E14"/>
    <w:lvl w:ilvl="0" w:tplc="A2A8925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35677"/>
    <w:multiLevelType w:val="hybridMultilevel"/>
    <w:tmpl w:val="EC4CA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C6BED"/>
    <w:multiLevelType w:val="hybridMultilevel"/>
    <w:tmpl w:val="55AE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512C8"/>
    <w:multiLevelType w:val="hybridMultilevel"/>
    <w:tmpl w:val="DDDE30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65033A7"/>
    <w:multiLevelType w:val="hybridMultilevel"/>
    <w:tmpl w:val="6D0AB42A"/>
    <w:lvl w:ilvl="0" w:tplc="1FCC2D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434489">
    <w:abstractNumId w:val="8"/>
  </w:num>
  <w:num w:numId="2" w16cid:durableId="777019328">
    <w:abstractNumId w:val="1"/>
  </w:num>
  <w:num w:numId="3" w16cid:durableId="712385364">
    <w:abstractNumId w:val="11"/>
  </w:num>
  <w:num w:numId="4" w16cid:durableId="1313096667">
    <w:abstractNumId w:val="4"/>
  </w:num>
  <w:num w:numId="5" w16cid:durableId="91318016">
    <w:abstractNumId w:val="7"/>
  </w:num>
  <w:num w:numId="6" w16cid:durableId="2095124881">
    <w:abstractNumId w:val="3"/>
  </w:num>
  <w:num w:numId="7" w16cid:durableId="885873731">
    <w:abstractNumId w:val="5"/>
  </w:num>
  <w:num w:numId="8" w16cid:durableId="1143621369">
    <w:abstractNumId w:val="0"/>
  </w:num>
  <w:num w:numId="9" w16cid:durableId="1630277091">
    <w:abstractNumId w:val="9"/>
  </w:num>
  <w:num w:numId="10" w16cid:durableId="1481460362">
    <w:abstractNumId w:val="6"/>
  </w:num>
  <w:num w:numId="11" w16cid:durableId="1011418694">
    <w:abstractNumId w:val="10"/>
  </w:num>
  <w:num w:numId="12" w16cid:durableId="1134366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20"/>
    <w:rsid w:val="000013C2"/>
    <w:rsid w:val="00010507"/>
    <w:rsid w:val="0001649B"/>
    <w:rsid w:val="0002063C"/>
    <w:rsid w:val="00036688"/>
    <w:rsid w:val="000B2339"/>
    <w:rsid w:val="000F2CBC"/>
    <w:rsid w:val="00135128"/>
    <w:rsid w:val="001E0731"/>
    <w:rsid w:val="0020242D"/>
    <w:rsid w:val="002E41C2"/>
    <w:rsid w:val="00301554"/>
    <w:rsid w:val="00382450"/>
    <w:rsid w:val="004D6F4E"/>
    <w:rsid w:val="004F2368"/>
    <w:rsid w:val="005032E7"/>
    <w:rsid w:val="00505DD1"/>
    <w:rsid w:val="005061F9"/>
    <w:rsid w:val="0054278F"/>
    <w:rsid w:val="005679F5"/>
    <w:rsid w:val="0057324A"/>
    <w:rsid w:val="00690ACF"/>
    <w:rsid w:val="006F58EB"/>
    <w:rsid w:val="0074435B"/>
    <w:rsid w:val="0079378E"/>
    <w:rsid w:val="007A16B4"/>
    <w:rsid w:val="007D0CF5"/>
    <w:rsid w:val="008127A1"/>
    <w:rsid w:val="008226B5"/>
    <w:rsid w:val="008C4654"/>
    <w:rsid w:val="009708AF"/>
    <w:rsid w:val="009A1AFE"/>
    <w:rsid w:val="00A31AF3"/>
    <w:rsid w:val="00A851D8"/>
    <w:rsid w:val="00AA5F20"/>
    <w:rsid w:val="00AE1DEF"/>
    <w:rsid w:val="00B17675"/>
    <w:rsid w:val="00B85370"/>
    <w:rsid w:val="00C33E1D"/>
    <w:rsid w:val="00C54E33"/>
    <w:rsid w:val="00C721E1"/>
    <w:rsid w:val="00C76A7F"/>
    <w:rsid w:val="00CD76CF"/>
    <w:rsid w:val="00CF4993"/>
    <w:rsid w:val="00D116F6"/>
    <w:rsid w:val="00D21919"/>
    <w:rsid w:val="00D938C7"/>
    <w:rsid w:val="00D94A72"/>
    <w:rsid w:val="00DA0ABA"/>
    <w:rsid w:val="00DC196A"/>
    <w:rsid w:val="00DE4095"/>
    <w:rsid w:val="00E07C90"/>
    <w:rsid w:val="00E46745"/>
    <w:rsid w:val="00E760F2"/>
    <w:rsid w:val="00E86E73"/>
    <w:rsid w:val="00EF1F62"/>
    <w:rsid w:val="00F00C28"/>
    <w:rsid w:val="00F06708"/>
    <w:rsid w:val="00F162B1"/>
    <w:rsid w:val="00F842DA"/>
    <w:rsid w:val="00F9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BED0"/>
  <w15:chartTrackingRefBased/>
  <w15:docId w15:val="{A27CB702-B63D-4102-8394-FC04B333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0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0ABA"/>
    <w:pPr>
      <w:ind w:left="720"/>
      <w:contextualSpacing/>
    </w:pPr>
  </w:style>
  <w:style w:type="paragraph" w:styleId="Revision">
    <w:name w:val="Revision"/>
    <w:hidden/>
    <w:uiPriority w:val="99"/>
    <w:semiHidden/>
    <w:rsid w:val="007937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558</Words>
  <Characters>2852</Characters>
  <Application>Microsoft Office Word</Application>
  <DocSecurity>0</DocSecurity>
  <Lines>124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CA. Vidushi Mittal - ICAI/Project Associate/Research Committee/IP Marg, New Delhi</dc:creator>
  <cp:keywords/>
  <dc:description/>
  <cp:lastModifiedBy>International Affair Committee- ICAI</cp:lastModifiedBy>
  <cp:revision>70</cp:revision>
  <cp:lastPrinted>2023-08-24T04:57:00Z</cp:lastPrinted>
  <dcterms:created xsi:type="dcterms:W3CDTF">2023-03-09T05:12:00Z</dcterms:created>
  <dcterms:modified xsi:type="dcterms:W3CDTF">2026-03-12T11:13:00Z</dcterms:modified>
</cp:coreProperties>
</file>