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07C" w:rsidRDefault="0079547D">
      <w:pPr>
        <w:spacing w:after="117"/>
        <w:ind w:left="0" w:firstLine="0"/>
        <w:jc w:val="center"/>
      </w:pPr>
      <w:r>
        <w:rPr>
          <w:color w:val="5F5E5A"/>
        </w:rPr>
        <w:t>MINOR PROJECT 2</w:t>
      </w:r>
    </w:p>
    <w:p w:rsidR="00D7507C" w:rsidRDefault="0079547D">
      <w:pPr>
        <w:spacing w:after="307"/>
        <w:ind w:left="9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74080" cy="25400"/>
                <wp:effectExtent l="0" t="0" r="0" b="0"/>
                <wp:docPr id="1856" name="Group 1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080" cy="25400"/>
                          <a:chOff x="0" y="0"/>
                          <a:chExt cx="4774080" cy="254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77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4080">
                                <a:moveTo>
                                  <a:pt x="0" y="0"/>
                                </a:moveTo>
                                <a:lnTo>
                                  <a:pt x="477408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FD5E3" id="Group 1856" o:spid="_x0000_s1026" style="width:375.9pt;height:2pt;mso-position-horizontal-relative:char;mso-position-vertical-relative:line" coordsize="47740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">
                <v:shape id="Shape 13" o:spid="_x0000_s1027" style="position:absolute;width:47740;height:0;visibility:visible;mso-wrap-style:square;v-text-anchor:top" coordsize="47740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94J8EA&#10;AADbAAAADwAAAGRycy9kb3ducmV2LnhtbERP32vCMBB+H+x/CDfwZaypGwzpGkWUwsAnO8E9Hs2t&#10;KTaXksRa/evNYLC3+/h+XrmabC9G8qFzrGCe5SCIG6c7bhUcvqqXBYgQkTX2jknBlQKslo8PJRba&#10;XXhPYx1bkUI4FKjAxDgUUobGkMWQuYE4cT/OW4wJ+lZqj5cUbnv5mufv0mLHqcHgQBtDzak+WwW0&#10;X9fTnI7P325budtJ7zZX45WaPU3rDxCRpvgv/nN/6jT/DX5/SQfI5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veCfBAAAA2wAAAA8AAAAAAAAAAAAAAAAAmAIAAGRycy9kb3du&#10;cmV2LnhtbFBLBQYAAAAABAAEAPUAAACGAwAAAAA=&#10;" path="m,l4774080,e" filled="f" strokecolor="#1d9e75" strokeweight="2pt">
                  <v:stroke miterlimit="83231f" joinstyle="miter" endcap="round"/>
                  <v:path arrowok="t" textboxrect="0,0,4774080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1"/>
      </w:pPr>
      <w:r>
        <w:t>Project Overview</w:t>
      </w:r>
    </w:p>
    <w:p w:rsidR="00D7507C" w:rsidRDefault="0079547D">
      <w:pPr>
        <w:pStyle w:val="Heading2"/>
        <w:spacing w:after="0"/>
        <w:ind w:left="2044"/>
      </w:pPr>
      <w:r>
        <w:rPr>
          <w:color w:val="1D9E75"/>
          <w:sz w:val="26"/>
        </w:rPr>
        <w:t>Zero Trust Architecture — Web Application</w:t>
      </w:r>
    </w:p>
    <w:p w:rsidR="00D7507C" w:rsidRDefault="0079547D">
      <w:pPr>
        <w:spacing w:after="660"/>
        <w:ind w:left="9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74080" cy="25400"/>
                <wp:effectExtent l="0" t="0" r="0" b="0"/>
                <wp:docPr id="1857" name="Group 1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080" cy="25400"/>
                          <a:chOff x="0" y="0"/>
                          <a:chExt cx="4774080" cy="254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477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4080">
                                <a:moveTo>
                                  <a:pt x="0" y="0"/>
                                </a:moveTo>
                                <a:lnTo>
                                  <a:pt x="477408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BF38C" id="Group 1857" o:spid="_x0000_s1026" style="width:375.9pt;height:2pt;mso-position-horizontal-relative:char;mso-position-vertical-relative:line" coordsize="47740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">
                <v:shape id="Shape 16" o:spid="_x0000_s1027" style="position:absolute;width:47740;height:0;visibility:visible;mso-wrap-style:square;v-text-anchor:top" coordsize="47740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jbv78A&#10;AADbAAAADwAAAGRycy9kb3ducmV2LnhtbERPTYvCMBC9C/sfwix4WTTVgyzVKKIIC3uyCnocmrEp&#10;NpOSRK3+eiMI3ubxPme26GwjruRD7VjBaJiBIC6drrlSsN9tBr8gQkTW2DgmBXcKsJh/9WaYa3fj&#10;LV2LWIkUwiFHBSbGNpcylIYshqFriRN3ct5iTNBXUnu8pXDbyHGWTaTFmlODwZZWhspzcbEKaLss&#10;uhEdfo5uvXGPs/5f3Y1Xqv/dLacgInXxI367/3SaP4HXL+kAOX8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GNu/vwAAANsAAAAPAAAAAAAAAAAAAAAAAJgCAABkcnMvZG93bnJl&#10;di54bWxQSwUGAAAAAAQABAD1AAAAhAMAAAAA&#10;" path="m,l4774080,e" filled="f" strokecolor="#1d9e75" strokeweight="2pt">
                  <v:stroke miterlimit="83231f" joinstyle="miter" endcap="round"/>
                  <v:path arrowok="t" textboxrect="0,0,4774080,0"/>
                </v:shape>
                <w10:anchorlock/>
              </v:group>
            </w:pict>
          </mc:Fallback>
        </mc:AlternateContent>
      </w:r>
    </w:p>
    <w:p w:rsidR="00D7507C" w:rsidRDefault="0079547D">
      <w:pPr>
        <w:spacing w:after="0"/>
        <w:ind w:left="30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80001" cy="1676400"/>
                <wp:effectExtent l="0" t="0" r="0" b="0"/>
                <wp:docPr id="1858" name="Group 1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1" cy="1676400"/>
                          <a:chOff x="0" y="0"/>
                          <a:chExt cx="5580001" cy="1676400"/>
                        </a:xfrm>
                      </wpg:grpSpPr>
                      <wps:wsp>
                        <wps:cNvPr id="3148" name="Shape 3148"/>
                        <wps:cNvSpPr/>
                        <wps:spPr>
                          <a:xfrm>
                            <a:off x="0" y="2794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Shape 3149"/>
                        <wps:cNvSpPr/>
                        <wps:spPr>
                          <a:xfrm>
                            <a:off x="0" y="5588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0" y="8382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" name="Shape 3151"/>
                        <wps:cNvSpPr/>
                        <wps:spPr>
                          <a:xfrm>
                            <a:off x="0" y="11176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Shape 3152"/>
                        <wps:cNvSpPr/>
                        <wps:spPr>
                          <a:xfrm>
                            <a:off x="0" y="13970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27000" y="99314"/>
                            <a:ext cx="57260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747001" y="99314"/>
                            <a:ext cx="321030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Zero Trus</w:t>
                              </w:r>
                              <w:r w:rsidR="00054F94">
                                <w:t xml:space="preserve">t </w:t>
                              </w:r>
                              <w:r w:rsidR="00054F94">
                                <w:t>Architecture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7000" y="378714"/>
                            <a:ext cx="62868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747001" y="378714"/>
                            <a:ext cx="114521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Himanshu </w:t>
                              </w:r>
                              <w:proofErr w:type="spellStart"/>
                              <w:r>
                                <w:t>Soni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7000" y="658114"/>
                            <a:ext cx="10418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Organisation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747001" y="658114"/>
                            <a:ext cx="215934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Naviotech</w:t>
                              </w:r>
                              <w:proofErr w:type="spellEnd"/>
                              <w:r>
                                <w:t xml:space="preserve"> Solutions </w:t>
                              </w:r>
                              <w:proofErr w:type="spellStart"/>
                              <w:r>
                                <w:t>Pvt.</w:t>
                              </w:r>
                              <w:proofErr w:type="spellEnd"/>
                              <w:r>
                                <w:t xml:space="preserve"> 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27000" y="937514"/>
                            <a:ext cx="65706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Division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47001" y="937514"/>
                            <a:ext cx="103237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Cybersecurity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7000" y="1216914"/>
                            <a:ext cx="7320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Standard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47001" y="1216914"/>
                            <a:ext cx="13237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NIST SP 800-207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27000" y="1496314"/>
                            <a:ext cx="3661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47001" y="1496314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8469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2794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5588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8382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11176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13970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620001" y="0"/>
                            <a:ext cx="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0">
                                <a:moveTo>
                                  <a:pt x="0" y="167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4869" y="0"/>
                            <a:ext cx="5565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556513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16764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14869"/>
                            <a:ext cx="14869" cy="1661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1661531">
                                <a:moveTo>
                                  <a:pt x="0" y="1661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89"/>
                                  <a:pt x="5679" y="9189"/>
                                  <a:pt x="14869" y="0"/>
                                </a:cubicBez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580001" y="0"/>
                            <a:ext cx="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0">
                                <a:moveTo>
                                  <a:pt x="0" y="167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58" o:spid="_x0000_s1026" style="width:439.35pt;height:132pt;mso-position-horizontal-relative:char;mso-position-vertical-relative:line" coordsize="55800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">
                <v:shape id="Shape 3148" o:spid="_x0000_s1027" style="position:absolute;top:2794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NhIsIA&#10;AADdAAAADwAAAGRycy9kb3ducmV2LnhtbERPy4rCMBTdC/MP4QruNPVBkWoUR1RkNmqdwe2ludOW&#10;aW5qE7X+/WQhuDyc93zZmkrcqXGlZQXDQQSCOLO65FzB93nbn4JwHlljZZkUPMnBcvHRmWOi7YNP&#10;dE99LkIIuwQVFN7XiZQuK8igG9iaOHC/tjHoA2xyqRt8hHBTyVEUxdJgyaGhwJrWBWV/6c0ouLWX&#10;axzlu59jOsaj/vzSh03slep129UMhKfWv8Uv914rGA8nYW54E56AX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82EiwgAAAN0AAAAPAAAAAAAAAAAAAAAAAJgCAABkcnMvZG93&#10;bnJldi54bWxQSwUGAAAAAAQABAD1AAAAhwMAAAAA&#10;" path="m,l5580001,r,279400l,279400,,e" fillcolor="#f1efe8" stroked="f" strokeweight="0">
                  <v:stroke miterlimit="83231f" joinstyle="miter"/>
                  <v:path arrowok="t" textboxrect="0,0,5580001,279400"/>
                </v:shape>
                <v:shape id="Shape 3149" o:spid="_x0000_s1028" style="position:absolute;top:5588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bsyccA&#10;AADdAAAADwAAAGRycy9kb3ducmV2LnhtbESPQWvCQBSE70L/w/IK3nQTrVKjq4RCraeWRi/entnX&#10;JDT7NmTXGP31bkHocZiZb5jVpje16Kh1lWUF8TgCQZxbXXGh4LB/H72CcB5ZY22ZFFzJwWb9NFhh&#10;ou2Fv6nLfCEChF2CCkrvm0RKl5dk0I1tQxy8H9sa9EG2hdQtXgLc1HISRXNpsOKwUGJDbyXlv9nZ&#10;KNh/HKNTPMuOn0Xqbum8nqTd11ap4XOfLkF46v1/+NHeaQXT+GUBf2/CE5D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8G7MnHAAAA3QAAAA8AAAAAAAAAAAAAAAAAmAIAAGRy&#10;cy9kb3ducmV2LnhtbFBLBQYAAAAABAAEAPUAAACMAwAAAAA=&#10;" path="m,l5580001,r,279400l,279400,,e" stroked="f" strokeweight="0">
                  <v:stroke miterlimit="83231f" joinstyle="miter"/>
                  <v:path arrowok="t" textboxrect="0,0,5580001,279400"/>
                </v:shape>
                <v:shape id="Shape 3150" o:spid="_x0000_s1029" style="position:absolute;top:8382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z7+cIA&#10;AADdAAAADwAAAGRycy9kb3ducmV2LnhtbERPTYvCMBC9C/sfwgjeNFWxSDWKKyqyF7Xu4nVoZtuy&#10;zaQ2Ueu/3xwEj4/3PV+2phJ3alxpWcFwEIEgzqwuOVfwfd72pyCcR9ZYWSYFT3KwXHx05pho++AT&#10;3VOfixDCLkEFhfd1IqXLCjLoBrYmDtyvbQz6AJtc6gYfIdxUchRFsTRYcmgosKZ1QdlfejMKbu3l&#10;Gkf57ueYjvGoP7/0YRN7pXrddjUD4an1b/HLvdcKxsNJ2B/ehCc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XPv5wgAAAN0AAAAPAAAAAAAAAAAAAAAAAJgCAABkcnMvZG93&#10;bnJldi54bWxQSwUGAAAAAAQABAD1AAAAhwMAAAAA&#10;" path="m,l5580001,r,279400l,279400,,e" fillcolor="#f1efe8" stroked="f" strokeweight="0">
                  <v:stroke miterlimit="83231f" joinstyle="miter"/>
                  <v:path arrowok="t" textboxrect="0,0,5580001,279400"/>
                </v:shape>
                <v:shape id="Shape 3151" o:spid="_x0000_s1030" style="position:absolute;top:11176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l2EscA&#10;AADdAAAADwAAAGRycy9kb3ducmV2LnhtbESPQWvCQBSE70L/w/IK3nQTi1LSbCQUaj1ZTHrx9pp9&#10;TUKzb0N2jWl/vVsQPA4z8w2TbifTiZEG11pWEC8jEMSV1S3XCj7Lt8UzCOeRNXaWScEvOdhmD7MU&#10;E20vfKSx8LUIEHYJKmi87xMpXdWQQbe0PXHwvu1g0Ac51FIPeAlw08lVFG2kwZbDQoM9vTZU/RRn&#10;o6B8P0Vf8bo4Herc/eWbbpWPHzul5o9T/gLC0+Tv4Vt7rxU8xesY/t+EJyC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pdhLHAAAA3QAAAA8AAAAAAAAAAAAAAAAAmAIAAGRy&#10;cy9kb3ducmV2LnhtbFBLBQYAAAAABAAEAPUAAACMAwAAAAA=&#10;" path="m,l5580001,r,279400l,279400,,e" stroked="f" strokeweight="0">
                  <v:stroke miterlimit="83231f" joinstyle="miter"/>
                  <v:path arrowok="t" textboxrect="0,0,5580001,279400"/>
                </v:shape>
                <v:shape id="Shape 3152" o:spid="_x0000_s1031" style="position:absolute;top:13970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LAFcUA&#10;AADdAAAADwAAAGRycy9kb3ducmV2LnhtbESPQWvCQBSE74L/YXlCb3Wj0iCpq6hoKV6qsaXXR/aZ&#10;BLNvY3bV+O9dQfA4zMw3zGTWmkpcqHGlZQWDfgSCOLO65FzB7379PgbhPLLGyjIpuJGD2bTbmWCi&#10;7ZV3dEl9LgKEXYIKCu/rREqXFWTQ9W1NHLyDbQz6IJtc6gavAW4qOYyiWBosOSwUWNOyoOyYno2C&#10;c/t/iqP862+bjnCrFxv9s4q9Um+9dv4JwlPrX+Fn+1srGA0+hvB4E56An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wsAVxQAAAN0AAAAPAAAAAAAAAAAAAAAAAJgCAABkcnMv&#10;ZG93bnJldi54bWxQSwUGAAAAAAQABAD1AAAAigMAAAAA&#10;" path="m,l5580001,r,279400l,279400,,e" fillcolor="#f1efe8" stroked="f" strokeweight="0">
                  <v:stroke miterlimit="83231f" joinstyle="miter"/>
                  <v:path arrowok="t" textboxrect="0,0,5580001,279400"/>
                </v:shape>
                <v:rect id="Rectangle 24" o:spid="_x0000_s1032" style="position:absolute;left:1270;top:993;width:5726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Project</w:t>
                        </w:r>
                      </w:p>
                    </w:txbxContent>
                  </v:textbox>
                </v:rect>
                <v:rect id="Rectangle 25" o:spid="_x0000_s1033" style="position:absolute;left:17470;top:993;width:3210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Zero Trus</w:t>
                        </w:r>
                        <w:r w:rsidR="00054F94">
                          <w:t xml:space="preserve">t </w:t>
                        </w:r>
                        <w:r w:rsidR="00054F94">
                          <w:t>Architecture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26" o:spid="_x0000_s1034" style="position:absolute;left:1270;top:3787;width:6286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Student</w:t>
                        </w:r>
                      </w:p>
                    </w:txbxContent>
                  </v:textbox>
                </v:rect>
                <v:rect id="Rectangle 27" o:spid="_x0000_s1035" style="position:absolute;left:17470;top:3787;width:11452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Himanshu </w:t>
                        </w:r>
                        <w:proofErr w:type="spellStart"/>
                        <w:r>
                          <w:t>Soni</w:t>
                        </w:r>
                        <w:proofErr w:type="spellEnd"/>
                      </w:p>
                    </w:txbxContent>
                  </v:textbox>
                </v:rect>
                <v:rect id="Rectangle 28" o:spid="_x0000_s1036" style="position:absolute;left:1270;top:6581;width:10418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Organisation</w:t>
                        </w:r>
                      </w:p>
                    </w:txbxContent>
                  </v:textbox>
                </v:rect>
                <v:rect id="Rectangle 29" o:spid="_x0000_s1037" style="position:absolute;left:17470;top:6581;width:2159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proofErr w:type="spellStart"/>
                        <w:r>
                          <w:t>Naviotech</w:t>
                        </w:r>
                        <w:proofErr w:type="spellEnd"/>
                        <w:r>
                          <w:t xml:space="preserve"> Solutions </w:t>
                        </w:r>
                        <w:proofErr w:type="spellStart"/>
                        <w:r>
                          <w:t>Pvt.</w:t>
                        </w:r>
                        <w:proofErr w:type="spellEnd"/>
                        <w:r>
                          <w:t xml:space="preserve"> Ltd.</w:t>
                        </w:r>
                      </w:p>
                    </w:txbxContent>
                  </v:textbox>
                </v:rect>
                <v:rect id="Rectangle 30" o:spid="_x0000_s1038" style="position:absolute;left:1270;top:9375;width:6570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Division</w:t>
                        </w:r>
                      </w:p>
                    </w:txbxContent>
                  </v:textbox>
                </v:rect>
                <v:rect id="Rectangle 31" o:spid="_x0000_s1039" style="position:absolute;left:17470;top:9375;width:1032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Cybersecurity</w:t>
                        </w:r>
                      </w:p>
                    </w:txbxContent>
                  </v:textbox>
                </v:rect>
                <v:rect id="Rectangle 32" o:spid="_x0000_s1040" style="position:absolute;left:1270;top:12169;width:7320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Standard</w:t>
                        </w:r>
                      </w:p>
                    </w:txbxContent>
                  </v:textbox>
                </v:rect>
                <v:rect id="Rectangle 33" o:spid="_x0000_s1041" style="position:absolute;left:17470;top:12169;width:1323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NIST SP 800-207</w:t>
                        </w:r>
                      </w:p>
                    </w:txbxContent>
                  </v:textbox>
                </v:rect>
                <v:rect id="Rectangle 34" o:spid="_x0000_s1042" style="position:absolute;left:1270;top:14963;width:3661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Year</w:t>
                        </w:r>
                      </w:p>
                    </w:txbxContent>
                  </v:textbox>
                </v:rect>
                <v:rect id="Rectangle 35" o:spid="_x0000_s1043" style="position:absolute;left:17470;top:14963;width:3756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D7507C" w:rsidRDefault="0078469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2026</w:t>
                        </w:r>
                      </w:p>
                    </w:txbxContent>
                  </v:textbox>
                </v:rect>
                <v:shape id="Shape 36" o:spid="_x0000_s1044" style="position:absolute;top:2794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7UtsQA&#10;AADbAAAADwAAAGRycy9kb3ducmV2LnhtbESPzWrDMBCE74W8g9hALiWW00JaXCshBFpyCSVOD81t&#10;sba2iLUyluqft48KhRyHmfmGybejbURPnTeOFaySFARx6bThSsHX+X35CsIHZI2NY1IwkYftZvaQ&#10;Y6bdwCfqi1CJCGGfoYI6hDaT0pc1WfSJa4mj9+M6iyHKrpK6wyHCbSOf0nQtLRqOCzW2tK+pvBa/&#10;VkHAVfNYvhz7i3dmZ74/9YQfWqnFfNy9gQg0hnv4v33QCp7X8Pcl/gC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+1LbEAAAA2wAAAA8AAAAAAAAAAAAAAAAAmAIAAGRycy9k&#10;b3ducmV2LnhtbFBLBQYAAAAABAAEAPUAAACJAwAAAAA=&#10;" path="m,l5580001,e" filled="f" strokecolor="#d3d1c7" strokeweight=".3pt">
                  <v:stroke endcap="round"/>
                  <v:path arrowok="t" textboxrect="0,0,5580001,0"/>
                </v:shape>
                <v:shape id="Shape 37" o:spid="_x0000_s1045" style="position:absolute;top:5588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JxLcIA&#10;AADbAAAADwAAAGRycy9kb3ducmV2LnhtbESPQYvCMBSE74L/ITzBi2iqgkrXKCK4eBGx7mH39mje&#10;tmGbl9Jka/33RhA8DjPzDbPedrYSLTXeOFYwnSQgiHOnDRcKvq6H8QqED8gaK8ek4E4etpt+b42p&#10;dje+UJuFQkQI+xQVlCHUqZQ+L8min7iaOHq/rrEYomwKqRu8Rbit5CxJFtKi4bhQYk37kvK/7N8q&#10;CDitRvny1P54Z3bm+6zv+KmVGg663QeIQF14h1/to1YwX8LzS/wBcvM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snEtwgAAANsAAAAPAAAAAAAAAAAAAAAAAJgCAABkcnMvZG93&#10;bnJldi54bWxQSwUGAAAAAAQABAD1AAAAhwMAAAAA&#10;" path="m,l5580001,e" filled="f" strokecolor="#d3d1c7" strokeweight=".3pt">
                  <v:stroke endcap="round"/>
                  <v:path arrowok="t" textboxrect="0,0,5580001,0"/>
                </v:shape>
                <v:shape id="Shape 38" o:spid="_x0000_s1046" style="position:absolute;top:8382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3lX74A&#10;AADbAAAADwAAAGRycy9kb3ducmV2LnhtbERPTYvCMBC9L/gfwgheFk1VWKUaRQTFi8iqB70NzdgG&#10;m0lpYq3/3hwEj4/3PV+2thQN1d44VjAcJCCIM6cN5wrOp01/CsIHZI2lY1LwIg/LRednjql2T/6n&#10;5hhyEUPYp6igCKFKpfRZQRb9wFXEkbu52mKIsM6lrvEZw20pR0nyJy0ajg0FVrQuKLsfH1ZBwGH5&#10;m032zdU7szKXg37hVivV67arGYhAbfiKP+6dVjCOY+OX+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4t5V++AAAA2wAAAA8AAAAAAAAAAAAAAAAAmAIAAGRycy9kb3ducmV2&#10;LnhtbFBLBQYAAAAABAAEAPUAAACDAwAAAAA=&#10;" path="m,l5580001,e" filled="f" strokecolor="#d3d1c7" strokeweight=".3pt">
                  <v:stroke endcap="round"/>
                  <v:path arrowok="t" textboxrect="0,0,5580001,0"/>
                </v:shape>
                <v:shape id="Shape 39" o:spid="_x0000_s1047" style="position:absolute;top:11176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FAxMMA&#10;AADbAAAADwAAAGRycy9kb3ducmV2LnhtbESPzYvCMBTE7wv7P4QneBFNVfCjaxRZULzI4sdBb4/m&#10;bRtsXkoTa/3vjbCwx2FmfsMsVq0tRUO1N44VDAcJCOLMacO5gvNp05+B8AFZY+mYFDzJw2r5+bHA&#10;VLsHH6g5hlxECPsUFRQhVKmUPivIoh+4ijh6v662GKKsc6lrfES4LeUoSSbSouG4UGBF3wVlt+Pd&#10;Kgg4LHvZdN9cvTNrc/nRT9xqpbqddv0FIlAb/sN/7Z1WMJ7D+0v8AX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WFAxMMAAADbAAAADwAAAAAAAAAAAAAAAACYAgAAZHJzL2Rv&#10;d25yZXYueG1sUEsFBgAAAAAEAAQA9QAAAIgDAAAAAA==&#10;" path="m,l5580001,e" filled="f" strokecolor="#d3d1c7" strokeweight=".3pt">
                  <v:stroke endcap="round"/>
                  <v:path arrowok="t" textboxrect="0,0,5580001,0"/>
                </v:shape>
                <v:shape id="Shape 40" o:spid="_x0000_s1048" style="position:absolute;top:13970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2aJL4A&#10;AADbAAAADwAAAGRycy9kb3ducmV2LnhtbERPTYvCMBC9L/gfwgheFk0VWaUaRQTFi8iqB70NzdgG&#10;m0lpYq3/3hwEj4/3PV+2thQN1d44VjAcJCCIM6cN5wrOp01/CsIHZI2lY1LwIg/LRednjql2T/6n&#10;5hhyEUPYp6igCKFKpfRZQRb9wFXEkbu52mKIsM6lrvEZw20pR0nyJy0ajg0FVrQuKLsfH1ZBwGH5&#10;m032zdU7szKXg37hVivV67arGYhAbfiKP+6dVjCO6+OX+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hdmiS+AAAA2wAAAA8AAAAAAAAAAAAAAAAAmAIAAGRycy9kb3ducmV2&#10;LnhtbFBLBQYAAAAABAAEAPUAAACDAwAAAAA=&#10;" path="m,l5580001,e" filled="f" strokecolor="#d3d1c7" strokeweight=".3pt">
                  <v:stroke endcap="round"/>
                  <v:path arrowok="t" textboxrect="0,0,5580001,0"/>
                </v:shape>
                <v:shape id="Shape 41" o:spid="_x0000_s1049" style="position:absolute;left:16200;width:0;height:16764;visibility:visible;mso-wrap-style:square;v-text-anchor:top" coordsize="0,167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UARsQA&#10;AADbAAAADwAAAGRycy9kb3ducmV2LnhtbESPQWvCQBSE70L/w/IKvZmNVqRNXUVEqRcPasHra/aZ&#10;jc2+Ddmtif56VxA8DjPzDTOZdbYSZ2p86VjBIElBEOdOl1wo+Nmv+h8gfEDWWDkmBRfyMJu+9CaY&#10;adfyls67UIgIYZ+hAhNCnUnpc0MWfeJq4ugdXWMxRNkUUjfYRrit5DBNx9JiyXHBYE0LQ/nf7t8q&#10;WJXm99gdqP7c5La179+n02F5VerttZt/gQjUhWf40V5rBaMB3L/EHy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FAEbEAAAA2wAAAA8AAAAAAAAAAAAAAAAAmAIAAGRycy9k&#10;b3ducmV2LnhtbFBLBQYAAAAABAAEAPUAAACJAwAAAAA=&#10;" path="m,1676400l,e" filled="f" strokecolor="#d3d1c7" strokeweight=".3pt">
                  <v:stroke endcap="round"/>
                  <v:path arrowok="t" textboxrect="0,0,0,1676400"/>
                </v:shape>
                <v:shape id="Shape 42" o:spid="_x0000_s1050" style="position:absolute;left:148;width:55652;height:148;visibility:visible;mso-wrap-style:square;v-text-anchor:top" coordsize="5565131,148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O20MUA&#10;AADbAAAADwAAAGRycy9kb3ducmV2LnhtbESPT2vCQBTE7wW/w/IEL0U3DaVqdBUVBC891D/3R/aZ&#10;RLNvw+42Sf303ULB4zAzv2GW697UoiXnK8sK3iYJCOLc6ooLBefTfjwD4QOyxtoyKfghD+vV4GWJ&#10;mbYdf1F7DIWIEPYZKihDaDIpfV6SQT+xDXH0rtYZDFG6QmqHXYSbWqZJ8iENVhwXSmxoV1J+P34b&#10;Bfm53m1fP106nT+Ky73d3g6yeyg1GvabBYhAfXiG/9sHreA9hb8v8Q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87bQxQAAANsAAAAPAAAAAAAAAAAAAAAAAJgCAABkcnMv&#10;ZG93bnJldi54bWxQSwUGAAAAAAQABAD1AAAAigMAAAAA&#10;" path="m,14869c9190,5679,21890,,35931,l5565131,e" filled="f" strokecolor="#d3d1c7" strokeweight=".3pt">
                  <v:stroke endcap="round"/>
                  <v:path arrowok="t" textboxrect="0,0,5565131,14869"/>
                </v:shape>
                <v:shape id="Shape 43" o:spid="_x0000_s1051" style="position:absolute;top:16764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8EU8MA&#10;AADbAAAADwAAAGRycy9kb3ducmV2LnhtbESPzYvCMBTE7wv7P4QneBFN/UClaxRZULzI4sdBb4/m&#10;bRtsXkoTa/3vjbCwx2FmfsMsVq0tRUO1N44VDAcJCOLMacO5gvNp05+D8AFZY+mYFDzJw2r5+bHA&#10;VLsHH6g5hlxECPsUFRQhVKmUPivIoh+4ijh6v662GKKsc6lrfES4LeUoSabSouG4UGBF3wVlt+Pd&#10;Kgg4LHvZbN9cvTNrc/nRT9xqpbqddv0FIlAb/sN/7Z1WMBnD+0v8AX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I8EU8MAAADbAAAADwAAAAAAAAAAAAAAAACYAgAAZHJzL2Rv&#10;d25yZXYueG1sUEsFBgAAAAAEAAQA9QAAAIgDAAAAAA==&#10;" path="m,l5580001,e" filled="f" strokecolor="#d3d1c7" strokeweight=".3pt">
                  <v:stroke endcap="round"/>
                  <v:path arrowok="t" textboxrect="0,0,5580001,0"/>
                </v:shape>
                <v:shape id="Shape 44" o:spid="_x0000_s1052" style="position:absolute;top:148;width:148;height:16616;visibility:visible;mso-wrap-style:square;v-text-anchor:top" coordsize="14869,16615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zGdMIA&#10;AADbAAAADwAAAGRycy9kb3ducmV2LnhtbESPS4vCQBCE74L/YWjBm05WRSTrJCxBwYMXH+C1yXQe&#10;bKYnZCYm/ntnYcFjUVVfUft0NI14Uudqywq+lhEI4tzqmksF99txsQPhPLLGxjIpeJGDNJlO9hhr&#10;O/CFnldfigBhF6OCyvs2ltLlFRl0S9sSB6+wnUEfZFdK3eEQ4KaRqyjaSoM1h4UKW8oqyn+vvVGw&#10;7YveXU6jLZrsfnhk53XuBlZqPht/vkF4Gv0n/N8+aQWbDfx9CT9AJ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XMZ0wgAAANsAAAAPAAAAAAAAAAAAAAAAAJgCAABkcnMvZG93&#10;bnJldi54bWxQSwUGAAAAAAQABAD1AAAAhwMAAAAA&#10;" path="m,1661531l,35931c,21889,5679,9189,14869,e" filled="f" strokecolor="#d3d1c7" strokeweight=".3pt">
                  <v:stroke endcap="round"/>
                  <v:path arrowok="t" textboxrect="0,0,14869,1661531"/>
                </v:shape>
                <v:shape id="Shape 45" o:spid="_x0000_s1053" style="position:absolute;left:55800;width:0;height:16764;visibility:visible;mso-wrap-style:square;v-text-anchor:top" coordsize="0,167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4GRcQA&#10;AADbAAAADwAAAGRycy9kb3ducmV2LnhtbESPT2sCMRTE7wW/Q3iCt5r1L+1qFBHFXnqoFry+bp6b&#10;1c3Lsonu6qdvCkKPw8z8hpkvW1uKG9W+cKxg0E9AEGdOF5wr+D5sX99A+ICssXRMCu7kYbnovMwx&#10;1a7hL7rtQy4ihH2KCkwIVSqlzwxZ9H1XEUfv5GqLIco6l7rGJsJtKYdJMpUWC44LBitaG8ou+6tV&#10;sC3Mz6k9UvX+mdnGjnbn83HzUKrXbVczEIHa8B9+tj+0gvEE/r7E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+BkXEAAAA2wAAAA8AAAAAAAAAAAAAAAAAmAIAAGRycy9k&#10;b3ducmV2LnhtbFBLBQYAAAAABAAEAPUAAACJAwAAAAA=&#10;" path="m,1676400l,e" filled="f" strokecolor="#d3d1c7" strokeweight=".3pt">
                  <v:stroke endcap="round"/>
                  <v:path arrowok="t" textboxrect="0,0,0,167640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spacing w:after="43"/>
        <w:ind w:left="-5"/>
      </w:pPr>
      <w:r>
        <w:t>1. Introduction</w:t>
      </w:r>
    </w:p>
    <w:p w:rsidR="00D7507C" w:rsidRDefault="0079547D">
      <w:pPr>
        <w:spacing w:line="334" w:lineRule="auto"/>
      </w:pPr>
      <w:r>
        <w:t xml:space="preserve">This project implements a Zero Trust Architecture (ZTA) web application as a proof-of-concept for enterprise-grade security. It demonstrates how the principle of </w:t>
      </w:r>
      <w:r>
        <w:rPr>
          <w:i/>
        </w:rPr>
        <w:t>"Never Trust, Always Verify"</w:t>
      </w:r>
      <w:r>
        <w:t xml:space="preserve"> can be applied in a real-world, containerised environment using widely available open-source technologies.</w:t>
      </w:r>
    </w:p>
    <w:p w:rsidR="00D7507C" w:rsidRDefault="0079547D">
      <w:pPr>
        <w:spacing w:after="0" w:line="334" w:lineRule="auto"/>
      </w:pPr>
      <w:r>
        <w:t xml:space="preserve">Developed by Himanshu </w:t>
      </w:r>
      <w:proofErr w:type="spellStart"/>
      <w:r>
        <w:t>Soni</w:t>
      </w:r>
      <w:proofErr w:type="spellEnd"/>
      <w:r>
        <w:t xml:space="preserve"> at </w:t>
      </w:r>
      <w:proofErr w:type="spellStart"/>
      <w:r>
        <w:t>Naviotech</w:t>
      </w:r>
      <w:proofErr w:type="spellEnd"/>
      <w:r>
        <w:t xml:space="preserve"> Solutions </w:t>
      </w:r>
      <w:proofErr w:type="spellStart"/>
      <w:r>
        <w:t>Pvt.</w:t>
      </w:r>
      <w:proofErr w:type="spellEnd"/>
      <w:r>
        <w:t xml:space="preserve"> Ltd. (Cybersecurity Division), the system enforces strict role-based access control (RBAC) at every request boundary — no user, device, or service is trusted by default, even if it originates from inside the network perimeter.</w:t>
      </w:r>
    </w:p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746" name="Group 2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9A96ED" id="Group 2746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">
                <v:shape id="Shape 64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vC7cEA&#10;AADbAAAADwAAAGRycy9kb3ducmV2LnhtbESP3YrCMBSE74V9h3AE7zT1l6UaZV1W8FJrH+DQnG2K&#10;zUlpYtt9+40geDnMzDfM7jDYWnTU+sqxgvksAUFcOF1xqSC/naafIHxA1lg7JgV/5OGw/xjtMNWu&#10;5yt1WShFhLBPUYEJoUml9IUhi37mGuLo/brWYoiyLaVusY9wW8tFkmykxYrjgsGGvg0V9+xhFWTU&#10;X/qkuP5k68vyWC263JTnXKnJePjaggg0hHf41T5rBZsVPL/EHyD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Trwu3BAAAA2wAAAA8AAAAAAAAAAAAAAAAAmAIAAGRycy9kb3du&#10;cmV2LnhtbFBLBQYAAAAABAAEAPUAAACGAwAAAAA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spacing w:after="43"/>
        <w:ind w:left="-5"/>
      </w:pPr>
      <w:r>
        <w:t>2. Objectives</w:t>
      </w:r>
    </w:p>
    <w:p w:rsidR="00D7507C" w:rsidRDefault="0079547D">
      <w:pPr>
        <w:numPr>
          <w:ilvl w:val="0"/>
          <w:numId w:val="1"/>
        </w:numPr>
        <w:ind w:hanging="126"/>
      </w:pPr>
      <w:r>
        <w:t>Demonstrate the Zero Trust principle of continuous verification across all access requests.</w:t>
      </w:r>
    </w:p>
    <w:p w:rsidR="00D7507C" w:rsidRDefault="0079547D">
      <w:pPr>
        <w:numPr>
          <w:ilvl w:val="0"/>
          <w:numId w:val="1"/>
        </w:numPr>
        <w:ind w:hanging="126"/>
      </w:pPr>
      <w:r>
        <w:t>Implement role-based access control (RBAC) with least-privilege enforcement.</w:t>
      </w:r>
    </w:p>
    <w:p w:rsidR="00D7507C" w:rsidRDefault="0079547D">
      <w:pPr>
        <w:numPr>
          <w:ilvl w:val="0"/>
          <w:numId w:val="1"/>
        </w:numPr>
        <w:ind w:hanging="126"/>
      </w:pPr>
      <w:r>
        <w:t>Containerise the application using Docker for reproducible, isolated deployment.</w:t>
      </w:r>
    </w:p>
    <w:p w:rsidR="00D7507C" w:rsidRDefault="0079547D">
      <w:pPr>
        <w:numPr>
          <w:ilvl w:val="0"/>
          <w:numId w:val="1"/>
        </w:numPr>
        <w:ind w:hanging="126"/>
      </w:pPr>
      <w:r>
        <w:t>Block privilege escalation and unauthenticated access at the application layer.</w:t>
      </w:r>
    </w:p>
    <w:p w:rsidR="00D7507C" w:rsidRDefault="0079547D">
      <w:pPr>
        <w:numPr>
          <w:ilvl w:val="0"/>
          <w:numId w:val="1"/>
        </w:numPr>
        <w:spacing w:after="0"/>
        <w:ind w:hanging="126"/>
      </w:pPr>
      <w:r>
        <w:t>Provide a practical academic reference aligned with NIST SP 800-207.</w:t>
      </w:r>
    </w:p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747" name="Group 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8C8201" id="Group 2747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">
                <v:shape id="Shape 71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X3qMEA&#10;AADbAAAADwAAAGRycy9kb3ducmV2LnhtbESP0YrCMBRE34X9h3AF3zRV0V2qUdZlBR+19gMuzbUp&#10;NjeliW337zeC4OMwM2eY7X6wteio9ZVjBfNZAoK4cLriUkF+PU6/QPiArLF2TAr+yMN+9zHaYqpd&#10;zxfqslCKCGGfogITQpNK6QtDFv3MNcTRu7nWYoiyLaVusY9wW8tFkqylxYrjgsGGfgwV9+xhFWTU&#10;n/ukuPxmq/PyUC263JSnXKnJePjegAg0hHf41T5pBZ9zeH6JP0D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F96jBAAAA2wAAAA8AAAAAAAAAAAAAAAAAmAIAAGRycy9kb3du&#10;cmV2LnhtbFBLBQYAAAAABAAEAPUAAACGAwAAAAA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796200</wp:posOffset>
                </wp:positionH>
                <wp:positionV relativeFrom="page">
                  <wp:posOffset>874550</wp:posOffset>
                </wp:positionV>
                <wp:extent cx="5967601" cy="6350"/>
                <wp:effectExtent l="0" t="0" r="0" b="0"/>
                <wp:wrapTopAndBottom/>
                <wp:docPr id="2745" name="Group 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C9E5B" id="Group 2745" o:spid="_x0000_s1026" style="position:absolute;margin-left:62.7pt;margin-top:68.85pt;width:469.9pt;height:.5pt;z-index:251658240;mso-position-horizontal-relative:page;mso-position-vertical-relative:pag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">
                <v:shape id="Shape 54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IUMEA&#10;AADbAAAADwAAAGRycy9kb3ducmV2LnhtbESP3YrCMBSE7wXfIRxh7zRd/5CuUVRc8FJrH+DQnG3K&#10;NieliW337TeC4OUwM98w2/1ga9FR6yvHCj5nCQjiwumKSwX5/Xu6AeEDssbaMSn4Iw/73Xi0xVS7&#10;nm/UZaEUEcI+RQUmhCaV0heGLPqZa4ij9+NaiyHKtpS6xT7CbS3nSbKWFiuOCwYbOhkqfrOHVZBR&#10;f+2T4nbOVtfFsZp3uSkvuVIfk+HwBSLQEN7hV/uiFayW8PwSf4D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HCFDBAAAA2wAAAA8AAAAAAAAAAAAAAAAAmAIAAGRycy9kb3du&#10;cmV2LnhtbFBLBQYAAAAABAAEAPUAAACGAwAAAAA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wrap type="topAndBottom" anchorx="page" anchory="page"/>
              </v:group>
            </w:pict>
          </mc:Fallback>
        </mc:AlternateContent>
      </w:r>
      <w:r>
        <w:t>3. Core ZTA Principles Applied</w:t>
      </w:r>
    </w:p>
    <w:tbl>
      <w:tblPr>
        <w:tblStyle w:val="TableGrid"/>
        <w:tblW w:w="9468" w:type="dxa"/>
        <w:tblInd w:w="-35" w:type="dxa"/>
        <w:tblCellMar>
          <w:left w:w="160" w:type="dxa"/>
        </w:tblCellMar>
        <w:tblLook w:val="04A0" w:firstRow="1" w:lastRow="0" w:firstColumn="1" w:lastColumn="0" w:noHBand="0" w:noVBand="1"/>
      </w:tblPr>
      <w:tblGrid>
        <w:gridCol w:w="3515"/>
        <w:gridCol w:w="5953"/>
      </w:tblGrid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Implementation in this Project</w:t>
            </w:r>
          </w:p>
        </w:tc>
      </w:tr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Never Trust, Always Verify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right="-510" w:firstLine="0"/>
              <w:jc w:val="left"/>
            </w:pPr>
            <w:r>
              <w:rPr>
                <w:sz w:val="18"/>
              </w:rPr>
              <w:t xml:space="preserve">Every page load re-validates the active session role client-side via </w:t>
            </w:r>
            <w:proofErr w:type="spellStart"/>
            <w:r>
              <w:rPr>
                <w:sz w:val="18"/>
              </w:rPr>
              <w:t>localStorage</w:t>
            </w:r>
            <w:proofErr w:type="spellEnd"/>
          </w:p>
        </w:tc>
      </w:tr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Least Privilege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Users access only Admin or Employee dashboard — nothing more</w:t>
            </w:r>
          </w:p>
        </w:tc>
      </w:tr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Micro-Segmentation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right="-470" w:firstLine="0"/>
              <w:jc w:val="left"/>
            </w:pPr>
            <w:r>
              <w:rPr>
                <w:sz w:val="18"/>
              </w:rPr>
              <w:t>Admin and Employee dashboards are completely isolated HTML environments</w:t>
            </w:r>
          </w:p>
        </w:tc>
      </w:tr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lastRenderedPageBreak/>
              <w:t>Continuous Monitoring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All access attempts (success and failure) trigger alerts and logs</w:t>
            </w:r>
          </w:p>
        </w:tc>
      </w:tr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Minimal Attack Surface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right="-310" w:firstLine="0"/>
              <w:jc w:val="left"/>
            </w:pPr>
            <w:r>
              <w:rPr>
                <w:sz w:val="18"/>
              </w:rPr>
              <w:t>Login portal exposes only username, password, and login — no role selector</w:t>
            </w:r>
          </w:p>
        </w:tc>
      </w:tr>
    </w:tbl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748" name="Group 2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5A056B" id="Group 2748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">
                <v:shape id="Shape 101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BgG78A&#10;AADcAAAADwAAAGRycy9kb3ducmV2LnhtbERPzYrCMBC+C/sOYRb2pokuK9I1ioqCR619gKGZbYrN&#10;pDSxrW+/WVjwNh/f76y3o2tET12oPWuYzxQI4tKbmisNxe00XYEIEdlg45k0PCnAdvM2WWNm/MBX&#10;6vNYiRTCIUMNNsY2kzKUlhyGmW+JE/fjO4cxwa6SpsMhhbtGLpRaSoc1pwaLLR0slff84TTkNFwG&#10;VV6P+dflc18v+sJW50Lrj/dx9w0i0hhf4n/32aT5ag5/z6QL5OY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8GAbvwAAANwAAAAPAAAAAAAAAAAAAAAAAJgCAABkcnMvZG93bnJl&#10;di54bWxQSwUGAAAAAAQABAD1AAAAhAMAAAAA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ind w:left="-5"/>
      </w:pPr>
      <w:r>
        <w:t>4. Tech Stack</w:t>
      </w:r>
    </w:p>
    <w:tbl>
      <w:tblPr>
        <w:tblStyle w:val="TableGrid"/>
        <w:tblW w:w="9468" w:type="dxa"/>
        <w:tblInd w:w="-35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2835"/>
        <w:gridCol w:w="4479"/>
      </w:tblGrid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Frontend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HTML5, JavaScript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UI, session role check, RBAC enforcement</w:t>
            </w:r>
          </w:p>
        </w:tc>
      </w:tr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Web Server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Nginx (latest)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Static file serving, containerised reverse proxy</w:t>
            </w:r>
          </w:p>
        </w:tc>
      </w:tr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Database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MySQL 8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User credential storage (production extension)</w:t>
            </w:r>
          </w:p>
        </w:tc>
      </w:tr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Containerisation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Docker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Isolated, reproducible deployment</w:t>
            </w:r>
          </w:p>
        </w:tc>
      </w:tr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Architecture Standard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NIST SP 800-207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Zero Trust reference framework</w:t>
            </w:r>
          </w:p>
        </w:tc>
      </w:tr>
    </w:tbl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7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4C838" id="Group 2749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">
                <v:shape id="Shape 138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YDO8MA&#10;AADcAAAADwAAAGRycy9kb3ducmV2LnhtbESPQW/CMAyF75P4D5GRdhspINDUERBDTOIIpT/AakxT&#10;0ThVk7Xdv58Pk3az9Z7f+7w7TL5VA/WxCWxguchAEVfBNlwbKO9fb++gYkK22AYmAz8U4bCfveww&#10;t2HkGw1FqpWEcMzRgEupy7WOlSOPcRE6YtEeofeYZO1rbXscJdy3epVlW+2xYWlw2NHJUfUsvr2B&#10;gsbrmFW3c7G5rj+b1VC6+lIa8zqfjh+gEk3p3/x3fbGCvxZaeUYm0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YDO8MAAADcAAAADwAAAAAAAAAAAAAAAACYAgAAZHJzL2Rv&#10;d25yZXYueG1sUEsFBgAAAAAEAAQA9QAAAIgDAAAAAA=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ind w:left="-5"/>
      </w:pPr>
      <w:r>
        <w:t>5. Project Structure</w:t>
      </w:r>
    </w:p>
    <w:p w:rsidR="00D7507C" w:rsidRDefault="0079547D">
      <w:pPr>
        <w:spacing w:after="0"/>
      </w:pPr>
      <w:r>
        <w:t>The project follows a minimal, security-first directory layout:</w:t>
      </w:r>
    </w:p>
    <w:tbl>
      <w:tblPr>
        <w:tblStyle w:val="TableGrid"/>
        <w:tblW w:w="9158" w:type="dxa"/>
        <w:tblInd w:w="240" w:type="dxa"/>
        <w:tblCellMar>
          <w:top w:w="67" w:type="dxa"/>
          <w:right w:w="115" w:type="dxa"/>
        </w:tblCellMar>
        <w:tblLook w:val="04A0" w:firstRow="1" w:lastRow="0" w:firstColumn="1" w:lastColumn="0" w:noHBand="0" w:noVBand="1"/>
      </w:tblPr>
      <w:tblGrid>
        <w:gridCol w:w="9158"/>
      </w:tblGrid>
      <w:tr w:rsidR="00D7507C">
        <w:trPr>
          <w:trHeight w:val="1560"/>
        </w:trPr>
        <w:tc>
          <w:tcPr>
            <w:tcW w:w="9158" w:type="dxa"/>
            <w:tcBorders>
              <w:top w:val="nil"/>
              <w:left w:val="nil"/>
              <w:bottom w:val="nil"/>
              <w:right w:val="nil"/>
            </w:tcBorders>
            <w:shd w:val="clear" w:color="auto" w:fill="F1EFE8"/>
          </w:tcPr>
          <w:p w:rsidR="00D7507C" w:rsidRDefault="0079547D">
            <w:pPr>
              <w:spacing w:after="0" w:line="306" w:lineRule="auto"/>
              <w:ind w:left="0" w:right="8179" w:firstLine="0"/>
              <w:jc w:val="left"/>
            </w:pPr>
            <w:r>
              <w:rPr>
                <w:rFonts w:ascii="Courier New" w:eastAsia="Courier New" w:hAnsi="Courier New" w:cs="Courier New"/>
                <w:color w:val="0C2340"/>
                <w:sz w:val="18"/>
              </w:rPr>
              <w:t>ZTA/   app/</w:t>
            </w:r>
          </w:p>
          <w:p w:rsidR="00D7507C" w:rsidRDefault="0079547D">
            <w:pPr>
              <w:spacing w:after="0" w:line="306" w:lineRule="auto"/>
              <w:ind w:left="0" w:right="2347" w:firstLine="0"/>
              <w:jc w:val="left"/>
            </w:pPr>
            <w:r>
              <w:rPr>
                <w:rFonts w:ascii="Courier New" w:eastAsia="Courier New" w:hAnsi="Courier New" w:cs="Courier New"/>
                <w:color w:val="0C2340"/>
                <w:sz w:val="18"/>
              </w:rPr>
              <w:t xml:space="preserve">    login.html    — Single entry point for all users     admin.html   — Admin dashboard (admin-role only)     employee.html — Employee dashboard (employee-role only)</w:t>
            </w:r>
          </w:p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0C2340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C2340"/>
                <w:sz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0C2340"/>
                <w:sz w:val="18"/>
              </w:rPr>
              <w:t xml:space="preserve">      — Nginx container build </w:t>
            </w:r>
            <w:proofErr w:type="spellStart"/>
            <w:r>
              <w:rPr>
                <w:rFonts w:ascii="Courier New" w:eastAsia="Courier New" w:hAnsi="Courier New" w:cs="Courier New"/>
                <w:color w:val="0C2340"/>
                <w:sz w:val="18"/>
              </w:rPr>
              <w:t>config</w:t>
            </w:r>
            <w:proofErr w:type="spellEnd"/>
          </w:p>
        </w:tc>
      </w:tr>
    </w:tbl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424" name="Group 2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1E8B0" id="Group 2424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">
                <v:shape id="Shape 166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Ydz8AA&#10;AADcAAAADwAAAGRycy9kb3ducmV2LnhtbERPzWqDQBC+F/IOywR6q2sSKsW6CU1JIEe1PsDgTl2p&#10;OyvuVs3bdwuF3ubj+53itNpBzDT53rGCXZKCIG6d7rlT0Hxcn15A+ICscXBMCu7k4XTcPBSYa7dw&#10;RXMdOhFD2OeowIQw5lL61pBFn7iROHKfbrIYIpw6qSdcYrgd5D5NM2mx59hgcKR3Q+1X/W0V1LSU&#10;S9pWl/q5PJz7/dyY7tYo9bhd315BBFrDv/jPfdNxfpbB7zPx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sYdz8AAAADcAAAADwAAAAAAAAAAAAAAAACYAgAAZHJzL2Rvd25y&#10;ZXYueG1sUEsFBgAAAAAEAAQA9QAAAIUDAAAAAA=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ind w:left="-5"/>
      </w:pPr>
      <w:r>
        <w:t>6. Application Roles</w:t>
      </w:r>
    </w:p>
    <w:tbl>
      <w:tblPr>
        <w:tblStyle w:val="TableGrid"/>
        <w:tblW w:w="9468" w:type="dxa"/>
        <w:tblInd w:w="-35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1248"/>
        <w:gridCol w:w="1587"/>
        <w:gridCol w:w="1984"/>
        <w:gridCol w:w="4649"/>
      </w:tblGrid>
      <w:tr w:rsidR="00D7507C">
        <w:trPr>
          <w:trHeight w:val="440"/>
        </w:trPr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w="198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Dashboard Access</w:t>
            </w:r>
          </w:p>
        </w:tc>
        <w:tc>
          <w:tcPr>
            <w:tcW w:w="464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Capabilities</w:t>
            </w:r>
          </w:p>
        </w:tc>
      </w:tr>
      <w:tr w:rsidR="00D7507C">
        <w:trPr>
          <w:trHeight w:val="440"/>
        </w:trPr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w="158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w="198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admin.html</w:t>
            </w:r>
          </w:p>
        </w:tc>
        <w:tc>
          <w:tcPr>
            <w:tcW w:w="464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Manage Users, View Security Logs, Configure Policies</w:t>
            </w:r>
          </w:p>
        </w:tc>
      </w:tr>
      <w:tr w:rsidR="00D7507C">
        <w:trPr>
          <w:trHeight w:val="440"/>
        </w:trPr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Employee</w:t>
            </w:r>
          </w:p>
        </w:tc>
        <w:tc>
          <w:tcPr>
            <w:tcW w:w="158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employee</w:t>
            </w:r>
          </w:p>
        </w:tc>
        <w:tc>
          <w:tcPr>
            <w:tcW w:w="198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employee.html</w:t>
            </w:r>
          </w:p>
        </w:tc>
        <w:tc>
          <w:tcPr>
            <w:tcW w:w="464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View Tasks, Update Profile, Submit Reports</w:t>
            </w:r>
          </w:p>
        </w:tc>
      </w:tr>
    </w:tbl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425" name="Group 2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07512" id="Group 2425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">
                <v:shape id="Shape 192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hr68AA&#10;AADcAAAADwAAAGRycy9kb3ducmV2LnhtbERPzWrCQBC+F3yHZYTemo0pFpu6iooFjxrzAEN2mg3N&#10;zobsmsS3dwtCb/Px/c56O9lWDNT7xrGCRZKCIK6cbrhWUF6/31YgfEDW2DomBXfysN3MXtaYazfy&#10;hYYi1CKGsM9RgQmhy6X0lSGLPnEdceR+XG8xRNjXUvc4xnDbyixNP6TFhmODwY4Ohqrf4mYVFDSe&#10;x7S6HIvl+X3fZENp6lOp1Ot82n2BCDSFf/HTfdJx/mcGf8/EC+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Chr68AAAADcAAAADwAAAAAAAAAAAAAAAACYAgAAZHJzL2Rvd25y&#10;ZXYueG1sUEsFBgAAAAAEAAQA9QAAAIUDAAAAAA=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spacing w:after="183"/>
        <w:ind w:left="-5"/>
      </w:pPr>
      <w:r>
        <w:t>7. Deployment</w:t>
      </w:r>
    </w:p>
    <w:p w:rsidR="00D7507C" w:rsidRDefault="0079547D">
      <w:pPr>
        <w:pStyle w:val="Heading3"/>
        <w:spacing w:after="37"/>
        <w:ind w:left="-5"/>
      </w:pPr>
      <w:r>
        <w:t>7.1 Docker Build &amp; Run</w:t>
      </w:r>
    </w:p>
    <w:p w:rsidR="00D7507C" w:rsidRDefault="0079547D">
      <w:pPr>
        <w:shd w:val="clear" w:color="auto" w:fill="F1EFE8"/>
        <w:spacing w:after="100" w:line="306" w:lineRule="auto"/>
        <w:ind w:left="240" w:right="3110" w:firstLine="0"/>
        <w:jc w:val="left"/>
      </w:pPr>
      <w:proofErr w:type="spellStart"/>
      <w:proofErr w:type="gramStart"/>
      <w:r>
        <w:rPr>
          <w:rFonts w:ascii="Courier New" w:eastAsia="Courier New" w:hAnsi="Courier New" w:cs="Courier New"/>
          <w:color w:val="0C2340"/>
          <w:sz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0C2340"/>
          <w:sz w:val="18"/>
        </w:rPr>
        <w:t xml:space="preserve"> build -t </w:t>
      </w:r>
      <w:proofErr w:type="spellStart"/>
      <w:r>
        <w:rPr>
          <w:rFonts w:ascii="Courier New" w:eastAsia="Courier New" w:hAnsi="Courier New" w:cs="Courier New"/>
          <w:color w:val="0C2340"/>
          <w:sz w:val="18"/>
        </w:rPr>
        <w:t>zta-webapp</w:t>
      </w:r>
      <w:proofErr w:type="spellEnd"/>
      <w:r>
        <w:rPr>
          <w:rFonts w:ascii="Courier New" w:eastAsia="Courier New" w:hAnsi="Courier New" w:cs="Courier New"/>
          <w:color w:val="0C2340"/>
          <w:sz w:val="18"/>
        </w:rPr>
        <w:t xml:space="preserve"> . </w:t>
      </w:r>
      <w:proofErr w:type="spellStart"/>
      <w:proofErr w:type="gramStart"/>
      <w:r>
        <w:rPr>
          <w:rFonts w:ascii="Courier New" w:eastAsia="Courier New" w:hAnsi="Courier New" w:cs="Courier New"/>
          <w:color w:val="0C2340"/>
          <w:sz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0C2340"/>
          <w:sz w:val="18"/>
        </w:rPr>
        <w:t xml:space="preserve"> run -d -p 8080:80 --name </w:t>
      </w:r>
      <w:proofErr w:type="spellStart"/>
      <w:r>
        <w:rPr>
          <w:rFonts w:ascii="Courier New" w:eastAsia="Courier New" w:hAnsi="Courier New" w:cs="Courier New"/>
          <w:color w:val="0C2340"/>
          <w:sz w:val="18"/>
        </w:rPr>
        <w:t>zta</w:t>
      </w:r>
      <w:proofErr w:type="spellEnd"/>
      <w:r>
        <w:rPr>
          <w:rFonts w:ascii="Courier New" w:eastAsia="Courier New" w:hAnsi="Courier New" w:cs="Courier New"/>
          <w:color w:val="0C2340"/>
          <w:sz w:val="18"/>
        </w:rPr>
        <w:t xml:space="preserve">-container </w:t>
      </w:r>
      <w:proofErr w:type="spellStart"/>
      <w:r>
        <w:rPr>
          <w:rFonts w:ascii="Courier New" w:eastAsia="Courier New" w:hAnsi="Courier New" w:cs="Courier New"/>
          <w:color w:val="0C2340"/>
          <w:sz w:val="18"/>
        </w:rPr>
        <w:t>zta-webapp</w:t>
      </w:r>
      <w:proofErr w:type="spellEnd"/>
    </w:p>
    <w:p w:rsidR="00D7507C" w:rsidRDefault="0079547D">
      <w:pPr>
        <w:spacing w:after="0" w:line="334" w:lineRule="auto"/>
      </w:pPr>
      <w:r>
        <w:t xml:space="preserve">The application is accessible at http://localhost:8080 after the container starts. A </w:t>
      </w:r>
      <w:proofErr w:type="spellStart"/>
      <w:r>
        <w:t>docker</w:t>
      </w:r>
      <w:proofErr w:type="spellEnd"/>
      <w:r>
        <w:t>-compose configuration supports simultaneous launch of the web app and MySQL database.</w:t>
      </w:r>
    </w:p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426" name="Group 2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FE9B87" id="Group 2426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">
                <v:shape id="Shape 200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k/MIA&#10;AADcAAAADwAAAGRycy9kb3ducmV2LnhtbESPwWrDMBBE74X+g9hCb7Vcl4TiWjZtaSHHxPEHLNbG&#10;MrFWxlJt9++jQCDHYWbeMEW12kHMNPnesYLXJAVB3Drdc6egOf6+vIPwAVnj4JgU/JOHqnx8KDDX&#10;buEDzXXoRISwz1GBCWHMpfStIYs+cSNx9E5ushiinDqpJ1wi3A4yS9OttNhzXDA40reh9lz/WQU1&#10;LfslbQ8/9Wb/9tVnc2O6XaPU89P6+QEi0Bru4Vt7pxVEIlzPxCMgyw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maT8wgAAANwAAAAPAAAAAAAAAAAAAAAAAJgCAABkcnMvZG93&#10;bnJldi54bWxQSwUGAAAAAAQABAD1AAAAhwMAAAAA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spacing w:after="43"/>
        <w:ind w:left="-5"/>
      </w:pPr>
      <w:r>
        <w:lastRenderedPageBreak/>
        <w:t>8. References</w:t>
      </w:r>
    </w:p>
    <w:p w:rsidR="00D7507C" w:rsidRDefault="0079547D">
      <w:pPr>
        <w:numPr>
          <w:ilvl w:val="0"/>
          <w:numId w:val="2"/>
        </w:numPr>
        <w:ind w:hanging="278"/>
      </w:pPr>
      <w:r>
        <w:t>NIST SP 800-207 — Zero Trust Architecture (2020)</w:t>
      </w:r>
    </w:p>
    <w:p w:rsidR="00D7507C" w:rsidRDefault="0079547D">
      <w:pPr>
        <w:numPr>
          <w:ilvl w:val="0"/>
          <w:numId w:val="2"/>
        </w:numPr>
        <w:ind w:hanging="278"/>
      </w:pPr>
      <w:proofErr w:type="spellStart"/>
      <w:r>
        <w:t>Kindervag</w:t>
      </w:r>
      <w:proofErr w:type="spellEnd"/>
      <w:r>
        <w:t>, J. — Build Security Into Your Network's DNA — Forrester Research, 2010</w:t>
      </w:r>
    </w:p>
    <w:p w:rsidR="00D7507C" w:rsidRDefault="0079547D">
      <w:pPr>
        <w:numPr>
          <w:ilvl w:val="0"/>
          <w:numId w:val="2"/>
        </w:numPr>
        <w:ind w:hanging="278"/>
      </w:pPr>
      <w:r>
        <w:t>Docker Documentation — Container Security &amp; Networking</w:t>
      </w:r>
    </w:p>
    <w:p w:rsidR="00D7507C" w:rsidRDefault="0079547D">
      <w:pPr>
        <w:numPr>
          <w:ilvl w:val="0"/>
          <w:numId w:val="2"/>
        </w:numPr>
        <w:ind w:hanging="278"/>
      </w:pPr>
      <w:r>
        <w:t>OWASP Authentication Cheat Sheet</w:t>
      </w:r>
    </w:p>
    <w:p w:rsidR="00D7507C" w:rsidRDefault="0079547D">
      <w:pPr>
        <w:numPr>
          <w:ilvl w:val="0"/>
          <w:numId w:val="2"/>
        </w:numPr>
        <w:ind w:hanging="278"/>
      </w:pPr>
      <w:r>
        <w:t>Microsoft Zero Trust Architecture Framework</w:t>
      </w:r>
    </w:p>
    <w:p w:rsidR="00D7507C" w:rsidRDefault="0079547D">
      <w:pPr>
        <w:numPr>
          <w:ilvl w:val="0"/>
          <w:numId w:val="2"/>
        </w:numPr>
        <w:ind w:hanging="278"/>
      </w:pPr>
      <w:r>
        <w:t>Gartner — SIEM &amp; UEBA Best Practices for Enterprise Security Monitoring (2023)</w:t>
      </w:r>
    </w:p>
    <w:sectPr w:rsidR="00D750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4" w:right="1254" w:bottom="1561" w:left="1254" w:header="720" w:footer="30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B63" w:rsidRDefault="00120B63">
      <w:pPr>
        <w:spacing w:after="0" w:line="240" w:lineRule="auto"/>
      </w:pPr>
      <w:r>
        <w:separator/>
      </w:r>
    </w:p>
  </w:endnote>
  <w:endnote w:type="continuationSeparator" w:id="0">
    <w:p w:rsidR="00120B63" w:rsidRDefault="00120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07C" w:rsidRDefault="0079547D">
    <w:pPr>
      <w:spacing w:after="0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2911" name="Group 2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3166" name="Shape 3166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AAAEA8" id="Group 2911" o:spid="_x0000_s1026" style="position:absolute;margin-left:0;margin-top:812.15pt;width:595.3pt;height:1.4pt;z-index:251658240;mso-position-horizontal-relative:page;mso-position-vertical-relative:page" coordsize="756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">
              <v:shape id="Shape 3166" o:spid="_x0000_s1027" style="position:absolute;width:75600;height:180;visibility:visible;mso-wrap-style:square;v-text-anchor:top" coordsize="7560000,1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kiHccA&#10;AADdAAAADwAAAGRycy9kb3ducmV2LnhtbESP0WrCQBRE3wv9h+UKvoS6USGU1FWkKMZKC9p+wCV7&#10;m6TN3o3ZVde/dwtCH4eZOcPMFsG04ky9aywrGI9SEMSl1Q1XCr4+10/PIJxH1thaJgVXcrCYPz7M&#10;MNf2wns6H3wlIoRdjgpq77tcSlfWZNCNbEccvW/bG/RR9pXUPV4i3LRykqaZNNhwXKixo9eayt/D&#10;ySgoNtv3n7BfJdtilb7tjrukDcmHUsNBWL6A8BT8f/jeLrSC6TjL4O9NfAJyf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ZIh3HAAAA3QAAAA8AAAAAAAAAAAAAAAAAmAIAAGRy&#10;cy9kb3ducmV2LnhtbFBLBQYAAAAABAAEAPUAAACMAwAAAAA=&#10;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>
      <w:rPr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07C" w:rsidRDefault="0079547D">
    <w:pPr>
      <w:spacing w:after="0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2887" name="Group 2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3165" name="Shape 3165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6604A5" id="Group 2887" o:spid="_x0000_s1026" style="position:absolute;margin-left:0;margin-top:812.15pt;width:595.3pt;height:1.4pt;z-index:251659264;mso-position-horizontal-relative:page;mso-position-vertical-relative:page" coordsize="756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">
              <v:shape id="Shape 3165" o:spid="_x0000_s1027" style="position:absolute;width:75600;height:180;visibility:visible;mso-wrap-style:square;v-text-anchor:top" coordsize="7560000,1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u8ascA&#10;AADdAAAADwAAAGRycy9kb3ducmV2LnhtbESP0WrCQBRE3wv+w3KFvoS6saUiqatIsTQqCtp+wCV7&#10;TaLZu2l2q9u/7wqCj8PMnGEms2AacabO1ZYVDAcpCOLC6ppLBd9fH09jEM4ja2wsk4I/cjCb9h4m&#10;mGl74R2d974UEcIuQwWV920mpSsqMugGtiWO3sF2Bn2UXSl1h5cIN418TtORNFhzXKiwpfeKitP+&#10;1yjIP5ebY9gtkmW+SFfrn3XShGSr1GM/zN9AeAr+Hr61c63gZTh6heub+ATk9B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MLvGrHAAAA3QAAAA8AAAAAAAAAAAAAAAAAmAIAAGRy&#10;cy9kb3ducmV2LnhtbFBLBQYAAAAABAAEAPUAAACMAwAAAAA=&#10;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 w:rsidR="00054F94">
      <w:rPr>
        <w:noProof/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07C" w:rsidRDefault="0079547D">
    <w:pPr>
      <w:spacing w:after="0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2863" name="Group 2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3164" name="Shape 3164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956AFB" id="Group 2863" o:spid="_x0000_s1026" style="position:absolute;margin-left:0;margin-top:812.15pt;width:595.3pt;height:1.4pt;z-index:251660288;mso-position-horizontal-relative:page;mso-position-vertical-relative:page" coordsize="756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">
              <v:shape id="Shape 3164" o:spid="_x0000_s1027" style="position:absolute;width:75600;height:180;visibility:visible;mso-wrap-style:square;v-text-anchor:top" coordsize="7560000,1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cZ8ccA&#10;AADdAAAADwAAAGRycy9kb3ducmV2LnhtbESP0WrCQBRE3wv+w3KFvoS6sS0iqatIsTQqCtp+wCV7&#10;TaLZu2l2q9u/7wqCj8PMnGEms2AacabO1ZYVDAcpCOLC6ppLBd9fH09jEM4ja2wsk4I/cjCb9h4m&#10;mGl74R2d974UEcIuQwWV920mpSsqMugGtiWO3sF2Bn2UXSl1h5cIN418TtORNFhzXKiwpfeKitP+&#10;1yjIP5ebY9gtkmW+SFfrn3XShGSr1GM/zN9AeAr+Hr61c63gZTh6heub+ATk9B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xHGfHHAAAA3QAAAA8AAAAAAAAAAAAAAAAAmAIAAGRy&#10;cy9kb3ducmV2LnhtbFBLBQYAAAAABAAEAPUAAACMAwAAAAA=&#10;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>
      <w:rPr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B63" w:rsidRDefault="00120B63">
      <w:pPr>
        <w:spacing w:after="0" w:line="240" w:lineRule="auto"/>
      </w:pPr>
      <w:r>
        <w:separator/>
      </w:r>
    </w:p>
  </w:footnote>
  <w:footnote w:type="continuationSeparator" w:id="0">
    <w:p w:rsidR="00120B63" w:rsidRDefault="00120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D7507C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D7507C" w:rsidRDefault="0079547D">
          <w:pPr>
            <w:tabs>
              <w:tab w:val="center" w:pos="2809"/>
              <w:tab w:val="center" w:pos="8549"/>
            </w:tabs>
            <w:spacing w:after="0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2025</w:t>
          </w:r>
        </w:p>
      </w:tc>
    </w:tr>
  </w:tbl>
  <w:p w:rsidR="00D7507C" w:rsidRDefault="00D7507C">
    <w:pPr>
      <w:spacing w:after="0"/>
      <w:ind w:left="-1254" w:right="10652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D7507C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D7507C" w:rsidRDefault="0079547D">
          <w:pPr>
            <w:tabs>
              <w:tab w:val="center" w:pos="2809"/>
              <w:tab w:val="center" w:pos="8549"/>
            </w:tabs>
            <w:spacing w:after="0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2025</w:t>
          </w:r>
        </w:p>
      </w:tc>
    </w:tr>
  </w:tbl>
  <w:p w:rsidR="00D7507C" w:rsidRDefault="00D7507C">
    <w:pPr>
      <w:spacing w:after="0"/>
      <w:ind w:left="-1254" w:right="10652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D7507C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D7507C" w:rsidRDefault="0079547D">
          <w:pPr>
            <w:tabs>
              <w:tab w:val="center" w:pos="2809"/>
              <w:tab w:val="center" w:pos="8549"/>
            </w:tabs>
            <w:spacing w:after="0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2025</w:t>
          </w:r>
        </w:p>
      </w:tc>
    </w:tr>
  </w:tbl>
  <w:p w:rsidR="00D7507C" w:rsidRDefault="00D7507C">
    <w:pPr>
      <w:spacing w:after="0"/>
      <w:ind w:left="-1254" w:right="10652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F009E"/>
    <w:multiLevelType w:val="hybridMultilevel"/>
    <w:tmpl w:val="A686CEF0"/>
    <w:lvl w:ilvl="0" w:tplc="4D482AA2">
      <w:start w:val="1"/>
      <w:numFmt w:val="decimal"/>
      <w:lvlText w:val="[%1]"/>
      <w:lvlJc w:val="left"/>
      <w:pPr>
        <w:ind w:left="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D670AA">
      <w:start w:val="1"/>
      <w:numFmt w:val="lowerLetter"/>
      <w:lvlText w:val="%2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808F24">
      <w:start w:val="1"/>
      <w:numFmt w:val="lowerRoman"/>
      <w:lvlText w:val="%3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D835F2">
      <w:start w:val="1"/>
      <w:numFmt w:val="decimal"/>
      <w:lvlText w:val="%4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E02746">
      <w:start w:val="1"/>
      <w:numFmt w:val="lowerLetter"/>
      <w:lvlText w:val="%5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A4919C">
      <w:start w:val="1"/>
      <w:numFmt w:val="lowerRoman"/>
      <w:lvlText w:val="%6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404CD0">
      <w:start w:val="1"/>
      <w:numFmt w:val="decimal"/>
      <w:lvlText w:val="%7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44BDB2">
      <w:start w:val="1"/>
      <w:numFmt w:val="lowerLetter"/>
      <w:lvlText w:val="%8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20E0B0">
      <w:start w:val="1"/>
      <w:numFmt w:val="lowerRoman"/>
      <w:lvlText w:val="%9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767A07"/>
    <w:multiLevelType w:val="hybridMultilevel"/>
    <w:tmpl w:val="664616E2"/>
    <w:lvl w:ilvl="0" w:tplc="500A1060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9C706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8E6EEE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32A13C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F4B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FA631A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B08F66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40992A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10873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07C"/>
    <w:rsid w:val="00054F94"/>
    <w:rsid w:val="00120B63"/>
    <w:rsid w:val="0078469F"/>
    <w:rsid w:val="0079547D"/>
    <w:rsid w:val="00D7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AD1475-435F-4CC4-9B1B-BE5721BF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2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jc w:val="center"/>
      <w:outlineLvl w:val="0"/>
    </w:pPr>
    <w:rPr>
      <w:rFonts w:ascii="Arial" w:eastAsia="Arial" w:hAnsi="Arial" w:cs="Arial"/>
      <w:b/>
      <w:color w:val="0C234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Arial" w:eastAsia="Arial" w:hAnsi="Arial" w:cs="Arial"/>
      <w:b/>
      <w:color w:val="0C234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2044" w:hanging="10"/>
      <w:outlineLvl w:val="2"/>
    </w:pPr>
    <w:rPr>
      <w:rFonts w:ascii="Arial" w:eastAsia="Arial" w:hAnsi="Arial" w:cs="Arial"/>
      <w:b/>
      <w:color w:val="1D9E7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C234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C2340"/>
      <w:sz w:val="5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D9E7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3</cp:revision>
  <dcterms:created xsi:type="dcterms:W3CDTF">2026-06-09T10:36:00Z</dcterms:created>
  <dcterms:modified xsi:type="dcterms:W3CDTF">2026-06-09T10:41:00Z</dcterms:modified>
</cp:coreProperties>
</file>