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4409" w:rsidRDefault="00F74409"/>
    <w:p w:rsidR="00E26387" w:rsidRDefault="00E26387"/>
    <w:p w:rsidR="00E26387" w:rsidRPr="00E26387" w:rsidRDefault="00E26387" w:rsidP="00E26387">
      <w:pPr>
        <w:jc w:val="center"/>
        <w:rPr>
          <w:b/>
          <w:sz w:val="28"/>
          <w:szCs w:val="28"/>
        </w:rPr>
      </w:pPr>
      <w:r w:rsidRPr="00E26387">
        <w:rPr>
          <w:b/>
          <w:sz w:val="28"/>
          <w:szCs w:val="28"/>
        </w:rPr>
        <w:t>How to create a user in Nav</w:t>
      </w:r>
      <w:bookmarkStart w:id="0" w:name="_GoBack"/>
      <w:bookmarkEnd w:id="0"/>
    </w:p>
    <w:p w:rsidR="002F309D" w:rsidRDefault="00EB3373">
      <w:r>
        <w:t>Click on Dynamics NAV 2016</w:t>
      </w:r>
    </w:p>
    <w:p w:rsidR="002F309D" w:rsidRDefault="002F309D">
      <w:r w:rsidRPr="002F309D">
        <w:drawing>
          <wp:inline distT="0" distB="0" distL="0" distR="0" wp14:anchorId="2B26B1AC" wp14:editId="5F3604C3">
            <wp:extent cx="5731510" cy="42767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09D" w:rsidRDefault="002F309D"/>
    <w:p w:rsidR="002F309D" w:rsidRDefault="00E26387">
      <w:r>
        <w:t>This is the NAV console</w:t>
      </w:r>
    </w:p>
    <w:p w:rsidR="002F309D" w:rsidRDefault="002F309D">
      <w:r w:rsidRPr="002F309D">
        <w:drawing>
          <wp:inline distT="0" distB="0" distL="0" distR="0" wp14:anchorId="64A7CDE7" wp14:editId="1AEE7000">
            <wp:extent cx="5731510" cy="24968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09D" w:rsidRDefault="002F309D"/>
    <w:p w:rsidR="00E26387" w:rsidRDefault="00E26387"/>
    <w:p w:rsidR="002F309D" w:rsidRDefault="00E26387">
      <w:r>
        <w:t xml:space="preserve">Search User on the right side, select Users </w:t>
      </w:r>
      <w:proofErr w:type="spellStart"/>
      <w:r>
        <w:t>adminstration</w:t>
      </w:r>
      <w:proofErr w:type="spellEnd"/>
    </w:p>
    <w:p w:rsidR="002F309D" w:rsidRDefault="002F309D">
      <w:r w:rsidRPr="002F309D">
        <w:drawing>
          <wp:inline distT="0" distB="0" distL="0" distR="0" wp14:anchorId="3678D217" wp14:editId="7B069957">
            <wp:extent cx="5731510" cy="23856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387" w:rsidRDefault="00E26387"/>
    <w:p w:rsidR="00E26387" w:rsidRDefault="00E26387"/>
    <w:p w:rsidR="002F309D" w:rsidRDefault="00E26387">
      <w:r>
        <w:t xml:space="preserve">Click on New </w:t>
      </w:r>
    </w:p>
    <w:p w:rsidR="00E26387" w:rsidRDefault="002F309D">
      <w:r w:rsidRPr="002F309D">
        <w:drawing>
          <wp:inline distT="0" distB="0" distL="0" distR="0" wp14:anchorId="538A7DE8" wp14:editId="5E52D5E5">
            <wp:extent cx="5731510" cy="23939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387" w:rsidRDefault="00E26387"/>
    <w:p w:rsidR="00E26387" w:rsidRDefault="00E26387"/>
    <w:p w:rsidR="00E41DC8" w:rsidRDefault="00E41DC8">
      <w:r w:rsidRPr="00E41DC8">
        <w:lastRenderedPageBreak/>
        <w:drawing>
          <wp:anchor distT="0" distB="0" distL="114300" distR="114300" simplePos="0" relativeHeight="251658240" behindDoc="0" locked="0" layoutInCell="1" allowOverlap="1" wp14:anchorId="4FF8E6BD">
            <wp:simplePos x="0" y="0"/>
            <wp:positionH relativeFrom="column">
              <wp:posOffset>71120</wp:posOffset>
            </wp:positionH>
            <wp:positionV relativeFrom="paragraph">
              <wp:posOffset>303530</wp:posOffset>
            </wp:positionV>
            <wp:extent cx="5731510" cy="3772535"/>
            <wp:effectExtent l="0" t="0" r="254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26387">
        <w:t xml:space="preserve">This is the User console </w:t>
      </w:r>
      <w:r w:rsidR="00E26387">
        <w:br w:type="textWrapping" w:clear="all"/>
      </w:r>
    </w:p>
    <w:p w:rsidR="00E41DC8" w:rsidRDefault="00E26387">
      <w:r>
        <w:t>Search user name and click on location tab</w:t>
      </w:r>
    </w:p>
    <w:p w:rsidR="00E41DC8" w:rsidRDefault="00E41DC8">
      <w:r w:rsidRPr="00E41DC8">
        <w:drawing>
          <wp:inline distT="0" distB="0" distL="0" distR="0" wp14:anchorId="7285D285" wp14:editId="74BA3032">
            <wp:extent cx="5731510" cy="35782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387" w:rsidRDefault="00E26387"/>
    <w:p w:rsidR="00E41DC8" w:rsidRDefault="00E41DC8"/>
    <w:p w:rsidR="00E26387" w:rsidRDefault="00E26387">
      <w:r>
        <w:lastRenderedPageBreak/>
        <w:t>Select Domain MACMETENGG.com</w:t>
      </w:r>
    </w:p>
    <w:p w:rsidR="00E41DC8" w:rsidRDefault="00E41DC8">
      <w:r w:rsidRPr="00E41DC8">
        <w:drawing>
          <wp:anchor distT="0" distB="0" distL="114300" distR="114300" simplePos="0" relativeHeight="251659264" behindDoc="0" locked="0" layoutInCell="1" allowOverlap="1" wp14:anchorId="739FA064">
            <wp:simplePos x="914400" y="916305"/>
            <wp:positionH relativeFrom="column">
              <wp:align>left</wp:align>
            </wp:positionH>
            <wp:positionV relativeFrom="paragraph">
              <wp:align>top</wp:align>
            </wp:positionV>
            <wp:extent cx="4941570" cy="307467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57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6387">
        <w:br w:type="textWrapping" w:clear="all"/>
      </w:r>
    </w:p>
    <w:p w:rsidR="00E26387" w:rsidRDefault="00E26387"/>
    <w:p w:rsidR="00E41DC8" w:rsidRDefault="00E26387">
      <w:r>
        <w:t>Click on OK</w:t>
      </w:r>
    </w:p>
    <w:p w:rsidR="00E41DC8" w:rsidRDefault="00E41DC8">
      <w:r w:rsidRPr="00E41DC8">
        <w:drawing>
          <wp:inline distT="0" distB="0" distL="0" distR="0" wp14:anchorId="4745124D" wp14:editId="4D85D3B9">
            <wp:extent cx="5731510" cy="35464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DC8" w:rsidRDefault="00E41DC8"/>
    <w:p w:rsidR="00E41DC8" w:rsidRDefault="00E41DC8"/>
    <w:p w:rsidR="00E26387" w:rsidRDefault="00E26387"/>
    <w:p w:rsidR="00E26387" w:rsidRDefault="00E26387">
      <w:r>
        <w:lastRenderedPageBreak/>
        <w:t>Click on User Permission Sets to give super permission.</w:t>
      </w:r>
    </w:p>
    <w:p w:rsidR="00E41DC8" w:rsidRDefault="00E41DC8">
      <w:r w:rsidRPr="00E41DC8">
        <w:drawing>
          <wp:inline distT="0" distB="0" distL="0" distR="0" wp14:anchorId="1C66C1E9" wp14:editId="18E683C8">
            <wp:extent cx="5731510" cy="2658911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2951" cy="266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DC8" w:rsidRDefault="00E41DC8">
      <w:r>
        <w:t>Click on OK</w:t>
      </w:r>
    </w:p>
    <w:p w:rsidR="00E41DC8" w:rsidRDefault="00E41DC8">
      <w:r w:rsidRPr="00E41DC8">
        <w:drawing>
          <wp:inline distT="0" distB="0" distL="0" distR="0" wp14:anchorId="7A89B487" wp14:editId="659CC90E">
            <wp:extent cx="5731510" cy="231013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DC8" w:rsidRDefault="00E26387" w:rsidP="00E26387">
      <w:pPr>
        <w:tabs>
          <w:tab w:val="left" w:pos="1365"/>
        </w:tabs>
      </w:pPr>
      <w:r>
        <w:t>Check the created user.</w:t>
      </w:r>
    </w:p>
    <w:p w:rsidR="00E41DC8" w:rsidRDefault="00E41DC8">
      <w:r w:rsidRPr="00E41DC8">
        <w:drawing>
          <wp:inline distT="0" distB="0" distL="0" distR="0" wp14:anchorId="7C4F512E" wp14:editId="54F3B177">
            <wp:extent cx="5731510" cy="275272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9D"/>
    <w:rsid w:val="002F309D"/>
    <w:rsid w:val="0074501F"/>
    <w:rsid w:val="00E26387"/>
    <w:rsid w:val="00E41DC8"/>
    <w:rsid w:val="00EB3373"/>
    <w:rsid w:val="00F7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8C503"/>
  <w15:chartTrackingRefBased/>
  <w15:docId w15:val="{F30E7CA7-7918-46D4-95C7-B4DE8F25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Dutt</dc:creator>
  <cp:keywords/>
  <dc:description/>
  <cp:lastModifiedBy>Gopal Dutt</cp:lastModifiedBy>
  <cp:revision>2</cp:revision>
  <dcterms:created xsi:type="dcterms:W3CDTF">2021-03-22T11:23:00Z</dcterms:created>
  <dcterms:modified xsi:type="dcterms:W3CDTF">2021-03-22T11:23:00Z</dcterms:modified>
</cp:coreProperties>
</file>