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7BC7E81D" w14:textId="29BF1783" w:rsidR="009F4880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441524" w:history="1">
                <w:r w:rsidR="009F4880" w:rsidRPr="00021E6A">
                  <w:rPr>
                    <w:rStyle w:val="af4"/>
                    <w:noProof/>
                  </w:rPr>
                  <w:t>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概要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F208A69" w14:textId="41709E27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25" w:history="1">
                <w:r w:rsidR="009F4880" w:rsidRPr="00021E6A">
                  <w:rPr>
                    <w:rStyle w:val="af4"/>
                    <w:noProof/>
                  </w:rPr>
                  <w:t>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コーディング規約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_Toc167441525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5E6AAAF2" w14:textId="50F39600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26" w:history="1">
                <w:r w:rsidR="009F4880" w:rsidRPr="00021E6A">
                  <w:rPr>
                    <w:rStyle w:val="af4"/>
                    <w:noProof/>
                  </w:rPr>
                  <w:t>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画面構成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_Toc167441526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D2CE6B9" w14:textId="10973E76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7" w:history="1">
                <w:r w:rsidR="009F4880" w:rsidRPr="00021E6A">
                  <w:rPr>
                    <w:rStyle w:val="af4"/>
                    <w:noProof/>
                  </w:rPr>
                  <w:t>3.1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画面構成図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_Toc167441527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E9C14C1" w14:textId="2A7E3EC1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8" w:history="1">
                <w:r w:rsidR="009F4880" w:rsidRPr="00021E6A">
                  <w:rPr>
                    <w:rStyle w:val="af4"/>
                    <w:noProof/>
                  </w:rPr>
                  <w:t>3.2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画面遷移図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_Toc167441528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4D5303E" w14:textId="5A07EE4C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29" w:history="1">
                <w:r w:rsidR="009F4880" w:rsidRPr="00021E6A">
                  <w:rPr>
                    <w:rStyle w:val="af4"/>
                    <w:noProof/>
                  </w:rPr>
                  <w:t>3.3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画面詳細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_Toc167441529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5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1A88561" w14:textId="50556293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30" w:history="1">
                <w:r w:rsidR="009F4880" w:rsidRPr="00021E6A">
                  <w:rPr>
                    <w:rStyle w:val="af4"/>
                    <w:noProof/>
                  </w:rPr>
                  <w:t>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ファイル構成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_Toc167441530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9119F52" w14:textId="72EC877D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1" w:history="1">
                <w:r w:rsidR="009F4880" w:rsidRPr="00021E6A">
                  <w:rPr>
                    <w:rStyle w:val="af4"/>
                    <w:noProof/>
                  </w:rPr>
                  <w:t>4.1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data.h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_Toc167441531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419F8C3" w14:textId="603D2E48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2" w:history="1">
                <w:r w:rsidR="009F4880" w:rsidRPr="00021E6A">
                  <w:rPr>
                    <w:rStyle w:val="af4"/>
                    <w:noProof/>
                  </w:rPr>
                  <w:t>4.1.1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マクロ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_Toc167441532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636920F0" w14:textId="56E4D745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3" w:history="1">
                <w:r w:rsidR="009F4880" w:rsidRPr="00021E6A">
                  <w:rPr>
                    <w:rStyle w:val="af4"/>
                    <w:noProof/>
                  </w:rPr>
                  <w:t>4.1.2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列挙型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_Toc167441533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7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532177B2" w14:textId="529797DA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34" w:history="1">
                <w:r w:rsidR="009F4880" w:rsidRPr="00021E6A">
                  <w:rPr>
                    <w:rStyle w:val="af4"/>
                    <w:noProof/>
                  </w:rPr>
                  <w:t>4.1.3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構造体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7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5F9BFB4" w14:textId="39FE26DB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5" w:history="1">
                <w:r w:rsidR="009F4880" w:rsidRPr="00021E6A">
                  <w:rPr>
                    <w:rStyle w:val="af4"/>
                    <w:noProof/>
                  </w:rPr>
                  <w:t>4.2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game_input.c（game_input.h）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_Toc167441535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93C46A4" w14:textId="787F446F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6" w:history="1">
                <w:r w:rsidR="009F4880" w:rsidRPr="00021E6A">
                  <w:rPr>
                    <w:rStyle w:val="af4"/>
                    <w:noProof/>
                  </w:rPr>
                  <w:t>4.3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game_output.c（game_output.h）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_Toc167441536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86ECAC9" w14:textId="1108F51F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7" w:history="1">
                <w:r w:rsidR="009F4880" w:rsidRPr="00021E6A">
                  <w:rPr>
                    <w:rStyle w:val="af4"/>
                    <w:noProof/>
                  </w:rPr>
                  <w:t>4.4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game_judgement.c（game_judgement.h）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_Toc167441537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D664642" w14:textId="49CD511C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38" w:history="1">
                <w:r w:rsidR="009F4880" w:rsidRPr="00021E6A">
                  <w:rPr>
                    <w:rStyle w:val="af4"/>
                    <w:noProof/>
                  </w:rPr>
                  <w:t>4.5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marubatsu_game.c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_Toc167441538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27A1FF29" w14:textId="3D084F66" w:rsidR="009F4880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441539" w:history="1">
                <w:r w:rsidR="009F4880" w:rsidRPr="00021E6A">
                  <w:rPr>
                    <w:rStyle w:val="af4"/>
                    <w:noProof/>
                  </w:rPr>
                  <w:t>5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機能構成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_Toc167441539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CC68FAE" w14:textId="2CB6E27D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0" w:history="1">
                <w:r w:rsidR="009F4880" w:rsidRPr="00021E6A">
                  <w:rPr>
                    <w:rStyle w:val="af4"/>
                    <w:noProof/>
                  </w:rPr>
                  <w:t>5.1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入力・チェック機能（game_input.c）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_Toc167441540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882BA23" w14:textId="70FAE8B2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1" w:history="1">
                <w:r w:rsidR="009F4880" w:rsidRPr="00021E6A">
                  <w:rPr>
                    <w:rStyle w:val="af4"/>
                    <w:noProof/>
                  </w:rPr>
                  <w:t>5.1.1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InputProcess（入力取得）関数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_Toc167441541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A2BA5D6" w14:textId="07D12BB5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2" w:history="1">
                <w:r w:rsidR="009F4880" w:rsidRPr="00021E6A">
                  <w:rPr>
                    <w:rStyle w:val="af4"/>
                    <w:noProof/>
                  </w:rPr>
                  <w:t>5.1.2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CheckInputViolation（入力違反チェック）関数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_Toc167441542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10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785C368" w14:textId="7E30E129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3" w:history="1">
                <w:r w:rsidR="009F4880" w:rsidRPr="00021E6A">
                  <w:rPr>
                    <w:rStyle w:val="af4"/>
                    <w:noProof/>
                  </w:rPr>
                  <w:t>5.1.3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isDuplicate（ボード重複チェック）関数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_Toc167441543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11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1A63D40" w14:textId="2A155B0A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4" w:history="1">
                <w:r w:rsidR="009F4880" w:rsidRPr="00021E6A">
                  <w:rPr>
                    <w:rStyle w:val="af4"/>
                    <w:noProof/>
                  </w:rPr>
                  <w:t>5.2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画面出力機能（game_output.c）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12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188C39A" w14:textId="0BFD76D9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5" w:history="1">
                <w:r w:rsidR="009F4880" w:rsidRPr="00021E6A">
                  <w:rPr>
                    <w:rStyle w:val="af4"/>
                    <w:noProof/>
                  </w:rPr>
                  <w:t>5.2.1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DisplayBoard（ボードエリア表示）関数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_Toc167441545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12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6C4AE75" w14:textId="226CD4B6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6" w:history="1">
                <w:r w:rsidR="009F4880" w:rsidRPr="00021E6A">
                  <w:rPr>
                    <w:rStyle w:val="af4"/>
                    <w:noProof/>
                  </w:rPr>
                  <w:t>5.2.2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DisplayStatus（ゲーム状況表示）関数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_Toc167441546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13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2658B3C" w14:textId="7C8D6828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7" w:history="1">
                <w:r w:rsidR="009F4880" w:rsidRPr="00021E6A">
                  <w:rPr>
                    <w:rStyle w:val="af4"/>
                    <w:noProof/>
                  </w:rPr>
                  <w:t>5.2.3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DisplayResult（ゲーム結果表示）関数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_Toc167441547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14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0C9B3047" w14:textId="137469E4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48" w:history="1">
                <w:r w:rsidR="009F4880" w:rsidRPr="00021E6A">
                  <w:rPr>
                    <w:rStyle w:val="af4"/>
                    <w:noProof/>
                  </w:rPr>
                  <w:t>5.3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判定機能（game_judgement.c）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_Toc167441548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15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897BF1B" w14:textId="1B45A3E8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49" w:history="1">
                <w:r w:rsidR="009F4880" w:rsidRPr="00021E6A">
                  <w:rPr>
                    <w:rStyle w:val="af4"/>
                    <w:noProof/>
                  </w:rPr>
                  <w:t>5.3.1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BoardJudgement（ボード判定）関数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_Toc167441549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15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308B38D4" w14:textId="3C8C7B3D" w:rsidR="009F4880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441550" w:history="1">
                <w:r w:rsidR="009F4880" w:rsidRPr="00021E6A">
                  <w:rPr>
                    <w:rStyle w:val="af4"/>
                    <w:noProof/>
                  </w:rPr>
                  <w:t>5.4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ゲーム進行（marubatsu_game.c）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_Toc167441550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680FF940" w14:textId="48590054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1" w:history="1">
                <w:r w:rsidR="009F4880" w:rsidRPr="00021E6A">
                  <w:rPr>
                    <w:rStyle w:val="af4"/>
                    <w:noProof/>
                  </w:rPr>
                  <w:t>5.4.1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main関数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_Toc167441551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16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47D9FD18" w14:textId="05036D80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2" w:history="1">
                <w:r w:rsidR="009F4880" w:rsidRPr="00021E6A">
                  <w:rPr>
                    <w:rStyle w:val="af4"/>
                    <w:noProof/>
                  </w:rPr>
                  <w:t>5.4.2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ゲーム初期化部分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_Toc167441552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17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0CF4A54" w14:textId="61F1F320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3" w:history="1">
                <w:r w:rsidR="009F4880" w:rsidRPr="00021E6A">
                  <w:rPr>
                    <w:rStyle w:val="af4"/>
                    <w:noProof/>
                  </w:rPr>
                  <w:t>5.4.3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ゲームメインループ部分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_Toc167441553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18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7B632C5D" w14:textId="7981AADF" w:rsidR="009F4880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441554" w:history="1">
                <w:r w:rsidR="009F4880" w:rsidRPr="00021E6A">
                  <w:rPr>
                    <w:rStyle w:val="af4"/>
                    <w:noProof/>
                  </w:rPr>
                  <w:t>5.4.4</w:t>
                </w:r>
                <w:r w:rsidR="009F4880">
                  <w:rPr>
                    <w:noProof/>
                  </w:rPr>
                  <w:tab/>
                </w:r>
                <w:r w:rsidR="009F4880" w:rsidRPr="00021E6A">
                  <w:rPr>
                    <w:rStyle w:val="af4"/>
                    <w:noProof/>
                  </w:rPr>
                  <w:t>入力待機部分</w:t>
                </w:r>
                <w:r w:rsidR="009F4880">
                  <w:rPr>
                    <w:noProof/>
                    <w:webHidden/>
                  </w:rPr>
                  <w:tab/>
                </w:r>
                <w:r w:rsidR="009F4880">
                  <w:rPr>
                    <w:noProof/>
                    <w:webHidden/>
                  </w:rPr>
                  <w:fldChar w:fldCharType="begin"/>
                </w:r>
                <w:r w:rsidR="009F4880">
                  <w:rPr>
                    <w:noProof/>
                    <w:webHidden/>
                  </w:rPr>
                  <w:instrText xml:space="preserve"> PAGEREF _Toc167441554 \h </w:instrText>
                </w:r>
                <w:r w:rsidR="009F4880">
                  <w:rPr>
                    <w:noProof/>
                    <w:webHidden/>
                  </w:rPr>
                </w:r>
                <w:r w:rsidR="009F4880">
                  <w:rPr>
                    <w:noProof/>
                    <w:webHidden/>
                  </w:rPr>
                  <w:fldChar w:fldCharType="separate"/>
                </w:r>
                <w:r w:rsidR="009F4880">
                  <w:rPr>
                    <w:noProof/>
                    <w:webHidden/>
                  </w:rPr>
                  <w:t>19</w:t>
                </w:r>
                <w:r w:rsidR="009F4880"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26A9E04D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441524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441525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441526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441527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441528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441529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441530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441531"/>
      <w:proofErr w:type="spellStart"/>
      <w:r>
        <w:rPr>
          <w:rFonts w:hint="eastAsia"/>
        </w:rPr>
        <w:t>data.h</w:t>
      </w:r>
      <w:bookmarkEnd w:id="15"/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bookmarkStart w:id="16" w:name="_Toc167441532"/>
      <w:r>
        <w:rPr>
          <w:rFonts w:hint="eastAsia"/>
        </w:rPr>
        <w:t>マクロ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62"/>
        <w:gridCol w:w="2046"/>
        <w:gridCol w:w="3986"/>
      </w:tblGrid>
      <w:tr w:rsidR="005E495F" w14:paraId="4D980CB3" w14:textId="77777777" w:rsidTr="005E495F">
        <w:tc>
          <w:tcPr>
            <w:tcW w:w="246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BC513FC" w14:textId="0DC4FBC0" w:rsidR="00E36E92" w:rsidRDefault="00E36E92" w:rsidP="005E495F">
            <w:pPr>
              <w:jc w:val="center"/>
            </w:pPr>
            <w:r>
              <w:rPr>
                <w:rFonts w:hint="eastAsia"/>
              </w:rPr>
              <w:t>マクロ名</w:t>
            </w:r>
          </w:p>
        </w:tc>
        <w:tc>
          <w:tcPr>
            <w:tcW w:w="2046" w:type="dxa"/>
            <w:shd w:val="clear" w:color="auto" w:fill="C1E4F5" w:themeFill="accent1" w:themeFillTint="33"/>
            <w:vAlign w:val="center"/>
          </w:tcPr>
          <w:p w14:paraId="529C929F" w14:textId="7D5CBDC0" w:rsidR="00E36E92" w:rsidRDefault="00E36E92" w:rsidP="005E495F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3986" w:type="dxa"/>
            <w:shd w:val="clear" w:color="auto" w:fill="C1E4F5" w:themeFill="accent1" w:themeFillTint="33"/>
            <w:vAlign w:val="center"/>
          </w:tcPr>
          <w:p w14:paraId="5BB1C323" w14:textId="77777777" w:rsidR="00E36E92" w:rsidRDefault="00E36E92" w:rsidP="005E495F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E495F" w14:paraId="35E8463E" w14:textId="77777777" w:rsidTr="005E495F"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14:paraId="5D2C19F3" w14:textId="15B2A7A9" w:rsidR="00E36E92" w:rsidRDefault="00E36E92" w:rsidP="005E495F">
            <w:pPr>
              <w:jc w:val="center"/>
            </w:pPr>
            <w:r w:rsidRPr="00385F58">
              <w:t>PLAYER_NUM</w:t>
            </w: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7FEC60D5" w14:textId="4F6BBFD9" w:rsidR="00E36E92" w:rsidRDefault="00E36E92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tcBorders>
              <w:top w:val="single" w:sz="4" w:space="0" w:color="auto"/>
            </w:tcBorders>
            <w:vAlign w:val="center"/>
          </w:tcPr>
          <w:p w14:paraId="2A4BB840" w14:textId="681FB2D0" w:rsidR="00E36E92" w:rsidRDefault="00E36E92" w:rsidP="005E495F">
            <w:pPr>
              <w:jc w:val="center"/>
            </w:pPr>
            <w:r w:rsidRPr="00385F58">
              <w:t>プレイヤーの人数</w:t>
            </w:r>
          </w:p>
        </w:tc>
      </w:tr>
      <w:tr w:rsidR="005E495F" w14:paraId="72E04373" w14:textId="77777777" w:rsidTr="005E495F">
        <w:tc>
          <w:tcPr>
            <w:tcW w:w="2462" w:type="dxa"/>
            <w:vAlign w:val="center"/>
          </w:tcPr>
          <w:p w14:paraId="2ADB8DF1" w14:textId="33F1F623" w:rsidR="00E36E92" w:rsidRDefault="005E495F" w:rsidP="005E495F">
            <w:pPr>
              <w:jc w:val="center"/>
            </w:pPr>
            <w:r>
              <w:t>NAME_LEN_MAX</w:t>
            </w:r>
          </w:p>
        </w:tc>
        <w:tc>
          <w:tcPr>
            <w:tcW w:w="2046" w:type="dxa"/>
            <w:vAlign w:val="center"/>
          </w:tcPr>
          <w:p w14:paraId="43E13316" w14:textId="0931537F" w:rsidR="00E36E92" w:rsidRDefault="005E495F" w:rsidP="005E495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86" w:type="dxa"/>
            <w:vAlign w:val="center"/>
          </w:tcPr>
          <w:p w14:paraId="3171B958" w14:textId="3071D29D" w:rsidR="00E36E92" w:rsidRDefault="005E495F" w:rsidP="005E495F">
            <w:pPr>
              <w:jc w:val="center"/>
            </w:pPr>
            <w:r>
              <w:t>プレイヤー名の最大バイト数</w:t>
            </w:r>
          </w:p>
        </w:tc>
      </w:tr>
      <w:tr w:rsidR="005E495F" w14:paraId="1FA74DC2" w14:textId="77777777" w:rsidTr="005E495F">
        <w:tc>
          <w:tcPr>
            <w:tcW w:w="2462" w:type="dxa"/>
            <w:vAlign w:val="center"/>
          </w:tcPr>
          <w:p w14:paraId="443DBA87" w14:textId="16363AE4" w:rsidR="00E36E92" w:rsidRPr="005E495F" w:rsidRDefault="005E495F" w:rsidP="005E495F">
            <w:pPr>
              <w:jc w:val="center"/>
            </w:pPr>
            <w:r>
              <w:t>BOARD_HEIGHT</w:t>
            </w:r>
          </w:p>
        </w:tc>
        <w:tc>
          <w:tcPr>
            <w:tcW w:w="2046" w:type="dxa"/>
            <w:vAlign w:val="center"/>
          </w:tcPr>
          <w:p w14:paraId="0F29A1CA" w14:textId="7BB94BBA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4B308691" w14:textId="7F9595A4" w:rsidR="00E36E92" w:rsidRDefault="005E495F" w:rsidP="005E495F">
            <w:pPr>
              <w:jc w:val="center"/>
            </w:pPr>
            <w:r>
              <w:t>ボードの高さ</w:t>
            </w:r>
          </w:p>
        </w:tc>
      </w:tr>
      <w:tr w:rsidR="005E495F" w14:paraId="7B4BD845" w14:textId="77777777" w:rsidTr="005E495F">
        <w:tc>
          <w:tcPr>
            <w:tcW w:w="2462" w:type="dxa"/>
            <w:vAlign w:val="center"/>
          </w:tcPr>
          <w:p w14:paraId="1865C9C3" w14:textId="647A2571" w:rsidR="00E36E92" w:rsidRDefault="005E495F" w:rsidP="005E495F">
            <w:pPr>
              <w:jc w:val="center"/>
            </w:pPr>
            <w:r>
              <w:t>BOARD_WIDT</w:t>
            </w:r>
            <w:r>
              <w:rPr>
                <w:rFonts w:hint="eastAsia"/>
              </w:rPr>
              <w:t>H</w:t>
            </w:r>
          </w:p>
        </w:tc>
        <w:tc>
          <w:tcPr>
            <w:tcW w:w="2046" w:type="dxa"/>
            <w:vAlign w:val="center"/>
          </w:tcPr>
          <w:p w14:paraId="13F9F6F0" w14:textId="3CFB5936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7831865" w14:textId="2EFB9E5D" w:rsidR="00E36E92" w:rsidRDefault="005E495F" w:rsidP="005E495F">
            <w:pPr>
              <w:jc w:val="center"/>
            </w:pPr>
            <w:r>
              <w:t>ボードの幅</w:t>
            </w:r>
          </w:p>
        </w:tc>
      </w:tr>
      <w:tr w:rsidR="005E495F" w14:paraId="50F67D90" w14:textId="77777777" w:rsidTr="005E495F">
        <w:tc>
          <w:tcPr>
            <w:tcW w:w="2462" w:type="dxa"/>
            <w:vAlign w:val="center"/>
          </w:tcPr>
          <w:p w14:paraId="7BC5607F" w14:textId="07F7AA08" w:rsidR="00E36E92" w:rsidRDefault="005E495F" w:rsidP="005E495F">
            <w:pPr>
              <w:jc w:val="center"/>
            </w:pPr>
            <w:r>
              <w:t>INPUT_LEN_MAX</w:t>
            </w:r>
          </w:p>
        </w:tc>
        <w:tc>
          <w:tcPr>
            <w:tcW w:w="2046" w:type="dxa"/>
            <w:vAlign w:val="center"/>
          </w:tcPr>
          <w:p w14:paraId="5E13D2D5" w14:textId="04552D2A" w:rsidR="00E36E92" w:rsidRDefault="005E495F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398C2865" w14:textId="1292E5AB" w:rsidR="00E36E92" w:rsidRDefault="005E495F" w:rsidP="005E495F">
            <w:pPr>
              <w:jc w:val="center"/>
            </w:pPr>
            <w:r>
              <w:rPr>
                <w:rFonts w:hint="eastAsia"/>
              </w:rPr>
              <w:t>入力長の最大</w:t>
            </w:r>
          </w:p>
        </w:tc>
      </w:tr>
      <w:tr w:rsidR="005E495F" w14:paraId="7ABA2AED" w14:textId="77777777" w:rsidTr="005E495F">
        <w:tc>
          <w:tcPr>
            <w:tcW w:w="2462" w:type="dxa"/>
            <w:vAlign w:val="center"/>
          </w:tcPr>
          <w:p w14:paraId="378495B5" w14:textId="797C255E" w:rsidR="00E36E92" w:rsidRDefault="005E495F" w:rsidP="005E495F">
            <w:pPr>
              <w:jc w:val="center"/>
            </w:pPr>
            <w:r>
              <w:t>INPUT_VAL_MIN</w:t>
            </w:r>
          </w:p>
        </w:tc>
        <w:tc>
          <w:tcPr>
            <w:tcW w:w="2046" w:type="dxa"/>
            <w:vAlign w:val="center"/>
          </w:tcPr>
          <w:p w14:paraId="747009A8" w14:textId="0F58C361" w:rsidR="00E36E92" w:rsidRDefault="005E495F" w:rsidP="005E4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6" w:type="dxa"/>
            <w:vAlign w:val="center"/>
          </w:tcPr>
          <w:p w14:paraId="092F681F" w14:textId="40BF3B7C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6FEF9343" w14:textId="77777777" w:rsidTr="005E495F">
        <w:tc>
          <w:tcPr>
            <w:tcW w:w="2462" w:type="dxa"/>
            <w:vAlign w:val="center"/>
          </w:tcPr>
          <w:p w14:paraId="459451F7" w14:textId="27ED91EE" w:rsidR="00E36E92" w:rsidRDefault="005E495F" w:rsidP="005E495F">
            <w:pPr>
              <w:jc w:val="center"/>
            </w:pPr>
            <w:r>
              <w:t>INPUT_VAL_MAX</w:t>
            </w:r>
          </w:p>
        </w:tc>
        <w:tc>
          <w:tcPr>
            <w:tcW w:w="2046" w:type="dxa"/>
            <w:vAlign w:val="center"/>
          </w:tcPr>
          <w:p w14:paraId="66193BA8" w14:textId="1225E904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BOARD_HEIGHT * BOARD_WIDTH – 1</w:t>
            </w:r>
          </w:p>
        </w:tc>
        <w:tc>
          <w:tcPr>
            <w:tcW w:w="3986" w:type="dxa"/>
            <w:vAlign w:val="center"/>
          </w:tcPr>
          <w:p w14:paraId="71128E72" w14:textId="648A0763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0E799C11" w14:textId="77777777" w:rsidTr="005E495F">
        <w:tc>
          <w:tcPr>
            <w:tcW w:w="2462" w:type="dxa"/>
            <w:vAlign w:val="center"/>
          </w:tcPr>
          <w:p w14:paraId="54F16840" w14:textId="0A76F83D" w:rsidR="00E36E92" w:rsidRDefault="005E495F" w:rsidP="005E495F">
            <w:pPr>
              <w:jc w:val="center"/>
            </w:pPr>
            <w:r>
              <w:t>INPUT_ERR</w:t>
            </w:r>
          </w:p>
        </w:tc>
        <w:tc>
          <w:tcPr>
            <w:tcW w:w="2046" w:type="dxa"/>
            <w:vAlign w:val="center"/>
          </w:tcPr>
          <w:p w14:paraId="4C394347" w14:textId="7A450C5E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INPUT_VAL_MIN – 1</w:t>
            </w:r>
          </w:p>
        </w:tc>
        <w:tc>
          <w:tcPr>
            <w:tcW w:w="3986" w:type="dxa"/>
            <w:vAlign w:val="center"/>
          </w:tcPr>
          <w:p w14:paraId="4BD6E770" w14:textId="198AD44E" w:rsidR="00E36E92" w:rsidRDefault="005E495F" w:rsidP="005E495F">
            <w:pPr>
              <w:jc w:val="center"/>
            </w:pPr>
            <w:r>
              <w:rPr>
                <w:rFonts w:hint="eastAsia"/>
              </w:rPr>
              <w:t>入力エラーを表す値</w:t>
            </w:r>
          </w:p>
        </w:tc>
      </w:tr>
      <w:tr w:rsidR="005E495F" w14:paraId="7582B8E0" w14:textId="77777777" w:rsidTr="005E495F">
        <w:tc>
          <w:tcPr>
            <w:tcW w:w="2462" w:type="dxa"/>
            <w:vAlign w:val="center"/>
          </w:tcPr>
          <w:p w14:paraId="66E4F627" w14:textId="77777777" w:rsid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CONNECTED_NUM</w:t>
            </w:r>
          </w:p>
          <w:p w14:paraId="6CE9A7B2" w14:textId="3B8E8DDC" w:rsidR="00E36E92" w:rsidRP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_FOR_END</w:t>
            </w:r>
          </w:p>
        </w:tc>
        <w:tc>
          <w:tcPr>
            <w:tcW w:w="2046" w:type="dxa"/>
            <w:vAlign w:val="center"/>
          </w:tcPr>
          <w:p w14:paraId="5AD33925" w14:textId="085C7A3F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444266A" w14:textId="709F75A9" w:rsidR="00E36E92" w:rsidRPr="005E495F" w:rsidRDefault="005E495F" w:rsidP="005E495F">
            <w:pPr>
              <w:jc w:val="center"/>
            </w:pPr>
            <w:r>
              <w:t>終了</w:t>
            </w:r>
            <w:r>
              <w:rPr>
                <w:rFonts w:hint="eastAsia"/>
              </w:rPr>
              <w:t>条件の同じ記号が並ぶ数</w:t>
            </w:r>
          </w:p>
        </w:tc>
      </w:tr>
      <w:tr w:rsidR="005E495F" w14:paraId="17DC5A45" w14:textId="77777777" w:rsidTr="005E495F">
        <w:tc>
          <w:tcPr>
            <w:tcW w:w="2462" w:type="dxa"/>
            <w:vAlign w:val="center"/>
          </w:tcPr>
          <w:p w14:paraId="67A1EA8B" w14:textId="73A3BB59" w:rsidR="00E36E92" w:rsidRDefault="005E495F" w:rsidP="005E495F">
            <w:pPr>
              <w:jc w:val="center"/>
            </w:pPr>
            <w:r>
              <w:t>PLAYER_INDEX(turn)</w:t>
            </w:r>
          </w:p>
        </w:tc>
        <w:tc>
          <w:tcPr>
            <w:tcW w:w="2046" w:type="dxa"/>
            <w:vAlign w:val="center"/>
          </w:tcPr>
          <w:p w14:paraId="49AFC23E" w14:textId="643A9576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turn % PLAYER_NUM</w:t>
            </w:r>
          </w:p>
        </w:tc>
        <w:tc>
          <w:tcPr>
            <w:tcW w:w="3986" w:type="dxa"/>
            <w:vAlign w:val="center"/>
          </w:tcPr>
          <w:p w14:paraId="76BBA601" w14:textId="32876952" w:rsidR="00E36E92" w:rsidRDefault="005E495F" w:rsidP="005E495F">
            <w:pPr>
              <w:jc w:val="center"/>
            </w:pPr>
            <w:r>
              <w:rPr>
                <w:rFonts w:hint="eastAsia"/>
              </w:rPr>
              <w:t>turnを</w:t>
            </w:r>
            <w:proofErr w:type="spellStart"/>
            <w:r>
              <w:rPr>
                <w:rFonts w:hint="eastAsia"/>
              </w:rPr>
              <w:t>player_index</w:t>
            </w:r>
            <w:proofErr w:type="spellEnd"/>
            <w:r>
              <w:rPr>
                <w:rFonts w:hint="eastAsia"/>
              </w:rPr>
              <w:t>に変換する</w:t>
            </w:r>
          </w:p>
        </w:tc>
      </w:tr>
      <w:tr w:rsidR="005E495F" w14:paraId="17CD13D2" w14:textId="77777777" w:rsidTr="005E495F">
        <w:tc>
          <w:tcPr>
            <w:tcW w:w="2462" w:type="dxa"/>
            <w:vAlign w:val="center"/>
          </w:tcPr>
          <w:p w14:paraId="746EFBAC" w14:textId="2E2FF19C" w:rsidR="00E36E92" w:rsidRDefault="005E495F" w:rsidP="005E495F">
            <w:pPr>
              <w:jc w:val="center"/>
            </w:pPr>
            <w:r>
              <w:rPr>
                <w:rFonts w:hint="eastAsia"/>
              </w:rPr>
              <w:t>EMPTY</w:t>
            </w:r>
          </w:p>
        </w:tc>
        <w:tc>
          <w:tcPr>
            <w:tcW w:w="2046" w:type="dxa"/>
            <w:vAlign w:val="center"/>
          </w:tcPr>
          <w:p w14:paraId="60B9E6C6" w14:textId="4768E397" w:rsidR="00E36E92" w:rsidRDefault="005E495F" w:rsidP="005E495F">
            <w:pPr>
              <w:jc w:val="center"/>
            </w:pPr>
            <w:r>
              <w:t>“”</w:t>
            </w:r>
          </w:p>
        </w:tc>
        <w:tc>
          <w:tcPr>
            <w:tcW w:w="3986" w:type="dxa"/>
            <w:vAlign w:val="center"/>
          </w:tcPr>
          <w:p w14:paraId="56D72C58" w14:textId="5A76BD16" w:rsidR="00E36E92" w:rsidRDefault="005E495F" w:rsidP="005E495F">
            <w:pPr>
              <w:jc w:val="center"/>
            </w:pPr>
            <w:r>
              <w:rPr>
                <w:rFonts w:hint="eastAsia"/>
              </w:rPr>
              <w:t>空文字列</w:t>
            </w:r>
          </w:p>
        </w:tc>
      </w:tr>
    </w:tbl>
    <w:p w14:paraId="7AA1D2AB" w14:textId="560055D5" w:rsidR="00DD5CBD" w:rsidRDefault="00DD5CBD">
      <w:r>
        <w:br w:type="page"/>
      </w:r>
    </w:p>
    <w:p w14:paraId="65E9B786" w14:textId="0058F028" w:rsidR="00C2479B" w:rsidRDefault="00C2479B" w:rsidP="009A40CD">
      <w:pPr>
        <w:pStyle w:val="3"/>
      </w:pPr>
      <w:bookmarkStart w:id="17" w:name="_Toc167441533"/>
      <w:r>
        <w:rPr>
          <w:rFonts w:hint="eastAsia"/>
        </w:rPr>
        <w:lastRenderedPageBreak/>
        <w:t>列挙型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3"/>
        <w:gridCol w:w="2408"/>
        <w:gridCol w:w="4813"/>
      </w:tblGrid>
      <w:tr w:rsidR="006A457D" w14:paraId="381863EF" w14:textId="069FA821" w:rsidTr="006A457D">
        <w:tc>
          <w:tcPr>
            <w:tcW w:w="1273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19FCBC2" w14:textId="77777777" w:rsidR="006A457D" w:rsidRDefault="006A457D" w:rsidP="00E92BC7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408" w:type="dxa"/>
            <w:shd w:val="clear" w:color="auto" w:fill="C1E4F5" w:themeFill="accent1" w:themeFillTint="33"/>
            <w:vAlign w:val="center"/>
          </w:tcPr>
          <w:p w14:paraId="7A58B4AE" w14:textId="78CACA72" w:rsidR="006A457D" w:rsidRDefault="006A457D" w:rsidP="00E92BC7">
            <w:pPr>
              <w:jc w:val="center"/>
            </w:pPr>
            <w:r>
              <w:rPr>
                <w:rFonts w:hint="eastAsia"/>
              </w:rPr>
              <w:t>定数一覧</w:t>
            </w:r>
          </w:p>
        </w:tc>
        <w:tc>
          <w:tcPr>
            <w:tcW w:w="4813" w:type="dxa"/>
            <w:shd w:val="clear" w:color="auto" w:fill="C1E4F5" w:themeFill="accent1" w:themeFillTint="33"/>
          </w:tcPr>
          <w:p w14:paraId="36019FD4" w14:textId="3F84A4A6" w:rsidR="006A457D" w:rsidRDefault="006A457D" w:rsidP="00E92BC7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A457D" w14:paraId="56853DD5" w14:textId="775D5770" w:rsidTr="006A457D"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051555D9" w14:textId="73310B49" w:rsidR="006A457D" w:rsidRDefault="006A457D" w:rsidP="00E92BC7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14:paraId="1E8B0681" w14:textId="136905A6" w:rsidR="006A457D" w:rsidRDefault="006A457D" w:rsidP="00E92BC7">
            <w:pPr>
              <w:jc w:val="center"/>
            </w:pPr>
            <w:r>
              <w:rPr>
                <w:rFonts w:hint="eastAsia"/>
              </w:rPr>
              <w:t>FALSE = 0, TRUE</w:t>
            </w:r>
          </w:p>
        </w:tc>
        <w:tc>
          <w:tcPr>
            <w:tcW w:w="4813" w:type="dxa"/>
            <w:tcBorders>
              <w:top w:val="single" w:sz="4" w:space="0" w:color="auto"/>
            </w:tcBorders>
          </w:tcPr>
          <w:p w14:paraId="52F05235" w14:textId="4F3FB4B1" w:rsidR="006A457D" w:rsidRDefault="006A457D" w:rsidP="00E92BC7">
            <w:pPr>
              <w:jc w:val="center"/>
            </w:pPr>
            <w:r>
              <w:rPr>
                <w:rFonts w:hint="eastAsia"/>
              </w:rPr>
              <w:t>真偽を表す</w:t>
            </w:r>
          </w:p>
        </w:tc>
      </w:tr>
      <w:tr w:rsidR="006A457D" w14:paraId="40BF9794" w14:textId="688E9218" w:rsidTr="006A457D"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50A1EC58" w14:textId="7C399D8A" w:rsidR="006A457D" w:rsidRDefault="005E495F" w:rsidP="00E92BC7">
            <w:pPr>
              <w:jc w:val="center"/>
            </w:pPr>
            <w:r>
              <w:rPr>
                <w:rFonts w:hint="eastAsia"/>
              </w:rPr>
              <w:t>JUDGE</w:t>
            </w:r>
          </w:p>
        </w:tc>
        <w:tc>
          <w:tcPr>
            <w:tcW w:w="2408" w:type="dxa"/>
            <w:vAlign w:val="center"/>
          </w:tcPr>
          <w:p w14:paraId="6EF4CF3F" w14:textId="34CF63AF" w:rsidR="006A457D" w:rsidRDefault="005E495F" w:rsidP="00E92BC7">
            <w:pPr>
              <w:jc w:val="center"/>
            </w:pPr>
            <w:r>
              <w:rPr>
                <w:rFonts w:hint="eastAsia"/>
              </w:rPr>
              <w:t>WIN, DRAW</w:t>
            </w:r>
          </w:p>
        </w:tc>
        <w:tc>
          <w:tcPr>
            <w:tcW w:w="4813" w:type="dxa"/>
          </w:tcPr>
          <w:p w14:paraId="40879090" w14:textId="275712F9" w:rsidR="006A457D" w:rsidRDefault="005E495F" w:rsidP="00E92BC7">
            <w:pPr>
              <w:jc w:val="center"/>
            </w:pPr>
            <w:r>
              <w:rPr>
                <w:rFonts w:hint="eastAsia"/>
              </w:rPr>
              <w:t>勝敗を表す</w:t>
            </w:r>
          </w:p>
        </w:tc>
      </w:tr>
    </w:tbl>
    <w:p w14:paraId="4AD046A6" w14:textId="38D1AAF2" w:rsidR="00C60751" w:rsidRDefault="00C2479B" w:rsidP="009A40CD">
      <w:pPr>
        <w:pStyle w:val="3"/>
      </w:pPr>
      <w:bookmarkStart w:id="18" w:name="_Toc167441534"/>
      <w:r>
        <w:rPr>
          <w:rFonts w:hint="eastAsia"/>
        </w:rPr>
        <w:t>構造体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C2479B">
        <w:tc>
          <w:tcPr>
            <w:tcW w:w="5807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shd w:val="clear" w:color="auto" w:fill="C1E4F5" w:themeFill="accent1" w:themeFillTint="33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C2479B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C2479B">
        <w:tc>
          <w:tcPr>
            <w:tcW w:w="5807" w:type="dxa"/>
            <w:tcBorders>
              <w:bottom w:val="sing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140E80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62230875" w:rsidR="00EA2841" w:rsidRDefault="00EA2841" w:rsidP="00EA2841">
            <w:pPr>
              <w:jc w:val="center"/>
            </w:pPr>
            <w:proofErr w:type="spellStart"/>
            <w:r>
              <w:t>turn_co</w:t>
            </w:r>
            <w:r w:rsidR="004416FB">
              <w:rPr>
                <w:rFonts w:hint="eastAsia"/>
              </w:rPr>
              <w:t>u</w:t>
            </w:r>
            <w:r>
              <w:t>nter</w:t>
            </w:r>
            <w:proofErr w:type="spellEnd"/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62524C31" w:rsidR="00EA2841" w:rsidRDefault="00EA2841" w:rsidP="00EA2841">
            <w:pPr>
              <w:jc w:val="center"/>
            </w:pPr>
            <w:proofErr w:type="spellStart"/>
            <w:r>
              <w:t>player_index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9" w:name="_Toc167441535"/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9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08598D4C" w14:textId="67EAF6EF" w:rsidR="00F22A7D" w:rsidRDefault="00F22A7D" w:rsidP="00F64D1B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1B7926C" w14:textId="0F771ED0" w:rsidR="006837F2" w:rsidRPr="00BF75E1" w:rsidRDefault="006837F2" w:rsidP="006837F2">
      <w:pPr>
        <w:pStyle w:val="2"/>
      </w:pPr>
      <w:bookmarkStart w:id="20" w:name="_Toc167441536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20"/>
    </w:p>
    <w:p w14:paraId="7B955B6F" w14:textId="77777777" w:rsidR="00F22A7D" w:rsidRDefault="00E5551B" w:rsidP="00F22A7D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24278F73" w14:textId="2B60F9A6" w:rsidR="00F64D1B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C0AF9BB" w14:textId="77777777" w:rsidR="009C75B4" w:rsidRDefault="002A6A10" w:rsidP="009C75B4">
      <w:pPr>
        <w:pStyle w:val="2"/>
      </w:pPr>
      <w:bookmarkStart w:id="21" w:name="_Toc167441537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21"/>
    </w:p>
    <w:p w14:paraId="108C5E5D" w14:textId="77777777" w:rsidR="00F22A7D" w:rsidRDefault="009C75B4" w:rsidP="00F22A7D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45ADAB27" w14:textId="69969063" w:rsidR="009C75B4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26AB442B" w14:textId="4BA67608" w:rsidR="009C75B4" w:rsidRPr="00627ED6" w:rsidRDefault="009C75B4" w:rsidP="009C75B4">
      <w:pPr>
        <w:pStyle w:val="2"/>
      </w:pPr>
      <w:bookmarkStart w:id="22" w:name="_Toc167441538"/>
      <w:proofErr w:type="spellStart"/>
      <w:r>
        <w:rPr>
          <w:rFonts w:hint="eastAsia"/>
        </w:rPr>
        <w:t>marubatsu_game</w:t>
      </w:r>
      <w:r w:rsidRPr="00627ED6">
        <w:t>.c</w:t>
      </w:r>
      <w:bookmarkEnd w:id="22"/>
      <w:proofErr w:type="spellEnd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3" w:name="_Toc167441539"/>
      <w:r w:rsidRPr="00445223">
        <w:rPr>
          <w:rFonts w:hint="eastAsia"/>
        </w:rPr>
        <w:lastRenderedPageBreak/>
        <w:t>機能構成</w:t>
      </w:r>
      <w:bookmarkEnd w:id="23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4" w:name="_Ref166758372"/>
      <w:bookmarkStart w:id="25" w:name="_Toc167441540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4"/>
      <w:bookmarkEnd w:id="25"/>
    </w:p>
    <w:p w14:paraId="0D9F45C0" w14:textId="1C885576" w:rsidR="00650255" w:rsidRPr="00E831D2" w:rsidRDefault="00F06DB4" w:rsidP="00167DBD">
      <w:pPr>
        <w:ind w:firstLineChars="100" w:firstLine="213"/>
      </w:pPr>
      <w:r w:rsidRPr="00167DBD">
        <w:rPr>
          <w:rFonts w:hint="eastAsia"/>
        </w:rPr>
        <w:t>プレイヤーの入力</w:t>
      </w:r>
      <w:r w:rsidR="00072774" w:rsidRPr="00167DBD">
        <w:rPr>
          <w:rFonts w:hint="eastAsia"/>
        </w:rPr>
        <w:t>を</w:t>
      </w:r>
      <w:r w:rsidR="004943FE" w:rsidRPr="00167DBD">
        <w:rPr>
          <w:rFonts w:hint="eastAsia"/>
        </w:rPr>
        <w:t>文字列として取得し</w:t>
      </w:r>
      <w:r w:rsidR="00072774" w:rsidRPr="00167DBD">
        <w:rPr>
          <w:rFonts w:hint="eastAsia"/>
        </w:rPr>
        <w:t>、それ</w:t>
      </w:r>
      <w:r w:rsidRPr="00167DBD">
        <w:rPr>
          <w:rFonts w:hint="eastAsia"/>
        </w:rPr>
        <w:t>がゲームの仕様に適するか</w:t>
      </w:r>
      <w:r w:rsidR="0038074F" w:rsidRPr="00167DBD">
        <w:rPr>
          <w:rFonts w:hint="eastAsia"/>
        </w:rPr>
        <w:t>確認</w:t>
      </w:r>
      <w:r w:rsidR="00F12930" w:rsidRPr="00167DBD">
        <w:rPr>
          <w:rFonts w:hint="eastAsia"/>
        </w:rPr>
        <w:t>し、</w:t>
      </w:r>
      <w:r w:rsidR="00F12930">
        <w:rPr>
          <w:rFonts w:hint="eastAsia"/>
        </w:rPr>
        <w:t>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8127139" w:rsidR="000C5A8C" w:rsidRDefault="000C5A8C" w:rsidP="000C5A8C">
      <w:pPr>
        <w:pStyle w:val="3"/>
      </w:pPr>
      <w:bookmarkStart w:id="26" w:name="_Ref166762681"/>
      <w:bookmarkStart w:id="27" w:name="_Toc167441541"/>
      <w:proofErr w:type="spellStart"/>
      <w:r>
        <w:rPr>
          <w:rFonts w:hint="eastAsia"/>
        </w:rPr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511FFB">
        <w:rPr>
          <w:rFonts w:hint="eastAsia"/>
        </w:rPr>
        <w:t>取得</w:t>
      </w:r>
      <w:r w:rsidR="00DA3A83"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6"/>
      <w:bookmarkEnd w:id="27"/>
    </w:p>
    <w:p w14:paraId="79E15EC9" w14:textId="2213CD8A" w:rsidR="00167DBD" w:rsidRPr="00167DBD" w:rsidRDefault="00167DBD" w:rsidP="00167DBD">
      <w:pPr>
        <w:ind w:firstLineChars="100" w:firstLine="213"/>
      </w:pPr>
      <w:r>
        <w:rPr>
          <w:rFonts w:hint="eastAsia"/>
        </w:rPr>
        <w:t>標準入力から1文字を取得し、それが0から8の数字であるかを確認し、数値かエラーマクロに変換する。</w:t>
      </w:r>
    </w:p>
    <w:p w14:paraId="7906C1AE" w14:textId="459BA843" w:rsidR="00E831D2" w:rsidRDefault="000C5A8C" w:rsidP="00167DBD">
      <w:pPr>
        <w:ind w:firstLineChars="100" w:firstLine="213"/>
      </w:pPr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1B5BC421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2075"/>
        <w:gridCol w:w="1889"/>
        <w:gridCol w:w="4536"/>
      </w:tblGrid>
      <w:tr w:rsidR="000923C1" w14:paraId="3D27F6EA" w14:textId="77777777" w:rsidTr="000923C1">
        <w:trPr>
          <w:trHeight w:val="332"/>
          <w:jc w:val="center"/>
        </w:trPr>
        <w:tc>
          <w:tcPr>
            <w:tcW w:w="2075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889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6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889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4536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0923C1" w14:paraId="09D8B2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1208B3E4" w14:textId="2E989EAB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89" w:type="dxa"/>
          </w:tcPr>
          <w:p w14:paraId="2AB06434" w14:textId="3F152C91" w:rsidR="000923C1" w:rsidRDefault="000730BD" w:rsidP="000923C1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4536" w:type="dxa"/>
            <w:vAlign w:val="center"/>
          </w:tcPr>
          <w:p w14:paraId="14227B16" w14:textId="16A9DF48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</w:tbl>
    <w:p w14:paraId="6812C2B4" w14:textId="6E23B968" w:rsidR="0071320A" w:rsidRDefault="0071320A" w:rsidP="0071320A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ローカル変数</w:t>
      </w:r>
      <w:r>
        <w:rPr>
          <w:rFonts w:hint="eastAsia"/>
        </w:rPr>
        <w:t>の配列に格納する。</w:t>
      </w:r>
    </w:p>
    <w:p w14:paraId="497C674F" w14:textId="62B8A885" w:rsidR="0071320A" w:rsidRDefault="0071320A" w:rsidP="008B038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55111BF4" w:rsidR="008B0387" w:rsidRDefault="00240D35" w:rsidP="008B0387">
      <w:pPr>
        <w:pStyle w:val="a"/>
      </w:pPr>
      <w:r>
        <w:fldChar w:fldCharType="begin"/>
      </w:r>
      <w:r>
        <w:instrText xml:space="preserve"> REF _Ref167441682 \r \h </w:instrText>
      </w:r>
      <w:r>
        <w:fldChar w:fldCharType="separate"/>
      </w:r>
      <w:r>
        <w:t>5.1.2</w:t>
      </w:r>
      <w:r>
        <w:fldChar w:fldCharType="end"/>
      </w:r>
      <w:r>
        <w:rPr>
          <w:rFonts w:hint="eastAsia"/>
        </w:rPr>
        <w:t>項の</w:t>
      </w:r>
      <w:proofErr w:type="spellStart"/>
      <w:r w:rsidR="000927D4">
        <w:rPr>
          <w:rFonts w:hint="eastAsia"/>
        </w:rPr>
        <w:t>CheckInputViolation</w:t>
      </w:r>
      <w:proofErr w:type="spellEnd"/>
      <w:r>
        <w:rPr>
          <w:rFonts w:hint="eastAsia"/>
        </w:rPr>
        <w:t>関数を呼び出し、戻り値が真の場合、戻り値としてINPUT_ERRを返す。</w:t>
      </w:r>
    </w:p>
    <w:p w14:paraId="33491B81" w14:textId="73B762DE" w:rsidR="007B1586" w:rsidRDefault="004943FE" w:rsidP="0046767C">
      <w:pPr>
        <w:pStyle w:val="a"/>
      </w:pPr>
      <w:r>
        <w:rPr>
          <w:rFonts w:hint="eastAsia"/>
        </w:rPr>
        <w:t>入力文字列をボードの位置を表すint型の数値に変換し、変数に格納する。</w:t>
      </w:r>
    </w:p>
    <w:p w14:paraId="5BA5251B" w14:textId="4ED43FFE" w:rsidR="00D11C72" w:rsidRDefault="0046767C" w:rsidP="0046767C">
      <w:pPr>
        <w:pStyle w:val="a"/>
      </w:pPr>
      <w:r>
        <w:rPr>
          <w:rFonts w:hint="eastAsia"/>
        </w:rPr>
        <w:t>戻り値</w:t>
      </w:r>
      <w:r w:rsidR="004943FE">
        <w:rPr>
          <w:rFonts w:hint="eastAsia"/>
        </w:rPr>
        <w:t>を返</w:t>
      </w:r>
      <w:r>
        <w:rPr>
          <w:rFonts w:hint="eastAsia"/>
        </w:rPr>
        <w:t>す。</w:t>
      </w:r>
    </w:p>
    <w:p w14:paraId="3FA7DCFF" w14:textId="77777777" w:rsidR="00D11C72" w:rsidRDefault="00D11C72">
      <w:r>
        <w:br w:type="page"/>
      </w:r>
    </w:p>
    <w:p w14:paraId="5FE7E929" w14:textId="69581C18" w:rsidR="00511FFB" w:rsidRDefault="00511FFB" w:rsidP="00511FFB">
      <w:pPr>
        <w:pStyle w:val="3"/>
      </w:pPr>
      <w:bookmarkStart w:id="28" w:name="_Toc167441542"/>
      <w:bookmarkStart w:id="29" w:name="_Ref167441682"/>
      <w:proofErr w:type="spellStart"/>
      <w:r>
        <w:rPr>
          <w:rFonts w:hint="eastAsia"/>
        </w:rPr>
        <w:lastRenderedPageBreak/>
        <w:t>CheckInput</w:t>
      </w:r>
      <w:r w:rsidR="00F2640F">
        <w:rPr>
          <w:rFonts w:hint="eastAsia"/>
        </w:rPr>
        <w:t>Violation</w:t>
      </w:r>
      <w:proofErr w:type="spellEnd"/>
      <w:r>
        <w:rPr>
          <w:rFonts w:hint="eastAsia"/>
        </w:rPr>
        <w:t>（入力</w:t>
      </w:r>
      <w:r w:rsidR="00F2640F">
        <w:rPr>
          <w:rFonts w:hint="eastAsia"/>
        </w:rPr>
        <w:t>違反</w:t>
      </w:r>
      <w:r>
        <w:rPr>
          <w:rFonts w:hint="eastAsia"/>
        </w:rPr>
        <w:t>チェック）関数</w:t>
      </w:r>
      <w:bookmarkEnd w:id="28"/>
      <w:bookmarkEnd w:id="29"/>
    </w:p>
    <w:p w14:paraId="5EE8A827" w14:textId="2845528C" w:rsidR="00511FFB" w:rsidRPr="00167DBD" w:rsidRDefault="00C63B26" w:rsidP="00511FFB">
      <w:pPr>
        <w:ind w:firstLineChars="100" w:firstLine="213"/>
      </w:pPr>
      <w:r>
        <w:rPr>
          <w:rFonts w:hint="eastAsia"/>
        </w:rPr>
        <w:t>引数の文字列が入力に違反しているかをチェックする</w:t>
      </w:r>
      <w:r w:rsidR="00511FFB">
        <w:rPr>
          <w:rFonts w:hint="eastAsia"/>
        </w:rPr>
        <w:t>。</w:t>
      </w:r>
    </w:p>
    <w:p w14:paraId="1E87CD57" w14:textId="2B5A0857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</w:t>
      </w:r>
      <w:r w:rsidR="005E02D5">
        <w:rPr>
          <w:rFonts w:hint="eastAsia"/>
        </w:rPr>
        <w:t>BOOL型定数（TRUE、FALSE</w:t>
      </w:r>
      <w:r w:rsidR="005E02D5">
        <w:t>）</w:t>
      </w:r>
    </w:p>
    <w:p w14:paraId="5ADD4F08" w14:textId="7949645C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2640F">
        <w:rPr>
          <w:rFonts w:hint="eastAsia"/>
        </w:rPr>
        <w:t>CheckInputViolation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340DCE76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772DCA3B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32B441F4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485305A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F2640F" w14:paraId="52BBF01F" w14:textId="77777777" w:rsidTr="00CD2095">
        <w:trPr>
          <w:trHeight w:val="720"/>
          <w:jc w:val="center"/>
        </w:trPr>
        <w:tc>
          <w:tcPr>
            <w:tcW w:w="1867" w:type="dxa"/>
            <w:vAlign w:val="center"/>
          </w:tcPr>
          <w:p w14:paraId="10B64E13" w14:textId="08179ABD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664" w:type="dxa"/>
          </w:tcPr>
          <w:p w14:paraId="3CDDF423" w14:textId="1F416905" w:rsidR="00F2640F" w:rsidRDefault="00F2640F" w:rsidP="00F264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29EBB643" w14:textId="54A73134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5ED12808" w14:textId="092D273C" w:rsidR="007A77CB" w:rsidRDefault="007A77CB" w:rsidP="007A77CB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</w:t>
      </w:r>
      <w:r w:rsidR="00F2640F">
        <w:rPr>
          <w:rFonts w:hint="eastAsia"/>
        </w:rPr>
        <w:t xml:space="preserve"> : </w:t>
      </w:r>
      <w:r>
        <w:t>”</w:t>
      </w:r>
      <w:r>
        <w:rPr>
          <w:rFonts w:hint="eastAsia"/>
        </w:rPr>
        <w:t>と表示</w:t>
      </w:r>
      <w:r w:rsidR="0094559D">
        <w:rPr>
          <w:rFonts w:hint="eastAsia"/>
        </w:rPr>
        <w:t>し</w:t>
      </w:r>
      <w:r>
        <w:rPr>
          <w:rFonts w:hint="eastAsia"/>
        </w:rPr>
        <w:t>、</w:t>
      </w:r>
      <w:r w:rsidR="0094559D">
        <w:rPr>
          <w:rFonts w:hint="eastAsia"/>
        </w:rPr>
        <w:t>戻り値として</w:t>
      </w:r>
      <w:r w:rsidR="009F4880">
        <w:rPr>
          <w:rFonts w:hint="eastAsia"/>
        </w:rPr>
        <w:t>真</w:t>
      </w:r>
      <w:r w:rsidR="0094559D">
        <w:rPr>
          <w:rFonts w:hint="eastAsia"/>
        </w:rPr>
        <w:t>（</w:t>
      </w:r>
      <w:r w:rsidR="009F4880">
        <w:rPr>
          <w:rFonts w:hint="eastAsia"/>
        </w:rPr>
        <w:t>TRUE</w:t>
      </w:r>
      <w:r w:rsidR="0094559D">
        <w:rPr>
          <w:rFonts w:hint="eastAsia"/>
        </w:rPr>
        <w:t>）</w:t>
      </w:r>
      <w:r>
        <w:rPr>
          <w:rFonts w:hint="eastAsia"/>
        </w:rPr>
        <w:t>を返す。</w:t>
      </w:r>
    </w:p>
    <w:p w14:paraId="305598BC" w14:textId="6E5F78AA" w:rsidR="007A77CB" w:rsidRDefault="0094559D" w:rsidP="00511FFB">
      <w:pPr>
        <w:pStyle w:val="a"/>
      </w:pPr>
      <w:r>
        <w:rPr>
          <w:rFonts w:hint="eastAsia"/>
        </w:rPr>
        <w:t>最後に戻り値として</w:t>
      </w:r>
      <w:r w:rsidR="009F4880">
        <w:rPr>
          <w:rFonts w:hint="eastAsia"/>
        </w:rPr>
        <w:t>偽</w:t>
      </w:r>
      <w:r>
        <w:rPr>
          <w:rFonts w:hint="eastAsia"/>
        </w:rPr>
        <w:t>（</w:t>
      </w:r>
      <w:r w:rsidR="009F4880">
        <w:rPr>
          <w:rFonts w:hint="eastAsia"/>
        </w:rPr>
        <w:t>FALSE</w:t>
      </w:r>
      <w:r>
        <w:rPr>
          <w:rFonts w:hint="eastAsia"/>
        </w:rPr>
        <w:t>）を返す。</w:t>
      </w:r>
    </w:p>
    <w:p w14:paraId="7CA89E26" w14:textId="77777777" w:rsidR="00511FFB" w:rsidRDefault="00511FFB" w:rsidP="00511FFB">
      <w:r>
        <w:br w:type="page"/>
      </w:r>
    </w:p>
    <w:p w14:paraId="159801EA" w14:textId="77777777" w:rsidR="00511FFB" w:rsidRDefault="00511FFB" w:rsidP="00511FFB">
      <w:pPr>
        <w:pStyle w:val="3"/>
      </w:pPr>
      <w:bookmarkStart w:id="30" w:name="_Toc167441543"/>
      <w:proofErr w:type="spellStart"/>
      <w:r>
        <w:rPr>
          <w:rFonts w:hint="eastAsia"/>
        </w:rPr>
        <w:lastRenderedPageBreak/>
        <w:t>isDuplicate</w:t>
      </w:r>
      <w:proofErr w:type="spellEnd"/>
      <w:r>
        <w:rPr>
          <w:rFonts w:hint="eastAsia"/>
        </w:rPr>
        <w:t>（ボード重複チェック）関数</w:t>
      </w:r>
      <w:bookmarkEnd w:id="30"/>
    </w:p>
    <w:p w14:paraId="038E2409" w14:textId="4917F0BA" w:rsidR="00511FFB" w:rsidRPr="00167DBD" w:rsidRDefault="002C0B73" w:rsidP="00511FFB">
      <w:pPr>
        <w:ind w:firstLineChars="100" w:firstLine="213"/>
      </w:pPr>
      <w:r>
        <w:rPr>
          <w:rFonts w:hint="eastAsia"/>
        </w:rPr>
        <w:t>引数が</w:t>
      </w:r>
      <w:r w:rsidR="00CB66A5">
        <w:rPr>
          <w:rFonts w:hint="eastAsia"/>
        </w:rPr>
        <w:t>数字でないかを</w:t>
      </w:r>
      <w:r w:rsidR="00511FFB">
        <w:rPr>
          <w:rFonts w:hint="eastAsia"/>
        </w:rPr>
        <w:t>チェックする。</w:t>
      </w:r>
    </w:p>
    <w:p w14:paraId="7F091F51" w14:textId="2B3028F0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戻り値、BOOL型定数（TRUE、FALSE</w:t>
      </w:r>
      <w:r>
        <w:t>）</w:t>
      </w:r>
    </w:p>
    <w:p w14:paraId="1C037385" w14:textId="3A933E72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6838D9">
        <w:t>isDuplicate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1162E2D0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4B7369F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25B6035A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52AB5183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11FFB" w14:paraId="413939D4" w14:textId="77777777" w:rsidTr="002D2932">
        <w:trPr>
          <w:trHeight w:val="720"/>
          <w:jc w:val="center"/>
        </w:trPr>
        <w:tc>
          <w:tcPr>
            <w:tcW w:w="1867" w:type="dxa"/>
            <w:vAlign w:val="center"/>
          </w:tcPr>
          <w:p w14:paraId="19A3FF56" w14:textId="0C15B131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64" w:type="dxa"/>
            <w:vAlign w:val="center"/>
          </w:tcPr>
          <w:p w14:paraId="43873B71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3600368B" w14:textId="4DB83331" w:rsidR="00511FFB" w:rsidRDefault="00810ECE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ボードのある要素を表す文字</w:t>
            </w:r>
          </w:p>
        </w:tc>
      </w:tr>
    </w:tbl>
    <w:p w14:paraId="0819F67F" w14:textId="0DC84CBB" w:rsidR="00511FFB" w:rsidRDefault="00511FFB" w:rsidP="00172DE3">
      <w:pPr>
        <w:pStyle w:val="a"/>
      </w:pPr>
      <w:r>
        <w:rPr>
          <w:rFonts w:hint="eastAsia"/>
        </w:rPr>
        <w:t>引数が数字でな</w:t>
      </w:r>
      <w:r w:rsidR="00CB66A5">
        <w:rPr>
          <w:rFonts w:hint="eastAsia"/>
        </w:rPr>
        <w:t>い場合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とエラー表示して改行、</w:t>
      </w:r>
      <w:r w:rsidR="00395B90">
        <w:br/>
      </w:r>
      <w:r w:rsidR="00C63B26">
        <w:t>”</w:t>
      </w:r>
      <w:r w:rsidR="00C63B26">
        <w:rPr>
          <w:rFonts w:hint="eastAsia"/>
        </w:rPr>
        <w:t>もう一度入力してください</w:t>
      </w:r>
      <w:r w:rsidR="009E2EC4">
        <w:rPr>
          <w:rFonts w:hint="eastAsia"/>
        </w:rPr>
        <w:t xml:space="preserve"> : </w:t>
      </w:r>
      <w:r w:rsidR="00C63B26">
        <w:t>”</w:t>
      </w:r>
      <w:r w:rsidR="00C63B26">
        <w:rPr>
          <w:rFonts w:hint="eastAsia"/>
        </w:rPr>
        <w:t>と表示し、</w:t>
      </w:r>
      <w:r>
        <w:rPr>
          <w:rFonts w:hint="eastAsia"/>
        </w:rPr>
        <w:t>戻り値として真（TRUE）を返す。</w:t>
      </w:r>
    </w:p>
    <w:p w14:paraId="67122274" w14:textId="05C41BA1" w:rsidR="00511FFB" w:rsidRDefault="00CB66A5" w:rsidP="00511FFB">
      <w:pPr>
        <w:pStyle w:val="a"/>
      </w:pPr>
      <w:r>
        <w:rPr>
          <w:rFonts w:hint="eastAsia"/>
        </w:rPr>
        <w:t>最後に</w:t>
      </w:r>
      <w:r w:rsidR="00511FFB">
        <w:rPr>
          <w:rFonts w:hint="eastAsia"/>
        </w:rPr>
        <w:t>戻り値として偽（FALSE）を返す。</w:t>
      </w:r>
    </w:p>
    <w:p w14:paraId="3DC09E72" w14:textId="77777777" w:rsidR="00511FFB" w:rsidRDefault="00511FFB" w:rsidP="00511FFB">
      <w:r>
        <w:br w:type="page"/>
      </w:r>
    </w:p>
    <w:p w14:paraId="1C023449" w14:textId="64B9611A" w:rsidR="003D1B9D" w:rsidRDefault="00E17B05" w:rsidP="00627ED6">
      <w:pPr>
        <w:pStyle w:val="2"/>
      </w:pPr>
      <w:bookmarkStart w:id="31" w:name="_Toc167441544"/>
      <w:r>
        <w:rPr>
          <w:rFonts w:hint="eastAsia"/>
        </w:rPr>
        <w:lastRenderedPageBreak/>
        <w:t>画面出力機能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31"/>
    </w:p>
    <w:p w14:paraId="47E6D196" w14:textId="5A7EB409" w:rsidR="000827E0" w:rsidRDefault="00594616" w:rsidP="00FF1BC6">
      <w:pPr>
        <w:ind w:firstLineChars="100" w:firstLine="213"/>
      </w:pPr>
      <w:r>
        <w:rPr>
          <w:rFonts w:hint="eastAsia"/>
        </w:rPr>
        <w:t>ゲームの情報を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9F4880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32" w:name="_Ref166760140"/>
      <w:bookmarkStart w:id="33" w:name="_Toc167441545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2"/>
      <w:bookmarkEnd w:id="33"/>
    </w:p>
    <w:p w14:paraId="0EA72952" w14:textId="6FC337FD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566A17E6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577C8625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0454794C" w14:textId="77777777" w:rsidR="00F273DD" w:rsidRDefault="00240B7D" w:rsidP="009977A5">
      <w:pPr>
        <w:pStyle w:val="3"/>
      </w:pPr>
      <w:bookmarkStart w:id="34" w:name="_Ref166763133"/>
      <w:bookmarkStart w:id="35" w:name="_Toc166763890"/>
      <w:bookmarkStart w:id="36" w:name="_Toc167441546"/>
      <w:bookmarkStart w:id="37" w:name="_Ref166761948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（ゲーム状況表示）関数</w:t>
      </w:r>
      <w:bookmarkEnd w:id="34"/>
      <w:bookmarkEnd w:id="35"/>
      <w:bookmarkEnd w:id="36"/>
    </w:p>
    <w:p w14:paraId="35D4BAFB" w14:textId="32C9A72F" w:rsidR="00240B7D" w:rsidRDefault="00F273DD" w:rsidP="00F273D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節の画面詳細の通りにプレイヤー名と入力</w:t>
      </w:r>
      <w:r w:rsidR="002A63E9">
        <w:rPr>
          <w:rFonts w:hint="eastAsia"/>
        </w:rPr>
        <w:t>を促すメッセージ</w:t>
      </w:r>
      <w:r>
        <w:rPr>
          <w:rFonts w:hint="eastAsia"/>
        </w:rPr>
        <w:t>を画面に表示する。</w:t>
      </w:r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1366D99F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72D0938C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44D570E2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節の⑥に準じて、</w:t>
      </w:r>
      <w:r w:rsidR="002A63E9">
        <w:rPr>
          <w:rFonts w:hint="eastAsia"/>
        </w:rPr>
        <w:t>入力を促すメッセージを</w:t>
      </w:r>
      <w:r w:rsidR="00560B9F">
        <w:rPr>
          <w:rFonts w:hint="eastAsia"/>
        </w:rPr>
        <w:t>改行せずに</w:t>
      </w:r>
      <w:r>
        <w:rPr>
          <w:rFonts w:hint="eastAsia"/>
        </w:rPr>
        <w:t>表示する。</w:t>
      </w:r>
    </w:p>
    <w:p w14:paraId="6846E10D" w14:textId="77777777" w:rsidR="00240B7D" w:rsidRDefault="00240B7D">
      <w:r>
        <w:br w:type="page"/>
      </w:r>
    </w:p>
    <w:p w14:paraId="7F5BA854" w14:textId="77777777" w:rsidR="00EF2911" w:rsidRDefault="00805C92" w:rsidP="009977A5">
      <w:pPr>
        <w:pStyle w:val="3"/>
      </w:pPr>
      <w:bookmarkStart w:id="38" w:name="_Toc167441547"/>
      <w:proofErr w:type="spellStart"/>
      <w:r>
        <w:rPr>
          <w:rFonts w:hint="eastAsia"/>
        </w:rPr>
        <w:lastRenderedPageBreak/>
        <w:t>DisplayResult</w:t>
      </w:r>
      <w:proofErr w:type="spellEnd"/>
      <w:r w:rsidR="00E44740">
        <w:rPr>
          <w:rFonts w:hint="eastAsia"/>
        </w:rPr>
        <w:t>（</w:t>
      </w:r>
      <w:r w:rsidR="00CE13A1">
        <w:rPr>
          <w:rFonts w:hint="eastAsia"/>
        </w:rPr>
        <w:t>ゲーム結果表示</w:t>
      </w:r>
      <w:r w:rsidR="00E44740"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7"/>
      <w:bookmarkEnd w:id="38"/>
    </w:p>
    <w:p w14:paraId="03135D24" w14:textId="1F281164" w:rsidR="00037BB3" w:rsidRDefault="00EF2911" w:rsidP="00EF2911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節の画面詳細の通りに勝者と入力欄を画面に表示する。</w:t>
      </w:r>
    </w:p>
    <w:p w14:paraId="53E68557" w14:textId="6B789258" w:rsidR="00037BB3" w:rsidRDefault="009426BC" w:rsidP="00037BB3">
      <w:r>
        <w:rPr>
          <w:rFonts w:hint="eastAsia"/>
        </w:rPr>
        <w:t>戻り値、</w:t>
      </w:r>
      <w:r w:rsidR="0002106C">
        <w:rPr>
          <w:rFonts w:hint="eastAsia"/>
        </w:rPr>
        <w:t>なし</w:t>
      </w:r>
    </w:p>
    <w:p w14:paraId="0B2A75AB" w14:textId="744D9668" w:rsidR="0002106C" w:rsidRDefault="0002106C" w:rsidP="0002106C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3540"/>
        <w:gridCol w:w="3539"/>
      </w:tblGrid>
      <w:tr w:rsidR="00941E00" w14:paraId="026023E2" w14:textId="77777777" w:rsidTr="00941E00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100C1D94" w14:textId="7777777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33D29D68" w14:textId="6B70EACF" w:rsidR="00941E00" w:rsidRDefault="00941E00" w:rsidP="00941E00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5588F65D" w14:textId="290EB215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941E00" w14:paraId="07FF8D67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04FB6E98" w14:textId="1D9B24F4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2084" w:type="pct"/>
            <w:vAlign w:val="center"/>
          </w:tcPr>
          <w:p w14:paraId="7B989BB1" w14:textId="65ECFEA2" w:rsidR="00941E00" w:rsidRDefault="00941E00" w:rsidP="00941E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56B20F3D" w14:textId="31ED671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E72074" w14:paraId="2D0F9274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468D37C4" w14:textId="39A9CAE1" w:rsidR="00E72074" w:rsidRDefault="00E72074" w:rsidP="00941E0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84" w:type="pct"/>
            <w:vAlign w:val="center"/>
          </w:tcPr>
          <w:p w14:paraId="32A123C9" w14:textId="41D8E125" w:rsidR="00E72074" w:rsidRDefault="00E72074" w:rsidP="00941E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6AE6A332" w14:textId="1BD677A8" w:rsidR="00E72074" w:rsidRDefault="00E72074" w:rsidP="00941E00">
            <w:pPr>
              <w:jc w:val="center"/>
            </w:pPr>
            <w:r>
              <w:rPr>
                <w:rFonts w:hint="eastAsia"/>
              </w:rPr>
              <w:t>WINかDRAWのマクロが入る</w:t>
            </w:r>
          </w:p>
        </w:tc>
      </w:tr>
    </w:tbl>
    <w:p w14:paraId="26B774AD" w14:textId="311FCD20" w:rsidR="007A3E7A" w:rsidRDefault="00CE13A1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の⑤に準じて</w:t>
      </w:r>
      <w:r w:rsidR="0096390C">
        <w:rPr>
          <w:rFonts w:hint="eastAsia"/>
        </w:rPr>
        <w:t>、</w:t>
      </w:r>
      <w:r>
        <w:rPr>
          <w:rFonts w:hint="eastAsia"/>
        </w:rPr>
        <w:t>ゲーム終了</w:t>
      </w:r>
      <w:r w:rsidR="007A3E7A">
        <w:rPr>
          <w:rFonts w:hint="eastAsia"/>
        </w:rPr>
        <w:t>の表示を行う。</w:t>
      </w:r>
    </w:p>
    <w:p w14:paraId="28EFEDC5" w14:textId="0D7936DD" w:rsidR="00B46E6D" w:rsidRDefault="007A3E7A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9F4880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の⑥に準じて</w:t>
      </w:r>
      <w:r>
        <w:rPr>
          <w:rFonts w:hint="eastAsia"/>
        </w:rPr>
        <w:t>、引き分け</w:t>
      </w:r>
      <w:r w:rsidR="00090FE7">
        <w:rPr>
          <w:rFonts w:hint="eastAsia"/>
        </w:rPr>
        <w:t>または</w:t>
      </w:r>
      <w:r w:rsidR="00E72074">
        <w:rPr>
          <w:rFonts w:hint="eastAsia"/>
        </w:rPr>
        <w:t>勝者の名前</w:t>
      </w:r>
      <w:r>
        <w:rPr>
          <w:rFonts w:hint="eastAsia"/>
        </w:rPr>
        <w:t>の表示を</w:t>
      </w:r>
      <w:r w:rsidR="00CE13A1">
        <w:rPr>
          <w:rFonts w:hint="eastAsia"/>
        </w:rPr>
        <w:t>行う。</w:t>
      </w:r>
    </w:p>
    <w:p w14:paraId="0791C5AE" w14:textId="4D32D8EC" w:rsidR="00090FE7" w:rsidRDefault="00E72074" w:rsidP="00090FE7">
      <w:pPr>
        <w:pStyle w:val="31"/>
        <w:numPr>
          <w:ilvl w:val="1"/>
          <w:numId w:val="19"/>
        </w:numPr>
      </w:pPr>
      <w:r>
        <w:rPr>
          <w:rFonts w:hint="eastAsia"/>
        </w:rPr>
        <w:t>引数がDRAWの</w:t>
      </w:r>
      <w:r w:rsidR="00090FE7">
        <w:rPr>
          <w:rFonts w:hint="eastAsia"/>
        </w:rPr>
        <w:t>場合に、引き分けの表示を行う。</w:t>
      </w:r>
    </w:p>
    <w:p w14:paraId="3DD6ED22" w14:textId="43AB26C6" w:rsidR="00AA1789" w:rsidRPr="000C12A5" w:rsidRDefault="00B46E6D" w:rsidP="00B46E6D">
      <w:r>
        <w:br w:type="page"/>
      </w:r>
    </w:p>
    <w:p w14:paraId="5555D66F" w14:textId="04E4A88D" w:rsidR="003D1B9D" w:rsidRDefault="00EA7C6D" w:rsidP="00627ED6">
      <w:pPr>
        <w:pStyle w:val="2"/>
      </w:pPr>
      <w:bookmarkStart w:id="39" w:name="_Toc167441548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39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40" w:name="_Ref166762985"/>
      <w:bookmarkStart w:id="41" w:name="_Toc167441549"/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（ボード判定）関数</w:t>
      </w:r>
      <w:bookmarkEnd w:id="40"/>
      <w:bookmarkEnd w:id="41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3E67B4AE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</w:t>
      </w:r>
      <w:r w:rsidR="00140E80">
        <w:rPr>
          <w:rFonts w:hint="eastAsia"/>
        </w:rPr>
        <w:t>BOOL型定数（TRUE、FALSE</w:t>
      </w:r>
      <w:r w:rsidR="00140E80">
        <w:t>）</w:t>
      </w:r>
    </w:p>
    <w:p w14:paraId="4E07828E" w14:textId="6D034D3F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1191"/>
        <w:gridCol w:w="5932"/>
      </w:tblGrid>
      <w:tr w:rsidR="0096390C" w14:paraId="1234953B" w14:textId="77777777" w:rsidTr="0004408D">
        <w:trPr>
          <w:trHeight w:val="332"/>
          <w:jc w:val="center"/>
        </w:trPr>
        <w:tc>
          <w:tcPr>
            <w:tcW w:w="807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01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493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4408D" w14:paraId="255AEE0A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3F6F213D" w14:textId="504BE6FB" w:rsidR="0004408D" w:rsidRDefault="0004408D" w:rsidP="0004408D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96390C" w14:paraId="2816B3D0" w14:textId="77777777" w:rsidTr="0004408D">
        <w:trPr>
          <w:trHeight w:val="332"/>
          <w:jc w:val="center"/>
        </w:trPr>
        <w:tc>
          <w:tcPr>
            <w:tcW w:w="807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701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93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04408D" w14:paraId="7EEAC2AE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437F1F90" w14:textId="084A5680" w:rsidR="0004408D" w:rsidRDefault="0004408D" w:rsidP="00E92BC7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FF089F" w14:paraId="483FB17B" w14:textId="77777777" w:rsidTr="0004408D">
        <w:trPr>
          <w:trHeight w:val="333"/>
          <w:jc w:val="center"/>
        </w:trPr>
        <w:tc>
          <w:tcPr>
            <w:tcW w:w="807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1" w:type="pct"/>
          </w:tcPr>
          <w:p w14:paraId="66E76383" w14:textId="7B003C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93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0C335375" w14:textId="02BD518B" w:rsidR="00152F06" w:rsidRDefault="00C2479B" w:rsidP="00382EF1">
      <w:pPr>
        <w:pStyle w:val="a"/>
      </w:pPr>
      <w:r>
        <w:rPr>
          <w:rFonts w:hint="eastAsia"/>
        </w:rPr>
        <w:t>1</w:t>
      </w:r>
      <w:r w:rsidR="0004408D">
        <w:rPr>
          <w:rFonts w:hint="eastAsia"/>
        </w:rPr>
        <w:t>ループごとにカウントの変数は初期化する。</w:t>
      </w:r>
    </w:p>
    <w:p w14:paraId="1C1623C8" w14:textId="4ABB4797" w:rsidR="00721F5E" w:rsidRDefault="0096390C" w:rsidP="00FF089F">
      <w:pPr>
        <w:pStyle w:val="a"/>
      </w:pPr>
      <w:r>
        <w:rPr>
          <w:rFonts w:hint="eastAsia"/>
        </w:rPr>
        <w:t>ボードの1ラインに対して、</w:t>
      </w:r>
      <w:r w:rsidR="000E1D53">
        <w:rPr>
          <w:rFonts w:hint="eastAsia"/>
        </w:rPr>
        <w:t>基準点から</w:t>
      </w:r>
      <w:r>
        <w:rPr>
          <w:rFonts w:hint="eastAsia"/>
        </w:rPr>
        <w:t>同じ記号が並んでいるかをカウントする。</w:t>
      </w:r>
    </w:p>
    <w:p w14:paraId="4CA2596D" w14:textId="47F9AB65" w:rsidR="00FF089F" w:rsidRDefault="0096390C" w:rsidP="00FF089F">
      <w:pPr>
        <w:pStyle w:val="a"/>
      </w:pPr>
      <w:r>
        <w:rPr>
          <w:rFonts w:hint="eastAsia"/>
        </w:rPr>
        <w:t>カウントが3以上の場合、</w:t>
      </w:r>
      <w:r w:rsidR="00FF089F">
        <w:rPr>
          <w:rFonts w:hint="eastAsia"/>
        </w:rPr>
        <w:t>戻り値として</w:t>
      </w:r>
      <w:r w:rsidR="006A457D">
        <w:rPr>
          <w:rFonts w:hint="eastAsia"/>
        </w:rPr>
        <w:t>真（TRUE）</w:t>
      </w:r>
      <w:r w:rsidR="00FF089F">
        <w:rPr>
          <w:rFonts w:hint="eastAsia"/>
        </w:rPr>
        <w:t>を返す。</w:t>
      </w:r>
    </w:p>
    <w:p w14:paraId="71FB95F9" w14:textId="1E2A5AA7" w:rsidR="00721F5E" w:rsidRDefault="00721F5E" w:rsidP="00721F5E">
      <w:pPr>
        <w:pStyle w:val="a"/>
      </w:pPr>
      <w:r>
        <w:rPr>
          <w:rFonts w:hint="eastAsia"/>
        </w:rPr>
        <w:t>最後に、戻り値として</w:t>
      </w:r>
      <w:r w:rsidR="006A457D">
        <w:rPr>
          <w:rFonts w:hint="eastAsia"/>
        </w:rPr>
        <w:t>偽（FALSE）</w:t>
      </w:r>
      <w:r>
        <w:rPr>
          <w:rFonts w:hint="eastAsia"/>
        </w:rPr>
        <w:t>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42" w:name="_Toc167441550"/>
      <w:r>
        <w:rPr>
          <w:rFonts w:hint="eastAsia"/>
        </w:rPr>
        <w:lastRenderedPageBreak/>
        <w:t>ゲーム進行（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42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43" w:name="_Ref167176379"/>
    </w:p>
    <w:p w14:paraId="0410FD0B" w14:textId="268500D3" w:rsidR="00B57338" w:rsidRDefault="00B57338" w:rsidP="00B57338">
      <w:pPr>
        <w:pStyle w:val="3"/>
      </w:pPr>
      <w:bookmarkStart w:id="44" w:name="_Toc167441551"/>
      <w:r>
        <w:rPr>
          <w:rFonts w:hint="eastAsia"/>
        </w:rPr>
        <w:t>main関数</w:t>
      </w:r>
      <w:bookmarkEnd w:id="44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3D7FB35E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9F4880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0F8A08FA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9F4880">
        <w:t>5.4.3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2BF39406" w14:textId="00856E6B" w:rsidR="007A0A32" w:rsidRDefault="00B63B8C" w:rsidP="00BD1631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9F4880">
        <w:t>5.4.4</w:t>
      </w:r>
      <w:r w:rsidR="00846B9A">
        <w:fldChar w:fldCharType="end"/>
      </w:r>
      <w:r w:rsidR="00846B9A">
        <w:t>項</w:t>
      </w:r>
      <w:bookmarkStart w:id="45" w:name="_Hlk167289101"/>
      <w:r w:rsidR="00561FF1">
        <w:rPr>
          <w:rFonts w:hint="eastAsia"/>
        </w:rPr>
        <w:t>の</w:t>
      </w:r>
      <w:bookmarkEnd w:id="45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0BC02069" w14:textId="129BF5DF" w:rsidR="00AC7ABF" w:rsidRDefault="00AC7ABF" w:rsidP="007A0A32">
      <w:pPr>
        <w:pStyle w:val="a"/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3A82770F" w14:textId="4084AD47" w:rsidR="007A0A32" w:rsidRPr="00FE0CF0" w:rsidRDefault="00C505E4" w:rsidP="007A0A32">
      <w:pPr>
        <w:pStyle w:val="a"/>
      </w:pPr>
      <w:r>
        <w:rPr>
          <w:rFonts w:hint="eastAsia"/>
        </w:rPr>
        <w:t>メインループのカウンタ変数をもとに勝敗の情報を取得し、それに応じて</w:t>
      </w:r>
      <w:proofErr w:type="spellStart"/>
      <w:r w:rsidR="007A0A32">
        <w:rPr>
          <w:rFonts w:hint="eastAsia"/>
        </w:rPr>
        <w:t>DisplayResult</w:t>
      </w:r>
      <w:proofErr w:type="spellEnd"/>
      <w:r w:rsidR="007A0A32">
        <w:rPr>
          <w:rFonts w:hint="eastAsia"/>
        </w:rPr>
        <w:t>関数を呼び出す。</w:t>
      </w:r>
    </w:p>
    <w:p w14:paraId="57065679" w14:textId="1D1CAAAA" w:rsidR="003B490A" w:rsidRDefault="007A0A32" w:rsidP="003B490A">
      <w:pPr>
        <w:pStyle w:val="a"/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</w:pPr>
      <w:r>
        <w:rPr>
          <w:rFonts w:hint="eastAsia"/>
        </w:rPr>
        <w:t>以下にmain関数のフローチャートを示す。</w:t>
      </w:r>
    </w:p>
    <w:p w14:paraId="2AE74386" w14:textId="694F4E51" w:rsidR="003B490A" w:rsidRDefault="00EB4A30" w:rsidP="00EB4A30">
      <w:pPr>
        <w:keepNext/>
        <w:ind w:left="840"/>
        <w:jc w:val="center"/>
      </w:pPr>
      <w:r>
        <w:rPr>
          <w:noProof/>
        </w:rPr>
        <w:drawing>
          <wp:inline distT="0" distB="0" distL="0" distR="0" wp14:anchorId="227C5690" wp14:editId="5AD9B292">
            <wp:extent cx="4554236" cy="3876675"/>
            <wp:effectExtent l="0" t="0" r="0" b="0"/>
            <wp:docPr id="10039583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8330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63" cy="38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2B7C5D76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Default="007A0A32" w:rsidP="00B63B8C">
      <w:pPr>
        <w:pStyle w:val="3"/>
      </w:pPr>
      <w:bookmarkStart w:id="46" w:name="_Ref167179936"/>
      <w:bookmarkStart w:id="47" w:name="_Ref167288835"/>
      <w:bookmarkStart w:id="48" w:name="_Toc167441552"/>
      <w:r>
        <w:rPr>
          <w:rFonts w:hint="eastAsia"/>
        </w:rPr>
        <w:lastRenderedPageBreak/>
        <w:t>ゲーム初期化</w:t>
      </w:r>
      <w:bookmarkEnd w:id="46"/>
      <w:r>
        <w:rPr>
          <w:rFonts w:hint="eastAsia"/>
        </w:rPr>
        <w:t>部分</w:t>
      </w:r>
      <w:bookmarkEnd w:id="47"/>
      <w:bookmarkEnd w:id="48"/>
    </w:p>
    <w:p w14:paraId="47BC177A" w14:textId="75FD7B57" w:rsidR="00124F16" w:rsidRPr="00124F16" w:rsidRDefault="00124F16" w:rsidP="00124F16">
      <w:pPr>
        <w:ind w:firstLineChars="100" w:firstLine="213"/>
      </w:pPr>
      <w:r>
        <w:rPr>
          <w:rFonts w:hint="eastAsia"/>
        </w:rPr>
        <w:t>ゲームの初期化を行う。</w:t>
      </w:r>
    </w:p>
    <w:p w14:paraId="7C2607DB" w14:textId="21B63668" w:rsidR="007A0A32" w:rsidRDefault="007A0A32" w:rsidP="007A0A32">
      <w:pPr>
        <w:pStyle w:val="af"/>
        <w:keepNext/>
      </w:pPr>
      <w:bookmarkStart w:id="49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8</w:t>
      </w:r>
      <w:r>
        <w:fldChar w:fldCharType="end"/>
      </w:r>
      <w:bookmarkEnd w:id="49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PLAYER_INDEXマクロで初期化する</w:t>
            </w:r>
          </w:p>
        </w:tc>
      </w:tr>
    </w:tbl>
    <w:p w14:paraId="17113359" w14:textId="4B4BFEE8" w:rsidR="00C7140F" w:rsidRDefault="00787DF3" w:rsidP="007A0A32">
      <w:pPr>
        <w:pStyle w:val="a"/>
      </w:pPr>
      <w:r>
        <w:rPr>
          <w:rFonts w:hint="eastAsia"/>
        </w:rPr>
        <w:t>GAME_INFO型</w:t>
      </w:r>
      <w:r w:rsidR="007A0A32">
        <w:rPr>
          <w:rFonts w:hint="eastAsia"/>
        </w:rPr>
        <w:t>変数を</w:t>
      </w:r>
      <w:r w:rsidR="007A0A32">
        <w:fldChar w:fldCharType="begin"/>
      </w:r>
      <w:r w:rsidR="007A0A32">
        <w:instrText xml:space="preserve"> </w:instrText>
      </w:r>
      <w:r w:rsidR="007A0A32">
        <w:rPr>
          <w:rFonts w:hint="eastAsia"/>
        </w:rPr>
        <w:instrText>REF _Ref167179565 \h</w:instrText>
      </w:r>
      <w:r w:rsidR="007A0A32">
        <w:instrText xml:space="preserve"> </w:instrText>
      </w:r>
      <w:r w:rsidR="007A0A32">
        <w:fldChar w:fldCharType="separate"/>
      </w:r>
      <w:r w:rsidR="009F4880">
        <w:t xml:space="preserve">表 </w:t>
      </w:r>
      <w:r w:rsidR="009F4880">
        <w:rPr>
          <w:noProof/>
        </w:rPr>
        <w:t>8</w:t>
      </w:r>
      <w:r w:rsidR="007A0A32">
        <w:fldChar w:fldCharType="end"/>
      </w:r>
      <w:r w:rsidR="007A0A32"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3064D755" w14:textId="77777777" w:rsidR="00B8689A" w:rsidRDefault="00AD45AC" w:rsidP="003A4942">
      <w:pPr>
        <w:pStyle w:val="3"/>
      </w:pPr>
      <w:bookmarkStart w:id="50" w:name="_Ref167091819"/>
      <w:bookmarkStart w:id="51" w:name="_Ref167288839"/>
      <w:bookmarkStart w:id="52" w:name="_Toc167441553"/>
      <w:bookmarkEnd w:id="43"/>
      <w:r>
        <w:rPr>
          <w:rFonts w:hint="eastAsia"/>
        </w:rPr>
        <w:lastRenderedPageBreak/>
        <w:t>ゲームメインループ</w:t>
      </w:r>
      <w:bookmarkEnd w:id="50"/>
      <w:r w:rsidR="00F95356">
        <w:rPr>
          <w:rFonts w:hint="eastAsia"/>
        </w:rPr>
        <w:t>部分</w:t>
      </w:r>
      <w:bookmarkEnd w:id="51"/>
      <w:bookmarkEnd w:id="52"/>
    </w:p>
    <w:p w14:paraId="6964972B" w14:textId="0251A5D2" w:rsidR="00A0350A" w:rsidRDefault="003A4942" w:rsidP="00B8689A">
      <w:pPr>
        <w:ind w:firstLineChars="100" w:firstLine="213"/>
      </w:pPr>
      <w:r>
        <w:rPr>
          <w:rFonts w:hint="eastAsia"/>
        </w:rPr>
        <w:t>ゲームの進行に関する関数や処理を行う。</w:t>
      </w:r>
    </w:p>
    <w:p w14:paraId="4DC33A6F" w14:textId="4DA0E28C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 w:rsidR="00AE43DF">
        <w:rPr>
          <w:rFonts w:hint="eastAsia"/>
        </w:rPr>
        <w:t>ゲームメインループ部分</w:t>
      </w:r>
      <w:r>
        <w:rPr>
          <w:rFonts w:hint="eastAsia"/>
        </w:rPr>
        <w:t>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1E8A0A0C" w:rsidR="0068166D" w:rsidRDefault="00EF0CB6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97" w:type="dxa"/>
            <w:vAlign w:val="center"/>
          </w:tcPr>
          <w:p w14:paraId="451F0B20" w14:textId="08E21279" w:rsidR="0068166D" w:rsidRDefault="00EF0CB6" w:rsidP="00BE210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3971" w:type="dxa"/>
            <w:vAlign w:val="center"/>
          </w:tcPr>
          <w:p w14:paraId="52FAA8CF" w14:textId="1F37954A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A7D0E" w14:paraId="720B4804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53264FDD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7FD2A0EE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3971" w:type="dxa"/>
            <w:vAlign w:val="center"/>
          </w:tcPr>
          <w:p w14:paraId="4E74CDE2" w14:textId="53CD3DEE" w:rsidR="008A7D0E" w:rsidRPr="0068166D" w:rsidRDefault="0068166D" w:rsidP="0068166D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 w:rsidR="009F4880"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685D6252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、どちらのプレイヤーの番かを取得する。</w:t>
      </w:r>
    </w:p>
    <w:p w14:paraId="58FEA0DB" w14:textId="77777777" w:rsidR="002C0B73" w:rsidRDefault="00506255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73720A9C" w14:textId="028908FC" w:rsidR="00C7140F" w:rsidRDefault="002C0B73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2ED77BBF" w14:textId="085DE808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 w:rsidR="009F4880">
        <w:t>5.4.4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2436256E" w:rsidR="009E1F6A" w:rsidRDefault="00E42BFE" w:rsidP="009E1F6A">
      <w:pPr>
        <w:pStyle w:val="a"/>
        <w:numPr>
          <w:ilvl w:val="1"/>
          <w:numId w:val="19"/>
        </w:numPr>
      </w:pPr>
      <w:r>
        <w:rPr>
          <w:rFonts w:hint="eastAsia"/>
        </w:rPr>
        <w:t>入力待機部分で取得した位置情報をもとに、ボードの</w:t>
      </w:r>
      <w:r w:rsidR="00483D62">
        <w:rPr>
          <w:rFonts w:hint="eastAsia"/>
        </w:rPr>
        <w:t>該当</w:t>
      </w:r>
      <w:r>
        <w:rPr>
          <w:rFonts w:hint="eastAsia"/>
        </w:rPr>
        <w:t>要素に現在のプレイヤーの記号を代入する。</w:t>
      </w:r>
    </w:p>
    <w:p w14:paraId="6AA446CA" w14:textId="7911CAEA" w:rsidR="00B40A5B" w:rsidRDefault="00E2307D" w:rsidP="001C5B99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BoardJudgement</w:t>
      </w:r>
      <w:proofErr w:type="spellEnd"/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B57338">
        <w:rPr>
          <w:rFonts w:hint="eastAsia"/>
        </w:rPr>
        <w:t>真（TRUE）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7699B480" w14:textId="77777777" w:rsidR="0065324E" w:rsidRDefault="00490709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AE2CA0" wp14:editId="4BDB3439">
            <wp:extent cx="2810017" cy="2189018"/>
            <wp:effectExtent l="0" t="0" r="0" b="1905"/>
            <wp:docPr id="43373510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5105" name="図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015" cy="221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425" w14:textId="57301C03" w:rsidR="00F96951" w:rsidRDefault="0065324E" w:rsidP="00F96951">
      <w:pPr>
        <w:pStyle w:val="af"/>
        <w:jc w:val="center"/>
        <w:rPr>
          <w:noProof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noProof/>
        </w:rPr>
        <w:t xml:space="preserve"> メインループ部分のフローチャート</w:t>
      </w:r>
    </w:p>
    <w:p w14:paraId="130A6443" w14:textId="0FE7E5C1" w:rsidR="00B40A5B" w:rsidRDefault="00B40A5B" w:rsidP="00F96951">
      <w:pPr>
        <w:pStyle w:val="af"/>
        <w:rPr>
          <w:noProof/>
        </w:rPr>
      </w:pPr>
      <w:r>
        <w:br w:type="page"/>
      </w:r>
    </w:p>
    <w:p w14:paraId="66351DEC" w14:textId="77777777" w:rsidR="00B40A5B" w:rsidRDefault="00B40A5B" w:rsidP="00B40A5B">
      <w:pPr>
        <w:pStyle w:val="3"/>
      </w:pPr>
      <w:bookmarkStart w:id="53" w:name="_Ref167288841"/>
      <w:bookmarkStart w:id="54" w:name="_Toc167441554"/>
      <w:r>
        <w:rPr>
          <w:rFonts w:hint="eastAsia"/>
        </w:rPr>
        <w:lastRenderedPageBreak/>
        <w:t>入力待機部分</w:t>
      </w:r>
      <w:bookmarkEnd w:id="53"/>
      <w:bookmarkEnd w:id="54"/>
    </w:p>
    <w:p w14:paraId="36019EC0" w14:textId="7C10CB80" w:rsidR="00FC7A40" w:rsidRPr="00FC7A40" w:rsidRDefault="00FC7A40" w:rsidP="005324C6">
      <w:pPr>
        <w:ind w:firstLineChars="100" w:firstLine="213"/>
      </w:pPr>
      <w:r>
        <w:rPr>
          <w:rFonts w:hint="eastAsia"/>
        </w:rPr>
        <w:t>プレイヤーの入力から2次元配列の位置を表す構造体に変換する。</w:t>
      </w:r>
    </w:p>
    <w:p w14:paraId="1EC9D0C3" w14:textId="64976AC3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9F4880">
        <w:rPr>
          <w:noProof/>
        </w:rPr>
        <w:t>10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71"/>
        <w:gridCol w:w="2402"/>
        <w:gridCol w:w="3821"/>
      </w:tblGrid>
      <w:tr w:rsidR="00B40A5B" w14:paraId="2B1B636A" w14:textId="77777777" w:rsidTr="00BE210A">
        <w:trPr>
          <w:trHeight w:val="332"/>
        </w:trPr>
        <w:tc>
          <w:tcPr>
            <w:tcW w:w="1337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4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249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4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249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B40A5B" w14:paraId="26314CF4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414" w:type="pct"/>
            <w:vAlign w:val="center"/>
          </w:tcPr>
          <w:p w14:paraId="41C69111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2249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FFFE0BF" w14:textId="7C3740F5" w:rsidR="000002E8" w:rsidRDefault="00B40A5B" w:rsidP="00823381">
      <w:pPr>
        <w:pStyle w:val="a"/>
      </w:pPr>
      <w:r>
        <w:rPr>
          <w:rFonts w:hint="eastAsia"/>
        </w:rPr>
        <w:t>ローカル変数を初期化する。</w:t>
      </w:r>
    </w:p>
    <w:p w14:paraId="3770EB81" w14:textId="579A5CAB" w:rsidR="00B40A5B" w:rsidRDefault="00B40A5B" w:rsidP="002C0B73">
      <w:pPr>
        <w:pStyle w:val="a"/>
      </w:pPr>
      <w:r>
        <w:rPr>
          <w:rFonts w:hint="eastAsia"/>
        </w:rPr>
        <w:t>ボードの位置を表す変数がINPUT_ERRと等しい限り、ループを続行する。</w:t>
      </w:r>
    </w:p>
    <w:p w14:paraId="02079460" w14:textId="40E83228" w:rsidR="00B40A5B" w:rsidRDefault="00B40A5B" w:rsidP="00B40A5B">
      <w:pPr>
        <w:pStyle w:val="a"/>
      </w:pP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関数を呼び出し、ボードの位置を表す変数を更新する。</w:t>
      </w:r>
    </w:p>
    <w:p w14:paraId="77D3D88D" w14:textId="57974AF9" w:rsidR="00B40A5B" w:rsidRDefault="00B40A5B" w:rsidP="00B40A5B">
      <w:pPr>
        <w:pStyle w:val="a"/>
      </w:pPr>
      <w:r>
        <w:rPr>
          <w:rFonts w:hint="eastAsia"/>
        </w:rPr>
        <w:t>INPUT_ERRと等しい場合、その後の処理をスキップしてループを続行する。</w:t>
      </w:r>
    </w:p>
    <w:p w14:paraId="1527837A" w14:textId="6CF02475" w:rsidR="00B40A5B" w:rsidRDefault="00B40A5B" w:rsidP="00B40A5B">
      <w:pPr>
        <w:pStyle w:val="a"/>
      </w:pPr>
      <w:r>
        <w:rPr>
          <w:rFonts w:hint="eastAsia"/>
        </w:rPr>
        <w:t>ボードの位置を表す変数の剰余と徐算の結果で、それぞれCOORDINATES構造体のメンバ変数x、yを更新する。</w:t>
      </w:r>
    </w:p>
    <w:p w14:paraId="339EF8E9" w14:textId="334CB78F" w:rsidR="0065324E" w:rsidRDefault="00D11C72" w:rsidP="00D11C72">
      <w:pPr>
        <w:pStyle w:val="a"/>
      </w:pPr>
      <w:proofErr w:type="spellStart"/>
      <w:r>
        <w:rPr>
          <w:rFonts w:hint="eastAsia"/>
        </w:rPr>
        <w:t>isDuplicate</w:t>
      </w:r>
      <w:proofErr w:type="spellEnd"/>
      <w:r>
        <w:rPr>
          <w:rFonts w:hint="eastAsia"/>
        </w:rPr>
        <w:t>関数を呼び出し、戻り値が</w:t>
      </w:r>
      <w:r w:rsidR="006455D6">
        <w:rPr>
          <w:rFonts w:hint="eastAsia"/>
        </w:rPr>
        <w:t>真（TRUE）</w:t>
      </w:r>
      <w:r>
        <w:rPr>
          <w:rFonts w:hint="eastAsia"/>
        </w:rPr>
        <w:t>の場合、ボードの位置を表す変数をINPUT_ERRにする。</w:t>
      </w:r>
    </w:p>
    <w:p w14:paraId="349C058C" w14:textId="77777777" w:rsidR="0065324E" w:rsidRDefault="0065324E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FD7F5E9" wp14:editId="56DEF9C5">
            <wp:extent cx="3060065" cy="2971948"/>
            <wp:effectExtent l="0" t="0" r="6985" b="0"/>
            <wp:docPr id="507398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8313" name="図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767" cy="305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1AF" w14:textId="4320D1DC" w:rsidR="00FE1CAE" w:rsidRPr="00B40A5B" w:rsidRDefault="0065324E" w:rsidP="00BF19DC">
      <w:pPr>
        <w:pStyle w:val="af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9F4880">
        <w:rPr>
          <w:noProof/>
        </w:rPr>
        <w:t>3</w:t>
      </w:r>
      <w:r>
        <w:fldChar w:fldCharType="end"/>
      </w:r>
      <w:r>
        <w:rPr>
          <w:rFonts w:hint="eastAsia"/>
        </w:rPr>
        <w:t xml:space="preserve"> 入力待機部分のフローチャート</w:t>
      </w:r>
    </w:p>
    <w:sectPr w:rsidR="00FE1CAE" w:rsidRPr="00B40A5B" w:rsidSect="008B6D86">
      <w:headerReference w:type="default" r:id="rId16"/>
      <w:footerReference w:type="default" r:id="rId17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2B056" w14:textId="77777777" w:rsidR="00B97EE7" w:rsidRDefault="00B97EE7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3A00D579" w14:textId="77777777" w:rsidR="00B97EE7" w:rsidRDefault="00B97EE7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7B3B1" w14:textId="77777777" w:rsidR="00B97EE7" w:rsidRDefault="00B97EE7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252416E3" w14:textId="77777777" w:rsidR="00B97EE7" w:rsidRDefault="00B97EE7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F8D0FF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47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45025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6458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8272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002E8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408D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27D4"/>
    <w:rsid w:val="00094359"/>
    <w:rsid w:val="000A5988"/>
    <w:rsid w:val="000B57E0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E043B"/>
    <w:rsid w:val="000E1D53"/>
    <w:rsid w:val="000E20D5"/>
    <w:rsid w:val="000E283A"/>
    <w:rsid w:val="000E33B9"/>
    <w:rsid w:val="000F07DC"/>
    <w:rsid w:val="000F4733"/>
    <w:rsid w:val="000F5BDF"/>
    <w:rsid w:val="000F6082"/>
    <w:rsid w:val="00101443"/>
    <w:rsid w:val="0010215E"/>
    <w:rsid w:val="0010540B"/>
    <w:rsid w:val="001215BC"/>
    <w:rsid w:val="00124F16"/>
    <w:rsid w:val="00125E8C"/>
    <w:rsid w:val="00125FAD"/>
    <w:rsid w:val="001324E6"/>
    <w:rsid w:val="001406A3"/>
    <w:rsid w:val="00140E80"/>
    <w:rsid w:val="0014378D"/>
    <w:rsid w:val="00152F06"/>
    <w:rsid w:val="00155886"/>
    <w:rsid w:val="00161443"/>
    <w:rsid w:val="00162D3A"/>
    <w:rsid w:val="00163820"/>
    <w:rsid w:val="001652E9"/>
    <w:rsid w:val="00167DBD"/>
    <w:rsid w:val="00171A65"/>
    <w:rsid w:val="0017569A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E3C"/>
    <w:rsid w:val="00233BFF"/>
    <w:rsid w:val="002402F0"/>
    <w:rsid w:val="00240B7D"/>
    <w:rsid w:val="00240D35"/>
    <w:rsid w:val="00255AE5"/>
    <w:rsid w:val="002579CF"/>
    <w:rsid w:val="00257A4C"/>
    <w:rsid w:val="00267244"/>
    <w:rsid w:val="00271032"/>
    <w:rsid w:val="00271295"/>
    <w:rsid w:val="00271DEC"/>
    <w:rsid w:val="0027542F"/>
    <w:rsid w:val="002813F5"/>
    <w:rsid w:val="00285029"/>
    <w:rsid w:val="00285200"/>
    <w:rsid w:val="0029052C"/>
    <w:rsid w:val="002912A9"/>
    <w:rsid w:val="002915F9"/>
    <w:rsid w:val="002A4E77"/>
    <w:rsid w:val="002A63E9"/>
    <w:rsid w:val="002A6A10"/>
    <w:rsid w:val="002A70ED"/>
    <w:rsid w:val="002B0AA3"/>
    <w:rsid w:val="002B1519"/>
    <w:rsid w:val="002B314F"/>
    <w:rsid w:val="002C0B73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6877"/>
    <w:rsid w:val="00376C65"/>
    <w:rsid w:val="0037763C"/>
    <w:rsid w:val="0038074F"/>
    <w:rsid w:val="00382EF1"/>
    <w:rsid w:val="00385F58"/>
    <w:rsid w:val="00390D63"/>
    <w:rsid w:val="003957C3"/>
    <w:rsid w:val="00395B90"/>
    <w:rsid w:val="00396BA6"/>
    <w:rsid w:val="00397018"/>
    <w:rsid w:val="003A05F4"/>
    <w:rsid w:val="003A4942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2564D"/>
    <w:rsid w:val="0043024A"/>
    <w:rsid w:val="00432552"/>
    <w:rsid w:val="00435124"/>
    <w:rsid w:val="00437521"/>
    <w:rsid w:val="004416FB"/>
    <w:rsid w:val="00445223"/>
    <w:rsid w:val="004505A9"/>
    <w:rsid w:val="00453608"/>
    <w:rsid w:val="00454014"/>
    <w:rsid w:val="004562DA"/>
    <w:rsid w:val="00460CBA"/>
    <w:rsid w:val="00460DE2"/>
    <w:rsid w:val="00464F18"/>
    <w:rsid w:val="00467604"/>
    <w:rsid w:val="0046767C"/>
    <w:rsid w:val="00474FE8"/>
    <w:rsid w:val="00476C9D"/>
    <w:rsid w:val="00477AD3"/>
    <w:rsid w:val="004807DC"/>
    <w:rsid w:val="00483D62"/>
    <w:rsid w:val="0048406D"/>
    <w:rsid w:val="00485314"/>
    <w:rsid w:val="00486BDD"/>
    <w:rsid w:val="00490709"/>
    <w:rsid w:val="004931C7"/>
    <w:rsid w:val="004943FE"/>
    <w:rsid w:val="004A1F4C"/>
    <w:rsid w:val="004B163A"/>
    <w:rsid w:val="004C5B38"/>
    <w:rsid w:val="004C70CD"/>
    <w:rsid w:val="004D0B14"/>
    <w:rsid w:val="004E34CA"/>
    <w:rsid w:val="004E3B5A"/>
    <w:rsid w:val="004E512B"/>
    <w:rsid w:val="004F0B32"/>
    <w:rsid w:val="004F1C10"/>
    <w:rsid w:val="004F1DFA"/>
    <w:rsid w:val="004F4364"/>
    <w:rsid w:val="0050293E"/>
    <w:rsid w:val="00502D11"/>
    <w:rsid w:val="00503420"/>
    <w:rsid w:val="00504CA2"/>
    <w:rsid w:val="00506255"/>
    <w:rsid w:val="00511FFB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0B9F"/>
    <w:rsid w:val="00561575"/>
    <w:rsid w:val="00561FF1"/>
    <w:rsid w:val="005624D4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02D5"/>
    <w:rsid w:val="005E495F"/>
    <w:rsid w:val="005E56BC"/>
    <w:rsid w:val="005F3809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455D6"/>
    <w:rsid w:val="00650255"/>
    <w:rsid w:val="00652726"/>
    <w:rsid w:val="0065324E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457D"/>
    <w:rsid w:val="006A5BEE"/>
    <w:rsid w:val="006B716C"/>
    <w:rsid w:val="006B7797"/>
    <w:rsid w:val="006C00A8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42AE"/>
    <w:rsid w:val="00766F7A"/>
    <w:rsid w:val="00776509"/>
    <w:rsid w:val="007815A7"/>
    <w:rsid w:val="00781F48"/>
    <w:rsid w:val="00783687"/>
    <w:rsid w:val="007840AC"/>
    <w:rsid w:val="00784F91"/>
    <w:rsid w:val="00785BEA"/>
    <w:rsid w:val="00787DF3"/>
    <w:rsid w:val="007A0A32"/>
    <w:rsid w:val="007A3E7A"/>
    <w:rsid w:val="007A4042"/>
    <w:rsid w:val="007A5387"/>
    <w:rsid w:val="007A603E"/>
    <w:rsid w:val="007A77CB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0ECE"/>
    <w:rsid w:val="00817834"/>
    <w:rsid w:val="00823381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A7D0E"/>
    <w:rsid w:val="008B0387"/>
    <w:rsid w:val="008B278F"/>
    <w:rsid w:val="008B35B2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152E"/>
    <w:rsid w:val="00921AB7"/>
    <w:rsid w:val="009306DD"/>
    <w:rsid w:val="00934B51"/>
    <w:rsid w:val="00940E3F"/>
    <w:rsid w:val="00941E00"/>
    <w:rsid w:val="00941E4F"/>
    <w:rsid w:val="009426BC"/>
    <w:rsid w:val="009430A2"/>
    <w:rsid w:val="00944B35"/>
    <w:rsid w:val="0094559D"/>
    <w:rsid w:val="009520D0"/>
    <w:rsid w:val="00954C85"/>
    <w:rsid w:val="0096390C"/>
    <w:rsid w:val="00964666"/>
    <w:rsid w:val="009656F6"/>
    <w:rsid w:val="00965DFF"/>
    <w:rsid w:val="00980899"/>
    <w:rsid w:val="00990731"/>
    <w:rsid w:val="0099185B"/>
    <w:rsid w:val="00991FC3"/>
    <w:rsid w:val="00997427"/>
    <w:rsid w:val="009977A5"/>
    <w:rsid w:val="009A3EE4"/>
    <w:rsid w:val="009A40CD"/>
    <w:rsid w:val="009B308F"/>
    <w:rsid w:val="009C249B"/>
    <w:rsid w:val="009C3DE0"/>
    <w:rsid w:val="009C6951"/>
    <w:rsid w:val="009C75B4"/>
    <w:rsid w:val="009C7710"/>
    <w:rsid w:val="009D01AD"/>
    <w:rsid w:val="009D6051"/>
    <w:rsid w:val="009D6528"/>
    <w:rsid w:val="009E1F6A"/>
    <w:rsid w:val="009E2EC4"/>
    <w:rsid w:val="009E3E76"/>
    <w:rsid w:val="009E7C37"/>
    <w:rsid w:val="009F228D"/>
    <w:rsid w:val="009F25CF"/>
    <w:rsid w:val="009F4880"/>
    <w:rsid w:val="00A00CC0"/>
    <w:rsid w:val="00A02DAD"/>
    <w:rsid w:val="00A0350A"/>
    <w:rsid w:val="00A04811"/>
    <w:rsid w:val="00A0538D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28A2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B77E8"/>
    <w:rsid w:val="00AC7ABF"/>
    <w:rsid w:val="00AD45AC"/>
    <w:rsid w:val="00AD7A96"/>
    <w:rsid w:val="00AE43DF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338"/>
    <w:rsid w:val="00B57910"/>
    <w:rsid w:val="00B63B8C"/>
    <w:rsid w:val="00B65FE0"/>
    <w:rsid w:val="00B739D9"/>
    <w:rsid w:val="00B74A66"/>
    <w:rsid w:val="00B751FB"/>
    <w:rsid w:val="00B75597"/>
    <w:rsid w:val="00B8225C"/>
    <w:rsid w:val="00B8360C"/>
    <w:rsid w:val="00B863E9"/>
    <w:rsid w:val="00B8689A"/>
    <w:rsid w:val="00B959EE"/>
    <w:rsid w:val="00B96BC4"/>
    <w:rsid w:val="00B97EE7"/>
    <w:rsid w:val="00BA2726"/>
    <w:rsid w:val="00BA3011"/>
    <w:rsid w:val="00BA4DD4"/>
    <w:rsid w:val="00BB37D1"/>
    <w:rsid w:val="00BB3C86"/>
    <w:rsid w:val="00BB5D20"/>
    <w:rsid w:val="00BD1631"/>
    <w:rsid w:val="00BD59B5"/>
    <w:rsid w:val="00BE5DE2"/>
    <w:rsid w:val="00BF19DC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2479B"/>
    <w:rsid w:val="00C30D51"/>
    <w:rsid w:val="00C34456"/>
    <w:rsid w:val="00C413F9"/>
    <w:rsid w:val="00C424A0"/>
    <w:rsid w:val="00C505E4"/>
    <w:rsid w:val="00C512DF"/>
    <w:rsid w:val="00C542E8"/>
    <w:rsid w:val="00C542FA"/>
    <w:rsid w:val="00C560BF"/>
    <w:rsid w:val="00C567CE"/>
    <w:rsid w:val="00C56B08"/>
    <w:rsid w:val="00C60751"/>
    <w:rsid w:val="00C63B26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4CBB"/>
    <w:rsid w:val="00CB07D2"/>
    <w:rsid w:val="00CB66A5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D11C72"/>
    <w:rsid w:val="00D25BAF"/>
    <w:rsid w:val="00D30614"/>
    <w:rsid w:val="00D35BEF"/>
    <w:rsid w:val="00D36FEB"/>
    <w:rsid w:val="00D3712A"/>
    <w:rsid w:val="00D42A49"/>
    <w:rsid w:val="00D47DBE"/>
    <w:rsid w:val="00D57BEF"/>
    <w:rsid w:val="00D60401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24B3"/>
    <w:rsid w:val="00E36E92"/>
    <w:rsid w:val="00E376AB"/>
    <w:rsid w:val="00E42B39"/>
    <w:rsid w:val="00E42BFE"/>
    <w:rsid w:val="00E44740"/>
    <w:rsid w:val="00E44873"/>
    <w:rsid w:val="00E45EC4"/>
    <w:rsid w:val="00E5551B"/>
    <w:rsid w:val="00E561DA"/>
    <w:rsid w:val="00E56937"/>
    <w:rsid w:val="00E607AD"/>
    <w:rsid w:val="00E6339A"/>
    <w:rsid w:val="00E7079A"/>
    <w:rsid w:val="00E716B4"/>
    <w:rsid w:val="00E72074"/>
    <w:rsid w:val="00E8120D"/>
    <w:rsid w:val="00E81799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B4A30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EF0CB6"/>
    <w:rsid w:val="00EF2911"/>
    <w:rsid w:val="00F04288"/>
    <w:rsid w:val="00F05B01"/>
    <w:rsid w:val="00F06DB4"/>
    <w:rsid w:val="00F11A75"/>
    <w:rsid w:val="00F125D7"/>
    <w:rsid w:val="00F12930"/>
    <w:rsid w:val="00F22A7D"/>
    <w:rsid w:val="00F22EB4"/>
    <w:rsid w:val="00F2640F"/>
    <w:rsid w:val="00F273DD"/>
    <w:rsid w:val="00F41DA7"/>
    <w:rsid w:val="00F51BFC"/>
    <w:rsid w:val="00F547D6"/>
    <w:rsid w:val="00F61AD5"/>
    <w:rsid w:val="00F649C5"/>
    <w:rsid w:val="00F64D1B"/>
    <w:rsid w:val="00F65C2D"/>
    <w:rsid w:val="00F678B9"/>
    <w:rsid w:val="00F80EA0"/>
    <w:rsid w:val="00F873A8"/>
    <w:rsid w:val="00F87D95"/>
    <w:rsid w:val="00F94797"/>
    <w:rsid w:val="00F94EAE"/>
    <w:rsid w:val="00F95356"/>
    <w:rsid w:val="00F96951"/>
    <w:rsid w:val="00FA758F"/>
    <w:rsid w:val="00FB3ECC"/>
    <w:rsid w:val="00FC7A40"/>
    <w:rsid w:val="00FC7AF0"/>
    <w:rsid w:val="00FD1F25"/>
    <w:rsid w:val="00FD4B0B"/>
    <w:rsid w:val="00FD795D"/>
    <w:rsid w:val="00FE0CF0"/>
    <w:rsid w:val="00FE1CAE"/>
    <w:rsid w:val="00FE3C82"/>
    <w:rsid w:val="00FE552D"/>
    <w:rsid w:val="00FE6515"/>
    <w:rsid w:val="00FF089F"/>
    <w:rsid w:val="00FF1BC6"/>
    <w:rsid w:val="00FF1E65"/>
    <w:rsid w:val="00FF5628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1FFB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7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7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7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20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195</cp:revision>
  <dcterms:created xsi:type="dcterms:W3CDTF">2024-05-17T05:58:00Z</dcterms:created>
  <dcterms:modified xsi:type="dcterms:W3CDTF">2024-05-27T02:39:00Z</dcterms:modified>
</cp:coreProperties>
</file>