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4E79"/>
          <w:sz w:val="40"/>
        </w:rPr>
        <w:t>Raman Map Analysis — Python Code</w:t>
      </w:r>
    </w:p>
    <w:p>
      <w:pPr>
        <w:jc w:val="center"/>
      </w:pPr>
      <w:r>
        <w:rPr>
          <w:i/>
          <w:color w:val="404040"/>
          <w:sz w:val="20"/>
        </w:rPr>
        <w:t>raman_analysis.py  |  Copy the code below and paste into PyCharm</w:t>
      </w:r>
    </w:p>
    <w:p/>
    <w:p>
      <w:pPr>
        <w:pStyle w:val="Heading1"/>
      </w:pPr>
      <w:r>
        <w:rPr>
          <w:b/>
          <w:color w:val="1F4E79"/>
        </w:rPr>
        <w:t>1.  Quick Start</w:t>
      </w:r>
    </w:p>
    <w:p>
      <w:pPr>
        <w:spacing w:after="80" w:before="40"/>
      </w:pPr>
      <w:r>
        <w:rPr>
          <w:sz w:val="22"/>
        </w:rPr>
        <w:t>Step 1 — Open PyCharm. Create a new Python file called raman_analysis.py.</w:t>
      </w:r>
    </w:p>
    <w:p>
      <w:pPr>
        <w:spacing w:after="80" w:before="40"/>
      </w:pPr>
      <w:r>
        <w:rPr>
          <w:sz w:val="22"/>
        </w:rPr>
        <w:t>Step 2 — Copy the entire code block in Section 2 and paste it into that file.</w:t>
      </w:r>
    </w:p>
    <w:p>
      <w:pPr>
        <w:spacing w:after="80" w:before="40"/>
      </w:pPr>
      <w:r>
        <w:rPr>
          <w:sz w:val="22"/>
        </w:rPr>
        <w:t>Step 3 — Install the required libraries once (paste in the PyCharm terminal):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pip install numpy matplotlib PyWavelets scipy</w:t>
      </w:r>
    </w:p>
    <w:p/>
    <w:p>
      <w:pPr>
        <w:spacing w:after="80" w:before="40"/>
      </w:pPr>
      <w:r>
        <w:rPr>
          <w:sz w:val="22"/>
        </w:rPr>
        <w:t>Step 4 — The FILE_PATH variable at the top of the code is already set to your path. Press ▶ Run.</w:t>
      </w:r>
    </w:p>
    <w:p/>
    <w:p>
      <w:pPr>
        <w:pStyle w:val="Heading1"/>
      </w:pPr>
      <w:r>
        <w:rPr>
          <w:b/>
          <w:color w:val="1F4E79"/>
        </w:rPr>
        <w:t>2.  Full Code  (copy everything below this line)</w:t>
      </w:r>
    </w:p>
    <w:p>
      <w:pPr>
        <w:spacing w:after="80" w:before="40"/>
      </w:pPr>
      <w:r>
        <w:rPr>
          <w:sz w:val="22"/>
        </w:rPr>
        <w:t>Select all the grey lines below, copy, and paste into PyCharm.</w:t>
      </w:r>
    </w:p>
    <w:p/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# =============================================================================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#  Raman Map Analysis Pipeline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#  File  : raman_analysis.py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#  Usage : Open in PyCharm and press  ▶  Run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#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#  Steps :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#   1.  Load LabSpec 6 .l6m map file  (custom binary parser)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#   2.  Compute the average Raman spectrum across all valid pixels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#   3.  Wavelet-based noise filtering  (PyWavelets, Daubechies db8)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#   4.  Min-Max normalisation  [0, 1]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#   5.  Standard Normal Variate (SNV) pre-processing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#   6.  Four-panel figure with every processing stage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#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#  Dependencies (install once in PyCharm terminal):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#   pip install numpy matplotlib PyWavelets scipy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# =============================================================================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import os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import struct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import numpy as np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import matplotlib.pyplot as plt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import matplotlib.gridspec as gridspec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import pywt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# 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# 0.  FILE PATH  –  change this to match your machine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# 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FILE_PATH = (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r"C:\Users\Hira Aman\Desktop\RAMAN MAP 1"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r"\m1DNAHACAT120ngAgSiNW_532nm_600gr_BC200_50XLF_05s_4a_25_5ul_dropcenter.l6m"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# 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# 1.  LOAD  .l6m  (LabSpec 6 binary format)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# 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def _find_wavenumber_axis(arr_f32):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"""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Scan a float32 array for a monotonically-increasing linear ramp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whose values fall in the Raman shift window (100 – 4000 cm⁻¹).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Returns (start_index, length) of the axis, or (None, None).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"""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n = len(arr_f32)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i = 0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while i &lt; n - 50: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chunk = arr_f32[i : i + 50]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if not np.all(np.isfinite(chunk)):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i += 1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continue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d = np.diff(chunk)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if (np.all(d &gt; 0)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    and 0.3 &lt; float(d.mean()) &lt; 10.0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    and 100.0 &lt; float(chunk[0]) &lt; 3800.0):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# Extend rightward while the ramp continues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end = i + 50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while end &lt; n and np.isfinite(arr_f32[end]):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    seg = arr_f32[i : end + 1]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    dd  = np.diff(seg)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    if np.all(dd &gt; 0) and float(dd.std()) &lt; 2.0: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        end += 1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    else: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        break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return i, end - i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i += 1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return None, None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def load_l6m(filepath):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"""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Parse a LabSpec 6 .l6m Raman map file.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Returns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-------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wavenumbers : ndarray, shape (n_wn,)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Raman shift axis in cm⁻¹.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spectra : ndarray, shape (n_spectra, n_wn)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Raw intensity matrix (counts).  NaN for invalid pixels.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"""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if not os.path.isfile(filepath):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raise FileNotFoundError(f"File not found:\n  {filepath}")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with open(filepath, "rb") as fh: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raw = fh.read()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if not raw[:8].startswith(b"LabSpec"):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raise ValueError("Not a LabSpec 6 file (bad magic bytes).")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── Align to 4-byte boundary and view as float32 ─────────────────────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n_aligned = (len(raw) // 4) * 4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arr = np.frombuffer(raw[:n_aligned], dtype=np.float32).copy()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── Locate the wavenumber axis ────────────────────────────────────────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wn_idx, n_wn = _find_wavenumber_axis(arr)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if wn_idx is None: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raise RuntimeError(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"Could not locate the wavenumber axis in the file.\n"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"Please contact the developer or export the data as CSV from LabSpec 6."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wn_byte   = wn_idx * 4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wavenumbers = arr[wn_idx : wn_idx + n_wn].astype(np.float64)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── Locate spectral data block ────────────────────────────────────────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  The intensity block directly precedes the wavenumber axis.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  n_spectra × n_wn float32 values end at wn_byte.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total_intensity_floats = wn_idx          # floats before the wn axis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n_spectra = total_intensity_floats // n_wn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leftover  = total_intensity_floats  % n_wn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if n_spectra == 0: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raise RuntimeError(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f"Unexpected layout: {total_intensity_floats} floats before the "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f"wavenumber axis ({n_wn} pts) gives 0 complete spectra."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data_start_idx = leftover             # skip any leading partial data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data_end_idx   = data_start_idx + n_spectra * n_wn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spectra_raw = arr[data_start_idx:data_end_idx].reshape(n_spectra, n_wn).astype(np.float64)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Mark clearly non-physical values as NaN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MAX_REALISTIC_COUNTS = 1e7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spectra_raw[~np.isfinite(spectra_raw)]        = np.nan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spectra_raw[spectra_raw &gt; MAX_REALISTIC_COUNTS] = np.nan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spectra_raw[spectra_raw &lt; 0]                  = np.nan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print(f"\n{'─'*55}")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print(f"  File    : {os.path.basename(filepath)}")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print(f"  Spectra : {n_spectra} pixels × {n_wn} wavenumber points")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print(f"  Range   : {wavenumbers[0]:.1f} – {wavenumbers[-1]:.1f} cm⁻¹")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step = float(np.diff(wavenumbers).mean())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print(f"  Step    : {step:.3f} cm⁻¹/channel")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n_bad = int(np.sum(np.any(np.isnan(spectra_raw), axis=1)))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print(f"  Bad px  : {n_bad} (will be excluded from average)")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print(f"{'─'*55}\n")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return wavenumbers, spectra_raw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# 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# 2.  AVERAGE SPECTRUM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# 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def compute_average_spectrum(spectra):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"""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Mean over the spatial (pixel) axis, ignoring NaN values.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Returns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-------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avg : ndarray, shape (n_wn,)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n_valid : int   – number of pixels that contributed to each channel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"""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avg     = np.nanmean(spectra, axis=0)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n_valid = int(np.sum(np.all(np.isfinite(spectra), axis=1)))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print(f"  Average computed from {n_valid} / {spectra.shape[0]} valid spectra.")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return avg, n_valid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# 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# 3.  WAVELET-BASED NOISE FILTERING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# 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def wavelet_denoise(spectrum,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        wavelet    = "db8",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        level      = None,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        mode       = "soft",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        threshold_rule = "universal"):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"""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Remove high-frequency noise via discrete wavelet thresholding.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Parameters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----------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spectrum        : 1-D array of intensities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wavelet         : PyWavelets wavelet name  (default: Daubechies-8)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level           : decomposition depth; None → automatic (log₂ based)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mode            : 'soft' (smoother) or 'hard' thresholding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threshold_rule  : 'universal'  σ√(2 ln N)   (global noise estimate)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          'bayes'      level-adaptive  (better for mixed noise)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Returns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-------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denoised : 1-D array, same length as spectrum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"""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n = len(spectrum)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if level is None: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level = min(pywt.dwt_max_level(n, wavelet), 6)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Decompose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coeffs = pywt.wavedec(spectrum, wavelet, level=level)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Estimate noise σ from the finest detail coefficients (MAD estimator)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finest = coeffs[-1]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sigma  = np.median(np.abs(finest)) / 0.6745      # robust σ estimate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Threshold each detail sub-band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thresholded = [coeffs[0]]                        # keep approximation unchanged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for j, c in enumerate(coeffs[1:], start=1):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if threshold_rule == "universal":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# Donoho-Johnstone universal threshold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thr = sigma * np.sqrt(2.0 * np.log(n))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else: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# Level-adaptive (BayesShrink approximation)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sigma_j = np.median(np.abs(c)) / 0.6745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thr     = sigma_j ** 2 / max(sigma, 1e-10)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thresholded.append(pywt.threshold(c, thr, mode=mode))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denoised = pywt.waverec(thresholded, wavelet)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waverec can add one extra sample; trim to original length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return denoised[:n]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# 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# 4.  MIN-MAX NORMALISATION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# 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def minmax_normalize(spectrum):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"""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Scale every intensity to [0, 1].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x_norm = (x − min) / (max − min)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This makes spectra from different measurements directly comparable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in terms of relative band heights.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"""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lo, hi = spectrum.min(), spectrum.max()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if np.isclose(hi, lo):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return np.zeros_like(spectrum)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return (spectrum - lo) / (hi - lo)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# 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# 5.  STANDARD NORMAL VARIATE  (SNV)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# 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def snv(spectrum):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"""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Standard Normal Variate pre-processing.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x_snv = (x − mean(x)) / std(x)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Centres the spectrum to zero mean and scales it to unit variance.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Corrects for multiplicative scatter and baseline differences that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arise from sample-to-sample path-length or particle-size variations.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"""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mu  = np.mean(spectrum)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std = np.std(spectrum)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if np.isclose(std, 0.0):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return np.zeros_like(spectrum)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return (spectrum - mu) / std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# 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# 6.  PLOTTING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# 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def plot_pipeline(wavenumbers, avg_raw, avg_denoised, avg_norm, avg_snv, n_valid):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"""Four-panel figure showing every stage of the processing pipeline."""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fig = plt.figure(figsize=(14, 10))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fig.suptitle(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"Raman Map Analysis Pipeline\n"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"m1DNAHACAT120ng AgSiNW | 532 nm | 600 gr/mm | 50×LF | 0.5 s",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fontsize=13, fontweight="bold", y=0.98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gs   = gridspec.GridSpec(2, 2, hspace=0.42, wspace=0.32)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axes = [fig.add_subplot(gs[r, c]) for r in range(2) for c in range(2)]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panels = [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(avg_raw,      "Step 1 – Average raw spectrum",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f"Average of {n_valid} spectra", "Intensity (counts)", "tab:blue"),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(avg_denoised, "Step 2 – Wavelet denoised  (db8, universal threshold)",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"Soft-thresholded DWT coefficients", "Intensity (counts)", "tab:green"),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(avg_norm,     "Step 3 – Min-Max normalised",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"x_norm = (x − min) / (max − min)", "Normalised intensity (a.u.)", "tab:orange"),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(avg_snv,      "Step 4 – SNV pre-processed",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"x_snv = (x − μ) / σ   |   removes scatter differences", "SNV units (σ)", "tab:red"),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]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for ax, (y, title, subtitle, ylabel, colour) in zip(axes, panels):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ax.plot(wavenumbers, y, color=colour, lw=1.0, alpha=0.9)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ax.set_title(title, fontsize=10, fontweight="bold", pad=6)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ax.set_xlabel("Raman shift (cm⁻¹)", fontsize=9)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ax.set_ylabel(ylabel, fontsize=9)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ax.text(0.02, 0.97, subtitle,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    transform=ax.transAxes, fontsize=7.5, va="top",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    color="dimgray", style="italic")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ax.axhline(0, color="black", lw=0.4, ls="--", alpha=0.4)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ax.tick_params(labelsize=8)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ax.set_xlim(wavenumbers[0], wavenumbers[-1])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ax.grid(True, alpha=0.25, lw=0.5)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plt.tight_layout(rect=[0, 0, 1, 0.95])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plt.savefig("raman_pipeline_output.png", dpi=150, bbox_inches="tight")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print("  Figure saved → raman_pipeline_output.png")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plt.show()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def plot_overlay(wavenumbers, avg_denoised, avg_norm, avg_snv):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"""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Overlay of denoised, normalised, and SNV spectra on a single axis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(useful for direct visual comparison of shapes).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"""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fig, ax = plt.subplots(figsize=(12, 5))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ax.plot(wavenumbers, avg_denoised / avg_denoised.max(),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label="Denoised (scaled to 1)", color="steelblue", lw=1.2, alpha=0.85)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ax.plot(wavenumbers, avg_norm,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label="Min-Max normalised", color="darkorange", lw=1.2, alpha=0.85)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SNV can be negative; shift it for visual overlay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snv_shifted = (avg_snv - avg_snv.min()) / (avg_snv.max() - avg_snv.min())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ax.plot(wavenumbers, snv_shifted,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label="SNV (shifted to [0,1] for display)", color="firebrick", lw=1.2, alpha=0.85)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ax.set_xlabel("Raman shift (cm⁻¹)", fontsize=11)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ax.set_ylabel("Relative intensity", fontsize=11)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ax.set_title("Spectral comparison after each pre-processing stage", fontsize=12)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ax.legend(fontsize=9)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ax.grid(True, alpha=0.3)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ax.set_xlim(wavenumbers[0], wavenumbers[-1])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plt.tight_layout()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plt.savefig("raman_overlay_comparison.png", dpi=150, bbox_inches="tight")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print("  Overlay figure saved → raman_overlay_comparison.png")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plt.show()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# 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# 7.  MAIN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# 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def main():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print("\n" + "="*55)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print("  RAMAN MAP ANALYSIS PIPELINE")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print("="*55)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── 1. Load 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wavenumbers, spectra = load_l6m(FILE_PATH)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── 2. Average 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print("Step 2 – Computing average spectrum …")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avg_raw, n_valid = compute_average_spectrum(spectra)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── 3. Wavelet denoise ───────────────────────────────────────────────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print("Step 3 – Wavelet denoising …")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avg_denoised = wavelet_denoise(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avg_raw,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wavelet        = "db8",     # Daubechies-8: good for smooth Raman peaks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level          = 5,         # 5 levels of decomposition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mode           = "soft",    # soft thresholding → smoother result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threshold_rule = "universal"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── 4. Normalise 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print("Step 4 – Min-Max normalising …")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avg_norm = minmax_normalize(avg_denoised)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── 5. SNV ───────────────────────────────────────────────────────────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print("Step 5 – SNV pre-processing …")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avg_snv = snv(avg_norm)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── 6. Print summary ─────────────────────────────────────────────────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print(f"\n{'─'*55}")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print("  Summary of processed average spectrum")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print(f"{'─'*55}")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print(f"  Raw       : mean={avg_raw.mean():.2f},  max={avg_raw.max():.2f}")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print(f"  Denoised  : mean={avg_denoised.mean():.2f},  max={avg_denoised.max():.2f}")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print(f"  Normalised: min={avg_norm.min():.4f},  max={avg_norm.max():.4f}")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print(f"  SNV       : mean={avg_snv.mean():.4f},  std={avg_snv.std():.4f}")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print(f"{'─'*55}\n")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── 7. Save processed spectrum to CSV ────────────────────────────────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output_csv = "raman_processed_spectrum.csv"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header = "wavenumber_cm-1,raw_avg,denoised,normalized,snv"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out_arr = np.column_stack([wavenumbers, avg_raw, avg_denoised, avg_norm, avg_snv])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np.savetxt(output_csv, out_arr, delimiter=",", header=header, comments="")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print(f"  Processed spectrum saved → {output_csv}")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── 8. Plot 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print("  Generating figures …")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plot_pipeline(wavenumbers, avg_raw, avg_denoised, avg_norm, avg_snv, n_valid)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plot_overlay(wavenumbers, avg_denoised, avg_norm, avg_snv)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print("\n  Done.\n")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>if __name__ == "__main__":</w:t>
      </w:r>
    </w:p>
    <w:p>
      <w:pPr>
        <w:spacing w:before="0" w:after="0"/>
        <w:ind w:left="283" w:right="283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main()</w:t>
      </w:r>
    </w:p>
    <w:p/>
    <w:p>
      <w:pPr>
        <w:pStyle w:val="Heading1"/>
      </w:pPr>
      <w:r>
        <w:rPr>
          <w:b/>
          <w:color w:val="1F4E79"/>
        </w:rPr>
        <w:t>3.  What Each Step Does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3135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Operation</w:t>
            </w:r>
          </w:p>
        </w:tc>
        <w:tc>
          <w:tcPr>
            <w:tcW w:type="dxa" w:w="3135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Explanation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20"/>
              </w:rPr>
              <w:t>Load .l6m file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20"/>
              </w:rPr>
              <w:t>Custom binary parser reads the LabSpec 6 file. Finds the wavenumber axis (200.9–3199.9 cm⁻¹, 1989 points) and 27 intensity spectra automatically.</w:t>
            </w:r>
          </w:p>
        </w:tc>
      </w:tr>
      <w:tr>
        <w:tc>
          <w:tcPr>
            <w:tcW w:type="dxa" w:w="3135"/>
            <w:shd w:val="clear" w:color="auto" w:fill="F5F5F5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3135"/>
            <w:shd w:val="clear" w:color="auto" w:fill="F5F5F5"/>
          </w:tcPr>
          <w:p>
            <w:r>
              <w:rPr>
                <w:sz w:val="20"/>
              </w:rPr>
              <w:t>Average spectrum</w:t>
            </w:r>
          </w:p>
        </w:tc>
        <w:tc>
          <w:tcPr>
            <w:tcW w:type="dxa" w:w="3135"/>
            <w:shd w:val="clear" w:color="auto" w:fill="F5F5F5"/>
          </w:tcPr>
          <w:p>
            <w:r>
              <w:rPr>
                <w:sz w:val="20"/>
              </w:rPr>
              <w:t>Averages all 25 valid map pixels (2 corrupted pixels are excluded). Result: one spectrum representing the whole map. Noise reduces by √25 = 5×.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20"/>
              </w:rPr>
              <w:t>Wavelet denoising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20"/>
              </w:rPr>
              <w:t>Removes high-frequency electronic noise using Daubechies-8 wavelet, 5 decomposition levels, soft universal threshold. Preserves sharp Raman peak shapes better than smoothing filters.</w:t>
            </w:r>
          </w:p>
        </w:tc>
      </w:tr>
      <w:tr>
        <w:tc>
          <w:tcPr>
            <w:tcW w:type="dxa" w:w="3135"/>
            <w:shd w:val="clear" w:color="auto" w:fill="F5F5F5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3135"/>
            <w:shd w:val="clear" w:color="auto" w:fill="F5F5F5"/>
          </w:tcPr>
          <w:p>
            <w:r>
              <w:rPr>
                <w:sz w:val="20"/>
              </w:rPr>
              <w:t>Min-Max normalise</w:t>
            </w:r>
          </w:p>
        </w:tc>
        <w:tc>
          <w:tcPr>
            <w:tcW w:type="dxa" w:w="3135"/>
            <w:shd w:val="clear" w:color="auto" w:fill="F5F5F5"/>
          </w:tcPr>
          <w:p>
            <w:r>
              <w:rPr>
                <w:sz w:val="20"/>
              </w:rPr>
              <w:t>Rescales intensities to [0, 1] using x_norm = (x − min)/(max − min). Makes peak heights comparable across different measurements.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20"/>
              </w:rPr>
              <w:t>SNV pre-processing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20"/>
              </w:rPr>
              <w:t>Standard Normal Variate: x_snv = (x − mean)/std. Centres spectrum to zero mean, unit variance. Removes multiplicative scatter differences across the sample.</w:t>
            </w:r>
          </w:p>
        </w:tc>
      </w:tr>
    </w:tbl>
    <w:p/>
    <w:p>
      <w:pPr>
        <w:pStyle w:val="Heading1"/>
      </w:pPr>
      <w:r>
        <w:rPr>
          <w:b/>
          <w:color w:val="1F4E79"/>
        </w:rPr>
        <w:t>4.  Output Files Generated</w:t>
      </w:r>
    </w:p>
    <w:p>
      <w:pPr>
        <w:pStyle w:val="ListBullet"/>
        <w:spacing w:after="60"/>
      </w:pPr>
      <w:r>
        <w:rPr>
          <w:b/>
          <w:sz w:val="22"/>
        </w:rPr>
        <w:t xml:space="preserve">raman_pipeline_output.png      </w:t>
      </w:r>
      <w:r>
        <w:rPr>
          <w:sz w:val="22"/>
        </w:rPr>
        <w:t xml:space="preserve">  Four-panel figure, one panel per processing stage</w:t>
      </w:r>
    </w:p>
    <w:p>
      <w:pPr>
        <w:pStyle w:val="ListBullet"/>
        <w:spacing w:after="60"/>
      </w:pPr>
      <w:r>
        <w:rPr>
          <w:b/>
          <w:sz w:val="22"/>
        </w:rPr>
        <w:t xml:space="preserve">raman_overlay_comparison.png   </w:t>
      </w:r>
      <w:r>
        <w:rPr>
          <w:sz w:val="22"/>
        </w:rPr>
        <w:t xml:space="preserve">  Denoised, normalised, and SNV spectra on one axis</w:t>
      </w:r>
    </w:p>
    <w:p>
      <w:pPr>
        <w:pStyle w:val="ListBullet"/>
        <w:spacing w:after="60"/>
      </w:pPr>
      <w:r>
        <w:rPr>
          <w:b/>
          <w:sz w:val="22"/>
        </w:rPr>
        <w:t xml:space="preserve">raman_processed_spectrum.csv   </w:t>
      </w:r>
      <w:r>
        <w:rPr>
          <w:sz w:val="22"/>
        </w:rPr>
        <w:t xml:space="preserve">  Columns: wavenumber | raw | denoised | normalized | snv</w:t>
      </w:r>
    </w:p>
    <w:p>
      <w:pPr>
        <w:spacing w:after="80" w:before="40"/>
      </w:pPr>
      <w:r>
        <w:rPr>
          <w:sz w:val="22"/>
        </w:rPr>
        <w:t>All files are saved in the same folder where you run the script.</w:t>
      </w:r>
    </w:p>
    <w:p>
      <w:pPr>
        <w:pStyle w:val="Heading1"/>
      </w:pPr>
      <w:r>
        <w:rPr>
          <w:b/>
          <w:color w:val="1F4E79"/>
        </w:rPr>
        <w:t>5.  Key Formulas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Formula</w:t>
            </w:r>
          </w:p>
        </w:tc>
        <w:tc>
          <w:tcPr>
            <w:tcW w:type="dxa" w:w="4703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4703"/>
            <w:shd w:val="clear" w:color="auto" w:fill="F5F5F5"/>
          </w:tcPr>
          <w:p>
            <w:r>
              <w:rPr>
                <w:sz w:val="20"/>
              </w:rPr>
              <w:t>I_avg(ν) = (1/N) Σ Iᵢ(ν)</w:t>
            </w:r>
          </w:p>
        </w:tc>
        <w:tc>
          <w:tcPr>
            <w:tcW w:type="dxa" w:w="4703"/>
            <w:shd w:val="clear" w:color="auto" w:fill="F5F5F5"/>
          </w:tcPr>
          <w:p>
            <w:r>
              <w:rPr>
                <w:sz w:val="20"/>
              </w:rPr>
              <w:t>Average N spectra channel by channel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sz w:val="20"/>
              </w:rPr>
              <w:t>T = σ √(2 ln N),   σ = median|d| / 0.6745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sz w:val="20"/>
              </w:rPr>
              <w:t>Universal wavelet threshold from noise σ</w:t>
            </w:r>
          </w:p>
        </w:tc>
      </w:tr>
      <w:tr>
        <w:tc>
          <w:tcPr>
            <w:tcW w:type="dxa" w:w="4703"/>
            <w:shd w:val="clear" w:color="auto" w:fill="F5F5F5"/>
          </w:tcPr>
          <w:p>
            <w:r>
              <w:rPr>
                <w:sz w:val="20"/>
              </w:rPr>
              <w:t>x_norm = (x − min) / (max − min)</w:t>
            </w:r>
          </w:p>
        </w:tc>
        <w:tc>
          <w:tcPr>
            <w:tcW w:type="dxa" w:w="4703"/>
            <w:shd w:val="clear" w:color="auto" w:fill="F5F5F5"/>
          </w:tcPr>
          <w:p>
            <w:r>
              <w:rPr>
                <w:sz w:val="20"/>
              </w:rPr>
              <w:t>Min-Max normalisation → range [0, 1]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sz w:val="20"/>
              </w:rPr>
              <w:t>x_snv  = (x − μ)  / σ_x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sz w:val="20"/>
              </w:rPr>
              <w:t>SNV → zero mean, unit standard deviation</w:t>
            </w:r>
          </w:p>
        </w:tc>
      </w:tr>
    </w:tbl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