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w:t>
            </w:r>
            <w:proofErr w:type="spellStart"/>
            <w:r w:rsidRPr="00ED47A3">
              <w:t>ies</w:t>
            </w:r>
            <w:proofErr w:type="spellEnd"/>
            <w:r w:rsidRPr="00ED47A3">
              <w:t>)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lastRenderedPageBreak/>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[4.2]Remarks</w:t>
            </w:r>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 xml:space="preserve">Last </w:t>
            </w:r>
            <w:proofErr w:type="spellStart"/>
            <w:r w:rsidRPr="00537EB7">
              <w:rPr>
                <w:b/>
                <w:bCs/>
                <w:sz w:val="16"/>
                <w:szCs w:val="16"/>
              </w:rPr>
              <w:t>month</w:t>
            </w:r>
            <w:r w:rsidRPr="00537EB7">
              <w:rPr>
                <w:sz w:val="16"/>
                <w:szCs w:val="16"/>
              </w:rPr>
              <w:t>Gross</w:t>
            </w:r>
            <w:proofErr w:type="spellEnd"/>
            <w:r w:rsidRPr="00537EB7">
              <w:rPr>
                <w:sz w:val="16"/>
                <w:szCs w:val="16"/>
              </w:rPr>
              <w:t xml:space="preserve">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r w:rsidRPr="00537EB7">
              <w:rPr>
                <w:sz w:val="16"/>
                <w:szCs w:val="16"/>
              </w:rPr>
              <w:t>Other including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Leave encashments; remuneration for time not worked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[5]Remarks</w:t>
            </w:r>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11125" w:type="dxa"/>
        <w:tblLook w:val="04A0" w:firstRow="1" w:lastRow="0" w:firstColumn="1" w:lastColumn="0" w:noHBand="0" w:noVBand="1"/>
      </w:tblPr>
      <w:tblGrid>
        <w:gridCol w:w="1976"/>
        <w:gridCol w:w="1189"/>
        <w:gridCol w:w="1189"/>
        <w:gridCol w:w="1189"/>
        <w:gridCol w:w="1205"/>
        <w:gridCol w:w="4377"/>
      </w:tblGrid>
      <w:tr w:rsidR="00CC4EDE" w14:paraId="0D42A194" w14:textId="77777777" w:rsidTr="00CC4EDE">
        <w:trPr>
          <w:trHeight w:val="389"/>
        </w:trPr>
        <w:tc>
          <w:tcPr>
            <w:tcW w:w="11125" w:type="dxa"/>
            <w:gridSpan w:val="6"/>
          </w:tcPr>
          <w:p w14:paraId="573C938A" w14:textId="77777777" w:rsidR="00CC4EDE" w:rsidRPr="00B11A52" w:rsidRDefault="00CC4EDE" w:rsidP="00CC4EDE">
            <w:pPr>
              <w:spacing w:after="160" w:line="278" w:lineRule="auto"/>
              <w:rPr>
                <w:lang w:val="en-IN"/>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49F500A8" w14:textId="77777777" w:rsidR="00CC4EDE" w:rsidRPr="00FC7C74" w:rsidRDefault="00CC4EDE" w:rsidP="00CC4EDE">
            <w:pPr>
              <w:ind w:left="113" w:right="113"/>
              <w:jc w:val="center"/>
              <w:rPr>
                <w:b/>
                <w:sz w:val="22"/>
                <w:szCs w:val="22"/>
              </w:rPr>
            </w:pPr>
          </w:p>
          <w:p w14:paraId="5726F99B" w14:textId="77777777" w:rsidR="00CC4EDE" w:rsidRDefault="00CC4EDE" w:rsidP="00CC4EDE">
            <w:pPr>
              <w:jc w:val="center"/>
            </w:pPr>
          </w:p>
        </w:tc>
      </w:tr>
      <w:tr w:rsidR="00CC4EDE" w14:paraId="74472545" w14:textId="77777777" w:rsidTr="00CC4EDE">
        <w:trPr>
          <w:trHeight w:val="389"/>
        </w:trPr>
        <w:tc>
          <w:tcPr>
            <w:tcW w:w="1976" w:type="dxa"/>
          </w:tcPr>
          <w:p w14:paraId="503D5E51" w14:textId="77777777" w:rsidR="00CC4EDE" w:rsidRPr="006A7CC1" w:rsidRDefault="00CC4EDE" w:rsidP="00CC4EDE">
            <w:proofErr w:type="spellStart"/>
            <w:r w:rsidRPr="006A7CC1">
              <w:t>Srl</w:t>
            </w:r>
            <w:proofErr w:type="spellEnd"/>
            <w:r w:rsidRPr="006A7CC1">
              <w:t>. no.</w:t>
            </w:r>
          </w:p>
          <w:p w14:paraId="5D582211" w14:textId="77777777" w:rsidR="00CC4EDE" w:rsidRPr="006A7CC1" w:rsidRDefault="00CC4EDE" w:rsidP="00CC4EDE"/>
        </w:tc>
        <w:tc>
          <w:tcPr>
            <w:tcW w:w="1189" w:type="dxa"/>
          </w:tcPr>
          <w:p w14:paraId="191FBB72" w14:textId="77777777" w:rsidR="00CC4EDE" w:rsidRDefault="00CC4EDE" w:rsidP="00CC4EDE">
            <w:pPr>
              <w:jc w:val="center"/>
              <w:rPr>
                <w:rFonts w:ascii="Abadi ExtraLight" w:hAnsi="Abadi ExtraLight"/>
                <w:b/>
                <w:bCs/>
              </w:rPr>
            </w:pPr>
          </w:p>
          <w:p w14:paraId="7166D303" w14:textId="77777777" w:rsidR="00CC4EDE" w:rsidRDefault="00CC4EDE" w:rsidP="00CC4EDE">
            <w:pPr>
              <w:jc w:val="center"/>
              <w:rPr>
                <w:rFonts w:ascii="Abadi ExtraLight" w:hAnsi="Abadi ExtraLight"/>
                <w:b/>
                <w:bCs/>
              </w:rPr>
            </w:pPr>
          </w:p>
          <w:p w14:paraId="10BA08B0" w14:textId="77777777" w:rsidR="00CC4EDE" w:rsidRPr="00682293" w:rsidRDefault="00CC4EDE" w:rsidP="00CC4EDE">
            <w:pPr>
              <w:jc w:val="center"/>
              <w:rPr>
                <w:rFonts w:ascii="Abadi ExtraLight" w:hAnsi="Abadi ExtraLight"/>
                <w:lang w:val="en-IN"/>
              </w:rPr>
            </w:pPr>
            <w:r w:rsidRPr="00682293">
              <w:rPr>
                <w:rFonts w:ascii="Abadi ExtraLight" w:hAnsi="Abadi ExtraLight"/>
                <w:b/>
                <w:bCs/>
              </w:rPr>
              <w:t>Name of member</w:t>
            </w:r>
          </w:p>
        </w:tc>
        <w:tc>
          <w:tcPr>
            <w:tcW w:w="1189" w:type="dxa"/>
            <w:vAlign w:val="center"/>
          </w:tcPr>
          <w:p w14:paraId="4BEBFF4F" w14:textId="77777777" w:rsidR="00CC4EDE" w:rsidRPr="006A7CC1" w:rsidRDefault="00CC4EDE" w:rsidP="00CC4EDE">
            <w:r w:rsidRPr="00B11A52">
              <w:rPr>
                <w:lang w:val="en-IN"/>
              </w:rPr>
              <w:t>number of days worked in last month (no.) </w:t>
            </w:r>
          </w:p>
        </w:tc>
        <w:tc>
          <w:tcPr>
            <w:tcW w:w="1189" w:type="dxa"/>
          </w:tcPr>
          <w:p w14:paraId="37AE5C75" w14:textId="77777777" w:rsidR="00CC4EDE" w:rsidRPr="006A7CC1" w:rsidRDefault="00CC4EDE" w:rsidP="00CC4EDE">
            <w:r w:rsidRPr="00B11A52">
              <w:rPr>
                <w:lang w:val="en-IN"/>
              </w:rPr>
              <w:t>average daily wage earned in all mode except in-kind </w:t>
            </w:r>
            <w:r w:rsidRPr="00B11A52">
              <w:t>(in whole number of Rs.)</w:t>
            </w:r>
            <w:r w:rsidRPr="00B11A52">
              <w:rPr>
                <w:lang w:val="en-IN"/>
              </w:rPr>
              <w:t> </w:t>
            </w:r>
          </w:p>
        </w:tc>
        <w:tc>
          <w:tcPr>
            <w:tcW w:w="1205" w:type="dxa"/>
          </w:tcPr>
          <w:p w14:paraId="371DB76A" w14:textId="77777777" w:rsidR="00CC4EDE" w:rsidRPr="006A7CC1" w:rsidRDefault="00CC4EDE" w:rsidP="00CC4EDE">
            <w:r w:rsidRPr="00B11A52">
              <w:t>bonuses/tips received</w:t>
            </w:r>
            <w:r w:rsidRPr="00B11A52">
              <w:rPr>
                <w:lang w:val="en-IN"/>
              </w:rPr>
              <w:t> </w:t>
            </w:r>
          </w:p>
        </w:tc>
        <w:tc>
          <w:tcPr>
            <w:tcW w:w="4377" w:type="dxa"/>
          </w:tcPr>
          <w:p w14:paraId="0A123F38" w14:textId="77777777" w:rsidR="00CC4EDE" w:rsidRPr="00B11A52" w:rsidRDefault="00CC4EDE" w:rsidP="00CC4EDE">
            <w:pPr>
              <w:spacing w:after="160" w:line="278" w:lineRule="auto"/>
              <w:rPr>
                <w:lang w:val="en-IN"/>
              </w:rPr>
            </w:pPr>
            <w:r w:rsidRPr="00B11A52">
              <w:t>Total monthly income </w:t>
            </w:r>
            <w:r w:rsidRPr="00B11A52">
              <w:rPr>
                <w:lang w:val="en-IN"/>
              </w:rPr>
              <w:t> </w:t>
            </w:r>
          </w:p>
          <w:p w14:paraId="790FF56C" w14:textId="77777777" w:rsidR="00CC4EDE" w:rsidRPr="006A7CC1" w:rsidRDefault="00CC4EDE" w:rsidP="00CC4EDE"/>
        </w:tc>
      </w:tr>
      <w:tr w:rsidR="00CC4EDE" w14:paraId="1229D445" w14:textId="77777777" w:rsidTr="00CC4EDE">
        <w:trPr>
          <w:trHeight w:val="389"/>
        </w:trPr>
        <w:tc>
          <w:tcPr>
            <w:tcW w:w="1976" w:type="dxa"/>
          </w:tcPr>
          <w:p w14:paraId="686DBDC7" w14:textId="77777777" w:rsidR="00CC4EDE" w:rsidRPr="006A7CC1" w:rsidRDefault="00CC4EDE" w:rsidP="00CC4EDE">
            <w:r w:rsidRPr="006A7CC1">
              <w:t>(1)</w:t>
            </w:r>
          </w:p>
        </w:tc>
        <w:tc>
          <w:tcPr>
            <w:tcW w:w="1189" w:type="dxa"/>
          </w:tcPr>
          <w:p w14:paraId="551662EB" w14:textId="77777777" w:rsidR="00CC4EDE" w:rsidRPr="006A7CC1" w:rsidRDefault="00CC4EDE" w:rsidP="00CC4EDE">
            <w:r>
              <w:t>(2)</w:t>
            </w:r>
          </w:p>
        </w:tc>
        <w:tc>
          <w:tcPr>
            <w:tcW w:w="1189" w:type="dxa"/>
          </w:tcPr>
          <w:p w14:paraId="56DDB33A" w14:textId="77777777" w:rsidR="00CC4EDE" w:rsidRPr="006A7CC1" w:rsidRDefault="00CC4EDE" w:rsidP="00CC4EDE">
            <w:r w:rsidRPr="006A7CC1">
              <w:t>(</w:t>
            </w:r>
            <w:r>
              <w:t>3</w:t>
            </w:r>
            <w:r w:rsidRPr="006A7CC1">
              <w:t>)</w:t>
            </w:r>
          </w:p>
        </w:tc>
        <w:tc>
          <w:tcPr>
            <w:tcW w:w="1189" w:type="dxa"/>
          </w:tcPr>
          <w:p w14:paraId="12319A74" w14:textId="77777777" w:rsidR="00CC4EDE" w:rsidRPr="006A7CC1" w:rsidRDefault="00CC4EDE" w:rsidP="00CC4EDE">
            <w:r w:rsidRPr="006A7CC1">
              <w:t>(</w:t>
            </w:r>
            <w:r>
              <w:t>4</w:t>
            </w:r>
            <w:r w:rsidRPr="006A7CC1">
              <w:t>)</w:t>
            </w:r>
          </w:p>
        </w:tc>
        <w:tc>
          <w:tcPr>
            <w:tcW w:w="1205" w:type="dxa"/>
          </w:tcPr>
          <w:p w14:paraId="13FF1A94" w14:textId="77777777" w:rsidR="00CC4EDE" w:rsidRPr="006A7CC1" w:rsidRDefault="00CC4EDE" w:rsidP="00CC4EDE">
            <w:r w:rsidRPr="006A7CC1">
              <w:t>(</w:t>
            </w:r>
            <w:r>
              <w:t>5</w:t>
            </w:r>
            <w:r w:rsidRPr="006A7CC1">
              <w:t>)</w:t>
            </w:r>
          </w:p>
        </w:tc>
        <w:tc>
          <w:tcPr>
            <w:tcW w:w="4377" w:type="dxa"/>
          </w:tcPr>
          <w:p w14:paraId="3CAB495A" w14:textId="77777777" w:rsidR="00CC4EDE" w:rsidRPr="006A7CC1" w:rsidRDefault="00CC4EDE" w:rsidP="00CC4EDE">
            <w:r w:rsidRPr="006A7CC1">
              <w:t>(</w:t>
            </w:r>
            <w:r>
              <w:t>6</w:t>
            </w:r>
            <w:r w:rsidRPr="006A7CC1">
              <w:t>)</w:t>
            </w:r>
          </w:p>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45"/>
        <w:tblW w:w="11070" w:type="dxa"/>
        <w:tblLook w:val="04A0" w:firstRow="1" w:lastRow="0" w:firstColumn="1" w:lastColumn="0" w:noHBand="0" w:noVBand="1"/>
      </w:tblPr>
      <w:tblGrid>
        <w:gridCol w:w="5512"/>
        <w:gridCol w:w="5558"/>
      </w:tblGrid>
      <w:tr w:rsidR="00CC4EDE" w14:paraId="5050EBDC" w14:textId="77777777" w:rsidTr="00CC4EDE">
        <w:trPr>
          <w:trHeight w:val="751"/>
        </w:trPr>
        <w:tc>
          <w:tcPr>
            <w:tcW w:w="5512" w:type="dxa"/>
          </w:tcPr>
          <w:p w14:paraId="1EEB1221" w14:textId="77777777" w:rsidR="00CC4EDE" w:rsidRDefault="00CC4EDE" w:rsidP="00CC4EDE">
            <w:pPr>
              <w:spacing w:after="160" w:line="278" w:lineRule="auto"/>
            </w:pPr>
            <w:r>
              <w:t>[6]Remarks</w:t>
            </w:r>
          </w:p>
        </w:tc>
        <w:tc>
          <w:tcPr>
            <w:tcW w:w="5558" w:type="dxa"/>
          </w:tcPr>
          <w:p w14:paraId="3B233264" w14:textId="77777777" w:rsidR="00CC4EDE" w:rsidRDefault="00CC4EDE" w:rsidP="00CC4EDE">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2"/>
        <w:gridCol w:w="913"/>
        <w:gridCol w:w="2649"/>
        <w:gridCol w:w="1232"/>
        <w:gridCol w:w="1027"/>
        <w:gridCol w:w="975"/>
        <w:gridCol w:w="993"/>
        <w:gridCol w:w="928"/>
        <w:gridCol w:w="3640"/>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162D2F47" w:rsidR="001E109B" w:rsidRPr="00834C2B" w:rsidRDefault="006E3079" w:rsidP="00834C2B">
            <w:pPr>
              <w:rPr>
                <w:lang w:val="en-IN"/>
              </w:rPr>
            </w:pPr>
            <w:r w:rsidRPr="006E3079">
              <w:rPr>
                <w:b/>
                <w:bCs/>
              </w:rPr>
              <w:t>unit (Kg./no.</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Total sale value(in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Value of pre-harvested sale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255"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206"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716265">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(in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[7d]Remarks</w:t>
            </w:r>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[8.1]Remarks</w:t>
            </w:r>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5BF1C1A5" w:rsidR="008B2B86" w:rsidRPr="0084092C" w:rsidRDefault="008B2B86" w:rsidP="0002357B">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647BF">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3027A175" w:rsidR="00374EFF" w:rsidRPr="00374EFF" w:rsidRDefault="00374EFF" w:rsidP="00374EFF">
            <w:pPr>
              <w:spacing w:after="160" w:line="278" w:lineRule="auto"/>
              <w:rPr>
                <w:lang w:val="en-IN"/>
              </w:rPr>
            </w:pPr>
            <w:r>
              <w:rPr>
                <w:b/>
                <w:bCs/>
              </w:rPr>
              <w:t>[</w:t>
            </w:r>
            <w:r w:rsidRPr="00374EFF">
              <w:rPr>
                <w:b/>
                <w:bCs/>
              </w:rPr>
              <w:t>11b</w:t>
            </w:r>
            <w:r>
              <w:rPr>
                <w:b/>
                <w:bCs/>
              </w:rPr>
              <w:t>]</w:t>
            </w:r>
            <w:r w:rsidR="002C2AFC">
              <w:rPr>
                <w:b/>
                <w:bCs/>
              </w:rPr>
              <w:t xml:space="preserve"> </w:t>
            </w:r>
            <w:r w:rsidRPr="00374EFF">
              <w:rPr>
                <w:b/>
                <w:bCs/>
              </w:rPr>
              <w:t> 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5D2AD9F0" w14:textId="77777777" w:rsidR="00770349" w:rsidRDefault="00770349">
      <w:pPr>
        <w:spacing w:after="160" w:line="278" w:lineRule="auto"/>
      </w:pPr>
    </w:p>
    <w:p w14:paraId="6F29D85A" w14:textId="77777777" w:rsidR="00770349" w:rsidRDefault="00770349">
      <w:pPr>
        <w:spacing w:after="160" w:line="278" w:lineRule="auto"/>
      </w:pPr>
    </w:p>
    <w:p w14:paraId="36079332" w14:textId="77777777" w:rsidR="00770349" w:rsidRDefault="00770349">
      <w:pPr>
        <w:spacing w:after="160" w:line="278" w:lineRule="auto"/>
      </w:pPr>
    </w:p>
    <w:p w14:paraId="280B6EC0" w14:textId="77777777" w:rsidR="00770349" w:rsidRDefault="00770349">
      <w:pPr>
        <w:spacing w:after="160" w:line="278" w:lineRule="auto"/>
      </w:pP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02F8A2F0" w14:textId="77777777" w:rsidR="00355F45" w:rsidRDefault="00355F45">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DA1A6B" w14:paraId="28BD92BB" w14:textId="77777777" w:rsidTr="00DA1A6B">
        <w:trPr>
          <w:trHeight w:val="361"/>
        </w:trPr>
        <w:tc>
          <w:tcPr>
            <w:tcW w:w="9297" w:type="dxa"/>
            <w:gridSpan w:val="4"/>
          </w:tcPr>
          <w:p w14:paraId="38081294" w14:textId="0C3B1C7B" w:rsidR="00DA1A6B" w:rsidRDefault="00DA1A6B" w:rsidP="00355F45">
            <w:r>
              <w:t>[</w:t>
            </w:r>
            <w:r w:rsidRPr="00DA1A6B">
              <w:t>12</w:t>
            </w:r>
            <w:r>
              <w:t xml:space="preserve">_1] </w:t>
            </w:r>
            <w:r w:rsidRPr="00DA1A6B">
              <w:t xml:space="preserve"> Particulars of Total Income of the Household</w:t>
            </w:r>
          </w:p>
        </w:tc>
      </w:tr>
      <w:tr w:rsidR="00DA1A6B" w14:paraId="14FA29C7" w14:textId="77777777" w:rsidTr="00DA1A6B">
        <w:trPr>
          <w:trHeight w:val="376"/>
        </w:trPr>
        <w:tc>
          <w:tcPr>
            <w:tcW w:w="3098" w:type="dxa"/>
          </w:tcPr>
          <w:p w14:paraId="0BB2D70B" w14:textId="1DC655AF" w:rsidR="00DA1A6B" w:rsidRDefault="00DA1A6B" w:rsidP="00355F45">
            <w:r w:rsidRPr="00DA1A6B">
              <w:t>Q. no</w:t>
            </w:r>
          </w:p>
        </w:tc>
        <w:tc>
          <w:tcPr>
            <w:tcW w:w="3098" w:type="dxa"/>
            <w:gridSpan w:val="2"/>
          </w:tcPr>
          <w:p w14:paraId="66F082EE" w14:textId="5E28A95E" w:rsidR="00DA1A6B" w:rsidRDefault="00DA1A6B" w:rsidP="00355F45">
            <w:r w:rsidRPr="00DA1A6B">
              <w:t>Question description</w:t>
            </w:r>
          </w:p>
        </w:tc>
        <w:tc>
          <w:tcPr>
            <w:tcW w:w="3101" w:type="dxa"/>
          </w:tcPr>
          <w:p w14:paraId="33DBDEAC" w14:textId="4C76449A" w:rsidR="00DA1A6B" w:rsidRPr="00DA1A6B" w:rsidRDefault="00DA1A6B" w:rsidP="00355F45">
            <w:pPr>
              <w:rPr>
                <w:b/>
                <w:bCs/>
              </w:rPr>
            </w:pPr>
            <w:r w:rsidRPr="00DA1A6B">
              <w:rPr>
                <w:b/>
                <w:bCs/>
              </w:rPr>
              <w:t>Entry</w:t>
            </w:r>
          </w:p>
        </w:tc>
      </w:tr>
      <w:tr w:rsidR="00DA1A6B" w14:paraId="517295DF" w14:textId="77777777" w:rsidTr="00DA1A6B">
        <w:trPr>
          <w:trHeight w:val="361"/>
        </w:trPr>
        <w:tc>
          <w:tcPr>
            <w:tcW w:w="3098" w:type="dxa"/>
          </w:tcPr>
          <w:p w14:paraId="5C218119" w14:textId="57223F08" w:rsidR="00DA1A6B" w:rsidRDefault="00DA1A6B" w:rsidP="00355F45">
            <w:r>
              <w:t>Q</w:t>
            </w:r>
            <w:r w:rsidR="00C10876">
              <w:t>12</w:t>
            </w:r>
            <w:r>
              <w:t>.1</w:t>
            </w:r>
          </w:p>
        </w:tc>
        <w:tc>
          <w:tcPr>
            <w:tcW w:w="3098" w:type="dxa"/>
            <w:gridSpan w:val="2"/>
          </w:tcPr>
          <w:p w14:paraId="0C6272B4" w14:textId="5CE5E5CC" w:rsidR="00DA1A6B" w:rsidRDefault="00DA1A6B" w:rsidP="00355F45">
            <w:r w:rsidRPr="00DA1A6B">
              <w:t>Total household income from all sources earned by all the members of the household during last financial year?</w:t>
            </w:r>
          </w:p>
        </w:tc>
        <w:tc>
          <w:tcPr>
            <w:tcW w:w="3101" w:type="dxa"/>
          </w:tcPr>
          <w:p w14:paraId="37D715F8" w14:textId="77777777" w:rsidR="00DA1A6B" w:rsidRDefault="00DA1A6B" w:rsidP="00355F45"/>
        </w:tc>
      </w:tr>
      <w:tr w:rsidR="00DA1A6B" w14:paraId="086005A8" w14:textId="77777777" w:rsidTr="00254C42">
        <w:trPr>
          <w:trHeight w:val="361"/>
        </w:trPr>
        <w:tc>
          <w:tcPr>
            <w:tcW w:w="4648" w:type="dxa"/>
            <w:gridSpan w:val="2"/>
          </w:tcPr>
          <w:p w14:paraId="47AFFE82" w14:textId="44D61AC5" w:rsidR="00DA1A6B" w:rsidRDefault="00DA1A6B" w:rsidP="00355F45">
            <w:r>
              <w:t>Remarks</w:t>
            </w:r>
          </w:p>
        </w:tc>
        <w:tc>
          <w:tcPr>
            <w:tcW w:w="4649" w:type="dxa"/>
            <w:gridSpan w:val="2"/>
          </w:tcPr>
          <w:p w14:paraId="0C573384" w14:textId="57BB4E19" w:rsidR="00DA1A6B" w:rsidRDefault="00DA1A6B" w:rsidP="00355F45"/>
        </w:tc>
      </w:tr>
    </w:tbl>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36B76F72"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68A0B973"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379F45F" w14:textId="62604CA7" w:rsidR="00510915" w:rsidRPr="00510915" w:rsidRDefault="00510915" w:rsidP="00510915">
            <w:pPr>
              <w:rPr>
                <w:lang w:val="en-IN"/>
              </w:rPr>
            </w:pPr>
            <w:r w:rsidRPr="00510915">
              <w:rPr>
                <w:b/>
                <w:bCs/>
              </w:rPr>
              <w:t>[1</w:t>
            </w:r>
            <w:r w:rsidR="00702D1C">
              <w:rPr>
                <w:b/>
                <w:bCs/>
              </w:rPr>
              <w:t>3</w:t>
            </w:r>
            <w:r w:rsidRPr="00510915">
              <w:rPr>
                <w:b/>
                <w:bCs/>
              </w:rPr>
              <w:t>] Remarks by Survey Enumerator (SE)/Junior Statistical Officer (JSO)</w:t>
            </w:r>
            <w:r w:rsidRPr="00510915">
              <w:rPr>
                <w:lang w:val="en-IN"/>
              </w:rPr>
              <w:t> </w:t>
            </w:r>
          </w:p>
        </w:tc>
      </w:tr>
      <w:tr w:rsidR="00510915" w:rsidRPr="00510915" w14:paraId="4F63ED12"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78F761EA" w14:textId="77777777" w:rsidR="00510915" w:rsidRPr="00510915" w:rsidRDefault="00510915" w:rsidP="00510915">
            <w:pPr>
              <w:rPr>
                <w:lang w:val="en-IN"/>
              </w:rPr>
            </w:pPr>
            <w:r w:rsidRPr="00510915">
              <w:rPr>
                <w:lang w:val="en-IN"/>
              </w:rPr>
              <w:t> </w:t>
            </w:r>
          </w:p>
          <w:p w14:paraId="457458DA" w14:textId="77777777" w:rsidR="00510915" w:rsidRPr="00510915" w:rsidRDefault="00510915" w:rsidP="00510915">
            <w:pPr>
              <w:rPr>
                <w:lang w:val="en-IN"/>
              </w:rPr>
            </w:pPr>
            <w:r w:rsidRPr="00510915">
              <w:rPr>
                <w:lang w:val="en-IN"/>
              </w:rPr>
              <w:t> </w:t>
            </w:r>
          </w:p>
          <w:p w14:paraId="1B816D01" w14:textId="77777777" w:rsidR="00510915" w:rsidRPr="00510915" w:rsidRDefault="00510915" w:rsidP="00510915">
            <w:pPr>
              <w:rPr>
                <w:lang w:val="en-IN"/>
              </w:rPr>
            </w:pPr>
            <w:r w:rsidRPr="00510915">
              <w:rPr>
                <w:lang w:val="en-IN"/>
              </w:rPr>
              <w:t> </w:t>
            </w:r>
          </w:p>
          <w:p w14:paraId="4F3F6F9E" w14:textId="77777777" w:rsidR="00510915" w:rsidRPr="00510915" w:rsidRDefault="00510915" w:rsidP="00510915">
            <w:pPr>
              <w:rPr>
                <w:lang w:val="en-IN"/>
              </w:rPr>
            </w:pPr>
            <w:r w:rsidRPr="00510915">
              <w:rPr>
                <w:lang w:val="en-IN"/>
              </w:rPr>
              <w:t> </w:t>
            </w:r>
          </w:p>
          <w:p w14:paraId="4FA9D956" w14:textId="77777777" w:rsidR="00510915" w:rsidRPr="00510915" w:rsidRDefault="00510915" w:rsidP="00510915">
            <w:pPr>
              <w:rPr>
                <w:lang w:val="en-IN"/>
              </w:rPr>
            </w:pPr>
            <w:r w:rsidRPr="00510915">
              <w:rPr>
                <w:lang w:val="en-IN"/>
              </w:rPr>
              <w:t> </w:t>
            </w:r>
          </w:p>
          <w:p w14:paraId="4203A962" w14:textId="77777777" w:rsidR="00510915" w:rsidRPr="00510915" w:rsidRDefault="00510915" w:rsidP="00510915">
            <w:pPr>
              <w:rPr>
                <w:lang w:val="en-IN"/>
              </w:rPr>
            </w:pPr>
            <w:r w:rsidRPr="00510915">
              <w:rPr>
                <w:lang w:val="en-IN"/>
              </w:rPr>
              <w:t> </w:t>
            </w:r>
          </w:p>
          <w:p w14:paraId="2185F915" w14:textId="77777777" w:rsidR="00510915" w:rsidRPr="00510915" w:rsidRDefault="00510915" w:rsidP="00510915">
            <w:pPr>
              <w:rPr>
                <w:lang w:val="en-IN"/>
              </w:rPr>
            </w:pPr>
            <w:r w:rsidRPr="00510915">
              <w:rPr>
                <w:lang w:val="en-IN"/>
              </w:rPr>
              <w:t> </w:t>
            </w:r>
          </w:p>
          <w:p w14:paraId="2BB1645C" w14:textId="77777777" w:rsidR="00510915" w:rsidRPr="00510915" w:rsidRDefault="00510915" w:rsidP="00510915">
            <w:pPr>
              <w:rPr>
                <w:lang w:val="en-IN"/>
              </w:rPr>
            </w:pPr>
            <w:r w:rsidRPr="00510915">
              <w:rPr>
                <w:lang w:val="en-IN"/>
              </w:rPr>
              <w:t> </w:t>
            </w:r>
          </w:p>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37F94" w14:textId="77777777" w:rsidR="00556F89" w:rsidRDefault="00556F89" w:rsidP="00CE0FCC">
      <w:r>
        <w:separator/>
      </w:r>
    </w:p>
  </w:endnote>
  <w:endnote w:type="continuationSeparator" w:id="0">
    <w:p w14:paraId="7A2B15E2" w14:textId="77777777" w:rsidR="00556F89" w:rsidRDefault="00556F89"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6A4BC" w14:textId="77777777" w:rsidR="00556F89" w:rsidRDefault="00556F89" w:rsidP="00CE0FCC">
      <w:r>
        <w:separator/>
      </w:r>
    </w:p>
  </w:footnote>
  <w:footnote w:type="continuationSeparator" w:id="0">
    <w:p w14:paraId="344610DF" w14:textId="77777777" w:rsidR="00556F89" w:rsidRDefault="00556F89"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1072C"/>
    <w:rsid w:val="00027E89"/>
    <w:rsid w:val="000331F8"/>
    <w:rsid w:val="0003621B"/>
    <w:rsid w:val="00041845"/>
    <w:rsid w:val="00042B2B"/>
    <w:rsid w:val="00061C57"/>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475A4"/>
    <w:rsid w:val="002609A4"/>
    <w:rsid w:val="00260C35"/>
    <w:rsid w:val="00262999"/>
    <w:rsid w:val="00265744"/>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A3EA1"/>
    <w:rsid w:val="003B1ADF"/>
    <w:rsid w:val="003B4989"/>
    <w:rsid w:val="003C5075"/>
    <w:rsid w:val="003D185A"/>
    <w:rsid w:val="003D7E5E"/>
    <w:rsid w:val="003E1BA6"/>
    <w:rsid w:val="0040022F"/>
    <w:rsid w:val="0040207F"/>
    <w:rsid w:val="00421017"/>
    <w:rsid w:val="00422546"/>
    <w:rsid w:val="00436CAE"/>
    <w:rsid w:val="0044633A"/>
    <w:rsid w:val="0044752B"/>
    <w:rsid w:val="00447B53"/>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003EA"/>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C85"/>
    <w:rsid w:val="00585D38"/>
    <w:rsid w:val="005941BA"/>
    <w:rsid w:val="005A0C96"/>
    <w:rsid w:val="005A0E40"/>
    <w:rsid w:val="005A6397"/>
    <w:rsid w:val="005B0E95"/>
    <w:rsid w:val="005B2B9C"/>
    <w:rsid w:val="005B5FA1"/>
    <w:rsid w:val="005C2D15"/>
    <w:rsid w:val="005C482D"/>
    <w:rsid w:val="005D0185"/>
    <w:rsid w:val="005D44EC"/>
    <w:rsid w:val="005D4DF6"/>
    <w:rsid w:val="005E0EBB"/>
    <w:rsid w:val="005F5873"/>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20D95"/>
    <w:rsid w:val="008239DE"/>
    <w:rsid w:val="00826FB4"/>
    <w:rsid w:val="00834537"/>
    <w:rsid w:val="00834C2B"/>
    <w:rsid w:val="0084092C"/>
    <w:rsid w:val="008427EC"/>
    <w:rsid w:val="00843842"/>
    <w:rsid w:val="00846AAD"/>
    <w:rsid w:val="00847268"/>
    <w:rsid w:val="0085261B"/>
    <w:rsid w:val="00864A04"/>
    <w:rsid w:val="00870682"/>
    <w:rsid w:val="00873087"/>
    <w:rsid w:val="00891ECA"/>
    <w:rsid w:val="008A0483"/>
    <w:rsid w:val="008A15AB"/>
    <w:rsid w:val="008A2ADE"/>
    <w:rsid w:val="008B0D80"/>
    <w:rsid w:val="008B2B86"/>
    <w:rsid w:val="008B588F"/>
    <w:rsid w:val="008B60A5"/>
    <w:rsid w:val="008C52EE"/>
    <w:rsid w:val="008C6E79"/>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C4EDE"/>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82F5D"/>
    <w:rsid w:val="00DA1A6B"/>
    <w:rsid w:val="00DA2020"/>
    <w:rsid w:val="00DC1CCC"/>
    <w:rsid w:val="00DD1AFF"/>
    <w:rsid w:val="00DD467F"/>
    <w:rsid w:val="00DD68C9"/>
    <w:rsid w:val="00DE6B17"/>
    <w:rsid w:val="00E00E88"/>
    <w:rsid w:val="00E047FB"/>
    <w:rsid w:val="00E04DA2"/>
    <w:rsid w:val="00E10F93"/>
    <w:rsid w:val="00E13357"/>
    <w:rsid w:val="00E3056E"/>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51C3"/>
    <w:rsid w:val="00F04354"/>
    <w:rsid w:val="00F04860"/>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1397</TotalTime>
  <Pages>21</Pages>
  <Words>2788</Words>
  <Characters>15087</Characters>
  <Application>Microsoft Office Word</Application>
  <DocSecurity>0</DocSecurity>
  <Lines>1508</Lines>
  <Paragraphs>744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83</cp:revision>
  <cp:lastPrinted>2026-01-06T12:14:00Z</cp:lastPrinted>
  <dcterms:created xsi:type="dcterms:W3CDTF">2026-01-05T08:42:00Z</dcterms:created>
  <dcterms:modified xsi:type="dcterms:W3CDTF">2026-01-15T09:48:00Z</dcterms:modified>
</cp:coreProperties>
</file>