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3w6s247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— Interview Ready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ic26odun3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 — Conceptual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zivtwhxfblv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json.load()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json.load()</w:t>
      </w:r>
      <w:r w:rsidDel="00000000" w:rsidR="00000000" w:rsidRPr="00000000">
        <w:rPr>
          <w:rtl w:val="0"/>
        </w:rPr>
        <w:t xml:space="preserve"> is used to read JSON data from a file object and convert it into a Python object such as a dictionary or list.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This function is used when the JSON data is stored in a file and you want to directly load it into Python for processing.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with open("data.json", "r") as f: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 = json.load(f)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Scenario</w:t>
        <w:br w:type="textWrapping"/>
      </w:r>
      <w:r w:rsidDel="00000000" w:rsidR="00000000" w:rsidRPr="00000000">
        <w:rPr>
          <w:rtl w:val="0"/>
        </w:rPr>
        <w:t xml:space="preserve">Suppose a data pipeline stores daily analytics results in a JSON file. A Python script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json.load()</w:t>
      </w:r>
      <w:r w:rsidDel="00000000" w:rsidR="00000000" w:rsidRPr="00000000">
        <w:rPr>
          <w:rtl w:val="0"/>
        </w:rPr>
        <w:t xml:space="preserve"> to read that file and perform further analysis or reporting.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Reading a configuration file for a machine learning pipeline.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4ljj8jvawiu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json.loads()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json.loads()</w:t>
      </w:r>
      <w:r w:rsidDel="00000000" w:rsidR="00000000" w:rsidRPr="00000000">
        <w:rPr>
          <w:rtl w:val="0"/>
        </w:rPr>
        <w:t xml:space="preserve"> converts a JSON formatted string into a Python object.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</w:t>
        <w:br w:type="textWrapping"/>
      </w:r>
      <w:r w:rsidDel="00000000" w:rsidR="00000000" w:rsidRPr="00000000">
        <w:rPr>
          <w:rtl w:val="0"/>
        </w:rPr>
        <w:t xml:space="preserve">This function is used when the JSON data is already available as a string rather than stored in a file.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json_string = '{"product": "Laptop", "price": 75000}'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= json.loads(json_string)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print(data["product"])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Scenario</w:t>
        <w:br w:type="textWrapping"/>
      </w:r>
      <w:r w:rsidDel="00000000" w:rsidR="00000000" w:rsidRPr="00000000">
        <w:rPr>
          <w:rtl w:val="0"/>
        </w:rPr>
        <w:t xml:space="preserve">When working with APIs, the response is often received as a JSON string.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json.loads()</w:t>
      </w:r>
      <w:r w:rsidDel="00000000" w:rsidR="00000000" w:rsidRPr="00000000">
        <w:rPr>
          <w:rtl w:val="0"/>
        </w:rPr>
        <w:t xml:space="preserve"> is used to convert that string into a Python dictionary for easier data processing.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Processing JSON responses from a REST API.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rq6vac2x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 — Coding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rg625cw3f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find_large_files(directory, size_mb)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searches recursively through a directory and identifies files larger than a specified size in megabytes. The results are returned as a list of tuples containing the filename and its size in MB. The output is sorted by file size in descending order.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find_large_files(directory, size_mb):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directory = Path(directory)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size_bytes = size_mb * 1024 * 1024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file in directory.rglob("*"):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file.is_file():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file_size = file.stat().st_size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file_size &gt; size_bytes: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size_in_mb = round(file_size / (1024 * 1024), 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results.append((file.name, size_in_mb))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results.sort(key=lambda x: x[1], reverse=True)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files = find_large_files("data_folder", 10)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print(files)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("dataset.csv", 25.6),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("backup.json", 18.3)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knyj5zpyg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 — Debug / Analyze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r273sh5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Implementation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version of the function addresses the following issues: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the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csv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newline=''</w:t>
      </w:r>
      <w:r w:rsidDel="00000000" w:rsidR="00000000" w:rsidRPr="00000000">
        <w:rPr>
          <w:rtl w:val="0"/>
        </w:rPr>
        <w:t xml:space="preserve"> to prevent blank rows on Windows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Skips duplicate header rows from subsequent files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merge_csv_files(file_list):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all_data = 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header_saved = False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filename in file_list: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with open(filename, "r", newline="") as f: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reader = csv.reader(f)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header = next(reader)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 not header_saved: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all_data.append(header)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header_saved =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row in reader: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all_data.append(row)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with open("merged.csv", "w", newline="") as f: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writer.writerows(all_data)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len(all_data)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5phufxv9m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of Fixes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Import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 module was not imported, which would cause the program to fail.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csv</w:t>
      </w:r>
      <w:r w:rsidDel="00000000" w:rsidR="00000000" w:rsidRPr="00000000">
        <w:rPr>
          <w:rtl w:val="0"/>
        </w:rPr>
        <w:t xml:space="preserve"> was added at the beginning.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Blank Rows Issue</w:t>
        <w:br w:type="textWrapping"/>
      </w:r>
      <w:r w:rsidDel="00000000" w:rsidR="00000000" w:rsidRPr="00000000">
        <w:rPr>
          <w:rtl w:val="0"/>
        </w:rPr>
        <w:t xml:space="preserve">On Windows systems, writing CSV files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newline=''</w:t>
      </w:r>
      <w:r w:rsidDel="00000000" w:rsidR="00000000" w:rsidRPr="00000000">
        <w:rPr>
          <w:rtl w:val="0"/>
        </w:rPr>
        <w:t xml:space="preserve"> can introduce blank lines.</w:t>
        <w:br w:type="textWrapping"/>
        <w:t xml:space="preserve">This was fixed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newline=''</w:t>
      </w:r>
      <w:r w:rsidDel="00000000" w:rsidR="00000000" w:rsidRPr="00000000">
        <w:rPr>
          <w:rtl w:val="0"/>
        </w:rPr>
        <w:t xml:space="preserve"> when opening files.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Headers</w:t>
        <w:br w:type="textWrapping"/>
      </w:r>
      <w:r w:rsidDel="00000000" w:rsidR="00000000" w:rsidRPr="00000000">
        <w:rPr>
          <w:rtl w:val="0"/>
        </w:rPr>
        <w:t xml:space="preserve">Each CSV file contains its own header row.</w:t>
        <w:br w:type="textWrapping"/>
        <w:t xml:space="preserve">The corrected implementation reads the header from the first file and skips headers in the remaining files to avoid duplication.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