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/******Eco blockchain Requirement******/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 Multiple banks (Bank-1, Bank-2, Bank-3 etc..) have registered on InfrasoftTech eCO Blockchain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2- “Customer A” has on-boarded eCO with “Bank-1”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3- “Customer A” now wants to open an account with “Bank-2”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4- Through eCO APP, “Customer A” provides consent to share personal data with “Bank-2”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5- Blockchain solution generates access key for sharing customer A's details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6- Blockchain solution shares customer-A's public key with “Bank-2” on Blockchain network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7- Blockchain solution publishes customer-A's data on Blockchain network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8- “Bank-2” accesses Customer-A's data from Blockchain network using provided key of “Customer-A”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</w:t>
      </w:r>
      <w:r>
        <w:rPr/>
        <w:t>Hyperledger fabric implementation 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setup network of Banks</w:t>
      </w:r>
    </w:p>
    <w:p>
      <w:pPr>
        <w:pStyle w:val="Normal"/>
        <w:rPr/>
      </w:pPr>
      <w:r>
        <w:rPr/>
        <w:t xml:space="preserve">       </w:t>
      </w:r>
      <w:r>
        <w:rPr/>
        <w:t xml:space="preserve">first start with fixed number of Bank like </w:t>
      </w:r>
      <w:r>
        <w:rPr/>
        <w:t>3/4</w:t>
      </w:r>
      <w:r>
        <w:rPr/>
        <w:t xml:space="preserve"> bank</w:t>
      </w:r>
      <w:r>
        <w:rPr/>
        <w:t>s</w:t>
      </w:r>
      <w:r>
        <w:rPr/>
        <w:t xml:space="preserve">(each bank </w:t>
      </w:r>
      <w:r>
        <w:rPr/>
        <w:t>contribute</w:t>
      </w:r>
      <w:r>
        <w:rPr/>
        <w:t xml:space="preserve"> nodes, minimum one peer/</w:t>
      </w:r>
      <w:r>
        <w:rPr/>
        <w:t xml:space="preserve">node will be </w:t>
      </w:r>
      <w:r>
        <w:rPr/>
        <w:t xml:space="preserve"> required ).  </w:t>
      </w:r>
      <w:r>
        <w:rPr/>
        <w:t>Than generate all required certificate for all party line banks, peers.(certificate contain public key,private key, ca certificate,tls ,msp).</w:t>
      </w:r>
    </w:p>
    <w:p>
      <w:pPr>
        <w:pStyle w:val="Normal"/>
        <w:rPr/>
      </w:pPr>
      <w:r>
        <w:rPr/>
        <w:t xml:space="preserve">Later we can add </w:t>
      </w:r>
      <w:r>
        <w:rPr/>
        <w:t>new</w:t>
      </w:r>
      <w:r>
        <w:rPr/>
        <w:t xml:space="preserve"> banks </w:t>
      </w:r>
      <w:r>
        <w:rPr/>
        <w:t>to existing ledger.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create channel and all Banks should join that channel.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smart contract</w:t>
      </w:r>
      <w:r>
        <w:rPr/>
        <w:t>( go lang)</w:t>
      </w:r>
      <w:r>
        <w:rPr/>
        <w:t xml:space="preserve"> contain </w:t>
      </w:r>
      <w:r>
        <w:rPr/>
        <w:t>business logic/rules</w:t>
      </w:r>
      <w:r>
        <w:rPr/>
        <w:t xml:space="preserve"> to create or on board new Customer and query record of particular </w:t>
      </w:r>
      <w:r>
        <w:rPr/>
        <w:t>Customer.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Need to install  and Instantiate smart contract on all nodes.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now we can start interacting with ledger.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/>
        <w:t>.</w:t>
      </w:r>
      <w:r>
        <w:rPr/>
        <w:t>1</w:t>
      </w:r>
      <w:r>
        <w:rPr/>
        <w:t xml:space="preserve"> </w:t>
      </w:r>
      <w:r>
        <w:rPr/>
        <w:t xml:space="preserve">create new Customer :  first  configure env variable for </w:t>
      </w:r>
      <w:r>
        <w:rPr/>
        <w:t>peer1 of Bank1.</w:t>
      </w:r>
    </w:p>
    <w:p>
      <w:pPr>
        <w:pStyle w:val="Normal"/>
        <w:rPr/>
      </w:pPr>
      <w:r>
        <w:rPr/>
        <w:t xml:space="preserve">    </w:t>
      </w:r>
      <w:r>
        <w:rPr/>
        <w:t xml:space="preserve">So peer1 of bank1 </w:t>
      </w:r>
      <w:r>
        <w:rPr/>
        <w:t xml:space="preserve"> create Customer A in blockchain (means on-boarded Customer A)</w:t>
      </w:r>
    </w:p>
    <w:p>
      <w:pPr>
        <w:pStyle w:val="Normal"/>
        <w:rPr/>
      </w:pPr>
      <w:r>
        <w:rPr/>
        <w:t xml:space="preserve">  </w:t>
      </w:r>
      <w:r>
        <w:rPr/>
        <w:t>and generate account for Customer A.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</w:t>
      </w:r>
      <w:r>
        <w:rPr/>
        <w:t xml:space="preserve">After this tranaction </w:t>
      </w:r>
      <w:r>
        <w:rPr/>
        <w:t xml:space="preserve"> all details of Customer A  stored  on Ledger </w:t>
      </w:r>
      <w:r>
        <w:rPr/>
        <w:t>and this ledger is accessible by all nodes(from banks) in network because they all joined the channel earlier.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configure env variable for peer2 of bank2 .</w:t>
      </w:r>
    </w:p>
    <w:p>
      <w:pPr>
        <w:pStyle w:val="Normal"/>
        <w:rPr/>
      </w:pPr>
      <w:r>
        <w:rPr/>
        <w:t xml:space="preserve">   </w:t>
      </w:r>
      <w:r>
        <w:rPr/>
        <w:t>now Peer1 of bank2 want to create Same Customer A which have account in Bank1.(or want to on board same Customer A).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>Peer1 of bank2 fetch details of Customer A from Leder by using its certificates 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now Peer1 of bank2 run query and fetch data/record of Customer A(which is already there in ledger)   and Create Customer A. Generate new account for Customer 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2</Pages>
  <Words>335</Words>
  <Characters>1821</Characters>
  <CharactersWithSpaces>2177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2019-09-18T12:49:32Z</dcterms:created>
  <dc:creator/>
  <dc:description/>
  <dc:language>en-IN</dc:language>
  <cp:lastModifiedBy/>
  <dcterms:modified xsi:type="dcterms:W3CDTF">2019-09-18T19:00:12Z</dcterms:modified>
  <cp:revision>3</cp:revision>
  <dc:subject/>
  <dc:title/>
</cp:coreProperties>
</file>