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C86B" w14:textId="77777777" w:rsidR="00812B1E" w:rsidRDefault="00812B1E" w:rsidP="00812B1E">
      <w:r>
        <w:t>Manifest-Version: 1.0</w:t>
      </w:r>
    </w:p>
    <w:p w14:paraId="38F4AAA1" w14:textId="77777777" w:rsidR="00812B1E" w:rsidRDefault="00812B1E" w:rsidP="00812B1E">
      <w:r>
        <w:t>Build-</w:t>
      </w:r>
      <w:proofErr w:type="spellStart"/>
      <w:r>
        <w:t>Jdk</w:t>
      </w:r>
      <w:proofErr w:type="spellEnd"/>
      <w:r>
        <w:t>-Spec: 17</w:t>
      </w:r>
    </w:p>
    <w:p w14:paraId="1D42C2B3" w14:textId="77777777" w:rsidR="00812B1E" w:rsidRDefault="00812B1E" w:rsidP="00812B1E">
      <w:r>
        <w:t>Implementation-Title: MyMoviePlan-Backend1</w:t>
      </w:r>
    </w:p>
    <w:p w14:paraId="25340932" w14:textId="77777777" w:rsidR="00812B1E" w:rsidRDefault="00812B1E" w:rsidP="00812B1E">
      <w:r>
        <w:t>Implementation-Version: 0.0.1-SNAPSHOT</w:t>
      </w:r>
    </w:p>
    <w:p w14:paraId="50614E33" w14:textId="58519788" w:rsidR="00D33670" w:rsidRDefault="00812B1E" w:rsidP="00812B1E">
      <w:r>
        <w:t>Created-By: Maven Integration for Eclipse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1E"/>
    <w:rsid w:val="006F6E2F"/>
    <w:rsid w:val="00812B1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5CD2"/>
  <w15:chartTrackingRefBased/>
  <w15:docId w15:val="{C8E95F5A-383F-4D04-A33B-373F79C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2023-12-28T03:57:00Z</dcterms:created>
  <dcterms:modified xsi:type="dcterms:W3CDTF">2023-12-28T03:57:00Z</dcterms:modified>
</cp:coreProperties>
</file>