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9C9C" w14:textId="478F2820" w:rsidR="001356B6" w:rsidRDefault="001924F4" w:rsidP="00C16FF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利用实验一p</w:t>
      </w:r>
      <w:r>
        <w:t>pt</w:t>
      </w:r>
      <w:r>
        <w:rPr>
          <w:rFonts w:hint="eastAsia"/>
        </w:rPr>
        <w:t>中的的算法</w:t>
      </w:r>
      <w:r w:rsidRPr="001924F4">
        <w:t>SVM</w:t>
      </w:r>
      <w:r>
        <w:rPr>
          <w:rFonts w:hint="eastAsia"/>
        </w:rPr>
        <w:t>（参照网上培训）对cv-img/</w:t>
      </w:r>
      <w:r w:rsidRPr="001924F4">
        <w:t>picture_train</w:t>
      </w:r>
      <w:r>
        <w:rPr>
          <w:rFonts w:hint="eastAsia"/>
        </w:rPr>
        <w:t>和</w:t>
      </w:r>
      <w:r w:rsidRPr="001924F4">
        <w:t>picture_test</w:t>
      </w:r>
      <w:r>
        <w:rPr>
          <w:rFonts w:hint="eastAsia"/>
        </w:rPr>
        <w:t>数据</w:t>
      </w:r>
      <w:r w:rsidR="00C16FF8">
        <w:rPr>
          <w:rFonts w:hint="eastAsia"/>
        </w:rPr>
        <w:t>进行</w:t>
      </w:r>
      <w:r w:rsidR="00465F23">
        <w:rPr>
          <w:rFonts w:hint="eastAsia"/>
        </w:rPr>
        <w:t>训练</w:t>
      </w:r>
      <w:r w:rsidR="00C16FF8">
        <w:rPr>
          <w:rFonts w:hint="eastAsia"/>
        </w:rPr>
        <w:t>建模（</w:t>
      </w:r>
      <w:r w:rsidR="00C16FF8" w:rsidRPr="00C16FF8">
        <w:t>0-模型训练.py</w:t>
      </w:r>
      <w:r w:rsidR="00C16FF8">
        <w:rPr>
          <w:rFonts w:hint="eastAsia"/>
        </w:rPr>
        <w:t>）</w:t>
      </w:r>
    </w:p>
    <w:p w14:paraId="6702672E" w14:textId="685A6BC1" w:rsidR="00C16FF8" w:rsidRDefault="00C16FF8" w:rsidP="00C16FF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465F23">
        <w:rPr>
          <w:rFonts w:hint="eastAsia"/>
        </w:rPr>
        <w:t>训练</w:t>
      </w:r>
      <w:r>
        <w:rPr>
          <w:rFonts w:hint="eastAsia"/>
        </w:rPr>
        <w:t>模型对不同的图像数据分类</w:t>
      </w:r>
      <w:r w:rsidR="00465F23">
        <w:rPr>
          <w:rFonts w:hint="eastAsia"/>
        </w:rPr>
        <w:t>（cv-img/</w:t>
      </w:r>
      <w:r w:rsidR="00465F23" w:rsidRPr="00465F23">
        <w:t>test</w:t>
      </w:r>
      <w:r w:rsidR="00465F23">
        <w:t xml:space="preserve"> </w:t>
      </w:r>
      <w:r w:rsidR="00465F23">
        <w:rPr>
          <w:rFonts w:hint="eastAsia"/>
        </w:rPr>
        <w:t>数据）具体包括（灰度和噪声）</w:t>
      </w:r>
      <w:r w:rsidR="00C720A0">
        <w:rPr>
          <w:rFonts w:hint="eastAsia"/>
        </w:rPr>
        <w:t>，由于灰度和噪声的影响，会出现分类错误的问题</w:t>
      </w:r>
      <w:r w:rsidR="005E1985">
        <w:rPr>
          <w:rFonts w:hint="eastAsia"/>
        </w:rPr>
        <w:t>，以及如何去噪声（去噪声看直方图）</w:t>
      </w:r>
      <w:r w:rsidR="00C720A0">
        <w:rPr>
          <w:rFonts w:hint="eastAsia"/>
        </w:rPr>
        <w:t>。</w:t>
      </w:r>
    </w:p>
    <w:p w14:paraId="5249E15B" w14:textId="4D8679F2" w:rsidR="00481745" w:rsidRDefault="00481745" w:rsidP="00C16FF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程序有些有问题需要调试</w:t>
      </w:r>
      <w:r w:rsidR="00103602">
        <w:rPr>
          <w:rFonts w:hint="eastAsia"/>
        </w:rPr>
        <w:t>（多个灰度和噪声算法在同一程序中）</w:t>
      </w:r>
    </w:p>
    <w:p w14:paraId="567FBD0D" w14:textId="7F92B9B9" w:rsidR="00481745" w:rsidRDefault="00DA1340" w:rsidP="00C16FF8">
      <w:pPr>
        <w:pStyle w:val="a6"/>
        <w:numPr>
          <w:ilvl w:val="0"/>
          <w:numId w:val="1"/>
        </w:numPr>
        <w:ind w:firstLineChars="0"/>
      </w:pPr>
      <w:r>
        <w:t>p</w:t>
      </w:r>
      <w:r w:rsidR="00481745">
        <w:t>pt</w:t>
      </w:r>
      <w:r w:rsidR="00481745">
        <w:rPr>
          <w:rFonts w:hint="eastAsia"/>
        </w:rPr>
        <w:t>中有关卷积算法有误</w:t>
      </w:r>
      <w:r w:rsidR="00C720A0">
        <w:rPr>
          <w:rFonts w:hint="eastAsia"/>
        </w:rPr>
        <w:t>（实际对角线）</w:t>
      </w:r>
    </w:p>
    <w:p w14:paraId="771147C6" w14:textId="76BF8F84" w:rsidR="00DA1340" w:rsidRDefault="00481745" w:rsidP="00DA1340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81745">
        <w:rPr>
          <w:rFonts w:hint="eastAsia"/>
          <w:color w:val="FF0000"/>
        </w:rPr>
        <w:t>我的猜想：比赛是否也是分类（给数据，利用算法训练，之后测试或者预测）</w:t>
      </w:r>
    </w:p>
    <w:p w14:paraId="2DF1C161" w14:textId="71285690" w:rsidR="00C720A0" w:rsidRDefault="00C720A0" w:rsidP="00DA1340">
      <w:pPr>
        <w:pStyle w:val="a6"/>
        <w:numPr>
          <w:ilvl w:val="0"/>
          <w:numId w:val="1"/>
        </w:numPr>
        <w:ind w:firstLineChars="0"/>
      </w:pPr>
      <w:r w:rsidRPr="00C720A0">
        <w:rPr>
          <w:rFonts w:hint="eastAsia"/>
        </w:rPr>
        <w:t>用</w:t>
      </w:r>
      <w:r w:rsidRPr="00C720A0">
        <w:t>SMOTE</w:t>
      </w:r>
      <w:r w:rsidRPr="00C720A0">
        <w:rPr>
          <w:rFonts w:hint="eastAsia"/>
        </w:rPr>
        <w:t>方法解决类别不平衡问题</w:t>
      </w:r>
      <w:r>
        <w:rPr>
          <w:rFonts w:hint="eastAsia"/>
        </w:rPr>
        <w:t>：</w:t>
      </w:r>
      <w:r>
        <w:t>test/ex-2</w:t>
      </w:r>
      <w:r>
        <w:rPr>
          <w:rFonts w:hint="eastAsia"/>
        </w:rPr>
        <w:t>目录下的2（9张）和3（5张）文件下图片进行</w:t>
      </w:r>
      <w:r>
        <w:t>SMOTE</w:t>
      </w:r>
      <w:r>
        <w:rPr>
          <w:rFonts w:hint="eastAsia"/>
        </w:rPr>
        <w:t>过采样（文件3）生成的图片放在</w:t>
      </w:r>
      <w:r w:rsidR="00C045A6">
        <w:t>test/ex-2</w:t>
      </w:r>
      <w:r w:rsidR="00C045A6">
        <w:rPr>
          <w:rFonts w:hint="eastAsia"/>
        </w:rPr>
        <w:t>/</w:t>
      </w:r>
      <w:r w:rsidR="00C045A6" w:rsidRPr="00C045A6">
        <w:t>3-sup</w:t>
      </w:r>
      <w:r w:rsidR="00C045A6">
        <w:rPr>
          <w:rFonts w:hint="eastAsia"/>
        </w:rPr>
        <w:t>目录下</w:t>
      </w:r>
      <w:r w:rsidR="00892DA5">
        <w:rPr>
          <w:rFonts w:hint="eastAsia"/>
        </w:rPr>
        <w:t xml:space="preserve"> tiff有问题 j</w:t>
      </w:r>
      <w:r w:rsidR="00892DA5">
        <w:t>pg</w:t>
      </w:r>
      <w:r w:rsidR="00892DA5">
        <w:rPr>
          <w:rFonts w:hint="eastAsia"/>
        </w:rPr>
        <w:t>没问题</w:t>
      </w:r>
    </w:p>
    <w:p w14:paraId="338DBE36" w14:textId="34C14D33" w:rsidR="00674FE9" w:rsidRDefault="00674FE9" w:rsidP="00674FE9">
      <w:pPr>
        <w:pStyle w:val="a6"/>
        <w:ind w:left="360" w:firstLineChars="0" w:firstLine="0"/>
        <w:jc w:val="center"/>
      </w:pPr>
      <w:r w:rsidRPr="00674FE9">
        <w:rPr>
          <w:noProof/>
        </w:rPr>
        <w:drawing>
          <wp:inline distT="0" distB="0" distL="0" distR="0" wp14:anchorId="596C913A" wp14:editId="61C77511">
            <wp:extent cx="3691002" cy="78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7" b="41047"/>
                    <a:stretch/>
                  </pic:blipFill>
                  <pic:spPr bwMode="auto">
                    <a:xfrm>
                      <a:off x="0" y="0"/>
                      <a:ext cx="3717750" cy="78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71F4C" w14:textId="73B08FE0" w:rsidR="00BB77D2" w:rsidRPr="00C720A0" w:rsidRDefault="00BB77D2" w:rsidP="00DA13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LBP</w:t>
      </w:r>
      <w:r w:rsidR="00015A90">
        <w:rPr>
          <w:rFonts w:hint="eastAsia"/>
        </w:rPr>
        <w:t>和HOGD</w:t>
      </w:r>
      <w:r>
        <w:rPr>
          <w:rFonts w:hint="eastAsia"/>
        </w:rPr>
        <w:t>算法</w:t>
      </w:r>
      <w:r w:rsidR="00DB4613">
        <w:rPr>
          <w:rFonts w:hint="eastAsia"/>
        </w:rPr>
        <w:t>：对文件夹中图片做</w:t>
      </w:r>
      <w:r w:rsidR="00DB4613" w:rsidRPr="00B1343D">
        <w:rPr>
          <w:rFonts w:hint="eastAsia"/>
          <w:color w:val="FF0000"/>
        </w:rPr>
        <w:t>遍历</w:t>
      </w:r>
    </w:p>
    <w:p w14:paraId="6EBFAF78" w14:textId="633CF69F" w:rsidR="00AB5103" w:rsidRDefault="00674FE9" w:rsidP="00674FE9">
      <w:pPr>
        <w:jc w:val="center"/>
      </w:pPr>
      <w:r w:rsidRPr="00674FE9">
        <w:rPr>
          <w:noProof/>
        </w:rPr>
        <w:drawing>
          <wp:inline distT="0" distB="0" distL="0" distR="0" wp14:anchorId="0F3B59D1" wp14:editId="0B270CE6">
            <wp:extent cx="3688597" cy="12220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 b="22113"/>
                    <a:stretch/>
                  </pic:blipFill>
                  <pic:spPr bwMode="auto">
                    <a:xfrm>
                      <a:off x="0" y="0"/>
                      <a:ext cx="3708732" cy="122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8274" w14:textId="3BBCE7FF" w:rsidR="00C16FF8" w:rsidRDefault="00AF0E3F" w:rsidP="00CA60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交叉验证</w:t>
      </w:r>
    </w:p>
    <w:p w14:paraId="2F75AF8B" w14:textId="501C2B41" w:rsidR="00AF0E3F" w:rsidRDefault="00AF0E3F" w:rsidP="00AD1C4E">
      <w:pPr>
        <w:jc w:val="center"/>
      </w:pPr>
      <w:r w:rsidRPr="00AF0E3F">
        <w:rPr>
          <w:noProof/>
        </w:rPr>
        <w:drawing>
          <wp:inline distT="0" distB="0" distL="0" distR="0" wp14:anchorId="432488EF" wp14:editId="42404A2E">
            <wp:extent cx="4194576" cy="9367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43"/>
                    <a:stretch/>
                  </pic:blipFill>
                  <pic:spPr bwMode="auto">
                    <a:xfrm>
                      <a:off x="0" y="0"/>
                      <a:ext cx="4229369" cy="9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4BBB" w14:textId="6B3B5EC3" w:rsidR="006C687D" w:rsidRDefault="006C687D" w:rsidP="00CA60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网格搜索：</w:t>
      </w:r>
      <w:r w:rsidR="00885FBF">
        <w:rPr>
          <w:rFonts w:hint="eastAsia"/>
        </w:rPr>
        <w:t>寻找模型的最优超参数</w:t>
      </w:r>
    </w:p>
    <w:p w14:paraId="0F1612C1" w14:textId="2D3E68EF" w:rsidR="006C687D" w:rsidRDefault="006C687D" w:rsidP="00AD1C4E">
      <w:pPr>
        <w:jc w:val="center"/>
      </w:pPr>
      <w:r w:rsidRPr="006C687D">
        <w:rPr>
          <w:noProof/>
        </w:rPr>
        <w:drawing>
          <wp:inline distT="0" distB="0" distL="0" distR="0" wp14:anchorId="4ACF411E" wp14:editId="0908B536">
            <wp:extent cx="4070264" cy="544582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29" b="14729"/>
                    <a:stretch/>
                  </pic:blipFill>
                  <pic:spPr bwMode="auto">
                    <a:xfrm>
                      <a:off x="0" y="0"/>
                      <a:ext cx="4181842" cy="55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C7416" w14:textId="6D14E099" w:rsidR="00CA5305" w:rsidRDefault="00CA5305" w:rsidP="00AD1C4E">
      <w:pPr>
        <w:jc w:val="center"/>
        <w:rPr>
          <w:rFonts w:hint="eastAsia"/>
        </w:rPr>
      </w:pPr>
      <w:r w:rsidRPr="00CA5305">
        <w:rPr>
          <w:noProof/>
        </w:rPr>
        <w:lastRenderedPageBreak/>
        <w:drawing>
          <wp:inline distT="0" distB="0" distL="0" distR="0" wp14:anchorId="7779EB9B" wp14:editId="5CEC3F57">
            <wp:extent cx="5274310" cy="5795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A43CA" w14:textId="77777777" w:rsidR="00BA057F" w:rsidRDefault="00BA057F" w:rsidP="001924F4">
      <w:r>
        <w:separator/>
      </w:r>
    </w:p>
  </w:endnote>
  <w:endnote w:type="continuationSeparator" w:id="0">
    <w:p w14:paraId="38AB2BD7" w14:textId="77777777" w:rsidR="00BA057F" w:rsidRDefault="00BA057F" w:rsidP="0019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12F2E" w14:textId="77777777" w:rsidR="00BA057F" w:rsidRDefault="00BA057F" w:rsidP="001924F4">
      <w:r>
        <w:separator/>
      </w:r>
    </w:p>
  </w:footnote>
  <w:footnote w:type="continuationSeparator" w:id="0">
    <w:p w14:paraId="751F506F" w14:textId="77777777" w:rsidR="00BA057F" w:rsidRDefault="00BA057F" w:rsidP="00192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66DB8"/>
    <w:multiLevelType w:val="hybridMultilevel"/>
    <w:tmpl w:val="C6809B42"/>
    <w:lvl w:ilvl="0" w:tplc="AA3A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B2"/>
    <w:rsid w:val="00015A90"/>
    <w:rsid w:val="00103602"/>
    <w:rsid w:val="001356B6"/>
    <w:rsid w:val="001924F4"/>
    <w:rsid w:val="001C1998"/>
    <w:rsid w:val="003852B2"/>
    <w:rsid w:val="00465F23"/>
    <w:rsid w:val="00481745"/>
    <w:rsid w:val="005E1985"/>
    <w:rsid w:val="00674FE9"/>
    <w:rsid w:val="006C687D"/>
    <w:rsid w:val="00885FBF"/>
    <w:rsid w:val="00892DA5"/>
    <w:rsid w:val="00A213A4"/>
    <w:rsid w:val="00A45450"/>
    <w:rsid w:val="00A50235"/>
    <w:rsid w:val="00AB5103"/>
    <w:rsid w:val="00AD1C4E"/>
    <w:rsid w:val="00AF0E3F"/>
    <w:rsid w:val="00B1343D"/>
    <w:rsid w:val="00BA057F"/>
    <w:rsid w:val="00BB77D2"/>
    <w:rsid w:val="00C045A6"/>
    <w:rsid w:val="00C16FF8"/>
    <w:rsid w:val="00C720A0"/>
    <w:rsid w:val="00CA5305"/>
    <w:rsid w:val="00CA606A"/>
    <w:rsid w:val="00CC4DE8"/>
    <w:rsid w:val="00DA1340"/>
    <w:rsid w:val="00DB4613"/>
    <w:rsid w:val="00DF660A"/>
    <w:rsid w:val="00E379BE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AE96"/>
  <w15:chartTrackingRefBased/>
  <w15:docId w15:val="{88D77859-B5AD-48BC-BC8A-22B0B232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924F4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1924F4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1924F4"/>
    <w:rPr>
      <w:vertAlign w:val="superscript"/>
    </w:rPr>
  </w:style>
  <w:style w:type="paragraph" w:styleId="a6">
    <w:name w:val="List Paragraph"/>
    <w:basedOn w:val="a"/>
    <w:uiPriority w:val="34"/>
    <w:qFormat/>
    <w:rsid w:val="00C16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2020-08-22T15:12:00Z</dcterms:created>
  <dcterms:modified xsi:type="dcterms:W3CDTF">2020-08-23T08:21:00Z</dcterms:modified>
</cp:coreProperties>
</file>