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BAFA2" w14:textId="08FEDB3D" w:rsidR="007D4A42" w:rsidRDefault="007D4A42">
      <w:r>
        <w:t xml:space="preserve">A </w:t>
      </w:r>
      <w:proofErr w:type="gramStart"/>
      <w:r>
        <w:t>continuación</w:t>
      </w:r>
      <w:proofErr w:type="gramEnd"/>
      <w:r>
        <w:t xml:space="preserve"> como se digo anteriormente estos también conocidos como comandos</w:t>
      </w:r>
    </w:p>
    <w:p w14:paraId="484EE714" w14:textId="154AB9EF" w:rsidR="00B7772E" w:rsidRDefault="007D4A42">
      <w:r>
        <w:rPr>
          <w:noProof/>
        </w:rPr>
        <w:drawing>
          <wp:anchor distT="0" distB="0" distL="114300" distR="114300" simplePos="0" relativeHeight="251659264" behindDoc="1" locked="0" layoutInCell="1" allowOverlap="1" wp14:anchorId="5180A4FA" wp14:editId="2D6120E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46115" cy="1152424"/>
            <wp:effectExtent l="0" t="0" r="0" b="0"/>
            <wp:wrapTight wrapText="bothSides">
              <wp:wrapPolygon edited="0">
                <wp:start x="0" y="0"/>
                <wp:lineTo x="0" y="21076"/>
                <wp:lineTo x="21483" y="21076"/>
                <wp:lineTo x="2148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115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E360278" wp14:editId="4184D383">
            <wp:simplePos x="0" y="0"/>
            <wp:positionH relativeFrom="column">
              <wp:posOffset>-194310</wp:posOffset>
            </wp:positionH>
            <wp:positionV relativeFrom="paragraph">
              <wp:posOffset>1343025</wp:posOffset>
            </wp:positionV>
            <wp:extent cx="5849844" cy="15525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84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7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75"/>
    <w:rsid w:val="00032875"/>
    <w:rsid w:val="007D4A42"/>
    <w:rsid w:val="007E48C5"/>
    <w:rsid w:val="008C3AF4"/>
    <w:rsid w:val="00EA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9B7E58"/>
  <w15:chartTrackingRefBased/>
  <w15:docId w15:val="{5141BF0D-E822-40C4-9E5D-7B33248C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Steven González Fernández</dc:creator>
  <cp:keywords/>
  <dc:description/>
  <cp:lastModifiedBy>Angel Steven González Fernández</cp:lastModifiedBy>
  <cp:revision>2</cp:revision>
  <dcterms:created xsi:type="dcterms:W3CDTF">2021-03-22T23:30:00Z</dcterms:created>
  <dcterms:modified xsi:type="dcterms:W3CDTF">2021-03-22T23:47:00Z</dcterms:modified>
</cp:coreProperties>
</file>