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23" w:rsidRDefault="00761523">
      <w:r>
        <w:t>sang.nguyen@smnet.vn</w:t>
      </w:r>
      <w:bookmarkStart w:id="0" w:name="_GoBack"/>
      <w:bookmarkEnd w:id="0"/>
    </w:p>
    <w:p w:rsidR="00101186" w:rsidRDefault="00761523">
      <w:r>
        <w:t>Akihabara</w:t>
      </w:r>
    </w:p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B9"/>
    <w:rsid w:val="00683AB8"/>
    <w:rsid w:val="00761523"/>
    <w:rsid w:val="009D61DE"/>
    <w:rsid w:val="00BA235E"/>
    <w:rsid w:val="00C2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9A1"/>
  <w15:chartTrackingRefBased/>
  <w15:docId w15:val="{E037BE2B-237E-4A86-8397-5B77630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2019-01-09T08:09:00Z</dcterms:created>
  <dcterms:modified xsi:type="dcterms:W3CDTF">2019-01-09T08:09:00Z</dcterms:modified>
</cp:coreProperties>
</file>