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49632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077A5860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B9D188A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54C352C7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44B84D1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Pr="00A75451">
        <w:t xml:space="preserve">Hadoop, </w:t>
      </w:r>
      <w:r>
        <w:t xml:space="preserve">Apache </w:t>
      </w:r>
      <w:r w:rsidRPr="00A75451">
        <w:t xml:space="preserve">Pig, </w:t>
      </w:r>
      <w:r>
        <w:t>Apache 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</w:t>
        </w:r>
        <w:r w:rsidR="000E3508" w:rsidRPr="000E3508">
          <w:rPr>
            <w:rStyle w:val="Hyperlink"/>
            <w:sz w:val="20"/>
            <w:u w:val="none"/>
          </w:rPr>
          <w:t xml:space="preserve">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>using Scikit-Learn</w:t>
      </w:r>
      <w:r w:rsidR="00BC710F">
        <w:t xml:space="preserve">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</w:t>
        </w:r>
        <w:r w:rsidR="00E75CAE" w:rsidRPr="00E75CAE">
          <w:rPr>
            <w:rStyle w:val="Hyperlink"/>
            <w:i/>
            <w:iCs/>
            <w:sz w:val="20"/>
          </w:rPr>
          <w:t>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4312970B" w14:textId="77777777" w:rsidR="00496322" w:rsidRPr="00E61CAC" w:rsidRDefault="00496322" w:rsidP="00496322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B395AFC" w14:textId="77777777" w:rsidR="00496322" w:rsidRDefault="00496322" w:rsidP="0049632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2645528" w14:textId="77777777" w:rsidR="00496322" w:rsidRDefault="00496322" w:rsidP="0049632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Count vectorized each unique word in the training set, then applied Term</w:t>
      </w:r>
      <w:r w:rsidRPr="008847F8">
        <w:t xml:space="preserve"> Frequency-Inverse Document Frequency</w:t>
      </w:r>
      <w:r>
        <w:t xml:space="preserve"> feature extraction. Used a Linear Support Vector Classifier to return the best fit hyperplane</w:t>
      </w:r>
    </w:p>
    <w:p w14:paraId="64B792A8" w14:textId="742C2207" w:rsidR="00AD4A45" w:rsidRPr="00496322" w:rsidRDefault="00496322" w:rsidP="002A680E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32FE045F" w14:textId="3AF71539" w:rsidR="007D0188" w:rsidRPr="007D0188" w:rsidRDefault="003B68D0" w:rsidP="00496322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8E218" w14:textId="77777777" w:rsidR="00A24D2A" w:rsidRDefault="00A24D2A">
      <w:pPr>
        <w:spacing w:before="0"/>
      </w:pPr>
      <w:r>
        <w:separator/>
      </w:r>
    </w:p>
  </w:endnote>
  <w:endnote w:type="continuationSeparator" w:id="0">
    <w:p w14:paraId="45D8611C" w14:textId="77777777" w:rsidR="00A24D2A" w:rsidRDefault="00A24D2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A24D2A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B22E" w14:textId="77777777" w:rsidR="00A24D2A" w:rsidRDefault="00A24D2A">
      <w:pPr>
        <w:spacing w:before="0"/>
      </w:pPr>
      <w:r>
        <w:separator/>
      </w:r>
    </w:p>
  </w:footnote>
  <w:footnote w:type="continuationSeparator" w:id="0">
    <w:p w14:paraId="4CAAD5BD" w14:textId="77777777" w:rsidR="00A24D2A" w:rsidRDefault="00A24D2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