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44"/>
          <w:szCs w:val="44"/>
        </w:rPr>
        <w:t xml:space="preserve">Rauto 인수인계 보고서 v3.4</w:t>
      </w:r>
    </w:p>
    <w:p>
      <w:pPr>
        <w:spacing w:after="240"/>
        <w:jc w:val="center"/>
      </w:pPr>
      <w:r>
        <w:rPr>
          <w:sz w:val="28"/>
          <w:szCs w:val="28"/>
        </w:rPr>
        <w:t xml:space="preserve">v3.3 + PautoV75 진입 로직 통합</w:t>
      </w:r>
    </w:p>
    <w:p>
      <w:pPr>
        <w:spacing w:after="1200"/>
        <w:jc w:val="center"/>
      </w:pPr>
      <w:r>
        <w:rPr>
          <w:sz w:val="24"/>
          <w:szCs w:val="24"/>
        </w:rPr>
        <w:t xml:space="preserve">2026-05-17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본 단계 핵심 목표</w:t>
      </w:r>
    </w:p>
    <w:p>
      <w:pPr>
        <w:spacing w:after="80"/>
        <w:jc w:val="center"/>
      </w:pPr>
      <w:r>
        <w:rPr>
          <w:sz w:val="22"/>
          <w:szCs w:val="22"/>
        </w:rPr>
        <w:t xml:space="preserve">v3.3의 신호 로직(cRSI+WAE)을 PautoV75 ML+Regime으로 교체</w:t>
      </w:r>
    </w:p>
    <w:p>
      <w:pPr>
        <w:spacing w:after="80"/>
        <w:jc w:val="center"/>
      </w:pPr>
      <w:r>
        <w:rPr>
          <w:sz w:val="22"/>
          <w:szCs w:val="22"/>
        </w:rPr>
        <w:t xml:space="preserve">v3.3의 SL/TP/holding/청산 메커니즘은 그대로 유지</w:t>
      </w:r>
    </w:p>
    <w:p>
      <w:pPr>
        <w:spacing w:after="80"/>
        <w:jc w:val="center"/>
      </w:pPr>
      <w:r>
        <w:rPr>
          <w:sz w:val="22"/>
          <w:szCs w:val="22"/>
        </w:rPr>
        <w:t xml:space="preserve">v3.3 그리드 측정으로 PautoV75 진입 로직의 알파 검증</w:t>
      </w:r>
    </w:p>
    <w:p>
      <w:r>
        <w:br w:type="page"/>
      </w:r>
    </w:p>
    <w:p>
      <w:pPr>
        <w:pStyle w:val="Heading1"/>
      </w:pPr>
      <w:r>
        <w:t xml:space="preserve">1장. 인수인계 보고서 Format</w:t>
      </w:r>
    </w:p>
    <w:p>
      <w:pPr>
        <w:pStyle w:val="Heading2"/>
      </w:pPr>
      <w:r>
        <w:t xml:space="preserve">1.1 작업 히스토리표 (이번 채팅 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200"/>
        <w:gridCol w:w="196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다음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인계 정독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패키지 (점프 ① 정정)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4계층 분리 확인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옵션 2 검토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PautoV75 분석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업로드 봇 8 파일 정독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 점프 발견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복리 변경 결정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v7.6 작성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복리 ①③④ + tz 정합화 + 학습기간 인자 + oi_sum 인식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5+8 단위 테스트 통과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PC 학습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PC 학습 실행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24mo 학습 (2023-05~2025-04)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모델 + meta 생성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OOS 백테스트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PC 백테스트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기간 설정 점프 → IS 4.5mo만 실행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+58.4%, RR 2.87, Max DD -13%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OOS 검증 필요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62일 holding 점프 발견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PautoV75 max_holding 없음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v3.4에서 자동 해결 (v3.3 holding_bars)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통합 작업</w:t>
            </w:r>
          </w:p>
        </w:tc>
      </w:tr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 통합 작업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PautoV75 진입 → v3.3 그리드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wrapper + 측정 + 분석 3 파일</w:t>
            </w:r>
          </w:p>
        </w:tc>
        <w:tc>
          <w:tcPr>
            <w:tcW w:type="dxa" w:w="1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PC 측정</w:t>
            </w:r>
          </w:p>
        </w:tc>
      </w:tr>
    </w:tbl>
    <w:p>
      <w:pPr>
        <w:pStyle w:val="Heading2"/>
      </w:pPr>
      <w:r>
        <w:t xml:space="preserve">1.2 파일 명명 규칙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Handover_v{X.Y}_~_{YYYY-MM-DD}.docx — 단계 종료 인수인계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Key{번호}_{주제}_v34.docx — 재현 가능 수준 핵심 노트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pautov75_signal_wrapper.py — PautoV75 → v3.3 인터페이스 변환 (신규)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measure_pf_v34_pauto.py — v3.4 그리드 측정 메인 (신규)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analyze_v34_results.py — 결과 분석 (신규)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test_v34_pauto_integration.py — 8개 시나리오 단위 테스트 (신규)</w:t>
      </w:r>
    </w:p>
    <w:p>
      <w:pPr>
        <w:pStyle w:val="Heading2"/>
      </w:pPr>
      <w:r>
        <w:t xml:space="preserve">1.3 로직별 목적 및 신뢰도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로직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목적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검증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A: PautoV75 wrapper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ML+Regime → numpy int64 인덱스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단위 테스트 17/17 통과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test 시나리오 1,2,3,4,8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B: single_pos_filter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한번에 1개 진입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그대로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test 시나리오 6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C: SL/TP 환산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정정본 (점프 ① 적용)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단위 테스트 13개 통과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인수인계 확인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D: Mode A 시뮬</w:t>
            </w:r>
          </w:p>
        </w:tc>
        <w:tc>
          <w:tcPr>
            <w:tcW w:type="dxa" w:w="2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1분봉 high/low로 hit 판정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점프 ⓟ-10 (Mode D 충돌) 발견 후 정정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test 시나리오 5</w:t>
            </w:r>
          </w:p>
        </w:tc>
      </w:tr>
    </w:tbl>
    <w:p>
      <w:pPr>
        <w:pStyle w:val="Heading2"/>
      </w:pPr>
      <w:r>
        <w:t xml:space="preserve">1.4 결과물 상세 사용법</w:t>
      </w:r>
    </w:p>
    <w:p>
      <w:pPr>
        <w:spacing w:after="80"/>
      </w:pPr>
      <w:r>
        <w:t xml:space="preserve">zip 풀고 사용자 기존 폴더 (D:\ML\Verify\Pauto_v76_2026-05-16)에 덮어쓰기.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Step 1: python test_v34_pauto_integration.py    # 17/17 통과 확인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Step 2: python measure_pf_v34_pauto.py          # OOS 12mo 그리드 측정 (예상 10~30분)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Step 3: python analyze_v34_results.py           # 결과 분석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Step 4: outputs_v34_pauto/ zip 압축해서 Claude 업로드</w:t>
      </w:r>
    </w:p>
    <w:p>
      <w:r>
        <w:br w:type="page"/>
      </w:r>
    </w:p>
    <w:p>
      <w:pPr>
        <w:pStyle w:val="Heading1"/>
      </w:pPr>
      <w:r>
        <w:t xml:space="preserve">2장. 시스템 아키텍처 — 4계층 분리 (계층 A만 교체)</w:t>
      </w:r>
    </w:p>
    <w:p>
      <w:pPr>
        <w:spacing w:after="80"/>
      </w:pPr>
      <w:r>
        <w:rPr>
          <w:b/>
          <w:bCs/>
        </w:rPr>
        <w:t xml:space="preserve">v3.3 인수인계에서 본인이 설계한 4계층 분리 구조가 *이번 단계에 진가를 발휘*. 계층 A(신호)만 교체하면 나머지 B/C/D 그대로 작동.</w:t>
      </w:r>
    </w:p>
    <w:p>
      <w:pPr>
        <w:pStyle w:val="Heading2"/>
      </w:pPr>
      <w:r>
        <w:t xml:space="preserve">2.1 계층별 변경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00"/>
        <w:gridCol w:w="2660"/>
      </w:tblGrid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계층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v3.3 (이전)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v3.4 (현재)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 신호 발생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진입 시점 + side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cRSI + WAE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★ PautoV75 ML + Regime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 신호 필터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시간순 1개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single_pos_filter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동일 (변경 없음)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 SL/TP 환산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물리 법칙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sl/lev 환산 + Liq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동일 (v3.3 정정본)</w:t>
            </w:r>
          </w:p>
        </w:tc>
      </w:tr>
      <w:tr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 Hit 판정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1m high/low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A/C/D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 (1m 단독)</w:t>
            </w:r>
          </w:p>
        </w:tc>
      </w:tr>
    </w:tbl>
    <w:p>
      <w:pPr>
        <w:pStyle w:val="Heading2"/>
      </w:pPr>
      <w:r>
        <w:t xml:space="preserve">2.2 계층 A 인터페이스 (Key1과 동일)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def detect_signals(df, ...) -&gt; Tuple[np.ndarray, np.ndarray]: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return long_indices, short_indices  # numpy int64</w:t>
      </w:r>
    </w:p>
    <w:p>
      <w:pPr>
        <w:spacing w:after="80"/>
      </w:pPr>
      <w:r>
        <w:t xml:space="preserve">PautoV75 wrapper도 이 인터페이스 준수: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from pautov75_signal_wrapper import extract_signals_pautov75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long_idx, short_idx, stats = extract_signals_pautov75(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df_oos, model_path, threshold_long=0.80, threshold_short=0.20, window_size=60)</w:t>
      </w:r>
    </w:p>
    <w:p>
      <w:pPr>
        <w:pStyle w:val="Heading2"/>
      </w:pPr>
      <w:r>
        <w:t xml:space="preserve">2.3 변경 안 한 부분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tbm_simulator_v4.py - v3.3 정정본 그대로 (점프 ① E16 정정)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single_pos_filter.py - 시간순 1개 필터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liquidation_model.py - Cross 마진 Liq 가격 환산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Predict_ML_PautoV75.py - oi_sum 자동 인식 (v7.6 정정)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Regime_Master_PautoV75.py - EMA 20/50/100 + ATR</w:t>
      </w:r>
    </w:p>
    <w:p>
      <w:r>
        <w:br w:type="page"/>
      </w:r>
    </w:p>
    <w:p>
      <w:pPr>
        <w:pStyle w:val="Heading1"/>
      </w:pPr>
      <w:r>
        <w:t xml:space="preserve">3장. PautoV75 wrapper 상세</w:t>
      </w:r>
    </w:p>
    <w:p>
      <w:pPr>
        <w:pStyle w:val="Heading2"/>
      </w:pPr>
      <w:r>
        <w:t xml:space="preserve">3.1 동작 원리</w:t>
      </w:r>
    </w:p>
    <w:p>
      <w:pPr>
        <w:spacing w:after="80"/>
      </w:pPr>
      <w:r>
        <w:t xml:space="preserve">PautoV75는 *백테스트 엔진*이 봉마다 호출하는 구조. 본인 wrapper는 이를 *모든 봉 일괄 추출* 형태로 변환: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t in range(window_size, n_bars):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window = df.iloc[t - window_size + 1 : t + 1]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regime = regime_inst.get_regime(window, params)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signal = predict_inst.get_signal(window, regime, params)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if signal['action'] == 'OPEN_LONG':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long_indices.append(t)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elif signal['action'] == 'OPEN_SHORT':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short_indices.append(t)</w:t>
      </w:r>
    </w:p>
    <w:p>
      <w:pPr>
        <w:pStyle w:val="Heading2"/>
      </w:pPr>
      <w:r>
        <w:t xml:space="preserve">3.2 진입 조건 (PautoV75 그대로)</w:t>
      </w:r>
    </w:p>
    <w:p>
      <w:pPr>
        <w:spacing w:after="80"/>
      </w:pPr>
      <w:r>
        <w:t xml:space="preserve">Long 진입: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prob ≥ 0.80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 ∈ {BULLISH_EXPANSION, CHOPPY}</w:t>
      </w:r>
    </w:p>
    <w:p>
      <w:pPr>
        <w:spacing w:after="80"/>
      </w:pPr>
      <w:r>
        <w:t xml:space="preserve">Short 진입: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ML prob ≤ 0.20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Regime ∈ {BEARISH_EXPANSION, CHOPPY}</w:t>
      </w:r>
    </w:p>
    <w:p>
      <w:pPr>
        <w:pStyle w:val="Heading2"/>
      </w:pPr>
      <w:r>
        <w:t xml:space="preserve">3.3 추론 속도 (본인 실측)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16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방식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12mo (525,600봉)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for-loop (방식 A)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5.7분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원본 PautoV75 호출 방식 - 사용자 결정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배치 (방식 B)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1.1초</w:t>
            </w:r>
          </w:p>
        </w:tc>
        <w:tc>
          <w:tcPr>
            <w:tcW w:type="dxa" w:w="41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벡터화 - 본인 추가 작업 필요 (미사용)</w:t>
            </w:r>
          </w:p>
        </w:tc>
      </w:tr>
    </w:tbl>
    <w:p>
      <w:pPr>
        <w:spacing w:after="80"/>
      </w:pPr>
      <w:r>
        <w:t xml:space="preserve">신뢰도 95% (합성 데이터 실측). 사용자 PC에서 *실제* 시간은 측정 후 확정.</w:t>
      </w:r>
    </w:p>
    <w:p>
      <w:r>
        <w:br w:type="page"/>
      </w:r>
    </w:p>
    <w:p>
      <w:pPr>
        <w:pStyle w:val="Heading1"/>
      </w:pPr>
      <w:r>
        <w:t xml:space="preserve">4장. v3.4 측정 그리드</w:t>
      </w:r>
    </w:p>
    <w:p>
      <w:pPr>
        <w:pStyle w:val="Heading2"/>
      </w:pPr>
      <w:r>
        <w:t xml:space="preserve">4.1 그리드 명세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36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값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개수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TF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1m (1분봉)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Lev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[5, 10, 15, 20]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SL_acct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[1.32, 2.6, 5, 7.24, 9, 12, 15]%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TP_ratio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[2.8, 3.8, 5.0]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Holding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[60, 240, 480, 960]분 = [1h, 4h, 8h, 16h]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합계 시나리오</w:t>
            </w:r>
          </w:p>
        </w:tc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 × 7 × 3 × 4</w:t>
            </w:r>
          </w:p>
        </w:tc>
        <w:tc>
          <w:tcPr>
            <w:tcW w:type="dxa" w:w="2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336</w:t>
            </w:r>
          </w:p>
        </w:tc>
      </w:tr>
    </w:tbl>
    <w:p>
      <w:pPr>
        <w:pStyle w:val="Heading2"/>
      </w:pPr>
      <w:r>
        <w:t xml:space="preserve">4.2 OOS 기간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OOS 시작: 2025-05-01 00:00:00 UTC (학습 종료일 다음 날)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OOS 종료: 2026-04-30 23:59:00 UTC (데이터 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OOS 길이: 12개월 (525,600 1분봉)</w:t>
      </w:r>
    </w:p>
    <w:p>
      <w:pPr>
        <w:spacing w:after="80"/>
      </w:pPr>
      <w:r>
        <w:t xml:space="preserve">학습 기간 (2023-05-01 ~ 2025-04-30, 24mo)과 *완전 분리*.</w:t>
      </w:r>
    </w:p>
    <w:p>
      <w:pPr>
        <w:pStyle w:val="Heading2"/>
      </w:pPr>
      <w:r>
        <w:t xml:space="preserve">4.3 알파 판단 기준 (ADR-W3)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PF ≥ 1.3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n_valid ≥ 30 (충분한 표본)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net_return_sum &gt; 0 (수익 발생)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장세 중 최소 2 장세에서 PF ≥ 1.3</w:t>
      </w:r>
    </w:p>
    <w:p>
      <w:r>
        <w:br w:type="page"/>
      </w:r>
    </w:p>
    <w:p>
      <w:pPr>
        <w:pStyle w:val="Heading1"/>
      </w:pPr>
      <w:r>
        <w:t xml:space="preserve">5장. 발견·정정·미해결 점프</w:t>
      </w:r>
    </w:p>
    <w:p>
      <w:pPr>
        <w:pStyle w:val="Heading2"/>
      </w:pPr>
      <w:r>
        <w:t xml:space="preserve">5.1 이번 단계에 정정한 점프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점프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정정 방법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ⓟ-1, ⓟ-2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capital 리셋 (복리 무효)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v7.6에서 정정 → v3.4는 시나리오 측정이라 별개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ⓟ-9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학습=백테스트 동일 데이터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OOS 12mo만 측정 (학습기간 제외)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ⓟ-10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PautoV75 max_holding 없음 (62일 holding 발생)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holding_bars 강제 청산 (max 16h)</w:t>
            </w:r>
          </w:p>
        </w:tc>
      </w:tr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설계 점프</w:t>
            </w:r>
          </w:p>
        </w:tc>
        <w:tc>
          <w:tcPr>
            <w:tcW w:type="dxa" w:w="4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D + 1분봉 단독 충돌</w:t>
            </w:r>
          </w:p>
        </w:tc>
        <w:tc>
          <w:tcPr>
            <w:tcW w:type="dxa" w:w="3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Mode A로 변경 (high/low 직접 판정)</w:t>
            </w:r>
          </w:p>
        </w:tc>
      </w:tr>
    </w:tbl>
    <w:p>
      <w:pPr>
        <w:pStyle w:val="Heading2"/>
      </w:pPr>
      <w:r>
        <w:t xml:space="preserve">5.2 미해결 점프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ⓟ-3 Funding rate 0.01%/일 (Binance 실제 0.03%/일, 3배 과소) — v3.4 시뮬엔 funding 미포함이라 영향 없음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ⓟ-4 tick 분할 lookahead — v3.4는 PautoV75 시뮬 안 씀, v3.3 simulator 사용이라 무관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ⓟ-6 ML 학습 라벨 비대칭 (롱 성공률만) — 본인 미정정. 신호 stats로 직접 확인 가능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ⓟ-8 Optimizer overfitting — v3.4에서 사용 안 함</w:t>
      </w:r>
    </w:p>
    <w:p>
      <w:pPr>
        <w:pStyle w:val="Heading2"/>
      </w:pPr>
      <w:r>
        <w:t xml:space="preserve">5.3 본인 점프 누적 (정직 보고)</w:t>
      </w:r>
    </w:p>
    <w:p>
      <w:pPr>
        <w:spacing w:after="80"/>
      </w:pPr>
      <w:r>
        <w:t xml:space="preserve">이번 채팅에서 본인이 한 점프 11번. 사용자가 *짚어줌*: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README의 36mo OI csv 경로 못 봄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v3.x 데이터에 OI 없음 단정 (틀림)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Backtest_Engine 직접 실행 안내 (GUI 필요)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tz 처리 안 함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데이터 컬럼 추측 (open_interest)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oi_sum vs oi_value 상관 1 가설 (실측 -0.045)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17분 시간 추정 (가설 던지기)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README의 학습 시간 30~60분 (실측 30초~2분)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Mode D + 1분봉 호환성 미확인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62일 holding 원인 분석 미실시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Holding 청산 규칙 재질문 (이미 합의된 사항)</w:t>
      </w:r>
    </w:p>
    <w:p>
      <w:pPr>
        <w:spacing w:after="80"/>
      </w:pPr>
      <w:r>
        <w:t xml:space="preserve">패턴 분석: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데이터 실물 확인 없이 가설 단정 → 점프 1, 2, 5, 6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시간/숫자 가설을 사실처럼 표현 → 점프 7, 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이미 합의된 결정을 재질문 → 점프 11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사용자 지적 받기 전 깊이 분석 안 함 → 점프 10</w:t>
      </w:r>
    </w:p>
    <w:p>
      <w:r>
        <w:br w:type="page"/>
      </w:r>
    </w:p>
    <w:p>
      <w:pPr>
        <w:pStyle w:val="Heading1"/>
      </w:pPr>
      <w:r>
        <w:t xml:space="preserve">6장. 다음 채팅 작업 계획</w:t>
      </w:r>
    </w:p>
    <w:p>
      <w:pPr>
        <w:pStyle w:val="Heading2"/>
      </w:pPr>
      <w:r>
        <w:t xml:space="preserve">6.1 즉시 작업 (Phase 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사용자 PC: python test_v34_pauto_integration.py (17/17 통과)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사용자 PC: python measure_pf_v34_pauto.py (예상 10~30분)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사용자 PC: python analyze_v34_results.py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결과 zip → Claude 업로드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결과 분석 후 알파 판단</w:t>
      </w:r>
    </w:p>
    <w:p>
      <w:pPr>
        <w:pStyle w:val="Heading2"/>
      </w:pPr>
      <w:r>
        <w:t xml:space="preserve">6.2 알파 발견 시 (Phase B) - Walk-forward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36mo를 6mo 학습 + 3mo OOS × 6 fold로 재측정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각 fold별 v3.4 그리드 측정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진짜 강건한 알파 확인</w:t>
      </w:r>
    </w:p>
    <w:p>
      <w:pPr>
        <w:pStyle w:val="Heading2"/>
      </w:pPr>
      <w:r>
        <w:t xml:space="preserve">6.3 알파 없을 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PautoV75 IS 결과 (+13%/월)는 *과적합 또는 우연*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점프 ⓟ-6 (학습 라벨 비대칭) 정정 후 재학습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또는 ML feature 확장 (oi_value, top_count_ls 등 사용자 데이터의 풍부한 컬럼 활용)</w:t>
      </w:r>
    </w:p>
    <w:p>
      <w:r>
        <w:br w:type="page"/>
      </w:r>
    </w:p>
    <w:p>
      <w:pPr>
        <w:pStyle w:val="Heading1"/>
      </w:pPr>
      <w:r>
        <w:t xml:space="preserve">7장. 신뢰도 점수표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3960"/>
      </w:tblGrid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신뢰도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v3.4 wrapper 정상 동작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95%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합성 데이터 17/17 통과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사용자 PC 측정 시간 5.7분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본인 합성 측정. PC 차이 가능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그리드 측정 시간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본인 미측정. 가설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OOS 12mo에서 PautoV75 알파 발견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가설. IS 결과는 look-ahead 가능성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계층 A만 교체로 충분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85%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아키텍처 설계 의도. 본인 권장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v3.3 holding_bars 강제 청산이 PautoV75와 호환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75%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결과추론. PautoV75 청산 로직 무관</w:t>
            </w:r>
          </w:p>
        </w:tc>
      </w:tr>
      <w:tr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월 8% 진입단계 목표 도달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가설. OOS 결과 본 후 확정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Rauto v3.4 인수인계 (2026-05-17)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2026-05-16T18:34:16.894Z</dcterms:created>
  <dcterms:modified xsi:type="dcterms:W3CDTF">2026-05-16T18:34:16.908Z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