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25C0" w14:textId="50DE8A83" w:rsidR="00673E6B" w:rsidRDefault="00673E6B">
      <w:r>
        <w:rPr>
          <w:noProof/>
        </w:rPr>
        <w:drawing>
          <wp:anchor distT="0" distB="0" distL="114300" distR="114300" simplePos="0" relativeHeight="251658240" behindDoc="1" locked="0" layoutInCell="1" allowOverlap="1" wp14:anchorId="269D21FC" wp14:editId="2D0917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71725" cy="2371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499B0" w14:textId="18360735" w:rsidR="00673E6B" w:rsidRPr="00673E6B" w:rsidRDefault="00673E6B" w:rsidP="00673E6B"/>
    <w:p w14:paraId="6BBF2A42" w14:textId="1FC5140C" w:rsidR="00673E6B" w:rsidRPr="00673E6B" w:rsidRDefault="00673E6B" w:rsidP="00673E6B"/>
    <w:p w14:paraId="669EE3C1" w14:textId="78944351" w:rsidR="00673E6B" w:rsidRPr="00673E6B" w:rsidRDefault="00673E6B" w:rsidP="00673E6B"/>
    <w:p w14:paraId="6AE78351" w14:textId="4EA5B53C" w:rsidR="00673E6B" w:rsidRPr="00673E6B" w:rsidRDefault="00673E6B" w:rsidP="00673E6B"/>
    <w:p w14:paraId="46268D8C" w14:textId="50110A07" w:rsidR="00673E6B" w:rsidRPr="00673E6B" w:rsidRDefault="00673E6B" w:rsidP="00673E6B"/>
    <w:p w14:paraId="38BA8409" w14:textId="666830C6" w:rsidR="00673E6B" w:rsidRPr="00673E6B" w:rsidRDefault="00673E6B" w:rsidP="00673E6B"/>
    <w:p w14:paraId="4623FE29" w14:textId="6DDA49C0" w:rsidR="00673E6B" w:rsidRPr="00673E6B" w:rsidRDefault="00673E6B" w:rsidP="00673E6B"/>
    <w:p w14:paraId="6A4C494D" w14:textId="0BA5073C" w:rsidR="00673E6B" w:rsidRDefault="00673E6B" w:rsidP="00673E6B"/>
    <w:p w14:paraId="51636882" w14:textId="77777777" w:rsidR="00673E6B" w:rsidRPr="00673E6B" w:rsidRDefault="00673E6B" w:rsidP="00673E6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673E6B">
        <w:rPr>
          <w:rFonts w:ascii="Roboto" w:eastAsia="Times New Roman" w:hAnsi="Roboto" w:cs="Times New Roman"/>
          <w:color w:val="212121"/>
          <w:sz w:val="33"/>
          <w:szCs w:val="33"/>
        </w:rPr>
        <w:t xml:space="preserve">GS-18PITH11W </w:t>
      </w:r>
      <w:proofErr w:type="spellStart"/>
      <w:r w:rsidRPr="00673E6B">
        <w:rPr>
          <w:rFonts w:ascii="Roboto" w:eastAsia="Times New Roman" w:hAnsi="Roboto" w:cs="Times New Roman"/>
          <w:color w:val="212121"/>
          <w:sz w:val="33"/>
          <w:szCs w:val="33"/>
        </w:rPr>
        <w:t>Gree</w:t>
      </w:r>
      <w:proofErr w:type="spellEnd"/>
      <w:r w:rsidRPr="00673E6B">
        <w:rPr>
          <w:rFonts w:ascii="Roboto" w:eastAsia="Times New Roman" w:hAnsi="Roboto" w:cs="Times New Roman"/>
          <w:color w:val="212121"/>
          <w:sz w:val="33"/>
          <w:szCs w:val="33"/>
        </w:rPr>
        <w:t xml:space="preserve"> </w:t>
      </w:r>
      <w:proofErr w:type="spellStart"/>
      <w:r w:rsidRPr="00673E6B">
        <w:rPr>
          <w:rFonts w:ascii="Roboto" w:eastAsia="Times New Roman" w:hAnsi="Roboto" w:cs="Times New Roman"/>
          <w:color w:val="212121"/>
          <w:sz w:val="33"/>
          <w:szCs w:val="33"/>
        </w:rPr>
        <w:t>Pular</w:t>
      </w:r>
      <w:proofErr w:type="spellEnd"/>
      <w:r w:rsidRPr="00673E6B">
        <w:rPr>
          <w:rFonts w:ascii="Roboto" w:eastAsia="Times New Roman" w:hAnsi="Roboto" w:cs="Times New Roman"/>
          <w:color w:val="212121"/>
          <w:sz w:val="33"/>
          <w:szCs w:val="33"/>
        </w:rPr>
        <w:t xml:space="preserve"> 1.5Ton Inverter Split AC Heat &amp; Cool</w:t>
      </w:r>
    </w:p>
    <w:p w14:paraId="31B75C38" w14:textId="77777777" w:rsidR="00673E6B" w:rsidRPr="00673E6B" w:rsidRDefault="00673E6B" w:rsidP="00673E6B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673E6B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GS-18PITH11W </w:t>
      </w:r>
      <w:proofErr w:type="spellStart"/>
      <w:r w:rsidRPr="00673E6B">
        <w:rPr>
          <w:rFonts w:ascii="Roboto-Medium" w:eastAsia="Times New Roman" w:hAnsi="Roboto-Medium" w:cs="Times New Roman"/>
          <w:color w:val="212121"/>
          <w:sz w:val="24"/>
          <w:szCs w:val="24"/>
        </w:rPr>
        <w:t>Gree</w:t>
      </w:r>
      <w:proofErr w:type="spellEnd"/>
      <w:r w:rsidRPr="00673E6B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</w:t>
      </w:r>
      <w:proofErr w:type="spellStart"/>
      <w:r w:rsidRPr="00673E6B">
        <w:rPr>
          <w:rFonts w:ascii="Roboto-Medium" w:eastAsia="Times New Roman" w:hAnsi="Roboto-Medium" w:cs="Times New Roman"/>
          <w:color w:val="212121"/>
          <w:sz w:val="24"/>
          <w:szCs w:val="24"/>
        </w:rPr>
        <w:t>Pular</w:t>
      </w:r>
      <w:proofErr w:type="spellEnd"/>
      <w:r w:rsidRPr="00673E6B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1.5Ton Inverter Split AC Heat &amp; Cool</w:t>
      </w:r>
    </w:p>
    <w:p w14:paraId="6259A3E3" w14:textId="77777777" w:rsidR="00673E6B" w:rsidRPr="00673E6B" w:rsidRDefault="00673E6B" w:rsidP="00673E6B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673E6B">
        <w:rPr>
          <w:rFonts w:ascii="Roboto" w:eastAsia="Times New Roman" w:hAnsi="Roboto" w:cs="Times New Roman"/>
          <w:color w:val="000000"/>
          <w:sz w:val="21"/>
          <w:szCs w:val="21"/>
        </w:rPr>
        <w:t xml:space="preserve">GS-18PITH2W </w:t>
      </w:r>
      <w:proofErr w:type="spellStart"/>
      <w:r w:rsidRPr="00673E6B">
        <w:rPr>
          <w:rFonts w:ascii="Roboto" w:eastAsia="Times New Roman" w:hAnsi="Roboto" w:cs="Times New Roman"/>
          <w:color w:val="000000"/>
          <w:sz w:val="21"/>
          <w:szCs w:val="21"/>
        </w:rPr>
        <w:t>Gree</w:t>
      </w:r>
      <w:proofErr w:type="spellEnd"/>
      <w:r w:rsidRPr="00673E6B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673E6B">
        <w:rPr>
          <w:rFonts w:ascii="Roboto" w:eastAsia="Times New Roman" w:hAnsi="Roboto" w:cs="Times New Roman"/>
          <w:color w:val="000000"/>
          <w:sz w:val="21"/>
          <w:szCs w:val="21"/>
        </w:rPr>
        <w:t>Pular</w:t>
      </w:r>
      <w:proofErr w:type="spellEnd"/>
      <w:r w:rsidRPr="00673E6B">
        <w:rPr>
          <w:rFonts w:ascii="Roboto" w:eastAsia="Times New Roman" w:hAnsi="Roboto" w:cs="Times New Roman"/>
          <w:color w:val="000000"/>
          <w:sz w:val="21"/>
          <w:szCs w:val="21"/>
        </w:rPr>
        <w:t xml:space="preserve"> 1.5Ton Inverter Split AC Heat &amp; Cool</w:t>
      </w:r>
    </w:p>
    <w:p w14:paraId="23F1299D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PULAR Inverter is a new addition to the inverter family. Capacity is available in 12K, 18K &amp; 24K BTU’s.</w:t>
      </w:r>
    </w:p>
    <w:p w14:paraId="75D61FF5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Elegant White color with Matt Finish.</w:t>
      </w:r>
    </w:p>
    <w:p w14:paraId="3294F57D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</w:p>
    <w:p w14:paraId="179A7D13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Both Vertical &amp; Horizontal Airflow</w:t>
      </w:r>
    </w:p>
    <w:p w14:paraId="1CBD1261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Seamless Design with double air deflector. Which can provide air even at 90° direction</w:t>
      </w:r>
    </w:p>
    <w:p w14:paraId="1C76C9DD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Seven Fan Speed</w:t>
      </w:r>
    </w:p>
    <w:p w14:paraId="142AE6B9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Single Panel Easy Clean Filters</w:t>
      </w:r>
    </w:p>
    <w:p w14:paraId="4CE20CF7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Health Filters</w:t>
      </w:r>
    </w:p>
    <w:p w14:paraId="17183DB2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European Complaint Heat &amp; Cool AC</w:t>
      </w:r>
    </w:p>
    <w:p w14:paraId="1803809A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Low Noise Operation</w:t>
      </w:r>
    </w:p>
    <w:p w14:paraId="59694A7E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Powerful G-10 AC</w:t>
      </w:r>
    </w:p>
    <w:p w14:paraId="375BA69B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Energy Efficiency Class A+ (</w:t>
      </w:r>
      <w:proofErr w:type="spellStart"/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Upto</w:t>
      </w:r>
      <w:proofErr w:type="spellEnd"/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 xml:space="preserve"> 60% Energy Saving)</w:t>
      </w:r>
    </w:p>
    <w:p w14:paraId="52135230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Low Voltage Startup – 150V</w:t>
      </w:r>
    </w:p>
    <w:p w14:paraId="4A44D906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Ultra-Low Frequency Torque Control</w:t>
      </w:r>
    </w:p>
    <w:p w14:paraId="4E468FFF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State-of-the-art DSP Chip</w:t>
      </w:r>
    </w:p>
    <w:p w14:paraId="040F1B28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Precise Temperature Control</w:t>
      </w:r>
    </w:p>
    <w:p w14:paraId="52918820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Hidden LED Display</w:t>
      </w:r>
    </w:p>
    <w:p w14:paraId="34200F1D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Cold Plasma Generator</w:t>
      </w:r>
    </w:p>
    <w:p w14:paraId="4CF09D0F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I-Feel</w:t>
      </w:r>
    </w:p>
    <w:p w14:paraId="45C613E7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Ceiling Cooling &amp; Floor Heating System</w:t>
      </w:r>
    </w:p>
    <w:p w14:paraId="5AF65B62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 xml:space="preserve">Power Factor Correction Technology </w:t>
      </w:r>
      <w:proofErr w:type="spellStart"/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Upto</w:t>
      </w:r>
      <w:proofErr w:type="spellEnd"/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 xml:space="preserve"> 99%</w:t>
      </w:r>
    </w:p>
    <w:p w14:paraId="381CAFF8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Turbo Mode</w:t>
      </w:r>
    </w:p>
    <w:p w14:paraId="3F97901D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Sleep Mode</w:t>
      </w:r>
    </w:p>
    <w:p w14:paraId="34808C44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Timer</w:t>
      </w:r>
    </w:p>
    <w:p w14:paraId="4291DD7A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t>Auto Restart</w:t>
      </w:r>
    </w:p>
    <w:p w14:paraId="70EA63D0" w14:textId="77777777" w:rsidR="00673E6B" w:rsidRPr="00673E6B" w:rsidRDefault="00673E6B" w:rsidP="00673E6B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686C6F"/>
          <w:sz w:val="18"/>
          <w:szCs w:val="18"/>
        </w:rPr>
      </w:pPr>
      <w:r w:rsidRPr="00673E6B">
        <w:rPr>
          <w:rFonts w:ascii="Roboto" w:eastAsia="Times New Roman" w:hAnsi="Roboto" w:cs="Times New Roman"/>
          <w:color w:val="686C6F"/>
          <w:sz w:val="18"/>
          <w:szCs w:val="18"/>
        </w:rPr>
        <w:lastRenderedPageBreak/>
        <w:t>Child Lock</w:t>
      </w:r>
    </w:p>
    <w:p w14:paraId="551350BA" w14:textId="77777777" w:rsidR="00673E6B" w:rsidRPr="00673E6B" w:rsidRDefault="00673E6B" w:rsidP="00673E6B"/>
    <w:sectPr w:rsidR="00673E6B" w:rsidRPr="0067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124"/>
    <w:multiLevelType w:val="multilevel"/>
    <w:tmpl w:val="86F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1624B"/>
    <w:multiLevelType w:val="multilevel"/>
    <w:tmpl w:val="492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6B"/>
    <w:rsid w:val="00673E6B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F9F0"/>
  <w15:chartTrackingRefBased/>
  <w15:docId w15:val="{A6A1B670-F1CD-4ADF-AA5F-35072A74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3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mod-product-badge-title">
    <w:name w:val="pdp-mod-product-badge-title"/>
    <w:basedOn w:val="DefaultParagraphFont"/>
    <w:rsid w:val="00673E6B"/>
  </w:style>
  <w:style w:type="character" w:customStyle="1" w:styleId="Heading2Char">
    <w:name w:val="Heading 2 Char"/>
    <w:basedOn w:val="DefaultParagraphFont"/>
    <w:link w:val="Heading2"/>
    <w:uiPriority w:val="9"/>
    <w:rsid w:val="00673E6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051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259459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2022-12-30T15:23:00Z</dcterms:created>
  <dcterms:modified xsi:type="dcterms:W3CDTF">2022-12-30T15:24:00Z</dcterms:modified>
</cp:coreProperties>
</file>