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33813" w14:textId="25349E46" w:rsidR="002B6EB6" w:rsidRDefault="00D950F6">
      <w:pPr>
        <w:rPr>
          <w:b/>
          <w:bCs/>
          <w:lang w:val="en-US"/>
        </w:rPr>
      </w:pPr>
      <w:r w:rsidRPr="00D950F6">
        <w:rPr>
          <w:b/>
          <w:bCs/>
          <w:lang w:val="en-US"/>
        </w:rPr>
        <w:t>TUPLES:</w:t>
      </w:r>
    </w:p>
    <w:p w14:paraId="0CAF84CD" w14:textId="7C850968" w:rsidR="005128E8" w:rsidRPr="005128E8" w:rsidRDefault="005128E8">
      <w:pPr>
        <w:rPr>
          <w:lang w:val="en-US"/>
        </w:rPr>
      </w:pPr>
      <w:r>
        <w:rPr>
          <w:b/>
          <w:bCs/>
          <w:lang w:val="en-US"/>
        </w:rPr>
        <w:t xml:space="preserve">Def: </w:t>
      </w:r>
      <w:r w:rsidRPr="005128E8">
        <w:rPr>
          <w:lang w:val="en-US"/>
        </w:rPr>
        <w:t>Python Tuple is a collection of objects separated by commas. In some ways, a tuple is similar to a Python list in terms of indexing, nested objects, and repetition but the main difference between both is Python tuple is immutable, unlike the Python list which is mutable.</w:t>
      </w:r>
    </w:p>
    <w:p w14:paraId="592180DE" w14:textId="711D909A" w:rsidR="00D950F6" w:rsidRPr="00D950F6" w:rsidRDefault="00D950F6" w:rsidP="00D950F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 tuple is similar to list.</w:t>
      </w:r>
    </w:p>
    <w:p w14:paraId="63E88BEE" w14:textId="7B9A2B38" w:rsidR="00D950F6" w:rsidRPr="00D950F6" w:rsidRDefault="00D950F6" w:rsidP="00D950F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The difference between the tuples and lists are we cannot change the elements of </w:t>
      </w:r>
      <w:proofErr w:type="gramStart"/>
      <w:r>
        <w:rPr>
          <w:lang w:val="en-US"/>
        </w:rPr>
        <w:t>tuple</w:t>
      </w:r>
      <w:r w:rsidRPr="00D950F6">
        <w:rPr>
          <w:b/>
          <w:bCs/>
          <w:lang w:val="en-US"/>
        </w:rPr>
        <w:t>(</w:t>
      </w:r>
      <w:proofErr w:type="gramEnd"/>
      <w:r w:rsidRPr="00D950F6">
        <w:rPr>
          <w:b/>
          <w:bCs/>
          <w:lang w:val="en-US"/>
        </w:rPr>
        <w:t>IMMUTABLE)</w:t>
      </w:r>
      <w:r>
        <w:rPr>
          <w:lang w:val="en-US"/>
        </w:rPr>
        <w:t xml:space="preserve"> once it is assigned whereas in the list, elements can be changed</w:t>
      </w:r>
      <w:r w:rsidRPr="00D950F6">
        <w:rPr>
          <w:b/>
          <w:bCs/>
          <w:lang w:val="en-US"/>
        </w:rPr>
        <w:t>(MUTABLE)</w:t>
      </w:r>
      <w:r>
        <w:rPr>
          <w:lang w:val="en-US"/>
        </w:rPr>
        <w:t>.</w:t>
      </w:r>
    </w:p>
    <w:p w14:paraId="688E88B0" w14:textId="43F0D93F" w:rsidR="00D950F6" w:rsidRPr="00782AD9" w:rsidRDefault="00D950F6" w:rsidP="00D950F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Tuples are enclosed in parenthesis ().</w:t>
      </w:r>
    </w:p>
    <w:p w14:paraId="1830D303" w14:textId="77777777" w:rsidR="00782AD9" w:rsidRPr="00782AD9" w:rsidRDefault="00782AD9" w:rsidP="00782AD9">
      <w:pPr>
        <w:pStyle w:val="ListParagraph"/>
        <w:rPr>
          <w:b/>
          <w:bCs/>
          <w:lang w:val="en-US"/>
        </w:rPr>
      </w:pPr>
    </w:p>
    <w:p w14:paraId="3F1DA20A" w14:textId="77777777" w:rsidR="00782AD9" w:rsidRPr="00782AD9" w:rsidRDefault="00782AD9" w:rsidP="00782AD9">
      <w:pPr>
        <w:shd w:val="clear" w:color="auto" w:fill="FFFFFF"/>
        <w:spacing w:after="0" w:line="240" w:lineRule="auto"/>
        <w:textAlignment w:val="baseline"/>
        <w:outlineLvl w:val="1"/>
        <w:rPr>
          <w:b/>
          <w:bCs/>
          <w:lang w:val="en-US"/>
        </w:rPr>
      </w:pPr>
      <w:r w:rsidRPr="00782AD9">
        <w:rPr>
          <w:b/>
          <w:bCs/>
          <w:lang w:val="en-US"/>
        </w:rPr>
        <w:t>What is Immutable in Tuples?</w:t>
      </w:r>
    </w:p>
    <w:p w14:paraId="6EDE3C46" w14:textId="48373C70" w:rsidR="00782AD9" w:rsidRPr="00782AD9" w:rsidRDefault="00782AD9" w:rsidP="00782AD9">
      <w:pPr>
        <w:shd w:val="clear" w:color="auto" w:fill="FFFFFF"/>
        <w:spacing w:after="0" w:line="240" w:lineRule="auto"/>
        <w:ind w:firstLine="720"/>
        <w:textAlignment w:val="baseline"/>
        <w:rPr>
          <w:lang w:val="en-US"/>
        </w:rPr>
      </w:pPr>
      <w:r w:rsidRPr="00782AD9">
        <w:rPr>
          <w:lang w:val="en-US"/>
        </w:rPr>
        <w:t>Tuples in Python are similar to </w:t>
      </w:r>
      <w:hyperlink r:id="rId5" w:history="1">
        <w:r w:rsidRPr="00782AD9">
          <w:rPr>
            <w:lang w:val="en-US"/>
          </w:rPr>
          <w:t>Python lists</w:t>
        </w:r>
      </w:hyperlink>
      <w:r w:rsidRPr="00782AD9">
        <w:rPr>
          <w:lang w:val="en-US"/>
        </w:rPr>
        <w:t> but not entirely. Tuples are immutable and ordered and allow duplicate values. Some Characteristics of Tuples in Python.</w:t>
      </w:r>
    </w:p>
    <w:p w14:paraId="5EBB3B78" w14:textId="77777777" w:rsidR="00782AD9" w:rsidRPr="00782AD9" w:rsidRDefault="00782AD9" w:rsidP="00782AD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lang w:val="en-US"/>
        </w:rPr>
      </w:pPr>
      <w:r w:rsidRPr="00782AD9">
        <w:rPr>
          <w:lang w:val="en-US"/>
        </w:rPr>
        <w:t>We can find items in a tuple since finding any item does not make changes in the tuple.</w:t>
      </w:r>
    </w:p>
    <w:p w14:paraId="4FE5561D" w14:textId="77777777" w:rsidR="00782AD9" w:rsidRPr="00782AD9" w:rsidRDefault="00782AD9" w:rsidP="00782AD9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lang w:val="en-US"/>
        </w:rPr>
      </w:pPr>
      <w:r w:rsidRPr="00782AD9">
        <w:rPr>
          <w:lang w:val="en-US"/>
        </w:rPr>
        <w:t>One cannot add items to a tuple once it is created. </w:t>
      </w:r>
    </w:p>
    <w:p w14:paraId="2C25897A" w14:textId="77777777" w:rsidR="00782AD9" w:rsidRPr="00782AD9" w:rsidRDefault="00782AD9" w:rsidP="00782AD9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lang w:val="en-US"/>
        </w:rPr>
      </w:pPr>
      <w:r w:rsidRPr="00782AD9">
        <w:rPr>
          <w:lang w:val="en-US"/>
        </w:rPr>
        <w:t>Tuples cannot be appended or extended.</w:t>
      </w:r>
    </w:p>
    <w:p w14:paraId="3717D939" w14:textId="77777777" w:rsidR="00782AD9" w:rsidRPr="00782AD9" w:rsidRDefault="00782AD9" w:rsidP="00782AD9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lang w:val="en-US"/>
        </w:rPr>
      </w:pPr>
      <w:r w:rsidRPr="00782AD9">
        <w:rPr>
          <w:lang w:val="en-US"/>
        </w:rPr>
        <w:t>We cannot remove items from a tuple once it is created. </w:t>
      </w:r>
    </w:p>
    <w:p w14:paraId="40F1A348" w14:textId="77777777" w:rsidR="00782AD9" w:rsidRPr="00782AD9" w:rsidRDefault="00782AD9" w:rsidP="00782AD9">
      <w:pPr>
        <w:rPr>
          <w:b/>
          <w:bCs/>
          <w:lang w:val="en-US"/>
        </w:rPr>
      </w:pPr>
    </w:p>
    <w:p w14:paraId="1D75D96A" w14:textId="5AE5913C" w:rsidR="00D950F6" w:rsidRDefault="00D950F6" w:rsidP="00D950F6">
      <w:pPr>
        <w:rPr>
          <w:b/>
          <w:bCs/>
          <w:lang w:val="en-US"/>
        </w:rPr>
      </w:pPr>
      <w:r>
        <w:rPr>
          <w:b/>
          <w:bCs/>
          <w:lang w:val="en-US"/>
        </w:rPr>
        <w:t>Tuple Creation:</w:t>
      </w:r>
    </w:p>
    <w:p w14:paraId="50CF1144" w14:textId="51BDF5BC" w:rsidR="00D950F6" w:rsidRDefault="00D950F6" w:rsidP="00D950F6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D950F6">
        <w:rPr>
          <w:b/>
          <w:bCs/>
          <w:lang w:val="en-US"/>
        </w:rPr>
        <w:drawing>
          <wp:inline distT="0" distB="0" distL="0" distR="0" wp14:anchorId="7F88FDD7" wp14:editId="18FEDFB8">
            <wp:extent cx="5486400" cy="2863592"/>
            <wp:effectExtent l="0" t="0" r="0" b="0"/>
            <wp:docPr id="170889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92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21" cy="286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B536" w14:textId="55C2F12B" w:rsidR="00D950F6" w:rsidRDefault="00D950F6" w:rsidP="00D950F6">
      <w:pPr>
        <w:rPr>
          <w:b/>
          <w:bCs/>
          <w:lang w:val="en-US"/>
        </w:rPr>
      </w:pPr>
      <w:r>
        <w:rPr>
          <w:lang w:val="en-US"/>
        </w:rPr>
        <w:t xml:space="preserve"> While creating tuple only parenthesis is not enough, we need to end it with </w:t>
      </w:r>
      <w:r w:rsidRPr="00D950F6">
        <w:rPr>
          <w:b/>
          <w:bCs/>
          <w:lang w:val="en-US"/>
        </w:rPr>
        <w:t>comma.</w:t>
      </w:r>
    </w:p>
    <w:p w14:paraId="5E2B04F4" w14:textId="3F4AA2EB" w:rsidR="00D950F6" w:rsidRDefault="00D950F6" w:rsidP="00D950F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  <w:r w:rsidRPr="00D950F6">
        <w:rPr>
          <w:b/>
          <w:bCs/>
          <w:lang w:val="en-US"/>
        </w:rPr>
        <w:drawing>
          <wp:inline distT="0" distB="0" distL="0" distR="0" wp14:anchorId="2D58D5DB" wp14:editId="7B5D7289">
            <wp:extent cx="5505450" cy="3914775"/>
            <wp:effectExtent l="0" t="0" r="0" b="9525"/>
            <wp:docPr id="2481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0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361" cy="39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2245" w14:textId="57E958D4" w:rsidR="00D950F6" w:rsidRDefault="00E75BD1" w:rsidP="00E75BD1">
      <w:pPr>
        <w:ind w:firstLine="72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Note :</w:t>
      </w:r>
      <w:proofErr w:type="gramEnd"/>
      <w:r>
        <w:rPr>
          <w:b/>
          <w:bCs/>
          <w:lang w:val="en-US"/>
        </w:rPr>
        <w:t xml:space="preserve"> </w:t>
      </w:r>
      <w:r w:rsidRPr="00E75BD1">
        <w:rPr>
          <w:b/>
          <w:bCs/>
          <w:lang w:val="en-US"/>
        </w:rPr>
        <w:t>Creation of Python tuple without the use of parentheses is known as Tuple Packing. </w:t>
      </w:r>
    </w:p>
    <w:p w14:paraId="16883BA2" w14:textId="77777777" w:rsidR="00D950F6" w:rsidRDefault="00D950F6" w:rsidP="00D950F6">
      <w:pPr>
        <w:rPr>
          <w:b/>
          <w:bCs/>
          <w:lang w:val="en-US"/>
        </w:rPr>
      </w:pPr>
    </w:p>
    <w:p w14:paraId="40D2CE8A" w14:textId="77777777" w:rsidR="00D950F6" w:rsidRDefault="00D950F6" w:rsidP="00D950F6">
      <w:pPr>
        <w:rPr>
          <w:b/>
          <w:bCs/>
          <w:lang w:val="en-US"/>
        </w:rPr>
      </w:pPr>
    </w:p>
    <w:p w14:paraId="274F2A4C" w14:textId="77777777" w:rsidR="00D950F6" w:rsidRDefault="00D950F6" w:rsidP="00D950F6">
      <w:pPr>
        <w:rPr>
          <w:b/>
          <w:bCs/>
          <w:lang w:val="en-US"/>
        </w:rPr>
      </w:pPr>
    </w:p>
    <w:p w14:paraId="3071F878" w14:textId="7BE1D083" w:rsidR="00D950F6" w:rsidRDefault="00D950F6" w:rsidP="00D950F6">
      <w:pPr>
        <w:rPr>
          <w:b/>
          <w:bCs/>
          <w:lang w:val="en-US"/>
        </w:rPr>
      </w:pPr>
      <w:r>
        <w:rPr>
          <w:b/>
          <w:bCs/>
          <w:lang w:val="en-US"/>
        </w:rPr>
        <w:t>Accessing the elements in tuple:</w:t>
      </w:r>
    </w:p>
    <w:p w14:paraId="7888CD56" w14:textId="0EB342B8" w:rsidR="00D950F6" w:rsidRDefault="00D950F6" w:rsidP="00D950F6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D950F6">
        <w:rPr>
          <w:b/>
          <w:bCs/>
          <w:lang w:val="en-US"/>
        </w:rPr>
        <w:drawing>
          <wp:inline distT="0" distB="0" distL="0" distR="0" wp14:anchorId="0E135321" wp14:editId="66388B57">
            <wp:extent cx="5724525" cy="3029585"/>
            <wp:effectExtent l="0" t="0" r="9525" b="0"/>
            <wp:docPr id="128881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12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045" cy="303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F005" w14:textId="6C692058" w:rsidR="00D950F6" w:rsidRDefault="00D950F6" w:rsidP="00D950F6">
      <w:pPr>
        <w:rPr>
          <w:b/>
          <w:bCs/>
          <w:lang w:val="en-US"/>
        </w:rPr>
      </w:pPr>
      <w:r>
        <w:rPr>
          <w:b/>
          <w:bCs/>
          <w:lang w:val="en-US"/>
        </w:rPr>
        <w:t>Slicing in tuples:</w:t>
      </w:r>
    </w:p>
    <w:p w14:paraId="707C89C4" w14:textId="760725A7" w:rsidR="00D950F6" w:rsidRDefault="00D950F6" w:rsidP="00D950F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  <w:r w:rsidRPr="00D950F6">
        <w:rPr>
          <w:b/>
          <w:bCs/>
          <w:lang w:val="en-US"/>
        </w:rPr>
        <w:drawing>
          <wp:inline distT="0" distB="0" distL="0" distR="0" wp14:anchorId="0B3C6BBC" wp14:editId="520AEF6B">
            <wp:extent cx="5715000" cy="2436495"/>
            <wp:effectExtent l="0" t="0" r="0" b="1905"/>
            <wp:docPr id="16159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9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67" cy="244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097A" w14:textId="3421DDFD" w:rsidR="00D950F6" w:rsidRDefault="00D950F6" w:rsidP="00D950F6">
      <w:pPr>
        <w:rPr>
          <w:b/>
          <w:bCs/>
          <w:lang w:val="en-US"/>
        </w:rPr>
      </w:pPr>
      <w:r>
        <w:rPr>
          <w:b/>
          <w:bCs/>
          <w:lang w:val="en-US"/>
        </w:rPr>
        <w:t>Changing a Tuple:</w:t>
      </w:r>
    </w:p>
    <w:p w14:paraId="558B8798" w14:textId="550942B9" w:rsidR="00D950F6" w:rsidRDefault="00D950F6" w:rsidP="00D950F6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D950F6">
        <w:rPr>
          <w:b/>
          <w:bCs/>
          <w:lang w:val="en-US"/>
        </w:rPr>
        <w:drawing>
          <wp:inline distT="0" distB="0" distL="0" distR="0" wp14:anchorId="5F51852D" wp14:editId="27927ED4">
            <wp:extent cx="5715000" cy="1954530"/>
            <wp:effectExtent l="0" t="0" r="0" b="7620"/>
            <wp:docPr id="202347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7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220" cy="195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9717" w14:textId="50893BD1" w:rsidR="00A66A45" w:rsidRDefault="00A66A45" w:rsidP="00D950F6">
      <w:pPr>
        <w:rPr>
          <w:lang w:val="en-US"/>
        </w:rPr>
      </w:pPr>
      <w:r>
        <w:rPr>
          <w:lang w:val="en-US"/>
        </w:rPr>
        <w:t>If an element inside tuple is list, it allows us to changes those list values.</w:t>
      </w:r>
    </w:p>
    <w:p w14:paraId="1950A99A" w14:textId="2EE2FFE6" w:rsidR="00A66A45" w:rsidRDefault="005C00AE" w:rsidP="005C00AE">
      <w:pPr>
        <w:ind w:firstLine="720"/>
        <w:rPr>
          <w:lang w:val="en-US"/>
        </w:rPr>
      </w:pPr>
      <w:r w:rsidRPr="005C00AE">
        <w:rPr>
          <w:lang w:val="en-US"/>
        </w:rPr>
        <w:drawing>
          <wp:inline distT="0" distB="0" distL="0" distR="0" wp14:anchorId="557FF452" wp14:editId="6D2AA58E">
            <wp:extent cx="5695950" cy="994410"/>
            <wp:effectExtent l="0" t="0" r="0" b="0"/>
            <wp:docPr id="76269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5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967" cy="100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6FBE" w14:textId="66DB805B" w:rsidR="00CC3FDB" w:rsidRDefault="00CC3FDB" w:rsidP="00CC3FDB">
      <w:pPr>
        <w:rPr>
          <w:b/>
          <w:bCs/>
          <w:lang w:val="en-US"/>
        </w:rPr>
      </w:pPr>
      <w:r w:rsidRPr="00CC3FDB">
        <w:rPr>
          <w:b/>
          <w:bCs/>
          <w:lang w:val="en-US"/>
        </w:rPr>
        <w:t>Concatenating tuples:</w:t>
      </w:r>
    </w:p>
    <w:p w14:paraId="354F6FB9" w14:textId="261BFE8D" w:rsidR="00CC3FDB" w:rsidRDefault="00733F74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733F74">
        <w:rPr>
          <w:b/>
          <w:bCs/>
          <w:lang w:val="en-US"/>
        </w:rPr>
        <w:drawing>
          <wp:inline distT="0" distB="0" distL="0" distR="0" wp14:anchorId="1B013BBF" wp14:editId="42583BD1">
            <wp:extent cx="3381375" cy="975360"/>
            <wp:effectExtent l="0" t="0" r="9525" b="0"/>
            <wp:docPr id="119963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8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839" cy="97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C26E" w14:textId="23716557" w:rsidR="00733F74" w:rsidRDefault="008E77F7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8E77F7">
        <w:rPr>
          <w:b/>
          <w:bCs/>
          <w:lang w:val="en-US"/>
        </w:rPr>
        <w:drawing>
          <wp:inline distT="0" distB="0" distL="0" distR="0" wp14:anchorId="504988AE" wp14:editId="5EED3C2C">
            <wp:extent cx="5210175" cy="852805"/>
            <wp:effectExtent l="0" t="0" r="9525" b="4445"/>
            <wp:docPr id="84432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0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341" cy="8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9215" w14:textId="62B9A89B" w:rsidR="008E77F7" w:rsidRDefault="008E77F7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>Tuple Deletion:</w:t>
      </w:r>
    </w:p>
    <w:p w14:paraId="41E3E499" w14:textId="18CE2618" w:rsidR="008E77F7" w:rsidRDefault="008E77F7" w:rsidP="00CC3FDB">
      <w:pPr>
        <w:rPr>
          <w:lang w:val="en-US"/>
        </w:rPr>
      </w:pPr>
      <w:r>
        <w:rPr>
          <w:b/>
          <w:bCs/>
          <w:lang w:val="en-US"/>
        </w:rPr>
        <w:tab/>
      </w:r>
      <w:r w:rsidR="00372DCD">
        <w:rPr>
          <w:lang w:val="en-US"/>
        </w:rPr>
        <w:t>We cannot change the elements in a tuple.</w:t>
      </w:r>
      <w:r w:rsidR="009417CA">
        <w:rPr>
          <w:lang w:val="en-US"/>
        </w:rPr>
        <w:t xml:space="preserve"> But we can delete entire tuple using </w:t>
      </w:r>
      <w:r w:rsidR="009417CA" w:rsidRPr="009417CA">
        <w:rPr>
          <w:b/>
          <w:bCs/>
          <w:lang w:val="en-US"/>
        </w:rPr>
        <w:t>del</w:t>
      </w:r>
      <w:r w:rsidR="009417CA">
        <w:rPr>
          <w:b/>
          <w:bCs/>
          <w:lang w:val="en-US"/>
        </w:rPr>
        <w:t xml:space="preserve"> </w:t>
      </w:r>
      <w:r w:rsidR="009417CA">
        <w:rPr>
          <w:lang w:val="en-US"/>
        </w:rPr>
        <w:t>keyword.</w:t>
      </w:r>
    </w:p>
    <w:p w14:paraId="122C1F52" w14:textId="1CDBFDB0" w:rsidR="009417CA" w:rsidRDefault="009417CA" w:rsidP="00CC3FDB">
      <w:pPr>
        <w:rPr>
          <w:lang w:val="en-US"/>
        </w:rPr>
      </w:pPr>
      <w:r>
        <w:rPr>
          <w:lang w:val="en-US"/>
        </w:rPr>
        <w:lastRenderedPageBreak/>
        <w:tab/>
      </w:r>
      <w:r w:rsidR="00DD5F0F" w:rsidRPr="00DD5F0F">
        <w:rPr>
          <w:lang w:val="en-US"/>
        </w:rPr>
        <w:drawing>
          <wp:inline distT="0" distB="0" distL="0" distR="0" wp14:anchorId="3E9FFC0A" wp14:editId="53A2FB09">
            <wp:extent cx="4600575" cy="923925"/>
            <wp:effectExtent l="0" t="0" r="9525" b="9525"/>
            <wp:docPr id="182501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4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4724" cy="9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BCF0" w14:textId="120A5D3A" w:rsidR="00DD5F0F" w:rsidRDefault="00AD6B94" w:rsidP="00CC3FDB">
      <w:pPr>
        <w:rPr>
          <w:lang w:val="en-US"/>
        </w:rPr>
      </w:pPr>
      <w:r w:rsidRPr="00AD6B94">
        <w:rPr>
          <w:b/>
          <w:bCs/>
          <w:lang w:val="en-US"/>
        </w:rPr>
        <w:t>Tuple count: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To get the frequency of particular element appears in a tuple.</w:t>
      </w:r>
    </w:p>
    <w:p w14:paraId="52ECE122" w14:textId="187611BB" w:rsidR="00AD6B94" w:rsidRDefault="00AD6B94" w:rsidP="00CC3FDB">
      <w:pPr>
        <w:rPr>
          <w:lang w:val="en-US"/>
        </w:rPr>
      </w:pPr>
      <w:r>
        <w:rPr>
          <w:lang w:val="en-US"/>
        </w:rPr>
        <w:tab/>
      </w:r>
      <w:r w:rsidR="00D65B20" w:rsidRPr="00D65B20">
        <w:rPr>
          <w:lang w:val="en-US"/>
        </w:rPr>
        <w:drawing>
          <wp:inline distT="0" distB="0" distL="0" distR="0" wp14:anchorId="04930150" wp14:editId="5C46EA8E">
            <wp:extent cx="5143500" cy="1050290"/>
            <wp:effectExtent l="0" t="0" r="0" b="0"/>
            <wp:docPr id="3854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9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4359" cy="10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D503" w14:textId="2CF91008" w:rsidR="00D65B20" w:rsidRDefault="00D65B20" w:rsidP="00CC3FDB">
      <w:pPr>
        <w:rPr>
          <w:lang w:val="en-US"/>
        </w:rPr>
      </w:pPr>
      <w:r w:rsidRPr="00D65B20">
        <w:rPr>
          <w:b/>
          <w:bCs/>
          <w:lang w:val="en-US"/>
        </w:rPr>
        <w:t>Tuple Index: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Return the index of the first element</w:t>
      </w:r>
      <w:r w:rsidR="00EC754C">
        <w:rPr>
          <w:lang w:val="en-US"/>
        </w:rPr>
        <w:t xml:space="preserve"> where it is matching.</w:t>
      </w:r>
    </w:p>
    <w:p w14:paraId="02D898EC" w14:textId="4B2E724D" w:rsidR="00EC754C" w:rsidRDefault="00EC754C" w:rsidP="00CC3FDB">
      <w:pPr>
        <w:rPr>
          <w:lang w:val="en-US"/>
        </w:rPr>
      </w:pPr>
      <w:r>
        <w:rPr>
          <w:lang w:val="en-US"/>
        </w:rPr>
        <w:tab/>
      </w:r>
      <w:r w:rsidR="00B90AB4" w:rsidRPr="00B90AB4">
        <w:rPr>
          <w:lang w:val="en-US"/>
        </w:rPr>
        <w:drawing>
          <wp:inline distT="0" distB="0" distL="0" distR="0" wp14:anchorId="4FE3C87E" wp14:editId="334D1CED">
            <wp:extent cx="5313045" cy="484231"/>
            <wp:effectExtent l="0" t="0" r="1905" b="0"/>
            <wp:docPr id="44222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26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5040" cy="48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FAAA" w14:textId="493CCCB9" w:rsidR="00B90AB4" w:rsidRDefault="00B90AB4" w:rsidP="00CC3FDB">
      <w:pPr>
        <w:rPr>
          <w:b/>
          <w:bCs/>
          <w:lang w:val="en-US"/>
        </w:rPr>
      </w:pPr>
      <w:r w:rsidRPr="00B90AB4">
        <w:rPr>
          <w:b/>
          <w:bCs/>
          <w:lang w:val="en-US"/>
        </w:rPr>
        <w:t>Tuple Membership:</w:t>
      </w:r>
    </w:p>
    <w:p w14:paraId="182997B0" w14:textId="00F49249" w:rsidR="00B90AB4" w:rsidRDefault="00B90AB4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="009F49CA" w:rsidRPr="009F49CA">
        <w:rPr>
          <w:b/>
          <w:bCs/>
          <w:lang w:val="en-US"/>
        </w:rPr>
        <w:drawing>
          <wp:inline distT="0" distB="0" distL="0" distR="0" wp14:anchorId="419C9D5D" wp14:editId="54B66510">
            <wp:extent cx="5160645" cy="1513440"/>
            <wp:effectExtent l="0" t="0" r="1905" b="0"/>
            <wp:docPr id="16908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0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745" cy="152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152D" w14:textId="3B4B0250" w:rsidR="009F49CA" w:rsidRDefault="009F49CA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>Tuple Length:</w:t>
      </w:r>
    </w:p>
    <w:p w14:paraId="0C2D2410" w14:textId="440836F2" w:rsidR="009F49CA" w:rsidRDefault="009F49CA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="00CE74E5" w:rsidRPr="00CE74E5">
        <w:rPr>
          <w:b/>
          <w:bCs/>
          <w:lang w:val="en-US"/>
        </w:rPr>
        <w:drawing>
          <wp:inline distT="0" distB="0" distL="0" distR="0" wp14:anchorId="0A30BF34" wp14:editId="2657855A">
            <wp:extent cx="5184843" cy="1092835"/>
            <wp:effectExtent l="0" t="0" r="0" b="0"/>
            <wp:docPr id="5816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7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6232" cy="10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A16" w14:textId="77777777" w:rsidR="003121D9" w:rsidRDefault="003121D9" w:rsidP="00CC3FDB">
      <w:pPr>
        <w:rPr>
          <w:b/>
          <w:bCs/>
          <w:lang w:val="en-US"/>
        </w:rPr>
      </w:pPr>
    </w:p>
    <w:p w14:paraId="746B8434" w14:textId="6376E841" w:rsidR="003121D9" w:rsidRDefault="003121D9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>Tuple Sort</w:t>
      </w:r>
    </w:p>
    <w:p w14:paraId="4A43CA11" w14:textId="3488834C" w:rsidR="003121D9" w:rsidRDefault="003121D9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3121D9">
        <w:rPr>
          <w:b/>
          <w:bCs/>
          <w:lang w:val="en-US"/>
        </w:rPr>
        <w:drawing>
          <wp:inline distT="0" distB="0" distL="0" distR="0" wp14:anchorId="7421D2A6" wp14:editId="50ADC58F">
            <wp:extent cx="5632639" cy="1090821"/>
            <wp:effectExtent l="0" t="0" r="6350" b="0"/>
            <wp:docPr id="9578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1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543" cy="109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4482" w14:textId="28CF44B0" w:rsidR="003121D9" w:rsidRDefault="008D6E9A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  <w:r w:rsidRPr="008D6E9A">
        <w:rPr>
          <w:b/>
          <w:bCs/>
          <w:lang w:val="en-US"/>
        </w:rPr>
        <w:drawing>
          <wp:inline distT="0" distB="0" distL="0" distR="0" wp14:anchorId="328ACBE9" wp14:editId="56C2E39A">
            <wp:extent cx="5632450" cy="3093720"/>
            <wp:effectExtent l="0" t="0" r="6350" b="0"/>
            <wp:docPr id="133139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98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0168" cy="31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5967" w14:textId="436F2857" w:rsidR="0057334F" w:rsidRDefault="0057334F" w:rsidP="00CC3FDB">
      <w:pPr>
        <w:rPr>
          <w:lang w:val="en-US"/>
        </w:rPr>
      </w:pPr>
      <w:r>
        <w:rPr>
          <w:b/>
          <w:bCs/>
          <w:lang w:val="en-US"/>
        </w:rPr>
        <w:t xml:space="preserve">Converting List to Tuple: </w:t>
      </w:r>
      <w:r>
        <w:rPr>
          <w:lang w:val="en-US"/>
        </w:rPr>
        <w:t xml:space="preserve"> We can convert a list to </w:t>
      </w:r>
      <w:r w:rsidR="00180EBF">
        <w:rPr>
          <w:lang w:val="en-US"/>
        </w:rPr>
        <w:t xml:space="preserve">Tuple using </w:t>
      </w:r>
      <w:proofErr w:type="gramStart"/>
      <w:r w:rsidR="00180EBF">
        <w:rPr>
          <w:lang w:val="en-US"/>
        </w:rPr>
        <w:t>tuple(</w:t>
      </w:r>
      <w:proofErr w:type="gramEnd"/>
      <w:r w:rsidR="00180EBF">
        <w:rPr>
          <w:lang w:val="en-US"/>
        </w:rPr>
        <w:t>) constructor and passing list as parameter.</w:t>
      </w:r>
    </w:p>
    <w:p w14:paraId="235F649C" w14:textId="6B30B075" w:rsidR="00180EBF" w:rsidRDefault="00180EBF" w:rsidP="00CC3FDB">
      <w:pPr>
        <w:rPr>
          <w:lang w:val="en-US"/>
        </w:rPr>
      </w:pPr>
      <w:r>
        <w:rPr>
          <w:lang w:val="en-US"/>
        </w:rPr>
        <w:tab/>
      </w:r>
      <w:r w:rsidR="006C6AE7" w:rsidRPr="006C6AE7">
        <w:rPr>
          <w:lang w:val="en-US"/>
        </w:rPr>
        <w:drawing>
          <wp:inline distT="0" distB="0" distL="0" distR="0" wp14:anchorId="45EE5CD5" wp14:editId="46DA0F47">
            <wp:extent cx="3375214" cy="1140549"/>
            <wp:effectExtent l="0" t="0" r="0" b="2540"/>
            <wp:docPr id="192258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86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4989" cy="114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7D9D" w14:textId="07EFAD3D" w:rsidR="00CD6D86" w:rsidRPr="0057334F" w:rsidRDefault="00CD6D86" w:rsidP="00CC3FDB">
      <w:pPr>
        <w:rPr>
          <w:lang w:val="en-US"/>
        </w:rPr>
      </w:pPr>
      <w:r w:rsidRPr="00CD6D86">
        <w:rPr>
          <w:b/>
          <w:bCs/>
          <w:lang w:val="en-US"/>
        </w:rPr>
        <w:t>Packing and Unpacking a Tuple: </w:t>
      </w:r>
      <w:r w:rsidRPr="00CD6D86">
        <w:rPr>
          <w:lang w:val="en-US"/>
        </w:rPr>
        <w:t>In Python, there is a very powerful tuple assignment feature that assigns the right-hand side of values into the left-hand side. In another way, it is called unpacking of a tuple of values into a variable. In packing, we put values into a new tuple while in unpacking we extract those values into a single variable.</w:t>
      </w:r>
    </w:p>
    <w:p w14:paraId="500B2A42" w14:textId="4A0BC3FE" w:rsidR="0057334F" w:rsidRDefault="0057334F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="00016CFF" w:rsidRPr="00016CFF">
        <w:rPr>
          <w:b/>
          <w:bCs/>
          <w:lang w:val="en-US"/>
        </w:rPr>
        <w:drawing>
          <wp:inline distT="0" distB="0" distL="0" distR="0" wp14:anchorId="406AD019" wp14:editId="5CBE2D57">
            <wp:extent cx="3658111" cy="2514951"/>
            <wp:effectExtent l="0" t="0" r="0" b="0"/>
            <wp:docPr id="204865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0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1B57" w14:textId="77777777" w:rsidR="00984AC8" w:rsidRDefault="00984AC8" w:rsidP="00CC3FDB">
      <w:pPr>
        <w:rPr>
          <w:b/>
          <w:bCs/>
          <w:lang w:val="en-US"/>
        </w:rPr>
      </w:pPr>
    </w:p>
    <w:p w14:paraId="22C1896A" w14:textId="4372C40B" w:rsidR="00984AC8" w:rsidRPr="00B90AB4" w:rsidRDefault="00984AC8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  <w:r w:rsidRPr="00984AC8">
        <w:rPr>
          <w:b/>
          <w:bCs/>
          <w:lang w:val="en-US"/>
        </w:rPr>
        <w:drawing>
          <wp:inline distT="0" distB="0" distL="0" distR="0" wp14:anchorId="24D7A47A" wp14:editId="15CF5261">
            <wp:extent cx="5651500" cy="4513634"/>
            <wp:effectExtent l="0" t="0" r="6350" b="1270"/>
            <wp:docPr id="88300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08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942" cy="45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9482" w14:textId="01873864" w:rsidR="00D65B20" w:rsidRPr="00D65B20" w:rsidRDefault="00D65B20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264D6357" w14:textId="0A7FF70B" w:rsidR="00AD6B94" w:rsidRDefault="00AD6B94" w:rsidP="00CC3FD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="00A71908" w:rsidRPr="00A71908">
        <w:rPr>
          <w:b/>
          <w:bCs/>
          <w:lang w:val="en-US"/>
        </w:rPr>
        <w:drawing>
          <wp:inline distT="0" distB="0" distL="0" distR="0" wp14:anchorId="6A350C3A" wp14:editId="79A2D27F">
            <wp:extent cx="6156261" cy="3103124"/>
            <wp:effectExtent l="0" t="0" r="0" b="2540"/>
            <wp:docPr id="16485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1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2576" cy="311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373B" w14:textId="77777777" w:rsidR="009C4B6D" w:rsidRDefault="009C4B6D" w:rsidP="00CC3FDB">
      <w:pPr>
        <w:rPr>
          <w:b/>
          <w:bCs/>
          <w:lang w:val="en-US"/>
        </w:rPr>
      </w:pPr>
    </w:p>
    <w:p w14:paraId="22136FD5" w14:textId="77777777" w:rsidR="009C4B6D" w:rsidRDefault="009C4B6D" w:rsidP="00CC3FDB">
      <w:pPr>
        <w:rPr>
          <w:b/>
          <w:bCs/>
          <w:lang w:val="en-US"/>
        </w:rPr>
      </w:pPr>
    </w:p>
    <w:p w14:paraId="07E64F63" w14:textId="77777777" w:rsidR="009C4B6D" w:rsidRDefault="009C4B6D" w:rsidP="00CC3FDB">
      <w:pPr>
        <w:rPr>
          <w:b/>
          <w:bCs/>
          <w:lang w:val="en-US"/>
        </w:rPr>
      </w:pPr>
    </w:p>
    <w:p w14:paraId="35E6A062" w14:textId="77777777" w:rsidR="009C4B6D" w:rsidRDefault="009C4B6D" w:rsidP="00CC3FDB">
      <w:pPr>
        <w:rPr>
          <w:b/>
          <w:bCs/>
          <w:lang w:val="en-US"/>
        </w:rPr>
      </w:pPr>
    </w:p>
    <w:p w14:paraId="7CBA12FC" w14:textId="77777777" w:rsidR="009C4B6D" w:rsidRDefault="009C4B6D" w:rsidP="00CC3FDB">
      <w:pPr>
        <w:rPr>
          <w:b/>
          <w:bCs/>
          <w:lang w:val="en-US"/>
        </w:rPr>
      </w:pPr>
    </w:p>
    <w:sectPr w:rsidR="009C4B6D" w:rsidSect="00D950F6">
      <w:pgSz w:w="11906" w:h="16838"/>
      <w:pgMar w:top="568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C1077"/>
    <w:multiLevelType w:val="multilevel"/>
    <w:tmpl w:val="BB4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1329EB"/>
    <w:multiLevelType w:val="hybridMultilevel"/>
    <w:tmpl w:val="A0D48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023079">
    <w:abstractNumId w:val="1"/>
  </w:num>
  <w:num w:numId="2" w16cid:durableId="379791344">
    <w:abstractNumId w:val="0"/>
    <w:lvlOverride w:ilvl="0">
      <w:startOverride w:val="1"/>
    </w:lvlOverride>
  </w:num>
  <w:num w:numId="3" w16cid:durableId="22752053">
    <w:abstractNumId w:val="0"/>
    <w:lvlOverride w:ilvl="0">
      <w:startOverride w:val="2"/>
    </w:lvlOverride>
  </w:num>
  <w:num w:numId="4" w16cid:durableId="1393508128">
    <w:abstractNumId w:val="0"/>
    <w:lvlOverride w:ilvl="0">
      <w:startOverride w:val="3"/>
    </w:lvlOverride>
  </w:num>
  <w:num w:numId="5" w16cid:durableId="722143708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F6"/>
    <w:rsid w:val="00016CFF"/>
    <w:rsid w:val="00180EBF"/>
    <w:rsid w:val="002B6EB6"/>
    <w:rsid w:val="003121D9"/>
    <w:rsid w:val="00372DCD"/>
    <w:rsid w:val="005128E8"/>
    <w:rsid w:val="0057334F"/>
    <w:rsid w:val="005C00AE"/>
    <w:rsid w:val="006C6AE7"/>
    <w:rsid w:val="00711A46"/>
    <w:rsid w:val="00733F74"/>
    <w:rsid w:val="00782AD9"/>
    <w:rsid w:val="008D6E9A"/>
    <w:rsid w:val="008E77F7"/>
    <w:rsid w:val="009417CA"/>
    <w:rsid w:val="009458A0"/>
    <w:rsid w:val="00984AC8"/>
    <w:rsid w:val="009C4B6D"/>
    <w:rsid w:val="009F49CA"/>
    <w:rsid w:val="00A66A45"/>
    <w:rsid w:val="00A71908"/>
    <w:rsid w:val="00AD6B94"/>
    <w:rsid w:val="00B90AB4"/>
    <w:rsid w:val="00CC3FDB"/>
    <w:rsid w:val="00CD6D86"/>
    <w:rsid w:val="00CE74E5"/>
    <w:rsid w:val="00D5215C"/>
    <w:rsid w:val="00D65B20"/>
    <w:rsid w:val="00D950F6"/>
    <w:rsid w:val="00DD5F0F"/>
    <w:rsid w:val="00E75BD1"/>
    <w:rsid w:val="00EC754C"/>
    <w:rsid w:val="00F5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5107"/>
  <w15:chartTrackingRefBased/>
  <w15:docId w15:val="{2805647F-8375-4A42-B7A1-EFF7FEFE5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2A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0F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2A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2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82AD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D6D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6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geeksforgeeks.org/python-list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31</cp:revision>
  <dcterms:created xsi:type="dcterms:W3CDTF">2024-06-02T02:41:00Z</dcterms:created>
  <dcterms:modified xsi:type="dcterms:W3CDTF">2024-06-02T03:14:00Z</dcterms:modified>
</cp:coreProperties>
</file>