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A4" w:rsidRDefault="006F280F">
      <w:r>
        <w:t xml:space="preserve">This is document 1. </w:t>
      </w:r>
    </w:p>
    <w:p w:rsidR="006D244E" w:rsidRDefault="006D244E"/>
    <w:p w:rsidR="006D244E" w:rsidRDefault="006D244E">
      <w:r>
        <w:t>This is the second sentence.</w:t>
      </w:r>
      <w:bookmarkStart w:id="0" w:name="_GoBack"/>
      <w:bookmarkEnd w:id="0"/>
    </w:p>
    <w:sectPr w:rsidR="006D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C5"/>
    <w:rsid w:val="00343EC5"/>
    <w:rsid w:val="006B57A4"/>
    <w:rsid w:val="006D244E"/>
    <w:rsid w:val="006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E6E26-A817-4F77-9122-4FE73DE3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Tufts University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Klish, Heather J</dc:creator>
  <cp:keywords/>
  <dc:description/>
  <cp:lastModifiedBy>Klish, Heather J</cp:lastModifiedBy>
  <cp:revision>3</cp:revision>
  <dcterms:created xsi:type="dcterms:W3CDTF">2015-06-24T02:17:00Z</dcterms:created>
  <dcterms:modified xsi:type="dcterms:W3CDTF">2015-06-24T02:22:00Z</dcterms:modified>
</cp:coreProperties>
</file>