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AA60" w14:textId="77777777" w:rsidR="00CC4B03" w:rsidRDefault="00000000">
      <w:pPr>
        <w:pStyle w:val="Title"/>
        <w:spacing w:line="360" w:lineRule="auto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>Lab 23: Android AlarmManager</w:t>
      </w:r>
    </w:p>
    <w:p w14:paraId="3AFEF161" w14:textId="77777777" w:rsidR="00CC4B03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5AAB0505" w14:textId="3897226D" w:rsidR="00CC4B03" w:rsidRDefault="00750903">
      <w:r w:rsidRPr="00750903">
        <w:rPr>
          <w:sz w:val="24"/>
          <w:szCs w:val="24"/>
        </w:rPr>
        <w:t>You may get access to the system alarm by using the Android AlarmManager. You can use it to schedule your programme to run at a certain future time. Whether or not your phone is in use, it still functions. The AlarmManager object will maintain a CPU "wake lock" that ensures the phone won't go to sleep until the broadcast's (alarm's) handling.</w:t>
      </w:r>
    </w:p>
    <w:p w14:paraId="60D4B2A6" w14:textId="77777777" w:rsidR="00750903" w:rsidRDefault="00750903" w:rsidP="00750903">
      <w:pPr>
        <w:rPr>
          <w:b/>
          <w:sz w:val="32"/>
          <w:szCs w:val="32"/>
        </w:rPr>
      </w:pPr>
    </w:p>
    <w:p w14:paraId="4A9B6396" w14:textId="46485AEB" w:rsidR="00750903" w:rsidRDefault="00750903" w:rsidP="00750903">
      <w:pPr>
        <w:rPr>
          <w:b/>
          <w:sz w:val="32"/>
          <w:szCs w:val="32"/>
        </w:rPr>
      </w:pPr>
      <w:r>
        <w:rPr>
          <w:b/>
          <w:sz w:val="32"/>
          <w:szCs w:val="32"/>
        </w:rPr>
        <w:t>Let’s get Started:</w:t>
      </w:r>
    </w:p>
    <w:p w14:paraId="7181466F" w14:textId="77777777" w:rsidR="00750903" w:rsidRDefault="00750903">
      <w:pPr>
        <w:rPr>
          <w:sz w:val="24"/>
          <w:szCs w:val="24"/>
        </w:rPr>
      </w:pPr>
    </w:p>
    <w:p w14:paraId="2188236C" w14:textId="5AD67CDE" w:rsidR="00CC4B03" w:rsidRDefault="00000000">
      <w:pPr>
        <w:rPr>
          <w:sz w:val="24"/>
          <w:szCs w:val="24"/>
        </w:rPr>
      </w:pPr>
      <w:r>
        <w:rPr>
          <w:sz w:val="24"/>
          <w:szCs w:val="24"/>
        </w:rPr>
        <w:t>In this experiment we will develop an Android App to demonstrate the use of Android AlarmManager.</w:t>
      </w:r>
    </w:p>
    <w:p w14:paraId="28055C73" w14:textId="03287F22" w:rsidR="00750903" w:rsidRDefault="00750903">
      <w:pPr>
        <w:rPr>
          <w:sz w:val="24"/>
          <w:szCs w:val="24"/>
        </w:rPr>
      </w:pPr>
    </w:p>
    <w:p w14:paraId="37FD798D" w14:textId="77777777" w:rsidR="00750903" w:rsidRPr="004F6EAD" w:rsidRDefault="00750903" w:rsidP="00750903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122CE427" w14:textId="77777777" w:rsidR="00750903" w:rsidRDefault="00750903" w:rsidP="00750903"/>
    <w:p w14:paraId="5F395C0C" w14:textId="77777777" w:rsidR="00750903" w:rsidRDefault="00750903" w:rsidP="00750903">
      <w:pPr>
        <w:jc w:val="center"/>
      </w:pPr>
      <w:r>
        <w:rPr>
          <w:noProof/>
        </w:rPr>
        <w:drawing>
          <wp:inline distT="0" distB="0" distL="0" distR="0" wp14:anchorId="10F4B7BD" wp14:editId="17398423">
            <wp:extent cx="4972050" cy="3838575"/>
            <wp:effectExtent l="19050" t="19050" r="19050" b="285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38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D14D2" w14:textId="77777777" w:rsidR="00750903" w:rsidRDefault="00750903" w:rsidP="00750903">
      <w:pPr>
        <w:jc w:val="center"/>
      </w:pPr>
    </w:p>
    <w:p w14:paraId="5D649BAC" w14:textId="77777777" w:rsidR="00750903" w:rsidRPr="004F6EAD" w:rsidRDefault="00750903" w:rsidP="00750903">
      <w:pPr>
        <w:rPr>
          <w:b/>
          <w:bCs/>
        </w:rPr>
      </w:pPr>
      <w:r w:rsidRPr="004F6EAD">
        <w:rPr>
          <w:b/>
          <w:bCs/>
        </w:rPr>
        <w:t>Step 2: Select Empty Activity as shown below</w:t>
      </w:r>
    </w:p>
    <w:p w14:paraId="77B4F816" w14:textId="77777777" w:rsidR="00750903" w:rsidRDefault="00750903" w:rsidP="00750903">
      <w:pPr>
        <w:jc w:val="center"/>
      </w:pPr>
    </w:p>
    <w:p w14:paraId="749E65B1" w14:textId="77777777" w:rsidR="00750903" w:rsidRDefault="00750903" w:rsidP="00750903">
      <w:pPr>
        <w:jc w:val="center"/>
      </w:pPr>
      <w:r>
        <w:rPr>
          <w:noProof/>
        </w:rPr>
        <w:lastRenderedPageBreak/>
        <w:drawing>
          <wp:inline distT="0" distB="0" distL="0" distR="0" wp14:anchorId="148EE837" wp14:editId="496F53FB">
            <wp:extent cx="5105400" cy="2887712"/>
            <wp:effectExtent l="19050" t="19050" r="19050" b="27305"/>
            <wp:docPr id="1" name="Picture 1" descr="Graphical user interface, application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20" cy="2888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B02152" w14:textId="77777777" w:rsidR="00750903" w:rsidRPr="004F6EAD" w:rsidRDefault="00750903" w:rsidP="00750903">
      <w:pPr>
        <w:rPr>
          <w:b/>
          <w:bCs/>
        </w:rPr>
      </w:pPr>
      <w:bookmarkStart w:id="2" w:name="_heading=h.1fob9te" w:colFirst="0" w:colLast="0"/>
      <w:bookmarkEnd w:id="2"/>
      <w:r w:rsidRPr="004F6EAD">
        <w:rPr>
          <w:b/>
          <w:bCs/>
        </w:rPr>
        <w:t>Step 3: Provide a Project Name as shown below</w:t>
      </w:r>
    </w:p>
    <w:p w14:paraId="2EFB47E4" w14:textId="77777777" w:rsidR="00750903" w:rsidRPr="009641B1" w:rsidRDefault="00750903" w:rsidP="00750903"/>
    <w:p w14:paraId="7901CE77" w14:textId="473B42B4" w:rsidR="00750903" w:rsidRDefault="00750903" w:rsidP="0075090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10902BF" wp14:editId="1FF64ED7">
            <wp:extent cx="6010275" cy="407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A6DC" w14:textId="77777777" w:rsidR="00750903" w:rsidRDefault="00750903" w:rsidP="00750903">
      <w:pPr>
        <w:rPr>
          <w:b/>
          <w:sz w:val="32"/>
          <w:szCs w:val="32"/>
        </w:rPr>
      </w:pPr>
    </w:p>
    <w:p w14:paraId="11C03B0A" w14:textId="77777777" w:rsidR="00750903" w:rsidRPr="004F6EAD" w:rsidRDefault="00750903" w:rsidP="00750903">
      <w:pPr>
        <w:rPr>
          <w:b/>
          <w:bCs/>
        </w:rPr>
      </w:pPr>
      <w:r w:rsidRPr="004F6EAD">
        <w:rPr>
          <w:b/>
          <w:bCs/>
        </w:rPr>
        <w:t>Step 4: Update MainActivity.java as per the code given below</w:t>
      </w:r>
    </w:p>
    <w:p w14:paraId="16A59E71" w14:textId="77777777" w:rsidR="00750903" w:rsidRDefault="00750903" w:rsidP="00750903">
      <w:pPr>
        <w:rPr>
          <w:b/>
          <w:sz w:val="32"/>
          <w:szCs w:val="32"/>
        </w:rPr>
      </w:pPr>
    </w:p>
    <w:p w14:paraId="6ABC042E" w14:textId="093DE32E" w:rsidR="00750903" w:rsidRPr="009641B1" w:rsidRDefault="00750903" w:rsidP="0075090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9641B1">
        <w:rPr>
          <w:b/>
          <w:bCs/>
          <w:color w:val="000080"/>
        </w:rPr>
        <w:lastRenderedPageBreak/>
        <w:t xml:space="preserve">package </w:t>
      </w:r>
      <w:r w:rsidRPr="009641B1">
        <w:rPr>
          <w:color w:val="000000"/>
        </w:rPr>
        <w:t>com.example.</w:t>
      </w:r>
      <w:r w:rsidRPr="00750903">
        <w:rPr>
          <w:color w:val="000000"/>
        </w:rPr>
        <w:t xml:space="preserve"> </w:t>
      </w:r>
      <w:r>
        <w:rPr>
          <w:color w:val="000000"/>
        </w:rPr>
        <w:t>demoalarmmanager</w:t>
      </w:r>
      <w:r w:rsidRPr="009641B1">
        <w:rPr>
          <w:color w:val="000000"/>
        </w:rPr>
        <w:t>;</w:t>
      </w:r>
      <w:r w:rsidRPr="009641B1">
        <w:rPr>
          <w:color w:val="000000"/>
        </w:rPr>
        <w:br/>
      </w:r>
      <w:r w:rsidRPr="009641B1">
        <w:rPr>
          <w:b/>
          <w:bCs/>
          <w:color w:val="000080"/>
        </w:rPr>
        <w:t xml:space="preserve">import </w:t>
      </w:r>
      <w:r w:rsidRPr="009641B1">
        <w:rPr>
          <w:color w:val="000000"/>
        </w:rPr>
        <w:t>androidx.appcompat.app.AppCompatActivity;</w:t>
      </w:r>
      <w:r w:rsidRPr="009641B1">
        <w:rPr>
          <w:color w:val="000000"/>
        </w:rPr>
        <w:br/>
      </w:r>
      <w:r w:rsidRPr="009641B1">
        <w:rPr>
          <w:b/>
          <w:bCs/>
          <w:color w:val="000080"/>
        </w:rPr>
        <w:t xml:space="preserve">import </w:t>
      </w:r>
      <w:r w:rsidRPr="009641B1">
        <w:rPr>
          <w:color w:val="000000"/>
        </w:rPr>
        <w:t>android.os.Bundle;</w:t>
      </w:r>
      <w:r w:rsidRPr="009641B1">
        <w:rPr>
          <w:color w:val="000000"/>
        </w:rPr>
        <w:br/>
      </w:r>
      <w:r w:rsidRPr="009641B1">
        <w:rPr>
          <w:b/>
          <w:bCs/>
          <w:color w:val="000080"/>
        </w:rPr>
        <w:t xml:space="preserve">public class </w:t>
      </w:r>
      <w:r w:rsidRPr="009641B1">
        <w:rPr>
          <w:color w:val="000000"/>
        </w:rPr>
        <w:t xml:space="preserve">MainActivity </w:t>
      </w:r>
      <w:r w:rsidRPr="009641B1">
        <w:rPr>
          <w:b/>
          <w:bCs/>
          <w:color w:val="000080"/>
        </w:rPr>
        <w:t xml:space="preserve">extends </w:t>
      </w:r>
      <w:r w:rsidRPr="009641B1">
        <w:rPr>
          <w:color w:val="000000"/>
        </w:rPr>
        <w:t>AppCompatActivity {</w:t>
      </w:r>
      <w:r w:rsidRPr="009641B1">
        <w:rPr>
          <w:color w:val="000000"/>
        </w:rPr>
        <w:br/>
        <w:t xml:space="preserve">    </w:t>
      </w:r>
      <w:r w:rsidRPr="009641B1">
        <w:rPr>
          <w:color w:val="808000"/>
        </w:rPr>
        <w:t>@Override</w:t>
      </w:r>
      <w:r w:rsidRPr="009641B1">
        <w:rPr>
          <w:color w:val="808000"/>
        </w:rPr>
        <w:br/>
        <w:t xml:space="preserve">    </w:t>
      </w:r>
      <w:r w:rsidRPr="009641B1">
        <w:rPr>
          <w:b/>
          <w:bCs/>
          <w:color w:val="000080"/>
        </w:rPr>
        <w:t xml:space="preserve">protected void </w:t>
      </w:r>
      <w:r w:rsidRPr="009641B1">
        <w:rPr>
          <w:color w:val="000000"/>
        </w:rPr>
        <w:t>onCreate(Bundle savedInstanceState) {</w:t>
      </w:r>
      <w:r w:rsidRPr="009641B1">
        <w:rPr>
          <w:color w:val="000000"/>
        </w:rPr>
        <w:br/>
        <w:t xml:space="preserve">        </w:t>
      </w:r>
      <w:r w:rsidRPr="009641B1">
        <w:rPr>
          <w:b/>
          <w:bCs/>
          <w:color w:val="000080"/>
        </w:rPr>
        <w:t>super</w:t>
      </w:r>
      <w:r w:rsidRPr="009641B1">
        <w:rPr>
          <w:color w:val="000000"/>
        </w:rPr>
        <w:t>.onCreate(savedInstanceState);</w:t>
      </w:r>
      <w:r w:rsidRPr="009641B1">
        <w:rPr>
          <w:color w:val="000000"/>
        </w:rPr>
        <w:br/>
        <w:t xml:space="preserve">        setContentView(R.layout.</w:t>
      </w:r>
      <w:r w:rsidRPr="009641B1">
        <w:rPr>
          <w:b/>
          <w:bCs/>
          <w:i/>
          <w:iCs/>
          <w:color w:val="660E7A"/>
        </w:rPr>
        <w:t>activity_main</w:t>
      </w:r>
      <w:r w:rsidRPr="009641B1">
        <w:rPr>
          <w:color w:val="000000"/>
        </w:rPr>
        <w:t>);</w:t>
      </w:r>
      <w:r w:rsidRPr="009641B1">
        <w:rPr>
          <w:color w:val="000000"/>
        </w:rPr>
        <w:br/>
        <w:t xml:space="preserve">    }</w:t>
      </w:r>
      <w:r w:rsidRPr="009641B1">
        <w:rPr>
          <w:color w:val="000000"/>
        </w:rPr>
        <w:br/>
        <w:t>}</w:t>
      </w:r>
    </w:p>
    <w:p w14:paraId="49F93C37" w14:textId="77777777" w:rsidR="00750903" w:rsidRDefault="00750903" w:rsidP="00750903">
      <w:pPr>
        <w:rPr>
          <w:b/>
          <w:sz w:val="32"/>
          <w:szCs w:val="32"/>
        </w:rPr>
      </w:pPr>
    </w:p>
    <w:p w14:paraId="7987EC35" w14:textId="77777777" w:rsidR="00750903" w:rsidRPr="004F6EAD" w:rsidRDefault="00750903" w:rsidP="00750903">
      <w:pPr>
        <w:rPr>
          <w:b/>
          <w:bCs/>
        </w:rPr>
      </w:pPr>
      <w:r w:rsidRPr="004F6EAD">
        <w:rPr>
          <w:b/>
          <w:bCs/>
        </w:rPr>
        <w:t>Step 5: Update activity_main.xml for Vertical Orientation as per the code given below</w:t>
      </w:r>
    </w:p>
    <w:p w14:paraId="6E7DB279" w14:textId="77777777" w:rsidR="00750903" w:rsidRDefault="00750903" w:rsidP="00750903"/>
    <w:p w14:paraId="4931DA83" w14:textId="77777777" w:rsidR="00750903" w:rsidRDefault="00750903" w:rsidP="0075090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RelativeLayout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="@+id/button"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="Start Alarm"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:layout_centerHorizontal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 xml:space="preserve">="103dp"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="@+id/button2"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:layout_centerHorizontal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="56dp"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 xml:space="preserve">="EXIT"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="@+id/time"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:layout_alignParentTop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:layout_centerHorizontal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="22dp"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="Enter Time in Sec"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 xml:space="preserve">="10"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</w:p>
    <w:p w14:paraId="6F4F953A" w14:textId="77777777" w:rsidR="00750903" w:rsidRDefault="00750903" w:rsidP="00750903"/>
    <w:p w14:paraId="13272EA2" w14:textId="77777777" w:rsidR="00750903" w:rsidRDefault="00750903" w:rsidP="00750903">
      <w:pPr>
        <w:rPr>
          <w:b/>
          <w:bCs/>
        </w:rPr>
      </w:pPr>
    </w:p>
    <w:p w14:paraId="3CB69FB0" w14:textId="77777777" w:rsidR="00750903" w:rsidRDefault="00750903" w:rsidP="00750903">
      <w:pPr>
        <w:rPr>
          <w:b/>
          <w:bCs/>
        </w:rPr>
      </w:pPr>
    </w:p>
    <w:p w14:paraId="6BE8217A" w14:textId="77777777" w:rsidR="00750903" w:rsidRDefault="00750903" w:rsidP="00750903">
      <w:pPr>
        <w:rPr>
          <w:b/>
          <w:bCs/>
        </w:rPr>
      </w:pPr>
    </w:p>
    <w:p w14:paraId="5B1CB81F" w14:textId="435943E0" w:rsidR="00750903" w:rsidRPr="004F6EAD" w:rsidRDefault="00750903" w:rsidP="00750903">
      <w:pPr>
        <w:rPr>
          <w:b/>
          <w:bCs/>
        </w:rPr>
      </w:pPr>
      <w:r w:rsidRPr="004F6EAD">
        <w:rPr>
          <w:b/>
          <w:bCs/>
        </w:rPr>
        <w:lastRenderedPageBreak/>
        <w:t>Step 6: Check Output on Android Emulator and it should look like as given below</w:t>
      </w:r>
    </w:p>
    <w:p w14:paraId="77D06662" w14:textId="77777777" w:rsidR="00750903" w:rsidRPr="009641B1" w:rsidRDefault="00750903" w:rsidP="00750903"/>
    <w:p w14:paraId="43A1F9EB" w14:textId="77777777" w:rsidR="00750903" w:rsidRDefault="00750903">
      <w:pPr>
        <w:rPr>
          <w:sz w:val="24"/>
          <w:szCs w:val="24"/>
        </w:rPr>
      </w:pPr>
    </w:p>
    <w:p w14:paraId="78A6E5B3" w14:textId="36DC99C1" w:rsidR="00CC4B03" w:rsidRDefault="00750903" w:rsidP="0075090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F88FBF3" wp14:editId="6667CAD1">
            <wp:extent cx="4448175" cy="401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06C7" w14:textId="77777777" w:rsidR="00CC4B03" w:rsidRDefault="00CC4B03">
      <w:pPr>
        <w:rPr>
          <w:b/>
          <w:sz w:val="32"/>
          <w:szCs w:val="32"/>
        </w:rPr>
      </w:pPr>
    </w:p>
    <w:p w14:paraId="2F5BD8C9" w14:textId="77777777" w:rsidR="00CC4B03" w:rsidRDefault="00CC4B03">
      <w:pPr>
        <w:rPr>
          <w:b/>
          <w:sz w:val="32"/>
          <w:szCs w:val="32"/>
        </w:rPr>
      </w:pPr>
    </w:p>
    <w:p w14:paraId="1450D205" w14:textId="77777777" w:rsidR="00CC4B03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p w14:paraId="7B95D604" w14:textId="77777777" w:rsidR="00CC4B03" w:rsidRDefault="00CC4B03">
      <w:pPr>
        <w:rPr>
          <w:sz w:val="24"/>
          <w:szCs w:val="24"/>
        </w:rPr>
      </w:pPr>
    </w:p>
    <w:sectPr w:rsidR="00CC4B03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B03"/>
    <w:rsid w:val="00750903"/>
    <w:rsid w:val="00CC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51E0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LB36dUMr9cdsC/IFi/S8Cqw0Ug==">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2022-12-18T08:18:00Z</dcterms:created>
  <dcterms:modified xsi:type="dcterms:W3CDTF">2022-12-30T17:32:00Z</dcterms:modified>
</cp:coreProperties>
</file>