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F8C4" w14:textId="55826022" w:rsidR="00647B20" w:rsidRDefault="00647B20">
      <w:r>
        <w:t>#</w:t>
      </w:r>
      <w:r w:rsidR="00C1427E">
        <w:t>Ignore this file</w:t>
      </w:r>
      <w:r>
        <w:t>.</w:t>
      </w:r>
    </w:p>
    <w:p w14:paraId="05AEE3F4" w14:textId="34076168" w:rsidR="00647B20" w:rsidRDefault="00647B20">
      <w:r>
        <w:t>*.css</w:t>
      </w:r>
    </w:p>
    <w:p w14:paraId="1A30A102" w14:textId="54353D1D" w:rsidR="00647B20" w:rsidRDefault="00647B20">
      <w:r>
        <w:t>/javascript</w:t>
      </w:r>
    </w:p>
    <w:p w14:paraId="19765AB4" w14:textId="3FD80BC1" w:rsidR="00647B20" w:rsidRDefault="00647B20">
      <w:r>
        <w:t>/images</w:t>
      </w:r>
      <w:bookmarkStart w:id="0" w:name="_GoBack"/>
      <w:bookmarkEnd w:id="0"/>
    </w:p>
    <w:sectPr w:rsidR="00647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FA"/>
    <w:rsid w:val="004676FA"/>
    <w:rsid w:val="006463B7"/>
    <w:rsid w:val="00647B20"/>
    <w:rsid w:val="00890209"/>
    <w:rsid w:val="00C1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661D"/>
  <w15:chartTrackingRefBased/>
  <w15:docId w15:val="{7164AF3A-875D-4A55-8A69-5FBA099D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5</cp:revision>
  <dcterms:created xsi:type="dcterms:W3CDTF">2020-01-23T07:17:00Z</dcterms:created>
  <dcterms:modified xsi:type="dcterms:W3CDTF">2020-01-23T07:22:00Z</dcterms:modified>
</cp:coreProperties>
</file>