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7DEE" w14:textId="20D79773" w:rsidR="0056330B" w:rsidRDefault="008126E6">
      <w:pPr>
        <w:pStyle w:val="Title"/>
      </w:pPr>
      <w:r>
        <w:t xml:space="preserve">Minutes of </w:t>
      </w:r>
      <w:r w:rsidR="00943D87">
        <w:t>Team</w:t>
      </w:r>
      <w:r>
        <w:t xml:space="preserve">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56330B" w14:paraId="44EB4D41" w14:textId="77777777" w:rsidTr="00943D87">
        <w:tc>
          <w:tcPr>
            <w:tcW w:w="1800" w:type="dxa"/>
          </w:tcPr>
          <w:p w14:paraId="68652DA4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0C94D63B" w14:textId="6057F60E" w:rsidR="0056330B" w:rsidRDefault="006F0ECF">
            <w:pPr>
              <w:pStyle w:val="TableText"/>
            </w:pPr>
            <w:r>
              <w:t>26</w:t>
            </w:r>
            <w:r w:rsidR="008126E6">
              <w:t>/1</w:t>
            </w:r>
            <w:r w:rsidR="00943D87">
              <w:t>1</w:t>
            </w:r>
            <w:r w:rsidR="008126E6">
              <w:t>/2022</w:t>
            </w:r>
          </w:p>
        </w:tc>
      </w:tr>
      <w:tr w:rsidR="0056330B" w14:paraId="4310DBE9" w14:textId="77777777" w:rsidTr="00943D87">
        <w:tc>
          <w:tcPr>
            <w:tcW w:w="1800" w:type="dxa"/>
          </w:tcPr>
          <w:p w14:paraId="11FF9CD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162FCE7A" w14:textId="0F268558" w:rsidR="0056330B" w:rsidRDefault="008126E6">
            <w:pPr>
              <w:pStyle w:val="TableText"/>
            </w:pPr>
            <w:r>
              <w:t>8pm-</w:t>
            </w:r>
            <w:r w:rsidR="00943D87">
              <w:t>8.30</w:t>
            </w:r>
            <w:r>
              <w:t>pm</w:t>
            </w:r>
          </w:p>
        </w:tc>
      </w:tr>
      <w:tr w:rsidR="0056330B" w14:paraId="01CAFFF6" w14:textId="77777777" w:rsidTr="00943D87">
        <w:tc>
          <w:tcPr>
            <w:tcW w:w="1800" w:type="dxa"/>
          </w:tcPr>
          <w:p w14:paraId="78D15F5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7F2D8BF5" w14:textId="6984F56C" w:rsidR="008126E6" w:rsidRDefault="008126E6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</w:t>
            </w:r>
            <w:r w:rsidR="005E73AA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oduct Owner)</w:t>
            </w:r>
          </w:p>
          <w:p w14:paraId="69A1AFCE" w14:textId="289B5126" w:rsidR="008126E6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Scrum Master)</w:t>
            </w:r>
          </w:p>
          <w:p w14:paraId="1342B94A" w14:textId="1849C980" w:rsidR="002A7FF5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ung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Technical Lead)</w:t>
            </w:r>
          </w:p>
        </w:tc>
      </w:tr>
      <w:tr w:rsidR="002A7FF5" w14:paraId="7080CD1D" w14:textId="77777777" w:rsidTr="00943D87">
        <w:tc>
          <w:tcPr>
            <w:tcW w:w="1800" w:type="dxa"/>
          </w:tcPr>
          <w:p w14:paraId="686F6316" w14:textId="70C0C567" w:rsidR="002A7FF5" w:rsidRDefault="002A7FF5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14392D05" w14:textId="55EA0EF4" w:rsidR="002A7FF5" w:rsidRPr="008126E6" w:rsidRDefault="002A7FF5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</w:p>
        </w:tc>
      </w:tr>
    </w:tbl>
    <w:p w14:paraId="63CA3D0F" w14:textId="77777777" w:rsidR="0056330B" w:rsidRDefault="00D40EC6">
      <w:pPr>
        <w:pStyle w:val="Heading1"/>
      </w:pPr>
      <w:r>
        <w:t>Agenda items</w:t>
      </w:r>
    </w:p>
    <w:p w14:paraId="0923EA63" w14:textId="4A26A404" w:rsidR="00943D87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the </w:t>
      </w:r>
      <w:r w:rsidR="00187906">
        <w:rPr>
          <w:b/>
          <w:bCs/>
          <w:u w:val="single"/>
        </w:rPr>
        <w:t>minutes of team</w:t>
      </w:r>
      <w:r>
        <w:rPr>
          <w:b/>
          <w:bCs/>
          <w:u w:val="single"/>
        </w:rPr>
        <w:t xml:space="preserve"> meeting </w:t>
      </w:r>
      <w:r w:rsidR="00187906">
        <w:rPr>
          <w:b/>
          <w:bCs/>
          <w:u w:val="single"/>
        </w:rPr>
        <w:t>on 1</w:t>
      </w:r>
      <w:r w:rsidR="006F0ECF">
        <w:rPr>
          <w:b/>
          <w:bCs/>
          <w:u w:val="single"/>
        </w:rPr>
        <w:t>9</w:t>
      </w:r>
      <w:r w:rsidR="00187906">
        <w:rPr>
          <w:b/>
          <w:bCs/>
          <w:u w:val="single"/>
        </w:rPr>
        <w:t>/11/2022</w:t>
      </w:r>
    </w:p>
    <w:p w14:paraId="6095473C" w14:textId="1C5EDFFF" w:rsidR="0056330B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</w:t>
      </w:r>
      <w:r w:rsidR="006F0ECF">
        <w:rPr>
          <w:b/>
          <w:bCs/>
          <w:u w:val="single"/>
        </w:rPr>
        <w:t>the product backlog</w:t>
      </w:r>
    </w:p>
    <w:p w14:paraId="2E116C8D" w14:textId="3B497240" w:rsidR="00943D87" w:rsidRDefault="006F0ECF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Refine product backlog</w:t>
      </w:r>
    </w:p>
    <w:p w14:paraId="0BB0C2E4" w14:textId="67DF6D26" w:rsidR="006F0ECF" w:rsidRDefault="006F0ECF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Determine log item priorities</w:t>
      </w:r>
    </w:p>
    <w:p w14:paraId="0504D1C5" w14:textId="43CA19B8" w:rsidR="00187906" w:rsidRDefault="00187906" w:rsidP="00187906">
      <w:pPr>
        <w:pStyle w:val="ListNumber"/>
        <w:numPr>
          <w:ilvl w:val="0"/>
          <w:numId w:val="0"/>
        </w:numPr>
        <w:ind w:left="72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FEE1" w14:textId="77777777" w:rsidR="003B0AE9" w:rsidRDefault="003B0AE9">
      <w:pPr>
        <w:spacing w:after="0" w:line="240" w:lineRule="auto"/>
      </w:pPr>
      <w:r>
        <w:separator/>
      </w:r>
    </w:p>
  </w:endnote>
  <w:endnote w:type="continuationSeparator" w:id="0">
    <w:p w14:paraId="7A489EFA" w14:textId="77777777" w:rsidR="003B0AE9" w:rsidRDefault="003B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8A99" w14:textId="77777777" w:rsidR="003B0AE9" w:rsidRDefault="003B0AE9">
      <w:pPr>
        <w:spacing w:after="0" w:line="240" w:lineRule="auto"/>
      </w:pPr>
      <w:r>
        <w:separator/>
      </w:r>
    </w:p>
  </w:footnote>
  <w:footnote w:type="continuationSeparator" w:id="0">
    <w:p w14:paraId="32CB9646" w14:textId="77777777" w:rsidR="003B0AE9" w:rsidRDefault="003B0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4"/>
  </w:num>
  <w:num w:numId="12" w16cid:durableId="200751352">
    <w:abstractNumId w:val="10"/>
  </w:num>
  <w:num w:numId="13" w16cid:durableId="1089501343">
    <w:abstractNumId w:val="17"/>
  </w:num>
  <w:num w:numId="14" w16cid:durableId="1709186016">
    <w:abstractNumId w:val="16"/>
  </w:num>
  <w:num w:numId="15" w16cid:durableId="1875535178">
    <w:abstractNumId w:val="11"/>
  </w:num>
  <w:num w:numId="16" w16cid:durableId="1818839606">
    <w:abstractNumId w:val="13"/>
  </w:num>
  <w:num w:numId="17" w16cid:durableId="2092387368">
    <w:abstractNumId w:val="12"/>
  </w:num>
  <w:num w:numId="18" w16cid:durableId="1210386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87906"/>
    <w:rsid w:val="001B0F66"/>
    <w:rsid w:val="00242274"/>
    <w:rsid w:val="00267B2A"/>
    <w:rsid w:val="002A7FF5"/>
    <w:rsid w:val="003A26E5"/>
    <w:rsid w:val="003B0AE9"/>
    <w:rsid w:val="0048290F"/>
    <w:rsid w:val="004D2AC7"/>
    <w:rsid w:val="004E0DFC"/>
    <w:rsid w:val="0056330B"/>
    <w:rsid w:val="005767DC"/>
    <w:rsid w:val="005A745A"/>
    <w:rsid w:val="005E73AA"/>
    <w:rsid w:val="00651EF3"/>
    <w:rsid w:val="00664D4D"/>
    <w:rsid w:val="006C40A5"/>
    <w:rsid w:val="006F0ECF"/>
    <w:rsid w:val="00724485"/>
    <w:rsid w:val="007316FF"/>
    <w:rsid w:val="007353D3"/>
    <w:rsid w:val="007852D5"/>
    <w:rsid w:val="008126E6"/>
    <w:rsid w:val="00841867"/>
    <w:rsid w:val="00885315"/>
    <w:rsid w:val="008F162E"/>
    <w:rsid w:val="008F3583"/>
    <w:rsid w:val="0091579C"/>
    <w:rsid w:val="00943D87"/>
    <w:rsid w:val="00B04309"/>
    <w:rsid w:val="00BC6754"/>
    <w:rsid w:val="00BF12EF"/>
    <w:rsid w:val="00D2338E"/>
    <w:rsid w:val="00D40EC6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 Ko</cp:lastModifiedBy>
  <cp:revision>5</cp:revision>
  <dcterms:created xsi:type="dcterms:W3CDTF">2023-01-07T10:36:00Z</dcterms:created>
  <dcterms:modified xsi:type="dcterms:W3CDTF">2023-01-08T13:25:00Z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