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4E1A8" w14:textId="5A27FE2E" w:rsidR="0049522B" w:rsidRPr="00DE5784" w:rsidRDefault="00310EF8" w:rsidP="00DE5784">
      <w:pPr>
        <w:jc w:val="center"/>
        <w:rPr>
          <w:b/>
        </w:rPr>
      </w:pPr>
      <w:r>
        <w:rPr>
          <w:b/>
        </w:rPr>
        <w:t xml:space="preserve">Care &amp; Uses of Collections </w:t>
      </w:r>
      <w:r w:rsidR="00010131">
        <w:rPr>
          <w:b/>
        </w:rPr>
        <w:t>Unit II</w:t>
      </w:r>
      <w:r>
        <w:rPr>
          <w:b/>
        </w:rPr>
        <w:t xml:space="preserve"> Feedback</w:t>
      </w:r>
    </w:p>
    <w:p w14:paraId="33B1AF44" w14:textId="77777777" w:rsidR="00BB1D7B" w:rsidRDefault="00BB1D7B"/>
    <w:p w14:paraId="429D9740" w14:textId="1B1EDFDB" w:rsidR="00BB1D7B" w:rsidRPr="00C4653B" w:rsidRDefault="00BB1D7B">
      <w:pPr>
        <w:rPr>
          <w:rFonts w:asciiTheme="majorHAnsi" w:hAnsiTheme="majorHAnsi"/>
          <w:sz w:val="22"/>
          <w:szCs w:val="22"/>
        </w:rPr>
      </w:pPr>
      <w:r w:rsidRPr="00C4653B">
        <w:rPr>
          <w:rFonts w:asciiTheme="majorHAnsi" w:hAnsiTheme="majorHAnsi"/>
          <w:sz w:val="22"/>
          <w:szCs w:val="22"/>
        </w:rPr>
        <w:t xml:space="preserve">We </w:t>
      </w:r>
      <w:r w:rsidR="00310EF8" w:rsidRPr="00C4653B">
        <w:rPr>
          <w:rFonts w:asciiTheme="majorHAnsi" w:hAnsiTheme="majorHAnsi"/>
          <w:sz w:val="22"/>
          <w:szCs w:val="22"/>
        </w:rPr>
        <w:t xml:space="preserve">have completed the introduction and first unit of this course. </w:t>
      </w:r>
      <w:r w:rsidR="00C4653B">
        <w:rPr>
          <w:rFonts w:asciiTheme="majorHAnsi" w:hAnsiTheme="majorHAnsi"/>
          <w:sz w:val="22"/>
          <w:szCs w:val="22"/>
        </w:rPr>
        <w:t>I’d like to get some feedback about your growth in the class.</w:t>
      </w:r>
    </w:p>
    <w:p w14:paraId="32C03A08" w14:textId="2951E711" w:rsidR="00BB1D7B" w:rsidRPr="00C4653B" w:rsidRDefault="00C4653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Name</w:t>
      </w:r>
      <w:proofErr w:type="gramStart"/>
      <w:r>
        <w:rPr>
          <w:rFonts w:asciiTheme="majorHAnsi" w:hAnsiTheme="majorHAnsi"/>
          <w:sz w:val="22"/>
          <w:szCs w:val="22"/>
        </w:rPr>
        <w:t>:_</w:t>
      </w:r>
      <w:proofErr w:type="gramEnd"/>
      <w:r>
        <w:rPr>
          <w:rFonts w:asciiTheme="majorHAnsi" w:hAnsiTheme="majorHAnsi"/>
          <w:sz w:val="22"/>
          <w:szCs w:val="22"/>
        </w:rPr>
        <w:t>_________________________________</w:t>
      </w:r>
    </w:p>
    <w:p w14:paraId="52758481" w14:textId="3845B1FF" w:rsidR="00310EF8" w:rsidRPr="00C4653B" w:rsidRDefault="00310EF8">
      <w:pPr>
        <w:rPr>
          <w:rFonts w:asciiTheme="majorHAnsi" w:hAnsiTheme="majorHAnsi"/>
          <w:sz w:val="22"/>
          <w:szCs w:val="22"/>
        </w:rPr>
      </w:pPr>
    </w:p>
    <w:p w14:paraId="64CA5323" w14:textId="32265E9E" w:rsidR="00310EF8" w:rsidRPr="00C4653B" w:rsidRDefault="00310EF8">
      <w:pPr>
        <w:rPr>
          <w:rFonts w:asciiTheme="majorHAnsi" w:hAnsiTheme="majorHAnsi"/>
          <w:sz w:val="22"/>
          <w:szCs w:val="22"/>
        </w:rPr>
      </w:pPr>
      <w:r w:rsidRPr="00C4653B">
        <w:rPr>
          <w:rFonts w:asciiTheme="majorHAnsi" w:hAnsiTheme="majorHAnsi"/>
          <w:sz w:val="22"/>
          <w:szCs w:val="22"/>
        </w:rPr>
        <w:t>The learning goals for this course related to Unit I</w:t>
      </w:r>
      <w:r w:rsidR="00010131">
        <w:rPr>
          <w:rFonts w:asciiTheme="majorHAnsi" w:hAnsiTheme="majorHAnsi"/>
          <w:sz w:val="22"/>
          <w:szCs w:val="22"/>
        </w:rPr>
        <w:t>I</w:t>
      </w:r>
      <w:r w:rsidRPr="00C4653B">
        <w:rPr>
          <w:rFonts w:asciiTheme="majorHAnsi" w:hAnsiTheme="majorHAnsi"/>
          <w:sz w:val="22"/>
          <w:szCs w:val="22"/>
        </w:rPr>
        <w:t xml:space="preserve"> are listed below. Please answer how well you think we have approached the learning goals so far.</w:t>
      </w:r>
    </w:p>
    <w:p w14:paraId="57B1206B" w14:textId="77777777" w:rsidR="00310EF8" w:rsidRPr="00C4653B" w:rsidRDefault="00310EF8">
      <w:pPr>
        <w:rPr>
          <w:rFonts w:asciiTheme="majorHAnsi" w:hAnsiTheme="majorHAnsi"/>
          <w:sz w:val="22"/>
          <w:szCs w:val="22"/>
        </w:rPr>
      </w:pPr>
    </w:p>
    <w:p w14:paraId="5E9EC4A0" w14:textId="28F3FBB6" w:rsidR="00310EF8" w:rsidRPr="00C4653B" w:rsidRDefault="00310EF8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2618" w:type="dxa"/>
        <w:tblLook w:val="04A0" w:firstRow="1" w:lastRow="0" w:firstColumn="1" w:lastColumn="0" w:noHBand="0" w:noVBand="1"/>
      </w:tblPr>
      <w:tblGrid>
        <w:gridCol w:w="4334"/>
        <w:gridCol w:w="588"/>
        <w:gridCol w:w="1296"/>
        <w:gridCol w:w="1371"/>
        <w:gridCol w:w="1163"/>
        <w:gridCol w:w="2678"/>
        <w:gridCol w:w="1188"/>
      </w:tblGrid>
      <w:tr w:rsidR="00131716" w:rsidRPr="00C4653B" w14:paraId="5786AA9A" w14:textId="77777777" w:rsidTr="00C4653B"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61489" w14:textId="77777777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418" w:type="dxa"/>
            <w:gridSpan w:val="4"/>
            <w:tcBorders>
              <w:left w:val="single" w:sz="4" w:space="0" w:color="auto"/>
            </w:tcBorders>
          </w:tcPr>
          <w:p w14:paraId="72DAE50B" w14:textId="5291BD59" w:rsidR="00131716" w:rsidRPr="00C4653B" w:rsidRDefault="00131716" w:rsidP="00131716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653B">
              <w:rPr>
                <w:rFonts w:asciiTheme="majorHAnsi" w:hAnsiTheme="majorHAnsi"/>
                <w:b/>
                <w:sz w:val="22"/>
                <w:szCs w:val="22"/>
              </w:rPr>
              <w:t>I have practiced these skills for this class (choose one column below)</w:t>
            </w:r>
          </w:p>
          <w:p w14:paraId="383BC3B4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66" w:type="dxa"/>
            <w:gridSpan w:val="2"/>
          </w:tcPr>
          <w:p w14:paraId="24832DF4" w14:textId="1B85273D" w:rsidR="00131716" w:rsidRPr="00C4653B" w:rsidRDefault="00131716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653B">
              <w:rPr>
                <w:rFonts w:asciiTheme="majorHAnsi" w:hAnsiTheme="majorHAnsi"/>
                <w:b/>
                <w:sz w:val="22"/>
                <w:szCs w:val="22"/>
              </w:rPr>
              <w:t>Check all that apply</w:t>
            </w:r>
          </w:p>
        </w:tc>
      </w:tr>
      <w:tr w:rsidR="00131716" w:rsidRPr="00C4653B" w14:paraId="7FC25795" w14:textId="77777777" w:rsidTr="00C4653B"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23FCB" w14:textId="77777777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7A560DBD" w14:textId="525A0B43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0-</w:t>
            </w:r>
          </w:p>
          <w:p w14:paraId="6515F688" w14:textId="4FAD0768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Not at all</w:t>
            </w:r>
          </w:p>
        </w:tc>
        <w:tc>
          <w:tcPr>
            <w:tcW w:w="1296" w:type="dxa"/>
          </w:tcPr>
          <w:p w14:paraId="169FAA8E" w14:textId="636EF011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1-Somewhat</w:t>
            </w:r>
          </w:p>
        </w:tc>
        <w:tc>
          <w:tcPr>
            <w:tcW w:w="1371" w:type="dxa"/>
          </w:tcPr>
          <w:p w14:paraId="065ED9B0" w14:textId="31FC9724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2-Sufficiently</w:t>
            </w:r>
          </w:p>
        </w:tc>
        <w:tc>
          <w:tcPr>
            <w:tcW w:w="1163" w:type="dxa"/>
          </w:tcPr>
          <w:p w14:paraId="7FD1EF14" w14:textId="48C455EA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3-A Lot!</w:t>
            </w:r>
          </w:p>
        </w:tc>
        <w:tc>
          <w:tcPr>
            <w:tcW w:w="2678" w:type="dxa"/>
          </w:tcPr>
          <w:p w14:paraId="33CDD0AC" w14:textId="34FF7F53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I have improved this skill</w:t>
            </w:r>
          </w:p>
        </w:tc>
        <w:tc>
          <w:tcPr>
            <w:tcW w:w="1188" w:type="dxa"/>
          </w:tcPr>
          <w:p w14:paraId="79CB1A71" w14:textId="630EE578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I am more confident in this skill</w:t>
            </w:r>
          </w:p>
        </w:tc>
      </w:tr>
      <w:tr w:rsidR="00131716" w:rsidRPr="00C4653B" w14:paraId="7C208B82" w14:textId="77777777" w:rsidTr="00C4653B">
        <w:tc>
          <w:tcPr>
            <w:tcW w:w="4334" w:type="dxa"/>
            <w:tcBorders>
              <w:top w:val="single" w:sz="4" w:space="0" w:color="auto"/>
            </w:tcBorders>
          </w:tcPr>
          <w:p w14:paraId="5FA2BCD7" w14:textId="2340F45F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Critical Reading skills</w:t>
            </w:r>
          </w:p>
        </w:tc>
        <w:tc>
          <w:tcPr>
            <w:tcW w:w="588" w:type="dxa"/>
          </w:tcPr>
          <w:p w14:paraId="01337507" w14:textId="2028B338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1D36C1" w14:textId="68B26DBC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1CA6035" w14:textId="442C0B18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3BD9AB48" w14:textId="1D00D65A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288CB912" w14:textId="11D7C081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9A4A37B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4299" w:rsidRPr="00C4653B" w14:paraId="3724D666" w14:textId="77777777" w:rsidTr="00131716">
        <w:tc>
          <w:tcPr>
            <w:tcW w:w="4334" w:type="dxa"/>
          </w:tcPr>
          <w:p w14:paraId="0794F4AA" w14:textId="1CAFF687" w:rsidR="00AD4299" w:rsidRPr="00C4653B" w:rsidRDefault="00AD4299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Museum collections care techniques</w:t>
            </w:r>
          </w:p>
        </w:tc>
        <w:tc>
          <w:tcPr>
            <w:tcW w:w="588" w:type="dxa"/>
          </w:tcPr>
          <w:p w14:paraId="787AC9BD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99A4967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EFEC411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1EB49D3D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1200F791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A263750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4299" w:rsidRPr="00C4653B" w14:paraId="55628A92" w14:textId="77777777" w:rsidTr="00131716">
        <w:tc>
          <w:tcPr>
            <w:tcW w:w="4334" w:type="dxa"/>
          </w:tcPr>
          <w:p w14:paraId="1B41D4D5" w14:textId="2591628D" w:rsidR="00AD4299" w:rsidRPr="00C4653B" w:rsidRDefault="00AD4299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 xml:space="preserve">Printing legibly </w:t>
            </w:r>
          </w:p>
        </w:tc>
        <w:tc>
          <w:tcPr>
            <w:tcW w:w="588" w:type="dxa"/>
          </w:tcPr>
          <w:p w14:paraId="478EB7AF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9299947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BEA176D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3E919A3F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72D74112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6E835BE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4299" w:rsidRPr="00C4653B" w14:paraId="082EBF44" w14:textId="77777777" w:rsidTr="00131716">
        <w:tc>
          <w:tcPr>
            <w:tcW w:w="4334" w:type="dxa"/>
          </w:tcPr>
          <w:p w14:paraId="406AE6FE" w14:textId="557E75F7" w:rsidR="00AD4299" w:rsidRPr="00C4653B" w:rsidRDefault="00AD4299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Team and interpersonal skills</w:t>
            </w:r>
          </w:p>
        </w:tc>
        <w:tc>
          <w:tcPr>
            <w:tcW w:w="588" w:type="dxa"/>
          </w:tcPr>
          <w:p w14:paraId="602C83F3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6CEEDC6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B849F5E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59E2BC34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6A5AF5D3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E957ED0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4299" w:rsidRPr="00C4653B" w14:paraId="57697D28" w14:textId="77777777" w:rsidTr="00131716">
        <w:tc>
          <w:tcPr>
            <w:tcW w:w="4334" w:type="dxa"/>
          </w:tcPr>
          <w:p w14:paraId="046C550B" w14:textId="6F806E27" w:rsidR="00AD4299" w:rsidRPr="00C4653B" w:rsidRDefault="00AD4299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 xml:space="preserve">Being organized </w:t>
            </w:r>
          </w:p>
        </w:tc>
        <w:tc>
          <w:tcPr>
            <w:tcW w:w="588" w:type="dxa"/>
          </w:tcPr>
          <w:p w14:paraId="4B074975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7199EBC3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8F68503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64599097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5B0CDC27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766A235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4299" w:rsidRPr="00C4653B" w14:paraId="24136CCF" w14:textId="77777777" w:rsidTr="00131716">
        <w:tc>
          <w:tcPr>
            <w:tcW w:w="4334" w:type="dxa"/>
          </w:tcPr>
          <w:p w14:paraId="22E36E89" w14:textId="2D0EBDD0" w:rsidR="00AD4299" w:rsidRPr="00C4653B" w:rsidRDefault="00AD4299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Being observant, paying close attention to detail</w:t>
            </w:r>
          </w:p>
        </w:tc>
        <w:tc>
          <w:tcPr>
            <w:tcW w:w="588" w:type="dxa"/>
          </w:tcPr>
          <w:p w14:paraId="0A143DC3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59219F6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0FACE15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00C0BBB2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7CED5AC0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8BF75B5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4299" w:rsidRPr="00C4653B" w14:paraId="48FE83A9" w14:textId="77777777" w:rsidTr="00131716">
        <w:tc>
          <w:tcPr>
            <w:tcW w:w="4334" w:type="dxa"/>
          </w:tcPr>
          <w:p w14:paraId="11D0D317" w14:textId="2994A0EB" w:rsidR="00AD4299" w:rsidRPr="00C4653B" w:rsidRDefault="00AD4299" w:rsidP="0013171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Applying knowledge in new settings or different ways</w:t>
            </w:r>
          </w:p>
        </w:tc>
        <w:tc>
          <w:tcPr>
            <w:tcW w:w="588" w:type="dxa"/>
          </w:tcPr>
          <w:p w14:paraId="133EE351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EA34941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093E309D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31DB9D06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5123CC8A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56AB068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4299" w:rsidRPr="00C4653B" w14:paraId="2DFA8745" w14:textId="77777777" w:rsidTr="00131716">
        <w:tc>
          <w:tcPr>
            <w:tcW w:w="4334" w:type="dxa"/>
          </w:tcPr>
          <w:p w14:paraId="0DCAD5AA" w14:textId="373F9052" w:rsidR="00AD4299" w:rsidRPr="00C4653B" w:rsidRDefault="00AD4299" w:rsidP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88" w:type="dxa"/>
          </w:tcPr>
          <w:p w14:paraId="3973A623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4B95C37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7613791A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6419D374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4DD1F077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A02F195" w14:textId="77777777" w:rsidR="00AD4299" w:rsidRPr="00C4653B" w:rsidRDefault="00AD429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1A899464" w14:textId="5ABCDFD9" w:rsidR="00C4653B" w:rsidRDefault="00C4653B">
      <w:pPr>
        <w:rPr>
          <w:rFonts w:asciiTheme="majorHAnsi" w:hAnsiTheme="majorHAnsi"/>
          <w:sz w:val="22"/>
          <w:szCs w:val="22"/>
        </w:rPr>
      </w:pPr>
    </w:p>
    <w:p w14:paraId="1AE45FF3" w14:textId="77777777" w:rsidR="00C4653B" w:rsidRDefault="00C4653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267E6A33" w14:textId="77777777" w:rsidR="00131716" w:rsidRPr="00C4653B" w:rsidRDefault="00131716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2618" w:type="dxa"/>
        <w:tblLook w:val="04A0" w:firstRow="1" w:lastRow="0" w:firstColumn="1" w:lastColumn="0" w:noHBand="0" w:noVBand="1"/>
      </w:tblPr>
      <w:tblGrid>
        <w:gridCol w:w="4334"/>
        <w:gridCol w:w="588"/>
        <w:gridCol w:w="1296"/>
        <w:gridCol w:w="1371"/>
        <w:gridCol w:w="1163"/>
        <w:gridCol w:w="2678"/>
        <w:gridCol w:w="1188"/>
      </w:tblGrid>
      <w:tr w:rsidR="00C4653B" w:rsidRPr="00C4653B" w14:paraId="5989536D" w14:textId="77777777" w:rsidTr="00C4653B"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4E79EA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418" w:type="dxa"/>
            <w:gridSpan w:val="4"/>
            <w:tcBorders>
              <w:left w:val="single" w:sz="4" w:space="0" w:color="auto"/>
            </w:tcBorders>
          </w:tcPr>
          <w:p w14:paraId="08A7DA28" w14:textId="2AC30074" w:rsidR="00C4653B" w:rsidRPr="00C4653B" w:rsidRDefault="00C4653B" w:rsidP="00C4653B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653B">
              <w:rPr>
                <w:rFonts w:asciiTheme="majorHAnsi" w:hAnsiTheme="majorHAnsi"/>
                <w:b/>
                <w:sz w:val="22"/>
                <w:szCs w:val="22"/>
              </w:rPr>
              <w:t>I have learned this content (choose one column below)</w:t>
            </w:r>
          </w:p>
          <w:p w14:paraId="2A68E356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66" w:type="dxa"/>
            <w:gridSpan w:val="2"/>
          </w:tcPr>
          <w:p w14:paraId="14E61391" w14:textId="77777777" w:rsidR="00C4653B" w:rsidRPr="00C4653B" w:rsidRDefault="00C4653B" w:rsidP="00C4653B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653B">
              <w:rPr>
                <w:rFonts w:asciiTheme="majorHAnsi" w:hAnsiTheme="majorHAnsi"/>
                <w:b/>
                <w:sz w:val="22"/>
                <w:szCs w:val="22"/>
              </w:rPr>
              <w:t>Check all that apply</w:t>
            </w:r>
          </w:p>
        </w:tc>
      </w:tr>
      <w:tr w:rsidR="00C4653B" w:rsidRPr="00C4653B" w14:paraId="6CE9B1C8" w14:textId="77777777" w:rsidTr="00C4653B"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26DD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694BB002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0-</w:t>
            </w:r>
          </w:p>
          <w:p w14:paraId="17AC28B3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Not at all</w:t>
            </w:r>
          </w:p>
        </w:tc>
        <w:tc>
          <w:tcPr>
            <w:tcW w:w="1296" w:type="dxa"/>
          </w:tcPr>
          <w:p w14:paraId="42A22B0D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1-Somewhat</w:t>
            </w:r>
          </w:p>
        </w:tc>
        <w:tc>
          <w:tcPr>
            <w:tcW w:w="1371" w:type="dxa"/>
          </w:tcPr>
          <w:p w14:paraId="625A6B43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2-Sufficiently</w:t>
            </w:r>
          </w:p>
        </w:tc>
        <w:tc>
          <w:tcPr>
            <w:tcW w:w="1163" w:type="dxa"/>
          </w:tcPr>
          <w:p w14:paraId="41D1C580" w14:textId="7AB7AD1D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3-Really well!</w:t>
            </w:r>
          </w:p>
        </w:tc>
        <w:tc>
          <w:tcPr>
            <w:tcW w:w="2678" w:type="dxa"/>
          </w:tcPr>
          <w:p w14:paraId="2792A960" w14:textId="14DD4F84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I have gained new knowledge related to this content</w:t>
            </w:r>
          </w:p>
        </w:tc>
        <w:tc>
          <w:tcPr>
            <w:tcW w:w="1188" w:type="dxa"/>
          </w:tcPr>
          <w:p w14:paraId="4078949A" w14:textId="7FF1303B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I am more confident in this area</w:t>
            </w:r>
          </w:p>
        </w:tc>
      </w:tr>
      <w:tr w:rsidR="00010131" w:rsidRPr="00C4653B" w14:paraId="277D3B1A" w14:textId="77777777" w:rsidTr="00C4653B">
        <w:tc>
          <w:tcPr>
            <w:tcW w:w="4334" w:type="dxa"/>
            <w:tcBorders>
              <w:top w:val="single" w:sz="4" w:space="0" w:color="auto"/>
            </w:tcBorders>
          </w:tcPr>
          <w:p w14:paraId="1343A5BD" w14:textId="74378499" w:rsidR="00010131" w:rsidRDefault="00010131" w:rsidP="00010131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4653B">
              <w:rPr>
                <w:rFonts w:asciiTheme="majorHAnsi" w:hAnsiTheme="majorHAnsi"/>
                <w:sz w:val="22"/>
                <w:szCs w:val="22"/>
              </w:rPr>
              <w:t>how</w:t>
            </w:r>
            <w:proofErr w:type="gramEnd"/>
            <w:r w:rsidRPr="00C4653B">
              <w:rPr>
                <w:rFonts w:asciiTheme="majorHAnsi" w:hAnsiTheme="majorHAnsi"/>
                <w:sz w:val="22"/>
                <w:szCs w:val="22"/>
              </w:rPr>
              <w:t xml:space="preserve"> to handle natural history collections</w:t>
            </w:r>
          </w:p>
        </w:tc>
        <w:tc>
          <w:tcPr>
            <w:tcW w:w="588" w:type="dxa"/>
          </w:tcPr>
          <w:p w14:paraId="253A06DF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E26703B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3AC4B64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63D531DD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04E6D2C4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63056C3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0131" w:rsidRPr="00C4653B" w14:paraId="3AC5E624" w14:textId="77777777" w:rsidTr="00C4653B">
        <w:tc>
          <w:tcPr>
            <w:tcW w:w="4334" w:type="dxa"/>
            <w:tcBorders>
              <w:top w:val="single" w:sz="4" w:space="0" w:color="auto"/>
            </w:tcBorders>
          </w:tcPr>
          <w:p w14:paraId="2E4F3CED" w14:textId="7AA22EF4" w:rsidR="00010131" w:rsidRDefault="00010131" w:rsidP="0001013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How to care for natural history collections</w:t>
            </w:r>
          </w:p>
        </w:tc>
        <w:tc>
          <w:tcPr>
            <w:tcW w:w="588" w:type="dxa"/>
          </w:tcPr>
          <w:p w14:paraId="30E10D77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4CE5F01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C1F7BDC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1EDF803D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7F476B6A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71F0B7BE" w14:textId="77777777" w:rsidR="00010131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06B932DB" w14:textId="77777777" w:rsidTr="00C4653B">
        <w:tc>
          <w:tcPr>
            <w:tcW w:w="4334" w:type="dxa"/>
            <w:tcBorders>
              <w:top w:val="single" w:sz="4" w:space="0" w:color="auto"/>
            </w:tcBorders>
          </w:tcPr>
          <w:p w14:paraId="738988D6" w14:textId="6410D962" w:rsidR="00C4653B" w:rsidRPr="00C4653B" w:rsidRDefault="00010131" w:rsidP="0001013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How to improve collections</w:t>
            </w:r>
          </w:p>
        </w:tc>
        <w:tc>
          <w:tcPr>
            <w:tcW w:w="588" w:type="dxa"/>
          </w:tcPr>
          <w:p w14:paraId="7E537C44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3D326BA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681884F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22571744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02245A02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79DAB15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12B24A85" w14:textId="77777777" w:rsidTr="00C4653B">
        <w:tc>
          <w:tcPr>
            <w:tcW w:w="4334" w:type="dxa"/>
          </w:tcPr>
          <w:p w14:paraId="0A770BA7" w14:textId="2E3B2ADD" w:rsidR="00C4653B" w:rsidRPr="00C4653B" w:rsidRDefault="00C4653B" w:rsidP="00010131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4653B">
              <w:rPr>
                <w:rFonts w:asciiTheme="majorHAnsi" w:hAnsiTheme="majorHAnsi"/>
                <w:sz w:val="22"/>
                <w:szCs w:val="22"/>
              </w:rPr>
              <w:t>how</w:t>
            </w:r>
            <w:proofErr w:type="gramEnd"/>
            <w:r w:rsidRPr="00C4653B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 w:rsidR="00010131">
              <w:rPr>
                <w:rFonts w:asciiTheme="majorHAnsi" w:hAnsiTheme="majorHAnsi"/>
                <w:sz w:val="22"/>
                <w:szCs w:val="22"/>
              </w:rPr>
              <w:t>assess</w:t>
            </w:r>
            <w:r w:rsidRPr="00C4653B">
              <w:rPr>
                <w:rFonts w:asciiTheme="majorHAnsi" w:hAnsiTheme="majorHAnsi"/>
                <w:sz w:val="22"/>
                <w:szCs w:val="22"/>
              </w:rPr>
              <w:t xml:space="preserve"> natural history collections</w:t>
            </w:r>
          </w:p>
        </w:tc>
        <w:tc>
          <w:tcPr>
            <w:tcW w:w="588" w:type="dxa"/>
          </w:tcPr>
          <w:p w14:paraId="1406C788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3217948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636A6EF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49AEE84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5610DFC0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064B64B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2CA7C063" w14:textId="77777777" w:rsidTr="00C4653B">
        <w:tc>
          <w:tcPr>
            <w:tcW w:w="4334" w:type="dxa"/>
          </w:tcPr>
          <w:p w14:paraId="5105C5E0" w14:textId="458DB808" w:rsidR="00C4653B" w:rsidRPr="00C4653B" w:rsidRDefault="00010131" w:rsidP="00C4653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Philosophy and Theory of Collections Management</w:t>
            </w:r>
          </w:p>
        </w:tc>
        <w:tc>
          <w:tcPr>
            <w:tcW w:w="588" w:type="dxa"/>
          </w:tcPr>
          <w:p w14:paraId="65850F05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C9E1B3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886019E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67F8C39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4D738238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3577170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4419A7FD" w14:textId="77777777" w:rsidR="00C4653B" w:rsidRDefault="00C4653B"/>
    <w:p w14:paraId="343110E9" w14:textId="77777777" w:rsidR="00310EF8" w:rsidRDefault="00310EF8"/>
    <w:p w14:paraId="17404CDC" w14:textId="2D640D13" w:rsidR="00131716" w:rsidRDefault="00131716" w:rsidP="00131716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 w:rsidR="00C4653B">
        <w:rPr>
          <w:b/>
          <w:sz w:val="20"/>
        </w:rPr>
        <w:tab/>
      </w:r>
      <w:r w:rsidR="00C4653B">
        <w:rPr>
          <w:b/>
          <w:sz w:val="20"/>
        </w:rPr>
        <w:tab/>
      </w:r>
      <w:r w:rsidR="00C4653B">
        <w:rPr>
          <w:b/>
          <w:sz w:val="20"/>
        </w:rPr>
        <w:tab/>
      </w:r>
      <w:r w:rsidR="00C4653B">
        <w:rPr>
          <w:b/>
          <w:sz w:val="20"/>
        </w:rPr>
        <w:tab/>
      </w:r>
      <w:r w:rsidRPr="00711714">
        <w:rPr>
          <w:b/>
          <w:sz w:val="20"/>
        </w:rPr>
        <w:t>Not Valuable</w:t>
      </w:r>
      <w:r w:rsidRPr="00711714">
        <w:rPr>
          <w:b/>
          <w:sz w:val="20"/>
        </w:rPr>
        <w:tab/>
        <w:t xml:space="preserve">     </w:t>
      </w:r>
      <w:r w:rsidRPr="00711714">
        <w:rPr>
          <w:b/>
          <w:sz w:val="20"/>
        </w:rPr>
        <w:tab/>
        <w:t xml:space="preserve">    </w:t>
      </w:r>
      <w:r>
        <w:rPr>
          <w:b/>
          <w:sz w:val="20"/>
        </w:rPr>
        <w:t xml:space="preserve">        </w:t>
      </w:r>
      <w:r w:rsidRPr="00711714">
        <w:rPr>
          <w:b/>
          <w:sz w:val="20"/>
        </w:rPr>
        <w:t xml:space="preserve">       Very Valuable</w:t>
      </w:r>
    </w:p>
    <w:p w14:paraId="18D1412E" w14:textId="77777777" w:rsidR="00131716" w:rsidRPr="00C01196" w:rsidRDefault="00131716" w:rsidP="00131716">
      <w:pPr>
        <w:rPr>
          <w:b/>
        </w:rPr>
      </w:pPr>
    </w:p>
    <w:p w14:paraId="0EDC9649" w14:textId="72565A6E" w:rsidR="003C221F" w:rsidRDefault="00C4653B" w:rsidP="00131716">
      <w:r>
        <w:t>The reading guides are</w:t>
      </w:r>
      <w:r>
        <w:tab/>
      </w:r>
      <w:r>
        <w:tab/>
      </w:r>
      <w:r>
        <w:tab/>
      </w:r>
      <w:r w:rsidR="00131716" w:rsidRPr="00711714">
        <w:tab/>
      </w:r>
      <w:r>
        <w:tab/>
      </w:r>
      <w:r>
        <w:tab/>
      </w:r>
      <w:r>
        <w:tab/>
      </w:r>
      <w:r>
        <w:tab/>
      </w:r>
      <w:r w:rsidR="00131716" w:rsidRPr="00711714">
        <w:t>1</w:t>
      </w:r>
      <w:r w:rsidR="00131716" w:rsidRPr="00711714">
        <w:tab/>
        <w:t xml:space="preserve">2 </w:t>
      </w:r>
      <w:r w:rsidR="00131716" w:rsidRPr="00711714">
        <w:tab/>
        <w:t>3</w:t>
      </w:r>
      <w:r w:rsidR="00131716" w:rsidRPr="00711714">
        <w:tab/>
        <w:t>4</w:t>
      </w:r>
      <w:r w:rsidR="00131716" w:rsidRPr="00711714">
        <w:tab/>
        <w:t>5</w:t>
      </w:r>
      <w:r w:rsidR="00131716">
        <w:rPr>
          <w:b/>
          <w:sz w:val="20"/>
        </w:rPr>
        <w:tab/>
      </w:r>
    </w:p>
    <w:p w14:paraId="50341966" w14:textId="75D82791" w:rsidR="00C4653B" w:rsidRDefault="00C4653B" w:rsidP="00711714">
      <w:r>
        <w:t>The readings prepare me for the in-class activities</w:t>
      </w:r>
      <w:r w:rsidR="003C221F" w:rsidRPr="00711714">
        <w:tab/>
      </w:r>
      <w:r>
        <w:tab/>
      </w:r>
      <w:r>
        <w:tab/>
      </w:r>
      <w:r>
        <w:tab/>
      </w:r>
      <w:r w:rsidR="003C221F" w:rsidRPr="00711714">
        <w:t>1</w:t>
      </w:r>
      <w:r w:rsidR="003C221F" w:rsidRPr="00711714">
        <w:tab/>
        <w:t xml:space="preserve">2 </w:t>
      </w:r>
      <w:r w:rsidR="003C221F" w:rsidRPr="00711714">
        <w:tab/>
        <w:t>3</w:t>
      </w:r>
      <w:r w:rsidR="003C221F" w:rsidRPr="00711714">
        <w:tab/>
        <w:t>4</w:t>
      </w:r>
      <w:r w:rsidR="003C221F" w:rsidRPr="00711714">
        <w:tab/>
        <w:t>5</w:t>
      </w:r>
    </w:p>
    <w:p w14:paraId="21FD279C" w14:textId="41D71B98" w:rsidR="0019753B" w:rsidRDefault="0019753B" w:rsidP="00711714">
      <w:r>
        <w:t>Working as a team is</w:t>
      </w:r>
      <w:r w:rsidR="00AD4299">
        <w:tab/>
      </w:r>
      <w:r w:rsidR="00AD4299">
        <w:tab/>
      </w:r>
      <w:r w:rsidR="00AD4299">
        <w:tab/>
      </w:r>
      <w:r w:rsidR="00AD4299">
        <w:tab/>
      </w:r>
      <w:r w:rsidR="00AD4299">
        <w:tab/>
      </w:r>
      <w:r w:rsidR="00AD4299">
        <w:tab/>
      </w:r>
      <w:r w:rsidR="00AD4299">
        <w:tab/>
      </w:r>
      <w:r w:rsidR="00AD4299">
        <w:tab/>
      </w:r>
      <w:r w:rsidR="00AD4299">
        <w:tab/>
      </w:r>
      <w:r w:rsidR="00AD4299" w:rsidRPr="00711714">
        <w:t>1</w:t>
      </w:r>
      <w:r w:rsidR="00AD4299" w:rsidRPr="00711714">
        <w:tab/>
        <w:t xml:space="preserve">2 </w:t>
      </w:r>
      <w:r w:rsidR="00AD4299" w:rsidRPr="00711714">
        <w:tab/>
        <w:t>3</w:t>
      </w:r>
      <w:r w:rsidR="00AD4299" w:rsidRPr="00711714">
        <w:tab/>
        <w:t>4</w:t>
      </w:r>
      <w:r w:rsidR="00AD4299" w:rsidRPr="00711714">
        <w:tab/>
        <w:t>5</w:t>
      </w:r>
    </w:p>
    <w:p w14:paraId="744A69D6" w14:textId="41CF02EF" w:rsidR="00AD4299" w:rsidRDefault="00AD4299" w:rsidP="00711714">
      <w:r>
        <w:t xml:space="preserve">Surveying a collection was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Pr="00711714">
        <w:t>1</w:t>
      </w:r>
      <w:r w:rsidRPr="00711714">
        <w:tab/>
        <w:t xml:space="preserve">2 </w:t>
      </w:r>
      <w:r w:rsidRPr="00711714">
        <w:tab/>
        <w:t>3</w:t>
      </w:r>
      <w:r w:rsidRPr="00711714">
        <w:tab/>
        <w:t>4</w:t>
      </w:r>
      <w:r w:rsidRPr="00711714">
        <w:tab/>
        <w:t>5</w:t>
      </w:r>
    </w:p>
    <w:p w14:paraId="6241B56F" w14:textId="77777777" w:rsidR="00C4653B" w:rsidRDefault="00C4653B" w:rsidP="00711714"/>
    <w:p w14:paraId="1AFB0E7E" w14:textId="19889F3F" w:rsidR="00C4653B" w:rsidRDefault="00C4653B" w:rsidP="00C4653B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Not Helpful</w:t>
      </w:r>
      <w:r w:rsidRPr="00711714">
        <w:rPr>
          <w:b/>
          <w:sz w:val="20"/>
        </w:rPr>
        <w:tab/>
        <w:t xml:space="preserve">     </w:t>
      </w:r>
      <w:r w:rsidRPr="00711714">
        <w:rPr>
          <w:b/>
          <w:sz w:val="20"/>
        </w:rPr>
        <w:tab/>
        <w:t xml:space="preserve">    </w:t>
      </w:r>
      <w:r>
        <w:rPr>
          <w:b/>
          <w:sz w:val="20"/>
        </w:rPr>
        <w:t xml:space="preserve">        </w:t>
      </w:r>
      <w:r w:rsidRPr="00711714">
        <w:rPr>
          <w:b/>
          <w:sz w:val="20"/>
        </w:rPr>
        <w:t xml:space="preserve">       </w:t>
      </w:r>
      <w:r>
        <w:rPr>
          <w:b/>
          <w:sz w:val="20"/>
        </w:rPr>
        <w:t>Very Helpful</w:t>
      </w:r>
    </w:p>
    <w:p w14:paraId="0DDA4F4D" w14:textId="77777777" w:rsidR="00C4653B" w:rsidRDefault="00C4653B" w:rsidP="00711714"/>
    <w:p w14:paraId="2508787F" w14:textId="0E6E0289" w:rsidR="00711714" w:rsidRDefault="00C4653B" w:rsidP="00711714">
      <w:r>
        <w:t>The in-class activities increase my understanding of the course content</w:t>
      </w:r>
      <w:r>
        <w:tab/>
        <w:t>1</w:t>
      </w:r>
      <w:r w:rsidR="00711714">
        <w:tab/>
        <w:t xml:space="preserve">2 </w:t>
      </w:r>
      <w:r w:rsidR="00711714">
        <w:tab/>
        <w:t>3</w:t>
      </w:r>
      <w:r w:rsidR="00711714">
        <w:tab/>
        <w:t>4</w:t>
      </w:r>
      <w:r w:rsidR="00711714">
        <w:tab/>
        <w:t>5</w:t>
      </w:r>
    </w:p>
    <w:p w14:paraId="4641B821" w14:textId="77777777" w:rsidR="00C4653B" w:rsidRDefault="00C4653B"/>
    <w:p w14:paraId="2632EE2A" w14:textId="51CA476B" w:rsidR="00BB1D7B" w:rsidRDefault="00C4653B">
      <w:r>
        <w:t>What else would you like me to know about the readings, reading guides or course structure so far?</w:t>
      </w:r>
      <w:r w:rsidR="00FE2178">
        <w:t xml:space="preserve"> </w:t>
      </w:r>
      <w:r w:rsidR="00FE2178">
        <w:sym w:font="Wingdings" w:char="F0E0"/>
      </w:r>
      <w:r w:rsidR="00FE2178">
        <w:t xml:space="preserve"> </w:t>
      </w:r>
    </w:p>
    <w:sectPr w:rsidR="00BB1D7B" w:rsidSect="00131716">
      <w:pgSz w:w="15840" w:h="12240" w:orient="landscape"/>
      <w:pgMar w:top="720" w:right="1440" w:bottom="18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5CED"/>
    <w:multiLevelType w:val="hybridMultilevel"/>
    <w:tmpl w:val="6CE2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A38D2"/>
    <w:multiLevelType w:val="hybridMultilevel"/>
    <w:tmpl w:val="0782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623D9"/>
    <w:multiLevelType w:val="hybridMultilevel"/>
    <w:tmpl w:val="E2AA1FC4"/>
    <w:lvl w:ilvl="0" w:tplc="226A9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4F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C8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AF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4D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C7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07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8D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EB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387CBA"/>
    <w:multiLevelType w:val="hybridMultilevel"/>
    <w:tmpl w:val="6F52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E1065"/>
    <w:multiLevelType w:val="hybridMultilevel"/>
    <w:tmpl w:val="3F922368"/>
    <w:lvl w:ilvl="0" w:tplc="9AD43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0D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E8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C3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2C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AE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08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07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7B"/>
    <w:rsid w:val="00010131"/>
    <w:rsid w:val="00046DEE"/>
    <w:rsid w:val="00077725"/>
    <w:rsid w:val="000D3F16"/>
    <w:rsid w:val="00131716"/>
    <w:rsid w:val="0019753B"/>
    <w:rsid w:val="002354B4"/>
    <w:rsid w:val="002644FC"/>
    <w:rsid w:val="00301609"/>
    <w:rsid w:val="00310EF8"/>
    <w:rsid w:val="003B1ECA"/>
    <w:rsid w:val="003C221F"/>
    <w:rsid w:val="003F79B5"/>
    <w:rsid w:val="0049522B"/>
    <w:rsid w:val="00510A74"/>
    <w:rsid w:val="00531EA3"/>
    <w:rsid w:val="00711714"/>
    <w:rsid w:val="007A0AB5"/>
    <w:rsid w:val="00882252"/>
    <w:rsid w:val="00A06971"/>
    <w:rsid w:val="00A5767D"/>
    <w:rsid w:val="00A74859"/>
    <w:rsid w:val="00AD4299"/>
    <w:rsid w:val="00BB1D7B"/>
    <w:rsid w:val="00C01196"/>
    <w:rsid w:val="00C4653B"/>
    <w:rsid w:val="00DE5784"/>
    <w:rsid w:val="00E10204"/>
    <w:rsid w:val="00EA3E96"/>
    <w:rsid w:val="00F04695"/>
    <w:rsid w:val="00F60A31"/>
    <w:rsid w:val="00FE2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0DA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7B"/>
    <w:pPr>
      <w:ind w:left="720"/>
      <w:contextualSpacing/>
    </w:pPr>
  </w:style>
  <w:style w:type="table" w:styleId="TableGrid">
    <w:name w:val="Table Grid"/>
    <w:basedOn w:val="TableNormal"/>
    <w:uiPriority w:val="59"/>
    <w:rsid w:val="0013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7B"/>
    <w:pPr>
      <w:ind w:left="720"/>
      <w:contextualSpacing/>
    </w:pPr>
  </w:style>
  <w:style w:type="table" w:styleId="TableGrid">
    <w:name w:val="Table Grid"/>
    <w:basedOn w:val="TableNormal"/>
    <w:uiPriority w:val="59"/>
    <w:rsid w:val="0013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57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7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6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61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5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18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01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65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63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1562</Characters>
  <Application>Microsoft Macintosh Word</Application>
  <DocSecurity>0</DocSecurity>
  <Lines>13</Lines>
  <Paragraphs>3</Paragraphs>
  <ScaleCrop>false</ScaleCrop>
  <Company>Earlham College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cp:lastPrinted>2014-09-29T17:58:00Z</cp:lastPrinted>
  <dcterms:created xsi:type="dcterms:W3CDTF">2014-09-29T17:36:00Z</dcterms:created>
  <dcterms:modified xsi:type="dcterms:W3CDTF">2014-09-29T18:26:00Z</dcterms:modified>
</cp:coreProperties>
</file>