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908A" w14:textId="215F828D" w:rsidR="00F55911" w:rsidRDefault="00F55911" w:rsidP="00F55911">
      <w:r>
        <w:t>Nhóm 06</w:t>
      </w:r>
      <w:r w:rsidR="002D4A0E">
        <w:t xml:space="preserve"> – Lê Ngọc Anh Quân, Đỗ Hoàng Phúc, Âu Thiên Phước</w:t>
      </w:r>
    </w:p>
    <w:p w14:paraId="2DCBC7CA" w14:textId="77777777" w:rsidR="00F55911" w:rsidRDefault="00F55911" w:rsidP="00F55911">
      <w:r>
        <w:t xml:space="preserve"> </w:t>
      </w:r>
    </w:p>
    <w:p w14:paraId="7DBC590F" w14:textId="77777777" w:rsidR="00F55911" w:rsidRDefault="00F55911" w:rsidP="00F55911">
      <w:r>
        <w:t>BTVN: Dynamic programming.</w:t>
      </w:r>
    </w:p>
    <w:p w14:paraId="3DB19BFF" w14:textId="77777777" w:rsidR="00F55911" w:rsidRDefault="00F55911" w:rsidP="00F55911">
      <w:r>
        <w:t xml:space="preserve"> </w:t>
      </w:r>
    </w:p>
    <w:p w14:paraId="61BA4FBD" w14:textId="77777777" w:rsidR="00F55911" w:rsidRDefault="00F55911" w:rsidP="00F55911">
      <w:r>
        <w:t>- Áp dụng phương pháp duyệt từ dưới lên.</w:t>
      </w:r>
    </w:p>
    <w:p w14:paraId="4391F827" w14:textId="4FA48EF5" w:rsidR="00F55911" w:rsidRDefault="00F55911" w:rsidP="00F55911">
      <w:r>
        <w:t xml:space="preserve">- </w:t>
      </w:r>
      <w:r>
        <w:t>B</w:t>
      </w:r>
      <w:r>
        <w:t xml:space="preserve">1: </w:t>
      </w:r>
      <w:r>
        <w:t xml:space="preserve"> xét:</w:t>
      </w:r>
    </w:p>
    <w:p w14:paraId="5D77FB32" w14:textId="40809B9A" w:rsidR="00F55911" w:rsidRDefault="00F55911" w:rsidP="00F55911">
      <w:r>
        <w:t xml:space="preserve">        + T -&gt; D: 18</w:t>
      </w:r>
      <w:proofErr w:type="gramStart"/>
      <w:r w:rsidR="00A978A3">
        <w:t xml:space="preserve">  </w:t>
      </w:r>
      <w:r>
        <w:t xml:space="preserve"> (</w:t>
      </w:r>
      <w:proofErr w:type="gramEnd"/>
      <w:r>
        <w:t>gọi là TD)</w:t>
      </w:r>
    </w:p>
    <w:p w14:paraId="0D22590C" w14:textId="1DAFF2AD" w:rsidR="00F55911" w:rsidRDefault="00F55911" w:rsidP="00F55911">
      <w:r>
        <w:t xml:space="preserve">        + T -&gt; E: 13 </w:t>
      </w:r>
      <w:proofErr w:type="gramStart"/>
      <w:r w:rsidR="00A978A3">
        <w:t xml:space="preserve">   </w:t>
      </w:r>
      <w:r>
        <w:t>(</w:t>
      </w:r>
      <w:proofErr w:type="gramEnd"/>
      <w:r>
        <w:t>TE)</w:t>
      </w:r>
    </w:p>
    <w:p w14:paraId="184EA29D" w14:textId="4DC37CEE" w:rsidR="00F55911" w:rsidRDefault="00F55911" w:rsidP="00F55911">
      <w:r>
        <w:t xml:space="preserve">        + T -&gt; F: 2  </w:t>
      </w:r>
      <w:r w:rsidR="00A978A3">
        <w:t xml:space="preserve"> </w:t>
      </w:r>
      <w:proofErr w:type="gramStart"/>
      <w:r w:rsidR="00A978A3">
        <w:t xml:space="preserve">  </w:t>
      </w:r>
      <w:r>
        <w:t xml:space="preserve"> (</w:t>
      </w:r>
      <w:proofErr w:type="gramEnd"/>
      <w:r>
        <w:t>TF)</w:t>
      </w:r>
    </w:p>
    <w:p w14:paraId="73F6A955" w14:textId="3C378335" w:rsidR="00F55911" w:rsidRDefault="00A978A3" w:rsidP="00A978A3">
      <w:r>
        <w:t>-</w:t>
      </w:r>
      <w:r w:rsidR="00F55911">
        <w:t>B2: xét:</w:t>
      </w:r>
    </w:p>
    <w:p w14:paraId="4EE35EF9" w14:textId="0C6A15F3" w:rsidR="00F55911" w:rsidRDefault="00F55911" w:rsidP="00F55911">
      <w:r>
        <w:t xml:space="preserve">        + T</w:t>
      </w:r>
      <w:r w:rsidR="00A978A3">
        <w:t>D -&gt; A: 18+4=22 (TDA)</w:t>
      </w:r>
    </w:p>
    <w:p w14:paraId="47CC9807" w14:textId="6F0B14FC" w:rsidR="00A978A3" w:rsidRDefault="00A978A3" w:rsidP="00F55911">
      <w:r>
        <w:t xml:space="preserve">        + TD -&gt; B: 27         </w:t>
      </w:r>
      <w:proofErr w:type="gramStart"/>
      <w:r>
        <w:t xml:space="preserve">   (</w:t>
      </w:r>
      <w:proofErr w:type="gramEnd"/>
      <w:r>
        <w:t>TDB)</w:t>
      </w:r>
    </w:p>
    <w:p w14:paraId="17310115" w14:textId="06ADF66C" w:rsidR="00A978A3" w:rsidRDefault="00A978A3" w:rsidP="00F55911">
      <w:r>
        <w:t xml:space="preserve">        + TE -&gt; A: 24         </w:t>
      </w:r>
      <w:proofErr w:type="gramStart"/>
      <w:r>
        <w:t xml:space="preserve">   (</w:t>
      </w:r>
      <w:proofErr w:type="gramEnd"/>
      <w:r>
        <w:t>TEA)</w:t>
      </w:r>
    </w:p>
    <w:p w14:paraId="5AD35145" w14:textId="6C32249F" w:rsidR="00A978A3" w:rsidRDefault="00A978A3" w:rsidP="00F55911">
      <w:r>
        <w:t xml:space="preserve">        + TE -&gt; B: 18         </w:t>
      </w:r>
      <w:proofErr w:type="gramStart"/>
      <w:r>
        <w:t xml:space="preserve">   (</w:t>
      </w:r>
      <w:proofErr w:type="gramEnd"/>
      <w:r>
        <w:t>TEB)</w:t>
      </w:r>
    </w:p>
    <w:p w14:paraId="5AB3CBDD" w14:textId="25AF2661" w:rsidR="00A978A3" w:rsidRDefault="00A978A3" w:rsidP="00F55911">
      <w:r>
        <w:t xml:space="preserve">        + TF -&gt; B: 18         </w:t>
      </w:r>
      <w:proofErr w:type="gramStart"/>
      <w:r>
        <w:t xml:space="preserve">   (</w:t>
      </w:r>
      <w:proofErr w:type="gramEnd"/>
      <w:r>
        <w:t>TFB)</w:t>
      </w:r>
    </w:p>
    <w:p w14:paraId="4B6010C8" w14:textId="04F9D7C0" w:rsidR="00A978A3" w:rsidRDefault="00A978A3" w:rsidP="00F55911">
      <w:r>
        <w:t xml:space="preserve">        + TF -&gt; C: 4           </w:t>
      </w:r>
      <w:proofErr w:type="gramStart"/>
      <w:r>
        <w:t xml:space="preserve">   (</w:t>
      </w:r>
      <w:proofErr w:type="gramEnd"/>
      <w:r>
        <w:t>TFC)</w:t>
      </w:r>
    </w:p>
    <w:p w14:paraId="7FD696FF" w14:textId="12AB3D0C" w:rsidR="00A978A3" w:rsidRDefault="00A978A3" w:rsidP="00F55911">
      <w:r>
        <w:t>-B3: xét:</w:t>
      </w:r>
    </w:p>
    <w:p w14:paraId="4E51A6E3" w14:textId="49876EDA" w:rsidR="00A978A3" w:rsidRDefault="00A978A3" w:rsidP="00F55911">
      <w:r>
        <w:t xml:space="preserve">        + TDA -&gt; S: 23 </w:t>
      </w:r>
      <w:proofErr w:type="gramStart"/>
      <w:r>
        <w:t xml:space="preserve">   (</w:t>
      </w:r>
      <w:proofErr w:type="gramEnd"/>
      <w:r>
        <w:t>TDAS)</w:t>
      </w:r>
    </w:p>
    <w:p w14:paraId="7202C389" w14:textId="08E91E2D" w:rsidR="00A978A3" w:rsidRDefault="00A978A3" w:rsidP="00F55911">
      <w:r>
        <w:t xml:space="preserve">        + TDB -&gt; S: 29 </w:t>
      </w:r>
      <w:proofErr w:type="gramStart"/>
      <w:r>
        <w:t xml:space="preserve">   (</w:t>
      </w:r>
      <w:proofErr w:type="gramEnd"/>
      <w:r>
        <w:t>TDBS)</w:t>
      </w:r>
    </w:p>
    <w:p w14:paraId="72376C47" w14:textId="6A1BFF9C" w:rsidR="00A978A3" w:rsidRDefault="00A978A3" w:rsidP="00F55911">
      <w:r>
        <w:t xml:space="preserve">        + TEA -&gt; S:</w:t>
      </w:r>
      <w:r w:rsidR="002D4A0E">
        <w:t xml:space="preserve"> 25 </w:t>
      </w:r>
      <w:proofErr w:type="gramStart"/>
      <w:r w:rsidR="002D4A0E">
        <w:t xml:space="preserve">   (</w:t>
      </w:r>
      <w:proofErr w:type="gramEnd"/>
      <w:r w:rsidR="002D4A0E">
        <w:t>TEAS)</w:t>
      </w:r>
    </w:p>
    <w:p w14:paraId="4F29FA6F" w14:textId="680CE7E9" w:rsidR="002D4A0E" w:rsidRDefault="002D4A0E" w:rsidP="00F55911">
      <w:r>
        <w:t xml:space="preserve">        + TEB -&gt; S: 20 </w:t>
      </w:r>
      <w:proofErr w:type="gramStart"/>
      <w:r>
        <w:t xml:space="preserve">   (</w:t>
      </w:r>
      <w:proofErr w:type="gramEnd"/>
      <w:r>
        <w:t>TEBS)</w:t>
      </w:r>
    </w:p>
    <w:p w14:paraId="5229BCAC" w14:textId="3C81261E" w:rsidR="002D4A0E" w:rsidRDefault="002D4A0E" w:rsidP="00F55911">
      <w:r>
        <w:t xml:space="preserve">        + TFB -&gt; S: 20 </w:t>
      </w:r>
      <w:proofErr w:type="gramStart"/>
      <w:r>
        <w:t xml:space="preserve">   (</w:t>
      </w:r>
      <w:proofErr w:type="gramEnd"/>
      <w:r>
        <w:t>TFBS)</w:t>
      </w:r>
    </w:p>
    <w:p w14:paraId="41A00EC3" w14:textId="547E4747" w:rsidR="002D4A0E" w:rsidRDefault="002D4A0E" w:rsidP="00F55911">
      <w:r>
        <w:t xml:space="preserve">        + TFC -&gt; S: 9   </w:t>
      </w:r>
      <w:proofErr w:type="gramStart"/>
      <w:r>
        <w:t xml:space="preserve">   (</w:t>
      </w:r>
      <w:proofErr w:type="gramEnd"/>
      <w:r>
        <w:t>TFCS)</w:t>
      </w:r>
    </w:p>
    <w:p w14:paraId="0B816422" w14:textId="4486FAC7" w:rsidR="002D4A0E" w:rsidRDefault="002D4A0E" w:rsidP="002D4A0E">
      <w:pPr>
        <w:pStyle w:val="ListParagraph"/>
        <w:numPr>
          <w:ilvl w:val="0"/>
          <w:numId w:val="3"/>
        </w:numPr>
      </w:pPr>
      <w:r>
        <w:t>Vậy chúng ta có thể thấy con đường T-&gt;F-&gt;C-&gt;S hay S-&gt;C-&gt;F-&gt;T là ocn đường ngắn nhất.</w:t>
      </w:r>
    </w:p>
    <w:p w14:paraId="51E9B89F" w14:textId="77777777" w:rsidR="00F55911" w:rsidRDefault="00F55911" w:rsidP="00F55911">
      <w:r>
        <w:t xml:space="preserve"> </w:t>
      </w:r>
    </w:p>
    <w:p w14:paraId="0E5C9E68" w14:textId="77777777" w:rsidR="00F55911" w:rsidRDefault="00F55911" w:rsidP="00F55911">
      <w:r>
        <w:t xml:space="preserve">                                          </w:t>
      </w:r>
    </w:p>
    <w:p w14:paraId="1235ABD0" w14:textId="77777777" w:rsidR="00F55911" w:rsidRDefault="00F55911" w:rsidP="00F55911">
      <w:r>
        <w:t xml:space="preserve"> </w:t>
      </w:r>
    </w:p>
    <w:p w14:paraId="300D0E99" w14:textId="77777777" w:rsidR="00F55911" w:rsidRDefault="00F55911" w:rsidP="00F55911">
      <w:r>
        <w:t xml:space="preserve">                                                                      </w:t>
      </w:r>
    </w:p>
    <w:p w14:paraId="7FF5DAB8" w14:textId="77777777" w:rsidR="00F55911" w:rsidRDefault="00F55911" w:rsidP="00F55911">
      <w:r>
        <w:t xml:space="preserve"> </w:t>
      </w:r>
    </w:p>
    <w:p w14:paraId="15D4CE91" w14:textId="64B000F9" w:rsidR="00F55911" w:rsidRDefault="00F55911" w:rsidP="00F55911">
      <w:r>
        <w:t xml:space="preserve">                                     </w:t>
      </w:r>
    </w:p>
    <w:p w14:paraId="20053EC2" w14:textId="20C28850" w:rsidR="00F55911" w:rsidRDefault="00F55911" w:rsidP="00F55911">
      <w:r>
        <w:t xml:space="preserve">                            </w:t>
      </w:r>
    </w:p>
    <w:p w14:paraId="2171D2CB" w14:textId="16B131C1" w:rsidR="00CA3F24" w:rsidRDefault="00CA3F24"/>
    <w:sectPr w:rsidR="00CA3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16F2"/>
    <w:multiLevelType w:val="hybridMultilevel"/>
    <w:tmpl w:val="6986A23A"/>
    <w:lvl w:ilvl="0" w:tplc="6B2272E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1D5F"/>
    <w:multiLevelType w:val="hybridMultilevel"/>
    <w:tmpl w:val="B694F89A"/>
    <w:lvl w:ilvl="0" w:tplc="43DCDACE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443797"/>
    <w:multiLevelType w:val="hybridMultilevel"/>
    <w:tmpl w:val="F730AF96"/>
    <w:lvl w:ilvl="0" w:tplc="10804D5A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11"/>
    <w:rsid w:val="002D4A0E"/>
    <w:rsid w:val="00A978A3"/>
    <w:rsid w:val="00CA3F24"/>
    <w:rsid w:val="00F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DADDAF"/>
  <w15:chartTrackingRefBased/>
  <w15:docId w15:val="{C4BB354B-FFF7-4E8B-9E77-1B6C0440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91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lnaq131@gmail.com</dc:creator>
  <cp:keywords/>
  <dc:description/>
  <cp:lastModifiedBy>lnaq131@gmail.com</cp:lastModifiedBy>
  <cp:revision>1</cp:revision>
  <dcterms:created xsi:type="dcterms:W3CDTF">2021-05-30T14:16:00Z</dcterms:created>
  <dcterms:modified xsi:type="dcterms:W3CDTF">2021-05-30T14:41:00Z</dcterms:modified>
</cp:coreProperties>
</file>