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A7BCF" w14:textId="042DC4D1" w:rsidR="00692CC7" w:rsidRDefault="00395970" w:rsidP="00395970">
      <w:pPr>
        <w:pStyle w:val="Title"/>
      </w:pPr>
      <w:r>
        <w:t>Demo Project Proposal</w:t>
      </w:r>
    </w:p>
    <w:p w14:paraId="15FD021C" w14:textId="7D807950" w:rsidR="00395970" w:rsidRDefault="00395970" w:rsidP="00395970">
      <w:pPr>
        <w:pStyle w:val="Heading1"/>
      </w:pPr>
      <w:r>
        <w:t>Statement of Purpose</w:t>
      </w:r>
    </w:p>
    <w:p w14:paraId="0BB2E4FB" w14:textId="56C95705" w:rsidR="00395970" w:rsidRDefault="00395970" w:rsidP="00395970">
      <w:pPr>
        <w:pStyle w:val="ListParagraph"/>
        <w:numPr>
          <w:ilvl w:val="0"/>
          <w:numId w:val="5"/>
        </w:numPr>
      </w:pPr>
      <w:r>
        <w:t xml:space="preserve">Title: </w:t>
      </w:r>
      <w:r w:rsidR="00CB17D3">
        <w:t>Situational Appraisal</w:t>
      </w:r>
      <w:r>
        <w:t xml:space="preserve"> App</w:t>
      </w:r>
    </w:p>
    <w:p w14:paraId="30BDFE98" w14:textId="5BC14792" w:rsidR="00395970" w:rsidRDefault="00395970" w:rsidP="00395970">
      <w:pPr>
        <w:pStyle w:val="ListParagraph"/>
        <w:numPr>
          <w:ilvl w:val="0"/>
          <w:numId w:val="5"/>
        </w:numPr>
      </w:pPr>
      <w:r>
        <w:t>Purpose: Collect</w:t>
      </w:r>
      <w:r w:rsidR="00C769D8">
        <w:t xml:space="preserve">, </w:t>
      </w:r>
      <w:r w:rsidR="00CB17D3">
        <w:t>organize</w:t>
      </w:r>
      <w:r w:rsidR="00896CEE">
        <w:t xml:space="preserve"> various problems</w:t>
      </w:r>
      <w:r w:rsidR="00C17A00">
        <w:t xml:space="preserve"> into ranking</w:t>
      </w:r>
      <w:r w:rsidR="00C769D8">
        <w:t>,</w:t>
      </w:r>
      <w:r w:rsidR="00C17A00">
        <w:t xml:space="preserve"> and </w:t>
      </w:r>
      <w:proofErr w:type="gramStart"/>
      <w:r w:rsidR="00C17A00">
        <w:t>follow on problem solving</w:t>
      </w:r>
      <w:proofErr w:type="gramEnd"/>
      <w:r w:rsidR="00C17A00">
        <w:t xml:space="preserve"> steps.</w:t>
      </w:r>
    </w:p>
    <w:p w14:paraId="233DB967" w14:textId="3C5453A2" w:rsidR="00AF7022" w:rsidRDefault="00AF7022" w:rsidP="00AF7022">
      <w:pPr>
        <w:pStyle w:val="Heading1"/>
      </w:pPr>
      <w:r>
        <w:t>Runtime Environment</w:t>
      </w:r>
    </w:p>
    <w:p w14:paraId="06506971" w14:textId="5452F60C" w:rsidR="00AF7022" w:rsidRDefault="00AF7022" w:rsidP="00AF7022">
      <w:pPr>
        <w:pStyle w:val="ListParagraph"/>
        <w:numPr>
          <w:ilvl w:val="0"/>
          <w:numId w:val="4"/>
        </w:numPr>
      </w:pPr>
      <w:r>
        <w:t>Desktop or Mobile</w:t>
      </w:r>
    </w:p>
    <w:p w14:paraId="71FB6357" w14:textId="4F7DC027" w:rsidR="00395970" w:rsidRDefault="00395970" w:rsidP="00395970">
      <w:pPr>
        <w:pStyle w:val="Heading1"/>
      </w:pPr>
      <w:r>
        <w:t>Information Needed</w:t>
      </w:r>
    </w:p>
    <w:p w14:paraId="3777ABA2" w14:textId="372ABFCE" w:rsidR="00395970" w:rsidRDefault="00880E7D" w:rsidP="00395970">
      <w:pPr>
        <w:pStyle w:val="ListParagraph"/>
        <w:numPr>
          <w:ilvl w:val="0"/>
          <w:numId w:val="6"/>
        </w:numPr>
      </w:pPr>
      <w:r>
        <w:t>Situation</w:t>
      </w:r>
    </w:p>
    <w:p w14:paraId="41D0B998" w14:textId="0058546F" w:rsidR="00395970" w:rsidRDefault="00880E7D" w:rsidP="00395970">
      <w:pPr>
        <w:pStyle w:val="ListParagraph"/>
        <w:numPr>
          <w:ilvl w:val="1"/>
          <w:numId w:val="6"/>
        </w:numPr>
      </w:pPr>
      <w:r>
        <w:t>Timing</w:t>
      </w:r>
    </w:p>
    <w:p w14:paraId="1E238D77" w14:textId="6D2754AC" w:rsidR="0081454E" w:rsidRDefault="00074F75" w:rsidP="0081454E">
      <w:pPr>
        <w:pStyle w:val="ListParagraph"/>
        <w:numPr>
          <w:ilvl w:val="2"/>
          <w:numId w:val="6"/>
        </w:numPr>
      </w:pPr>
      <w:r>
        <w:t>Enum (H, M, L)</w:t>
      </w:r>
    </w:p>
    <w:p w14:paraId="2E78FF80" w14:textId="71C30DBB" w:rsidR="00395970" w:rsidRDefault="0081454E" w:rsidP="00395970">
      <w:pPr>
        <w:pStyle w:val="ListParagraph"/>
        <w:numPr>
          <w:ilvl w:val="1"/>
          <w:numId w:val="6"/>
        </w:numPr>
      </w:pPr>
      <w:r>
        <w:t>Trend</w:t>
      </w:r>
    </w:p>
    <w:p w14:paraId="156D0E0C" w14:textId="335593C1" w:rsidR="00074F75" w:rsidRDefault="00074F75" w:rsidP="00074F75">
      <w:pPr>
        <w:pStyle w:val="ListParagraph"/>
        <w:numPr>
          <w:ilvl w:val="2"/>
          <w:numId w:val="6"/>
        </w:numPr>
      </w:pPr>
      <w:r>
        <w:t>Enum (H, M, L)</w:t>
      </w:r>
    </w:p>
    <w:p w14:paraId="33EF9BD5" w14:textId="01EC4CF3" w:rsidR="00395970" w:rsidRDefault="0081454E" w:rsidP="00395970">
      <w:pPr>
        <w:pStyle w:val="ListParagraph"/>
        <w:numPr>
          <w:ilvl w:val="1"/>
          <w:numId w:val="6"/>
        </w:numPr>
      </w:pPr>
      <w:r>
        <w:t>Impact</w:t>
      </w:r>
    </w:p>
    <w:p w14:paraId="5214A3B0" w14:textId="755AA4B0" w:rsidR="00074F75" w:rsidRDefault="00074F75" w:rsidP="00074F75">
      <w:pPr>
        <w:pStyle w:val="ListParagraph"/>
        <w:numPr>
          <w:ilvl w:val="2"/>
          <w:numId w:val="6"/>
        </w:numPr>
      </w:pPr>
      <w:r>
        <w:t>Enum (H, M, L)</w:t>
      </w:r>
    </w:p>
    <w:p w14:paraId="40092758" w14:textId="659C31E4" w:rsidR="00395970" w:rsidRDefault="0081454E" w:rsidP="00395970">
      <w:pPr>
        <w:pStyle w:val="ListParagraph"/>
        <w:numPr>
          <w:ilvl w:val="1"/>
          <w:numId w:val="6"/>
        </w:numPr>
      </w:pPr>
      <w:r>
        <w:t>Follow on step</w:t>
      </w:r>
    </w:p>
    <w:p w14:paraId="6A5E6BAD" w14:textId="5F3F40F6" w:rsidR="004B0C42" w:rsidRDefault="00AB0E3C" w:rsidP="00AB0E3C">
      <w:pPr>
        <w:pStyle w:val="ListParagraph"/>
        <w:numPr>
          <w:ilvl w:val="2"/>
          <w:numId w:val="6"/>
        </w:numPr>
      </w:pPr>
      <w:r>
        <w:t>Problem analysis</w:t>
      </w:r>
    </w:p>
    <w:p w14:paraId="550C6978" w14:textId="20F1DE5D" w:rsidR="00C769D8" w:rsidRDefault="0048122F" w:rsidP="00C769D8">
      <w:pPr>
        <w:pStyle w:val="ListParagraph"/>
        <w:numPr>
          <w:ilvl w:val="3"/>
          <w:numId w:val="6"/>
        </w:numPr>
      </w:pPr>
      <w:r>
        <w:t>What</w:t>
      </w:r>
    </w:p>
    <w:p w14:paraId="749AD4BC" w14:textId="33AB062C" w:rsidR="00FD3743" w:rsidRDefault="00FD3743" w:rsidP="00FD3743">
      <w:pPr>
        <w:pStyle w:val="ListParagraph"/>
        <w:numPr>
          <w:ilvl w:val="4"/>
          <w:numId w:val="6"/>
        </w:numPr>
      </w:pPr>
      <w:r>
        <w:t xml:space="preserve">Is </w:t>
      </w:r>
    </w:p>
    <w:p w14:paraId="1ECD0076" w14:textId="59391308" w:rsidR="00FD3743" w:rsidRDefault="00FD3743" w:rsidP="00FD3743">
      <w:pPr>
        <w:pStyle w:val="ListParagraph"/>
        <w:numPr>
          <w:ilvl w:val="4"/>
          <w:numId w:val="6"/>
        </w:numPr>
      </w:pPr>
      <w:r>
        <w:t>Is not</w:t>
      </w:r>
    </w:p>
    <w:p w14:paraId="14F35674" w14:textId="594C830D" w:rsidR="004817E9" w:rsidRDefault="004817E9" w:rsidP="00FD3743">
      <w:pPr>
        <w:pStyle w:val="ListParagraph"/>
        <w:numPr>
          <w:ilvl w:val="4"/>
          <w:numId w:val="6"/>
        </w:numPr>
      </w:pPr>
      <w:r>
        <w:t>Distinction</w:t>
      </w:r>
    </w:p>
    <w:p w14:paraId="793275DE" w14:textId="56E455D9" w:rsidR="004817E9" w:rsidRDefault="004817E9" w:rsidP="00FD3743">
      <w:pPr>
        <w:pStyle w:val="ListParagraph"/>
        <w:numPr>
          <w:ilvl w:val="4"/>
          <w:numId w:val="6"/>
        </w:numPr>
      </w:pPr>
      <w:r>
        <w:t>Probable Cause</w:t>
      </w:r>
    </w:p>
    <w:p w14:paraId="7A5E6E84" w14:textId="0DB6C1FF" w:rsidR="0048122F" w:rsidRDefault="0048122F" w:rsidP="00C769D8">
      <w:pPr>
        <w:pStyle w:val="ListParagraph"/>
        <w:numPr>
          <w:ilvl w:val="3"/>
          <w:numId w:val="6"/>
        </w:numPr>
      </w:pPr>
      <w:proofErr w:type="gramStart"/>
      <w:r>
        <w:t>Where</w:t>
      </w:r>
      <w:proofErr w:type="gramEnd"/>
    </w:p>
    <w:p w14:paraId="03307C70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 xml:space="preserve">Is </w:t>
      </w:r>
    </w:p>
    <w:p w14:paraId="76229772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>Is not</w:t>
      </w:r>
    </w:p>
    <w:p w14:paraId="2818EA8D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>Distinction</w:t>
      </w:r>
    </w:p>
    <w:p w14:paraId="1B5767A9" w14:textId="345A8078" w:rsidR="004817E9" w:rsidRDefault="004817E9" w:rsidP="004817E9">
      <w:pPr>
        <w:pStyle w:val="ListParagraph"/>
        <w:numPr>
          <w:ilvl w:val="4"/>
          <w:numId w:val="6"/>
        </w:numPr>
      </w:pPr>
      <w:r>
        <w:t>Probable Cause</w:t>
      </w:r>
    </w:p>
    <w:p w14:paraId="5E396F20" w14:textId="775465CB" w:rsidR="0048122F" w:rsidRDefault="0048122F" w:rsidP="00C769D8">
      <w:pPr>
        <w:pStyle w:val="ListParagraph"/>
        <w:numPr>
          <w:ilvl w:val="3"/>
          <w:numId w:val="6"/>
        </w:numPr>
      </w:pPr>
      <w:r>
        <w:t>Wh</w:t>
      </w:r>
      <w:r w:rsidR="00FE768F">
        <w:t>en</w:t>
      </w:r>
      <w:r>
        <w:t xml:space="preserve"> </w:t>
      </w:r>
    </w:p>
    <w:p w14:paraId="65C568FA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 xml:space="preserve">Is </w:t>
      </w:r>
    </w:p>
    <w:p w14:paraId="61592971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>Is not</w:t>
      </w:r>
    </w:p>
    <w:p w14:paraId="3497C019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>Distinction</w:t>
      </w:r>
    </w:p>
    <w:p w14:paraId="742FB87C" w14:textId="620B2520" w:rsidR="004817E9" w:rsidRDefault="004817E9" w:rsidP="004817E9">
      <w:pPr>
        <w:pStyle w:val="ListParagraph"/>
        <w:numPr>
          <w:ilvl w:val="4"/>
          <w:numId w:val="6"/>
        </w:numPr>
      </w:pPr>
      <w:r>
        <w:t>Probable Cause</w:t>
      </w:r>
    </w:p>
    <w:p w14:paraId="10EF7D08" w14:textId="12414C4C" w:rsidR="0048122F" w:rsidRDefault="00FE768F" w:rsidP="00C769D8">
      <w:pPr>
        <w:pStyle w:val="ListParagraph"/>
        <w:numPr>
          <w:ilvl w:val="3"/>
          <w:numId w:val="6"/>
        </w:numPr>
      </w:pPr>
      <w:r>
        <w:t>Extent</w:t>
      </w:r>
    </w:p>
    <w:p w14:paraId="3B7D5B8D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 xml:space="preserve">Is </w:t>
      </w:r>
    </w:p>
    <w:p w14:paraId="532DFC46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>Is not</w:t>
      </w:r>
    </w:p>
    <w:p w14:paraId="2633F148" w14:textId="77777777" w:rsidR="004817E9" w:rsidRDefault="004817E9" w:rsidP="004817E9">
      <w:pPr>
        <w:pStyle w:val="ListParagraph"/>
        <w:numPr>
          <w:ilvl w:val="4"/>
          <w:numId w:val="6"/>
        </w:numPr>
      </w:pPr>
      <w:r>
        <w:t>Distinction</w:t>
      </w:r>
    </w:p>
    <w:p w14:paraId="6152AB2A" w14:textId="3F489172" w:rsidR="004817E9" w:rsidRDefault="004817E9" w:rsidP="004817E9">
      <w:pPr>
        <w:pStyle w:val="ListParagraph"/>
        <w:numPr>
          <w:ilvl w:val="4"/>
          <w:numId w:val="6"/>
        </w:numPr>
      </w:pPr>
      <w:r>
        <w:lastRenderedPageBreak/>
        <w:t>Probable Cause</w:t>
      </w:r>
    </w:p>
    <w:p w14:paraId="190C345C" w14:textId="3EA948BD" w:rsidR="00AB0E3C" w:rsidRDefault="00E22C84" w:rsidP="00AB0E3C">
      <w:pPr>
        <w:pStyle w:val="ListParagraph"/>
        <w:numPr>
          <w:ilvl w:val="2"/>
          <w:numId w:val="6"/>
        </w:numPr>
      </w:pPr>
      <w:r>
        <w:t>Decision analysis</w:t>
      </w:r>
    </w:p>
    <w:p w14:paraId="464D3123" w14:textId="51910EEB" w:rsidR="00FE768F" w:rsidRDefault="000D6CED" w:rsidP="00FE768F">
      <w:pPr>
        <w:pStyle w:val="ListParagraph"/>
        <w:numPr>
          <w:ilvl w:val="3"/>
          <w:numId w:val="6"/>
        </w:numPr>
      </w:pPr>
      <w:r>
        <w:t>Alternate Solutions</w:t>
      </w:r>
    </w:p>
    <w:p w14:paraId="317EFD79" w14:textId="16F8339F" w:rsidR="000D6CED" w:rsidRDefault="00493D08" w:rsidP="00FE768F">
      <w:pPr>
        <w:pStyle w:val="ListParagraph"/>
        <w:numPr>
          <w:ilvl w:val="3"/>
          <w:numId w:val="6"/>
        </w:numPr>
      </w:pPr>
      <w:r>
        <w:t>Must</w:t>
      </w:r>
    </w:p>
    <w:p w14:paraId="131EF5B0" w14:textId="6E20B074" w:rsidR="000D6CED" w:rsidRDefault="000D6CED" w:rsidP="00FE768F">
      <w:pPr>
        <w:pStyle w:val="ListParagraph"/>
        <w:numPr>
          <w:ilvl w:val="3"/>
          <w:numId w:val="6"/>
        </w:numPr>
      </w:pPr>
      <w:r>
        <w:t>Wants</w:t>
      </w:r>
    </w:p>
    <w:p w14:paraId="4C99D86B" w14:textId="270F4CE6" w:rsidR="001714C9" w:rsidRDefault="001714C9" w:rsidP="00FE768F">
      <w:pPr>
        <w:pStyle w:val="ListParagraph"/>
        <w:numPr>
          <w:ilvl w:val="3"/>
          <w:numId w:val="6"/>
        </w:numPr>
      </w:pPr>
      <w:r>
        <w:t>Want Weights</w:t>
      </w:r>
    </w:p>
    <w:p w14:paraId="2AAD9629" w14:textId="68B18877" w:rsidR="001714C9" w:rsidRDefault="001714C9" w:rsidP="00FE768F">
      <w:pPr>
        <w:pStyle w:val="ListParagraph"/>
        <w:numPr>
          <w:ilvl w:val="3"/>
          <w:numId w:val="6"/>
        </w:numPr>
      </w:pPr>
      <w:r>
        <w:t>Want Rating</w:t>
      </w:r>
    </w:p>
    <w:p w14:paraId="40625A8E" w14:textId="71C9A3A3" w:rsidR="001714C9" w:rsidRDefault="001714C9" w:rsidP="00FE768F">
      <w:pPr>
        <w:pStyle w:val="ListParagraph"/>
        <w:numPr>
          <w:ilvl w:val="3"/>
          <w:numId w:val="6"/>
        </w:numPr>
      </w:pPr>
      <w:r>
        <w:t>Wants Score</w:t>
      </w:r>
    </w:p>
    <w:p w14:paraId="0B0D23A2" w14:textId="1E8603C8" w:rsidR="00FD3743" w:rsidRDefault="00FD3743" w:rsidP="00FE768F">
      <w:pPr>
        <w:pStyle w:val="ListParagraph"/>
        <w:numPr>
          <w:ilvl w:val="3"/>
          <w:numId w:val="6"/>
        </w:numPr>
      </w:pPr>
      <w:r>
        <w:t>Solution Total</w:t>
      </w:r>
    </w:p>
    <w:p w14:paraId="081540A1" w14:textId="44DC6C4C" w:rsidR="00395970" w:rsidRDefault="00E22C84" w:rsidP="003B5852">
      <w:pPr>
        <w:pStyle w:val="ListParagraph"/>
        <w:numPr>
          <w:ilvl w:val="2"/>
          <w:numId w:val="6"/>
        </w:numPr>
      </w:pPr>
      <w:r>
        <w:t>Potential Problem Analysis</w:t>
      </w:r>
    </w:p>
    <w:p w14:paraId="61D45311" w14:textId="02F691CF" w:rsidR="00EE53BB" w:rsidRDefault="00736D27" w:rsidP="00EE53BB">
      <w:pPr>
        <w:pStyle w:val="ListParagraph"/>
        <w:numPr>
          <w:ilvl w:val="3"/>
          <w:numId w:val="6"/>
        </w:numPr>
      </w:pPr>
      <w:r>
        <w:t>Probable</w:t>
      </w:r>
      <w:r w:rsidR="00EE53BB">
        <w:t xml:space="preserve"> Cause</w:t>
      </w:r>
    </w:p>
    <w:p w14:paraId="0B221A55" w14:textId="1A17C528" w:rsidR="00EE53BB" w:rsidRDefault="00EE53BB" w:rsidP="00EE53BB">
      <w:pPr>
        <w:pStyle w:val="ListParagraph"/>
        <w:numPr>
          <w:ilvl w:val="3"/>
          <w:numId w:val="6"/>
        </w:numPr>
      </w:pPr>
      <w:r>
        <w:t>Preventative Action</w:t>
      </w:r>
    </w:p>
    <w:p w14:paraId="3E6F3218" w14:textId="2121F0D5" w:rsidR="00EE53BB" w:rsidRDefault="00EE53BB" w:rsidP="00EE53BB">
      <w:pPr>
        <w:pStyle w:val="ListParagraph"/>
        <w:numPr>
          <w:ilvl w:val="3"/>
          <w:numId w:val="6"/>
        </w:numPr>
      </w:pPr>
      <w:r>
        <w:t>Contingency Plan</w:t>
      </w:r>
    </w:p>
    <w:p w14:paraId="0C5E5568" w14:textId="125F7B2E" w:rsidR="008F5417" w:rsidRDefault="008F5417" w:rsidP="008F5417">
      <w:pPr>
        <w:pStyle w:val="Heading1"/>
      </w:pPr>
      <w:r>
        <w:t>Data to be Persisted (Data Base)</w:t>
      </w:r>
    </w:p>
    <w:p w14:paraId="0ABC6046" w14:textId="071F1460" w:rsidR="008F5417" w:rsidRDefault="008F5417" w:rsidP="008F5417">
      <w:r>
        <w:t xml:space="preserve">List what data would </w:t>
      </w:r>
      <w:proofErr w:type="spellStart"/>
      <w:proofErr w:type="gramStart"/>
      <w:r>
        <w:t>saved</w:t>
      </w:r>
      <w:proofErr w:type="spellEnd"/>
      <w:proofErr w:type="gramEnd"/>
      <w:r>
        <w:t xml:space="preserve"> to a DB in the production application</w:t>
      </w:r>
    </w:p>
    <w:p w14:paraId="73408E28" w14:textId="111EDBCB" w:rsidR="004C30D6" w:rsidRDefault="00286E91" w:rsidP="000C24DC">
      <w:pPr>
        <w:pStyle w:val="ListParagraph"/>
        <w:numPr>
          <w:ilvl w:val="1"/>
          <w:numId w:val="6"/>
        </w:numPr>
      </w:pPr>
      <w:r>
        <w:t>Write sessions to JSON files locally</w:t>
      </w:r>
    </w:p>
    <w:p w14:paraId="77138879" w14:textId="18CF2BD4" w:rsidR="00395970" w:rsidRDefault="00395970" w:rsidP="00395970">
      <w:pPr>
        <w:pStyle w:val="Heading1"/>
      </w:pPr>
      <w:r>
        <w:t>App Concerns</w:t>
      </w:r>
    </w:p>
    <w:p w14:paraId="188A36E9" w14:textId="41C724A4" w:rsidR="00395970" w:rsidRDefault="006F4E39" w:rsidP="00395970">
      <w:pPr>
        <w:pStyle w:val="ListParagraph"/>
        <w:numPr>
          <w:ilvl w:val="0"/>
          <w:numId w:val="6"/>
        </w:numPr>
      </w:pPr>
      <w:r>
        <w:t>GUI</w:t>
      </w:r>
    </w:p>
    <w:p w14:paraId="0B5A287D" w14:textId="62B6FAC9" w:rsidR="006F4E39" w:rsidRDefault="006F4E39" w:rsidP="00395970">
      <w:pPr>
        <w:pStyle w:val="ListParagraph"/>
        <w:numPr>
          <w:ilvl w:val="0"/>
          <w:numId w:val="6"/>
        </w:numPr>
      </w:pPr>
      <w:r>
        <w:t>Subjective nature of the process and UI</w:t>
      </w:r>
    </w:p>
    <w:p w14:paraId="04DAE420" w14:textId="63E1155B" w:rsidR="00731069" w:rsidRDefault="00731069" w:rsidP="00731069">
      <w:pPr>
        <w:pStyle w:val="Heading1"/>
      </w:pPr>
      <w:r>
        <w:lastRenderedPageBreak/>
        <w:t>User Interface Outline</w:t>
      </w:r>
      <w:r w:rsidR="008F5417">
        <w:t xml:space="preserve"> and Functional Flow</w:t>
      </w:r>
    </w:p>
    <w:p w14:paraId="426C6130" w14:textId="4CFD2D7B" w:rsidR="00731069" w:rsidRDefault="0028135D" w:rsidP="00731069">
      <w:r>
        <w:rPr>
          <w:noProof/>
        </w:rPr>
        <w:drawing>
          <wp:anchor distT="0" distB="0" distL="114300" distR="114300" simplePos="0" relativeHeight="251658240" behindDoc="0" locked="0" layoutInCell="1" allowOverlap="1" wp14:anchorId="0826B960" wp14:editId="1A021D68">
            <wp:simplePos x="0" y="0"/>
            <wp:positionH relativeFrom="column">
              <wp:posOffset>-116205</wp:posOffset>
            </wp:positionH>
            <wp:positionV relativeFrom="paragraph">
              <wp:posOffset>290195</wp:posOffset>
            </wp:positionV>
            <wp:extent cx="4043680" cy="5899785"/>
            <wp:effectExtent l="0" t="0" r="0" b="5715"/>
            <wp:wrapTopAndBottom/>
            <wp:docPr id="1855601832" name="Picture 496846719">
              <a:extLst xmlns:a="http://schemas.openxmlformats.org/drawingml/2006/main">
                <a:ext uri="{FF2B5EF4-FFF2-40B4-BE49-F238E27FC236}">
                  <a16:creationId xmlns:a16="http://schemas.microsoft.com/office/drawing/2014/main" id="{DEA1F7CB-3D09-4619-A118-148C062970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01832" name="Picture 49684671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11156" r="-176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680" cy="5899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069">
        <w:t>Can be an outline in writing, PowerPoint slides (one slide per screen)</w:t>
      </w:r>
    </w:p>
    <w:p w14:paraId="6B5D9BB8" w14:textId="1C12EED0" w:rsidR="00731069" w:rsidRDefault="00731069" w:rsidP="00731069">
      <w:pPr>
        <w:pStyle w:val="Heading1"/>
      </w:pPr>
      <w:r>
        <w:t>Special Features</w:t>
      </w:r>
    </w:p>
    <w:p w14:paraId="3C746B3B" w14:textId="3C289926" w:rsidR="00662F98" w:rsidRPr="00731069" w:rsidRDefault="00662F98" w:rsidP="00781E61"/>
    <w:sectPr w:rsidR="00662F98" w:rsidRPr="0073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353C"/>
    <w:multiLevelType w:val="hybridMultilevel"/>
    <w:tmpl w:val="FB0A4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E358D"/>
    <w:multiLevelType w:val="hybridMultilevel"/>
    <w:tmpl w:val="549672B8"/>
    <w:lvl w:ilvl="0" w:tplc="ED8A7E8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0084A"/>
    <w:multiLevelType w:val="hybridMultilevel"/>
    <w:tmpl w:val="6418804A"/>
    <w:lvl w:ilvl="0" w:tplc="5604535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D335E7"/>
    <w:multiLevelType w:val="hybridMultilevel"/>
    <w:tmpl w:val="B6EE7C34"/>
    <w:lvl w:ilvl="0" w:tplc="ED8A7E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D7452"/>
    <w:multiLevelType w:val="hybridMultilevel"/>
    <w:tmpl w:val="762A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10A84"/>
    <w:multiLevelType w:val="hybridMultilevel"/>
    <w:tmpl w:val="746A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076F7"/>
    <w:multiLevelType w:val="hybridMultilevel"/>
    <w:tmpl w:val="6F3E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116376">
    <w:abstractNumId w:val="4"/>
  </w:num>
  <w:num w:numId="2" w16cid:durableId="1136028463">
    <w:abstractNumId w:val="2"/>
  </w:num>
  <w:num w:numId="3" w16cid:durableId="1590119395">
    <w:abstractNumId w:val="1"/>
  </w:num>
  <w:num w:numId="4" w16cid:durableId="1618562219">
    <w:abstractNumId w:val="0"/>
  </w:num>
  <w:num w:numId="5" w16cid:durableId="1762021877">
    <w:abstractNumId w:val="6"/>
  </w:num>
  <w:num w:numId="6" w16cid:durableId="2083210506">
    <w:abstractNumId w:val="5"/>
  </w:num>
  <w:num w:numId="7" w16cid:durableId="724061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70"/>
    <w:rsid w:val="00074F75"/>
    <w:rsid w:val="000C24DC"/>
    <w:rsid w:val="000D6CED"/>
    <w:rsid w:val="00113F85"/>
    <w:rsid w:val="0012061F"/>
    <w:rsid w:val="001714C9"/>
    <w:rsid w:val="001C5EEA"/>
    <w:rsid w:val="00270F58"/>
    <w:rsid w:val="0028135D"/>
    <w:rsid w:val="00286E91"/>
    <w:rsid w:val="002B3A71"/>
    <w:rsid w:val="003012C5"/>
    <w:rsid w:val="00395970"/>
    <w:rsid w:val="003B5852"/>
    <w:rsid w:val="003D5F1A"/>
    <w:rsid w:val="003E2EC8"/>
    <w:rsid w:val="00476660"/>
    <w:rsid w:val="0048122F"/>
    <w:rsid w:val="004817E9"/>
    <w:rsid w:val="00493D08"/>
    <w:rsid w:val="004B0C42"/>
    <w:rsid w:val="004C30D6"/>
    <w:rsid w:val="004D7257"/>
    <w:rsid w:val="00545BC2"/>
    <w:rsid w:val="00662F98"/>
    <w:rsid w:val="00692CC7"/>
    <w:rsid w:val="006F3A26"/>
    <w:rsid w:val="006F4E39"/>
    <w:rsid w:val="00731069"/>
    <w:rsid w:val="0073310D"/>
    <w:rsid w:val="00736D27"/>
    <w:rsid w:val="007631FD"/>
    <w:rsid w:val="00781E61"/>
    <w:rsid w:val="0081454E"/>
    <w:rsid w:val="0084214A"/>
    <w:rsid w:val="008558B0"/>
    <w:rsid w:val="00880E7D"/>
    <w:rsid w:val="0088592D"/>
    <w:rsid w:val="00896CEE"/>
    <w:rsid w:val="008A4B94"/>
    <w:rsid w:val="008F5417"/>
    <w:rsid w:val="00962490"/>
    <w:rsid w:val="009625BC"/>
    <w:rsid w:val="00987D9F"/>
    <w:rsid w:val="009B59F1"/>
    <w:rsid w:val="00A06481"/>
    <w:rsid w:val="00A81DCA"/>
    <w:rsid w:val="00AB0E3C"/>
    <w:rsid w:val="00AF7022"/>
    <w:rsid w:val="00B4419F"/>
    <w:rsid w:val="00B44AFF"/>
    <w:rsid w:val="00C17A00"/>
    <w:rsid w:val="00C769D8"/>
    <w:rsid w:val="00CA7E4B"/>
    <w:rsid w:val="00CB17D3"/>
    <w:rsid w:val="00D3666F"/>
    <w:rsid w:val="00D41281"/>
    <w:rsid w:val="00D54446"/>
    <w:rsid w:val="00E22C84"/>
    <w:rsid w:val="00EE53BB"/>
    <w:rsid w:val="00F32CE9"/>
    <w:rsid w:val="00F549DC"/>
    <w:rsid w:val="00FD3743"/>
    <w:rsid w:val="00FE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8045"/>
  <w15:chartTrackingRefBased/>
  <w15:docId w15:val="{0F998DF5-5308-4A68-9F1D-A7E94C183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9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9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9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9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9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9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970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812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c7b3357-a957-47a5-9e58-63dad643af38" xsi:nil="true"/>
    <lcf76f155ced4ddcb4097134ff3c332f xmlns="297f54b4-00c9-4bfb-a801-2f68424f991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26AB7AC3AD245B7343EC8C7270771" ma:contentTypeVersion="11" ma:contentTypeDescription="Create a new document." ma:contentTypeScope="" ma:versionID="91c8fda7a5e280c3839fd25e67f6a7f2">
  <xsd:schema xmlns:xsd="http://www.w3.org/2001/XMLSchema" xmlns:xs="http://www.w3.org/2001/XMLSchema" xmlns:p="http://schemas.microsoft.com/office/2006/metadata/properties" xmlns:ns2="297f54b4-00c9-4bfb-a801-2f68424f991e" xmlns:ns3="ec7b3357-a957-47a5-9e58-63dad643af38" targetNamespace="http://schemas.microsoft.com/office/2006/metadata/properties" ma:root="true" ma:fieldsID="8df3ab5269c3744c8d6368dff3188bd6" ns2:_="" ns3:_="">
    <xsd:import namespace="297f54b4-00c9-4bfb-a801-2f68424f991e"/>
    <xsd:import namespace="ec7b3357-a957-47a5-9e58-63dad643af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7f54b4-00c9-4bfb-a801-2f68424f9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0960b2f-2e67-4900-8ee8-4bb79af847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7b3357-a957-47a5-9e58-63dad643af3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b06968-15fb-4e29-8014-3baee92380ef}" ma:internalName="TaxCatchAll" ma:showField="CatchAllData" ma:web="ec7b3357-a957-47a5-9e58-63dad643af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539142-1D27-4EC6-8991-7F68932C3316}">
  <ds:schemaRefs>
    <ds:schemaRef ds:uri="http://schemas.microsoft.com/office/2006/metadata/properties"/>
    <ds:schemaRef ds:uri="http://schemas.microsoft.com/office/infopath/2007/PartnerControls"/>
    <ds:schemaRef ds:uri="ec7b3357-a957-47a5-9e58-63dad643af38"/>
    <ds:schemaRef ds:uri="297f54b4-00c9-4bfb-a801-2f68424f991e"/>
  </ds:schemaRefs>
</ds:datastoreItem>
</file>

<file path=customXml/itemProps2.xml><?xml version="1.0" encoding="utf-8"?>
<ds:datastoreItem xmlns:ds="http://schemas.openxmlformats.org/officeDocument/2006/customXml" ds:itemID="{285E535D-B5A4-47DF-86CD-4A06CDC547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C05DC-A4D7-4FC4-AD97-C495C6B003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7f54b4-00c9-4bfb-a801-2f68424f991e"/>
    <ds:schemaRef ds:uri="ec7b3357-a957-47a5-9e58-63dad643a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Devries</dc:creator>
  <cp:keywords/>
  <dc:description/>
  <cp:lastModifiedBy>Jason Hellums</cp:lastModifiedBy>
  <cp:revision>64</cp:revision>
  <dcterms:created xsi:type="dcterms:W3CDTF">2024-07-15T11:04:00Z</dcterms:created>
  <dcterms:modified xsi:type="dcterms:W3CDTF">2025-09-24T19:37:00Z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0x01010090426AB7AC3AD245B7343EC8C7270771</vt:lpwstr>
  </property>
</Properties>
</file>