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AD" w:rsidRDefault="00B458AD" w:rsidP="00B458AD">
      <w:pPr>
        <w:jc w:val="center"/>
        <w:rPr>
          <w:b/>
          <w:i/>
        </w:rPr>
      </w:pPr>
      <w:r>
        <w:rPr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55B54E" wp14:editId="3D195A76">
                <wp:simplePos x="0" y="0"/>
                <wp:positionH relativeFrom="column">
                  <wp:posOffset>-666750</wp:posOffset>
                </wp:positionH>
                <wp:positionV relativeFrom="paragraph">
                  <wp:posOffset>-514350</wp:posOffset>
                </wp:positionV>
                <wp:extent cx="7148195" cy="7096125"/>
                <wp:effectExtent l="0" t="0" r="1460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95" cy="709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8AD" w:rsidRDefault="00B458AD" w:rsidP="00B458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52.5pt;margin-top:-40.5pt;width:562.85pt;height:55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" fillcolor="white [3201]" strokeweight=".5pt">
                <v:textbox>
                  <w:txbxContent>
                    <w:p w:rsidR="00B458AD" w:rsidRDefault="00B458AD" w:rsidP="00B458AD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8E4CD" wp14:editId="450E5813">
                <wp:simplePos x="0" y="0"/>
                <wp:positionH relativeFrom="column">
                  <wp:posOffset>-222885</wp:posOffset>
                </wp:positionH>
                <wp:positionV relativeFrom="paragraph">
                  <wp:posOffset>-292735</wp:posOffset>
                </wp:positionV>
                <wp:extent cx="1733550" cy="485775"/>
                <wp:effectExtent l="0" t="0" r="0" b="952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355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30E6" w:rsidRDefault="00B730E6" w:rsidP="00B730E6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F775AFD" wp14:editId="10EA6CB0">
                                  <wp:extent cx="1543050" cy="438150"/>
                                  <wp:effectExtent l="0" t="0" r="0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096" t="37534" r="27299" b="3687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7" type="#_x0000_t202" style="position:absolute;left:0;text-align:left;margin-left:-17.55pt;margin-top:-23.05pt;width:136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" fillcolor="window" stroked="f" strokeweight=".5pt">
                <v:path arrowok="t"/>
                <v:textbox>
                  <w:txbxContent>
                    <w:p w:rsidR="00B730E6" w:rsidRDefault="00B730E6" w:rsidP="00B730E6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F775AFD" wp14:editId="10EA6CB0">
                            <wp:extent cx="1543050" cy="438150"/>
                            <wp:effectExtent l="0" t="0" r="0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096" t="37534" r="27299" b="3687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458AD" w:rsidRDefault="00B458AD" w:rsidP="00B458AD">
      <w:pPr>
        <w:jc w:val="right"/>
        <w:rPr>
          <w:b/>
          <w:i/>
        </w:rPr>
      </w:pPr>
      <w:r>
        <w:rPr>
          <w:b/>
          <w:i/>
        </w:rPr>
        <w:t>Em: 28.04.2014</w:t>
      </w:r>
    </w:p>
    <w:p w:rsidR="00B730E6" w:rsidRPr="002A6266" w:rsidRDefault="00494A80" w:rsidP="00B730E6">
      <w:pPr>
        <w:jc w:val="center"/>
        <w:rPr>
          <w:b/>
          <w:i/>
        </w:rPr>
      </w:pPr>
      <w:r>
        <w:rPr>
          <w:b/>
          <w:i/>
        </w:rPr>
        <w:t xml:space="preserve"> 2º BIMESTRE - </w:t>
      </w:r>
      <w:r w:rsidR="00B730E6">
        <w:rPr>
          <w:b/>
          <w:i/>
        </w:rPr>
        <w:t>CALENDÁRIO DA P1 – ENSINO FUNDAMENTAL II E MÉDIO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418"/>
        <w:gridCol w:w="1417"/>
        <w:gridCol w:w="1418"/>
        <w:gridCol w:w="1417"/>
        <w:gridCol w:w="1418"/>
      </w:tblGrid>
      <w:tr w:rsidR="00B730E6" w:rsidRPr="002A6266" w:rsidTr="004D466B">
        <w:tc>
          <w:tcPr>
            <w:tcW w:w="1101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Nível</w:t>
            </w:r>
          </w:p>
        </w:tc>
        <w:tc>
          <w:tcPr>
            <w:tcW w:w="1417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Segunda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05.05</w:t>
            </w:r>
          </w:p>
        </w:tc>
        <w:tc>
          <w:tcPr>
            <w:tcW w:w="1418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Terça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06.05</w:t>
            </w:r>
          </w:p>
        </w:tc>
        <w:tc>
          <w:tcPr>
            <w:tcW w:w="1417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Quarta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07.05</w:t>
            </w:r>
          </w:p>
        </w:tc>
        <w:tc>
          <w:tcPr>
            <w:tcW w:w="1418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Quinta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08.05</w:t>
            </w:r>
          </w:p>
        </w:tc>
        <w:tc>
          <w:tcPr>
            <w:tcW w:w="1417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Sexta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09.05</w:t>
            </w:r>
          </w:p>
        </w:tc>
        <w:tc>
          <w:tcPr>
            <w:tcW w:w="1418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Segunda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12.05</w:t>
            </w:r>
          </w:p>
        </w:tc>
      </w:tr>
      <w:tr w:rsidR="00B730E6" w:rsidRPr="002A6266" w:rsidTr="004D466B">
        <w:tc>
          <w:tcPr>
            <w:tcW w:w="1101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6º ANO</w:t>
            </w:r>
          </w:p>
        </w:tc>
        <w:tc>
          <w:tcPr>
            <w:tcW w:w="1417" w:type="dxa"/>
            <w:shd w:val="clear" w:color="auto" w:fill="auto"/>
          </w:tcPr>
          <w:p w:rsidR="00B730E6" w:rsidRPr="00005DC6" w:rsidRDefault="008410E3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Geografia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Artes</w:t>
            </w:r>
          </w:p>
        </w:tc>
        <w:tc>
          <w:tcPr>
            <w:tcW w:w="1418" w:type="dxa"/>
            <w:shd w:val="clear" w:color="auto" w:fill="auto"/>
          </w:tcPr>
          <w:p w:rsidR="00B730E6" w:rsidRPr="00005DC6" w:rsidRDefault="004D466B" w:rsidP="00C678A6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B730E6" w:rsidRPr="00005DC6" w:rsidRDefault="00B730E6" w:rsidP="00C678A6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4D466B" w:rsidRDefault="004D466B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Espanhol</w:t>
            </w:r>
          </w:p>
        </w:tc>
        <w:tc>
          <w:tcPr>
            <w:tcW w:w="1418" w:type="dxa"/>
            <w:shd w:val="clear" w:color="auto" w:fill="auto"/>
          </w:tcPr>
          <w:p w:rsidR="00B730E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Português</w:t>
            </w:r>
          </w:p>
          <w:p w:rsidR="00B730E6" w:rsidRPr="00005DC6" w:rsidRDefault="00B7428C" w:rsidP="00B7428C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Filosofia</w:t>
            </w:r>
          </w:p>
        </w:tc>
        <w:tc>
          <w:tcPr>
            <w:tcW w:w="1417" w:type="dxa"/>
            <w:shd w:val="clear" w:color="auto" w:fill="auto"/>
          </w:tcPr>
          <w:p w:rsidR="004D466B" w:rsidRPr="00005DC6" w:rsidRDefault="004D466B" w:rsidP="004D466B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 w:rsidRPr="00005DC6">
              <w:rPr>
                <w:b/>
              </w:rPr>
              <w:t>História</w:t>
            </w:r>
          </w:p>
          <w:p w:rsidR="00B7428C" w:rsidRPr="00005DC6" w:rsidRDefault="00B7428C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Inglês</w:t>
            </w:r>
          </w:p>
        </w:tc>
        <w:tc>
          <w:tcPr>
            <w:tcW w:w="1418" w:type="dxa"/>
            <w:shd w:val="clear" w:color="auto" w:fill="auto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-</w:t>
            </w:r>
          </w:p>
        </w:tc>
      </w:tr>
      <w:tr w:rsidR="00B730E6" w:rsidRPr="002A6266" w:rsidTr="004D466B">
        <w:tc>
          <w:tcPr>
            <w:tcW w:w="1101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7º ANO</w:t>
            </w:r>
          </w:p>
        </w:tc>
        <w:tc>
          <w:tcPr>
            <w:tcW w:w="1417" w:type="dxa"/>
            <w:shd w:val="clear" w:color="auto" w:fill="auto"/>
          </w:tcPr>
          <w:p w:rsidR="008410E3" w:rsidRDefault="008410E3" w:rsidP="008410E3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Geografia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Artes</w:t>
            </w:r>
          </w:p>
        </w:tc>
        <w:tc>
          <w:tcPr>
            <w:tcW w:w="1418" w:type="dxa"/>
            <w:shd w:val="clear" w:color="auto" w:fill="auto"/>
          </w:tcPr>
          <w:p w:rsidR="004D466B" w:rsidRDefault="004D466B" w:rsidP="004D466B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4D466B" w:rsidRDefault="004D466B" w:rsidP="004D46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Espanhol</w:t>
            </w:r>
          </w:p>
        </w:tc>
        <w:tc>
          <w:tcPr>
            <w:tcW w:w="1418" w:type="dxa"/>
            <w:shd w:val="clear" w:color="auto" w:fill="auto"/>
          </w:tcPr>
          <w:p w:rsidR="00B730E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Português</w:t>
            </w:r>
          </w:p>
          <w:p w:rsidR="00B730E6" w:rsidRPr="00005DC6" w:rsidRDefault="00B7428C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Filosofia</w:t>
            </w:r>
          </w:p>
        </w:tc>
        <w:tc>
          <w:tcPr>
            <w:tcW w:w="1417" w:type="dxa"/>
            <w:shd w:val="clear" w:color="auto" w:fill="auto"/>
          </w:tcPr>
          <w:p w:rsidR="004D466B" w:rsidRPr="00005DC6" w:rsidRDefault="004D466B" w:rsidP="004D466B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 w:rsidRPr="00005DC6">
              <w:rPr>
                <w:b/>
              </w:rPr>
              <w:t>História</w:t>
            </w:r>
          </w:p>
          <w:p w:rsidR="00B730E6" w:rsidRPr="00005DC6" w:rsidRDefault="00B7428C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Inglês</w:t>
            </w:r>
          </w:p>
        </w:tc>
        <w:tc>
          <w:tcPr>
            <w:tcW w:w="1418" w:type="dxa"/>
            <w:shd w:val="clear" w:color="auto" w:fill="auto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-</w:t>
            </w:r>
          </w:p>
        </w:tc>
      </w:tr>
      <w:tr w:rsidR="00B730E6" w:rsidRPr="002A6266" w:rsidTr="004D466B">
        <w:tc>
          <w:tcPr>
            <w:tcW w:w="1101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8º ANO</w:t>
            </w:r>
          </w:p>
        </w:tc>
        <w:tc>
          <w:tcPr>
            <w:tcW w:w="1417" w:type="dxa"/>
            <w:shd w:val="clear" w:color="auto" w:fill="auto"/>
          </w:tcPr>
          <w:p w:rsidR="008410E3" w:rsidRDefault="008410E3" w:rsidP="008410E3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Geografia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Artes</w:t>
            </w:r>
          </w:p>
        </w:tc>
        <w:tc>
          <w:tcPr>
            <w:tcW w:w="1418" w:type="dxa"/>
            <w:shd w:val="clear" w:color="auto" w:fill="auto"/>
          </w:tcPr>
          <w:p w:rsidR="004D466B" w:rsidRPr="00005DC6" w:rsidRDefault="004D466B" w:rsidP="004D466B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4D466B" w:rsidRDefault="004D466B" w:rsidP="004D46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Espanhol</w:t>
            </w:r>
          </w:p>
        </w:tc>
        <w:tc>
          <w:tcPr>
            <w:tcW w:w="1418" w:type="dxa"/>
            <w:shd w:val="clear" w:color="auto" w:fill="auto"/>
          </w:tcPr>
          <w:p w:rsidR="00B730E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Português</w:t>
            </w:r>
          </w:p>
          <w:p w:rsidR="00B730E6" w:rsidRPr="00005DC6" w:rsidRDefault="00B7428C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Filosofia</w:t>
            </w:r>
          </w:p>
        </w:tc>
        <w:tc>
          <w:tcPr>
            <w:tcW w:w="1417" w:type="dxa"/>
            <w:shd w:val="clear" w:color="auto" w:fill="auto"/>
          </w:tcPr>
          <w:p w:rsidR="004D466B" w:rsidRPr="00005DC6" w:rsidRDefault="004D466B" w:rsidP="004D466B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 w:rsidRPr="00005DC6">
              <w:rPr>
                <w:b/>
              </w:rPr>
              <w:t>História</w:t>
            </w:r>
          </w:p>
          <w:p w:rsidR="00B730E6" w:rsidRPr="00005DC6" w:rsidRDefault="00B7428C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Inglês</w:t>
            </w:r>
          </w:p>
        </w:tc>
        <w:tc>
          <w:tcPr>
            <w:tcW w:w="1418" w:type="dxa"/>
            <w:shd w:val="clear" w:color="auto" w:fill="auto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-</w:t>
            </w:r>
          </w:p>
        </w:tc>
      </w:tr>
      <w:tr w:rsidR="00B730E6" w:rsidRPr="002A6266" w:rsidTr="004D466B">
        <w:tc>
          <w:tcPr>
            <w:tcW w:w="1101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9º ANO</w:t>
            </w:r>
          </w:p>
        </w:tc>
        <w:tc>
          <w:tcPr>
            <w:tcW w:w="1417" w:type="dxa"/>
            <w:shd w:val="clear" w:color="auto" w:fill="auto"/>
          </w:tcPr>
          <w:p w:rsidR="008410E3" w:rsidRDefault="008410E3" w:rsidP="008410E3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Geografia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Artes</w:t>
            </w:r>
          </w:p>
        </w:tc>
        <w:tc>
          <w:tcPr>
            <w:tcW w:w="1418" w:type="dxa"/>
            <w:shd w:val="clear" w:color="auto" w:fill="auto"/>
          </w:tcPr>
          <w:p w:rsidR="004D466B" w:rsidRDefault="004D466B" w:rsidP="004D466B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4D466B" w:rsidRDefault="004D466B" w:rsidP="004D46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Biologia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Espanhol</w:t>
            </w:r>
          </w:p>
        </w:tc>
        <w:tc>
          <w:tcPr>
            <w:tcW w:w="1418" w:type="dxa"/>
            <w:shd w:val="clear" w:color="auto" w:fill="auto"/>
          </w:tcPr>
          <w:p w:rsidR="00B730E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Português</w:t>
            </w:r>
          </w:p>
          <w:p w:rsidR="00B730E6" w:rsidRPr="00005DC6" w:rsidRDefault="00494A80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005DC6">
              <w:rPr>
                <w:b/>
              </w:rPr>
              <w:t>ilosofia</w:t>
            </w:r>
          </w:p>
        </w:tc>
        <w:tc>
          <w:tcPr>
            <w:tcW w:w="1417" w:type="dxa"/>
            <w:shd w:val="clear" w:color="auto" w:fill="auto"/>
          </w:tcPr>
          <w:p w:rsidR="00B730E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Física</w:t>
            </w:r>
          </w:p>
          <w:p w:rsidR="00B730E6" w:rsidRPr="00005DC6" w:rsidRDefault="00B7428C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Inglês</w:t>
            </w:r>
          </w:p>
        </w:tc>
        <w:tc>
          <w:tcPr>
            <w:tcW w:w="1418" w:type="dxa"/>
            <w:shd w:val="clear" w:color="auto" w:fill="auto"/>
          </w:tcPr>
          <w:p w:rsidR="00B730E6" w:rsidRPr="00005DC6" w:rsidRDefault="00494A80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Química</w:t>
            </w:r>
          </w:p>
        </w:tc>
      </w:tr>
      <w:tr w:rsidR="00B730E6" w:rsidRPr="002A6266" w:rsidTr="004D466B">
        <w:tc>
          <w:tcPr>
            <w:tcW w:w="1101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1º ANO A</w:t>
            </w:r>
          </w:p>
        </w:tc>
        <w:tc>
          <w:tcPr>
            <w:tcW w:w="1417" w:type="dxa"/>
            <w:shd w:val="clear" w:color="auto" w:fill="auto"/>
          </w:tcPr>
          <w:p w:rsidR="008410E3" w:rsidRDefault="008410E3" w:rsidP="008410E3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Geografia</w:t>
            </w:r>
          </w:p>
          <w:p w:rsidR="00B730E6" w:rsidRPr="00005DC6" w:rsidRDefault="00B730E6" w:rsidP="008410E3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Artes</w:t>
            </w:r>
          </w:p>
        </w:tc>
        <w:tc>
          <w:tcPr>
            <w:tcW w:w="1418" w:type="dxa"/>
            <w:shd w:val="clear" w:color="auto" w:fill="auto"/>
          </w:tcPr>
          <w:p w:rsidR="004D466B" w:rsidRDefault="004D466B" w:rsidP="004D466B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Filosofia</w:t>
            </w:r>
          </w:p>
        </w:tc>
        <w:tc>
          <w:tcPr>
            <w:tcW w:w="1417" w:type="dxa"/>
            <w:shd w:val="clear" w:color="auto" w:fill="auto"/>
          </w:tcPr>
          <w:p w:rsidR="004D466B" w:rsidRDefault="004D466B" w:rsidP="004D46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Biologia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Espanhol</w:t>
            </w:r>
          </w:p>
        </w:tc>
        <w:tc>
          <w:tcPr>
            <w:tcW w:w="1418" w:type="dxa"/>
            <w:shd w:val="clear" w:color="auto" w:fill="auto"/>
          </w:tcPr>
          <w:p w:rsidR="00B730E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Português</w:t>
            </w:r>
          </w:p>
          <w:p w:rsidR="00B730E6" w:rsidRPr="00005DC6" w:rsidRDefault="00494A80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Sociologia</w:t>
            </w:r>
          </w:p>
        </w:tc>
        <w:tc>
          <w:tcPr>
            <w:tcW w:w="1417" w:type="dxa"/>
            <w:shd w:val="clear" w:color="auto" w:fill="auto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Física</w:t>
            </w:r>
          </w:p>
          <w:p w:rsidR="00B730E6" w:rsidRDefault="00494A80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Literatura</w:t>
            </w:r>
          </w:p>
          <w:p w:rsidR="00B7428C" w:rsidRPr="00005DC6" w:rsidRDefault="00B7428C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Inglês</w:t>
            </w:r>
          </w:p>
        </w:tc>
        <w:tc>
          <w:tcPr>
            <w:tcW w:w="1418" w:type="dxa"/>
            <w:shd w:val="clear" w:color="auto" w:fill="auto"/>
          </w:tcPr>
          <w:p w:rsidR="00494A80" w:rsidRDefault="00494A80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Química</w:t>
            </w:r>
          </w:p>
          <w:p w:rsidR="00B730E6" w:rsidRPr="00005DC6" w:rsidRDefault="00494A80" w:rsidP="00494A80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 w:rsidRPr="00005DC6">
              <w:rPr>
                <w:b/>
              </w:rPr>
              <w:t>História</w:t>
            </w:r>
          </w:p>
        </w:tc>
      </w:tr>
      <w:tr w:rsidR="00B730E6" w:rsidRPr="002A6266" w:rsidTr="004D466B">
        <w:tc>
          <w:tcPr>
            <w:tcW w:w="1101" w:type="dxa"/>
            <w:shd w:val="clear" w:color="auto" w:fill="D9D9D9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1º ANO B</w:t>
            </w:r>
          </w:p>
        </w:tc>
        <w:tc>
          <w:tcPr>
            <w:tcW w:w="1417" w:type="dxa"/>
            <w:shd w:val="clear" w:color="auto" w:fill="auto"/>
          </w:tcPr>
          <w:p w:rsidR="008410E3" w:rsidRDefault="008410E3" w:rsidP="008410E3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Geografia</w:t>
            </w:r>
          </w:p>
          <w:p w:rsidR="00B730E6" w:rsidRPr="00005DC6" w:rsidRDefault="00B730E6" w:rsidP="008410E3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Artes</w:t>
            </w:r>
          </w:p>
        </w:tc>
        <w:tc>
          <w:tcPr>
            <w:tcW w:w="1418" w:type="dxa"/>
            <w:shd w:val="clear" w:color="auto" w:fill="auto"/>
          </w:tcPr>
          <w:p w:rsidR="004D466B" w:rsidRDefault="004D466B" w:rsidP="004D466B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Filosofia</w:t>
            </w:r>
          </w:p>
        </w:tc>
        <w:tc>
          <w:tcPr>
            <w:tcW w:w="1417" w:type="dxa"/>
            <w:shd w:val="clear" w:color="auto" w:fill="auto"/>
          </w:tcPr>
          <w:p w:rsidR="004D466B" w:rsidRDefault="004D466B" w:rsidP="004D46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Biologia</w:t>
            </w:r>
          </w:p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Espanhol</w:t>
            </w:r>
          </w:p>
        </w:tc>
        <w:tc>
          <w:tcPr>
            <w:tcW w:w="1418" w:type="dxa"/>
            <w:shd w:val="clear" w:color="auto" w:fill="auto"/>
          </w:tcPr>
          <w:p w:rsidR="00B730E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Português</w:t>
            </w:r>
          </w:p>
          <w:p w:rsidR="00B730E6" w:rsidRPr="00005DC6" w:rsidRDefault="00494A80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Sociologia</w:t>
            </w:r>
          </w:p>
        </w:tc>
        <w:tc>
          <w:tcPr>
            <w:tcW w:w="1417" w:type="dxa"/>
            <w:shd w:val="clear" w:color="auto" w:fill="auto"/>
          </w:tcPr>
          <w:p w:rsidR="00B730E6" w:rsidRPr="00005DC6" w:rsidRDefault="00B730E6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Física</w:t>
            </w:r>
          </w:p>
          <w:p w:rsidR="00B730E6" w:rsidRDefault="00494A80" w:rsidP="00C678A6">
            <w:pPr>
              <w:spacing w:after="0" w:line="240" w:lineRule="auto"/>
              <w:jc w:val="center"/>
              <w:rPr>
                <w:b/>
              </w:rPr>
            </w:pPr>
            <w:r w:rsidRPr="00005DC6">
              <w:rPr>
                <w:b/>
              </w:rPr>
              <w:t>Literatura</w:t>
            </w:r>
          </w:p>
          <w:p w:rsidR="00B7428C" w:rsidRPr="00005DC6" w:rsidRDefault="00B7428C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Inglês</w:t>
            </w:r>
          </w:p>
        </w:tc>
        <w:tc>
          <w:tcPr>
            <w:tcW w:w="1418" w:type="dxa"/>
            <w:shd w:val="clear" w:color="auto" w:fill="auto"/>
          </w:tcPr>
          <w:p w:rsidR="00494A80" w:rsidRDefault="00494A80" w:rsidP="00C678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Química</w:t>
            </w:r>
          </w:p>
          <w:p w:rsidR="00B730E6" w:rsidRPr="00005DC6" w:rsidRDefault="00494A80" w:rsidP="00494A80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 w:rsidRPr="00005DC6">
              <w:rPr>
                <w:b/>
              </w:rPr>
              <w:t>História</w:t>
            </w:r>
          </w:p>
        </w:tc>
      </w:tr>
    </w:tbl>
    <w:p w:rsidR="00B730E6" w:rsidRPr="002A6266" w:rsidRDefault="00B730E6" w:rsidP="00B730E6">
      <w:pPr>
        <w:jc w:val="center"/>
        <w:rPr>
          <w:b/>
        </w:rPr>
      </w:pPr>
    </w:p>
    <w:p w:rsidR="00B730E6" w:rsidRPr="002A6266" w:rsidRDefault="00B730E6" w:rsidP="00B730E6">
      <w:pPr>
        <w:rPr>
          <w:b/>
        </w:rPr>
      </w:pPr>
      <w:r>
        <w:rPr>
          <w:b/>
        </w:rPr>
        <w:t>OBSERVAÇÕES:</w:t>
      </w:r>
    </w:p>
    <w:p w:rsidR="00B730E6" w:rsidRPr="002A6266" w:rsidRDefault="00B730E6" w:rsidP="00B730E6">
      <w:pPr>
        <w:numPr>
          <w:ilvl w:val="0"/>
          <w:numId w:val="1"/>
        </w:numPr>
        <w:contextualSpacing/>
        <w:jc w:val="both"/>
        <w:rPr>
          <w:b/>
        </w:rPr>
      </w:pPr>
      <w:r>
        <w:rPr>
          <w:b/>
        </w:rPr>
        <w:t xml:space="preserve">As avaliações acontecerão em 90 minutos (2 tempos de aula). </w:t>
      </w:r>
      <w:r w:rsidR="00B7428C">
        <w:rPr>
          <w:b/>
        </w:rPr>
        <w:t>Com exceção da avaliação de Inglês, está acontecerá em 45 minutos (</w:t>
      </w:r>
      <w:proofErr w:type="gramStart"/>
      <w:r w:rsidR="00B7428C">
        <w:rPr>
          <w:b/>
        </w:rPr>
        <w:t>1</w:t>
      </w:r>
      <w:proofErr w:type="gramEnd"/>
      <w:r w:rsidR="00B7428C">
        <w:rPr>
          <w:b/>
        </w:rPr>
        <w:t xml:space="preserve"> tempo de aula) .  </w:t>
      </w:r>
      <w:r w:rsidR="00296163">
        <w:rPr>
          <w:b/>
        </w:rPr>
        <w:t>O conteúdo que contemplará a mesma será o trabalhado até a data da sua realização.</w:t>
      </w:r>
    </w:p>
    <w:p w:rsidR="00B730E6" w:rsidRDefault="00B730E6" w:rsidP="00B730E6">
      <w:pPr>
        <w:numPr>
          <w:ilvl w:val="0"/>
          <w:numId w:val="1"/>
        </w:numPr>
        <w:contextualSpacing/>
        <w:jc w:val="both"/>
        <w:rPr>
          <w:b/>
        </w:rPr>
      </w:pPr>
      <w:r>
        <w:rPr>
          <w:b/>
        </w:rPr>
        <w:t>As notas referentes a estas avaliações serão divulgadas via PORTAL.</w:t>
      </w:r>
    </w:p>
    <w:p w:rsidR="00B730E6" w:rsidRDefault="00B730E6" w:rsidP="00B730E6">
      <w:pPr>
        <w:numPr>
          <w:ilvl w:val="0"/>
          <w:numId w:val="1"/>
        </w:numPr>
        <w:contextualSpacing/>
        <w:jc w:val="both"/>
        <w:rPr>
          <w:b/>
        </w:rPr>
      </w:pPr>
      <w:r>
        <w:rPr>
          <w:b/>
        </w:rPr>
        <w:t>Os alunos que não alcançarem à média (7,0) participarão da prova de recuperação paralela</w:t>
      </w:r>
      <w:r w:rsidR="00B458AD">
        <w:rPr>
          <w:b/>
        </w:rPr>
        <w:t xml:space="preserve"> que acontecerá no período de 19 </w:t>
      </w:r>
      <w:proofErr w:type="gramStart"/>
      <w:r w:rsidR="00B458AD">
        <w:rPr>
          <w:b/>
        </w:rPr>
        <w:t>à</w:t>
      </w:r>
      <w:proofErr w:type="gramEnd"/>
      <w:r w:rsidR="00B458AD">
        <w:rPr>
          <w:b/>
        </w:rPr>
        <w:t xml:space="preserve"> 24.05</w:t>
      </w:r>
    </w:p>
    <w:p w:rsidR="00B730E6" w:rsidRDefault="00B730E6" w:rsidP="00B730E6">
      <w:pPr>
        <w:numPr>
          <w:ilvl w:val="0"/>
          <w:numId w:val="1"/>
        </w:numPr>
        <w:contextualSpacing/>
        <w:jc w:val="both"/>
        <w:rPr>
          <w:b/>
        </w:rPr>
      </w:pPr>
      <w:r>
        <w:rPr>
          <w:b/>
        </w:rPr>
        <w:t>As provas de 2ª chamada serão rea</w:t>
      </w:r>
      <w:r w:rsidR="00B458AD">
        <w:rPr>
          <w:b/>
        </w:rPr>
        <w:t>lizadas no período de 12 a 17.05</w:t>
      </w:r>
      <w:r>
        <w:rPr>
          <w:b/>
        </w:rPr>
        <w:t xml:space="preserve"> e deverão ser solicitadas na secretaria da escola em 48 horas após a realização da mesma.</w:t>
      </w:r>
    </w:p>
    <w:p w:rsidR="00B730E6" w:rsidRPr="002A6266" w:rsidRDefault="00B730E6" w:rsidP="00B730E6">
      <w:pPr>
        <w:ind w:left="720"/>
        <w:contextualSpacing/>
        <w:jc w:val="both"/>
        <w:rPr>
          <w:b/>
        </w:rPr>
      </w:pPr>
    </w:p>
    <w:p w:rsidR="00B730E6" w:rsidRPr="00987669" w:rsidRDefault="00B730E6" w:rsidP="00B730E6">
      <w:pPr>
        <w:jc w:val="right"/>
        <w:rPr>
          <w:b/>
        </w:rPr>
      </w:pPr>
      <w:r w:rsidRPr="00987669">
        <w:rPr>
          <w:b/>
        </w:rPr>
        <w:t>A Supervisão</w:t>
      </w:r>
    </w:p>
    <w:p w:rsidR="00B730E6" w:rsidRDefault="00B730E6" w:rsidP="00B730E6"/>
    <w:p w:rsidR="00B730E6" w:rsidRDefault="00B730E6" w:rsidP="00B730E6">
      <w:bookmarkStart w:id="0" w:name="_GoBack"/>
      <w:bookmarkEnd w:id="0"/>
    </w:p>
    <w:p w:rsidR="00B730E6" w:rsidRDefault="00B730E6" w:rsidP="00B730E6"/>
    <w:p w:rsidR="00B730E6" w:rsidRDefault="00B730E6" w:rsidP="00B730E6"/>
    <w:p w:rsidR="00B730E6" w:rsidRDefault="00B730E6" w:rsidP="00B730E6"/>
    <w:p w:rsidR="00B730E6" w:rsidRDefault="00B730E6" w:rsidP="00B730E6"/>
    <w:p w:rsidR="00B730E6" w:rsidRDefault="00B730E6" w:rsidP="00B730E6"/>
    <w:p w:rsidR="00B730E6" w:rsidRDefault="00B730E6" w:rsidP="00B730E6"/>
    <w:p w:rsidR="00B730E6" w:rsidRDefault="00B730E6" w:rsidP="00B730E6"/>
    <w:p w:rsidR="00B730E6" w:rsidRPr="0005436E" w:rsidRDefault="00B730E6" w:rsidP="00B730E6">
      <w:pPr>
        <w:tabs>
          <w:tab w:val="left" w:pos="2835"/>
        </w:tabs>
        <w:rPr>
          <w:b/>
        </w:rPr>
      </w:pPr>
      <w:r>
        <w:tab/>
      </w:r>
    </w:p>
    <w:p w:rsidR="00BF3634" w:rsidRDefault="00BF3634"/>
    <w:sectPr w:rsidR="00BF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7D14"/>
    <w:multiLevelType w:val="hybridMultilevel"/>
    <w:tmpl w:val="19AC3F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E6"/>
    <w:rsid w:val="00296163"/>
    <w:rsid w:val="00494A80"/>
    <w:rsid w:val="004D466B"/>
    <w:rsid w:val="006A6144"/>
    <w:rsid w:val="008410E3"/>
    <w:rsid w:val="00B458AD"/>
    <w:rsid w:val="00B730E6"/>
    <w:rsid w:val="00B7428C"/>
    <w:rsid w:val="00BA594C"/>
    <w:rsid w:val="00BF3634"/>
    <w:rsid w:val="00F33EF2"/>
    <w:rsid w:val="00F6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E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3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0E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E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3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0E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Giovanna Souto Orofino</cp:lastModifiedBy>
  <cp:revision>8</cp:revision>
  <cp:lastPrinted>2014-04-25T12:11:00Z</cp:lastPrinted>
  <dcterms:created xsi:type="dcterms:W3CDTF">2014-04-22T00:15:00Z</dcterms:created>
  <dcterms:modified xsi:type="dcterms:W3CDTF">2014-04-25T21:46:00Z</dcterms:modified>
</cp:coreProperties>
</file>