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51AF" w14:textId="77777777" w:rsidR="005B30F4" w:rsidRPr="005B30F4" w:rsidRDefault="005B30F4" w:rsidP="005B30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5B30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El maíz</w:t>
      </w:r>
    </w:p>
    <w:p w14:paraId="2CED6B36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El maíz es uno de los alimentos más antiguos que se conocen porque el s</w:t>
      </w:r>
      <w:r>
        <w:rPr>
          <w:rFonts w:ascii="Times New Roman" w:hAnsi="Times New Roman" w:cs="Times New Roman"/>
          <w:sz w:val="20"/>
          <w:lang w:eastAsia="en-US"/>
        </w:rPr>
        <w:t xml:space="preserve">er humano lo cultiva desde hace </w:t>
      </w:r>
      <w:r w:rsidRPr="005B30F4">
        <w:rPr>
          <w:rFonts w:ascii="Times New Roman" w:hAnsi="Times New Roman" w:cs="Times New Roman"/>
          <w:sz w:val="20"/>
          <w:lang w:eastAsia="en-US"/>
        </w:rPr>
        <w:t>miles de años.</w:t>
      </w:r>
    </w:p>
    <w:p w14:paraId="2B36B8C8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 xml:space="preserve">El maíz se puede comer de muchas formas. El maíz hervido es muy rico </w:t>
      </w:r>
      <w:r>
        <w:rPr>
          <w:rFonts w:ascii="Times New Roman" w:hAnsi="Times New Roman" w:cs="Times New Roman"/>
          <w:sz w:val="20"/>
          <w:lang w:eastAsia="en-US"/>
        </w:rPr>
        <w:t xml:space="preserve">y se puede añadir a ensaladas y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guisos. El maíz asado en la mazorca con un poco de sal y mantequilla </w:t>
      </w:r>
      <w:r>
        <w:rPr>
          <w:rFonts w:ascii="Times New Roman" w:hAnsi="Times New Roman" w:cs="Times New Roman"/>
          <w:sz w:val="20"/>
          <w:lang w:eastAsia="en-US"/>
        </w:rPr>
        <w:t xml:space="preserve">también está delicioso. El maíz </w:t>
      </w:r>
      <w:r w:rsidRPr="005B30F4">
        <w:rPr>
          <w:rFonts w:ascii="Times New Roman" w:hAnsi="Times New Roman" w:cs="Times New Roman"/>
          <w:sz w:val="20"/>
          <w:lang w:eastAsia="en-US"/>
        </w:rPr>
        <w:t>tostado sirve para fabricar copos de maíz y otros cereales de desayuno. Por úl</w:t>
      </w:r>
      <w:r>
        <w:rPr>
          <w:rFonts w:ascii="Times New Roman" w:hAnsi="Times New Roman" w:cs="Times New Roman"/>
          <w:sz w:val="20"/>
          <w:lang w:eastAsia="en-US"/>
        </w:rPr>
        <w:t xml:space="preserve">timo, si se seca y se muele, el </w:t>
      </w:r>
      <w:r w:rsidRPr="005B30F4">
        <w:rPr>
          <w:rFonts w:ascii="Times New Roman" w:hAnsi="Times New Roman" w:cs="Times New Roman"/>
          <w:sz w:val="20"/>
          <w:lang w:eastAsia="en-US"/>
        </w:rPr>
        <w:t>resultado es una harina ideal para elaborar panes y tortitas.</w:t>
      </w:r>
    </w:p>
    <w:p w14:paraId="6D5B930A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Pero sin duda la forma más popular de disfrutar de este cereal es en form</w:t>
      </w:r>
      <w:r>
        <w:rPr>
          <w:rFonts w:ascii="Times New Roman" w:hAnsi="Times New Roman" w:cs="Times New Roman"/>
          <w:sz w:val="20"/>
          <w:lang w:eastAsia="en-US"/>
        </w:rPr>
        <w:t xml:space="preserve">a de palomitas. Hacerlas es muy </w:t>
      </w:r>
      <w:r w:rsidRPr="005B30F4">
        <w:rPr>
          <w:rFonts w:ascii="Times New Roman" w:hAnsi="Times New Roman" w:cs="Times New Roman"/>
          <w:sz w:val="20"/>
          <w:lang w:eastAsia="en-US"/>
        </w:rPr>
        <w:t>fácil y divertido así que ahí va la receta por si te apetece probar. No olvides</w:t>
      </w:r>
      <w:r>
        <w:rPr>
          <w:rFonts w:ascii="Times New Roman" w:hAnsi="Times New Roman" w:cs="Times New Roman"/>
          <w:sz w:val="20"/>
          <w:lang w:eastAsia="en-US"/>
        </w:rPr>
        <w:t xml:space="preserve"> que para ello debes contar con </w:t>
      </w:r>
      <w:r w:rsidRPr="005B30F4">
        <w:rPr>
          <w:rFonts w:ascii="Times New Roman" w:hAnsi="Times New Roman" w:cs="Times New Roman"/>
          <w:sz w:val="20"/>
          <w:lang w:eastAsia="en-US"/>
        </w:rPr>
        <w:t>la ayuda de un adulto ¿de acuerdo?</w:t>
      </w:r>
    </w:p>
    <w:p w14:paraId="6D24E449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RECETA DE PALOMITAS CASERAS:</w:t>
      </w:r>
    </w:p>
    <w:p w14:paraId="3B56B5E3" w14:textId="310F67B8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Pon</w:t>
      </w:r>
      <w:r w:rsidR="00027A17">
        <w:rPr>
          <w:rFonts w:ascii="Times New Roman" w:hAnsi="Times New Roman" w:cs="Times New Roman"/>
          <w:sz w:val="20"/>
          <w:lang w:eastAsia="en-US"/>
        </w:rPr>
        <w:t>é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 un poco de aceite en</w:t>
      </w:r>
      <w:r w:rsidR="00027A17">
        <w:rPr>
          <w:rFonts w:ascii="Times New Roman" w:hAnsi="Times New Roman" w:cs="Times New Roman"/>
          <w:sz w:val="20"/>
          <w:lang w:eastAsia="en-US"/>
        </w:rPr>
        <w:t xml:space="preserve"> una sartén a fuego medio. Añadí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 un puñado de m</w:t>
      </w:r>
      <w:r>
        <w:rPr>
          <w:rFonts w:ascii="Times New Roman" w:hAnsi="Times New Roman" w:cs="Times New Roman"/>
          <w:sz w:val="20"/>
          <w:lang w:eastAsia="en-US"/>
        </w:rPr>
        <w:t xml:space="preserve">aíz palomero (es importante que </w:t>
      </w:r>
      <w:r w:rsidRPr="005B30F4">
        <w:rPr>
          <w:rFonts w:ascii="Times New Roman" w:hAnsi="Times New Roman" w:cs="Times New Roman"/>
          <w:sz w:val="20"/>
          <w:lang w:eastAsia="en-US"/>
        </w:rPr>
        <w:t>sea este tipo de maíz porque es el único que estalla) y después un poco de sa</w:t>
      </w:r>
      <w:r w:rsidR="00027A17">
        <w:rPr>
          <w:rFonts w:ascii="Times New Roman" w:hAnsi="Times New Roman" w:cs="Times New Roman"/>
          <w:sz w:val="20"/>
          <w:lang w:eastAsia="en-US"/>
        </w:rPr>
        <w:t>l. Cubrí</w:t>
      </w:r>
      <w:r>
        <w:rPr>
          <w:rFonts w:ascii="Times New Roman" w:hAnsi="Times New Roman" w:cs="Times New Roman"/>
          <w:sz w:val="20"/>
          <w:lang w:eastAsia="en-US"/>
        </w:rPr>
        <w:t xml:space="preserve"> la sartén con una tapa </w:t>
      </w:r>
      <w:r w:rsidRPr="005B30F4">
        <w:rPr>
          <w:rFonts w:ascii="Times New Roman" w:hAnsi="Times New Roman" w:cs="Times New Roman"/>
          <w:sz w:val="20"/>
          <w:lang w:eastAsia="en-US"/>
        </w:rPr>
        <w:t>para que las palomitas no salten</w:t>
      </w:r>
      <w:r w:rsidR="00170FEF">
        <w:rPr>
          <w:rFonts w:ascii="Times New Roman" w:hAnsi="Times New Roman" w:cs="Times New Roman"/>
          <w:sz w:val="20"/>
          <w:lang w:eastAsia="en-US"/>
        </w:rPr>
        <w:t xml:space="preserve"> por la cocina y si podés</w:t>
      </w:r>
      <w:bookmarkStart w:id="0" w:name="_GoBack"/>
      <w:bookmarkEnd w:id="0"/>
      <w:r w:rsidR="00027A17">
        <w:rPr>
          <w:rFonts w:ascii="Times New Roman" w:hAnsi="Times New Roman" w:cs="Times New Roman"/>
          <w:sz w:val="20"/>
          <w:lang w:eastAsia="en-US"/>
        </w:rPr>
        <w:t xml:space="preserve"> elegí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 una que sea t</w:t>
      </w:r>
      <w:r>
        <w:rPr>
          <w:rFonts w:ascii="Times New Roman" w:hAnsi="Times New Roman" w:cs="Times New Roman"/>
          <w:sz w:val="20"/>
          <w:lang w:eastAsia="en-US"/>
        </w:rPr>
        <w:t xml:space="preserve">ransparente para ver en directo </w:t>
      </w:r>
      <w:r w:rsidRPr="005B30F4">
        <w:rPr>
          <w:rFonts w:ascii="Times New Roman" w:hAnsi="Times New Roman" w:cs="Times New Roman"/>
          <w:sz w:val="20"/>
          <w:lang w:eastAsia="en-US"/>
        </w:rPr>
        <w:t>la transformación de los granos de maíz ¡Todo un espectáculo!</w:t>
      </w:r>
    </w:p>
    <w:p w14:paraId="088C9890" w14:textId="77777777" w:rsid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En un par de minutos, cuando se haga el silencio, tendrás un montón de pal</w:t>
      </w:r>
      <w:r>
        <w:rPr>
          <w:rFonts w:ascii="Times New Roman" w:hAnsi="Times New Roman" w:cs="Times New Roman"/>
          <w:sz w:val="20"/>
          <w:lang w:eastAsia="en-US"/>
        </w:rPr>
        <w:t xml:space="preserve">omitas crujientes y calentitas, </w:t>
      </w:r>
      <w:r w:rsidRPr="005B30F4">
        <w:rPr>
          <w:rFonts w:ascii="Times New Roman" w:hAnsi="Times New Roman" w:cs="Times New Roman"/>
          <w:sz w:val="20"/>
          <w:lang w:eastAsia="en-US"/>
        </w:rPr>
        <w:t>listas para comer.</w:t>
      </w:r>
    </w:p>
    <w:p w14:paraId="14C590A6" w14:textId="77777777" w:rsid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¡Que aproveche!</w:t>
      </w:r>
    </w:p>
    <w:p w14:paraId="7A4AFCF4" w14:textId="77777777" w:rsidR="008F408C" w:rsidRPr="005B30F4" w:rsidRDefault="00232E1A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>
        <w:rPr>
          <w:rFonts w:ascii="Times New Roman" w:hAnsi="Times New Roman" w:cs="Times New Roman"/>
          <w:sz w:val="20"/>
          <w:lang w:eastAsia="en-US"/>
        </w:rPr>
        <w:t xml:space="preserve">( c ) </w:t>
      </w:r>
      <w:r w:rsidR="005B30F4">
        <w:rPr>
          <w:rFonts w:ascii="Times New Roman" w:hAnsi="Times New Roman" w:cs="Times New Roman"/>
          <w:sz w:val="20"/>
          <w:lang w:eastAsia="en-US"/>
        </w:rPr>
        <w:t>Cristina Rodríguez Lomba</w:t>
      </w:r>
    </w:p>
    <w:sectPr w:rsidR="008F408C" w:rsidRPr="005B30F4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1A0"/>
    <w:multiLevelType w:val="multilevel"/>
    <w:tmpl w:val="575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E1452"/>
    <w:multiLevelType w:val="multilevel"/>
    <w:tmpl w:val="60C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C6157"/>
    <w:multiLevelType w:val="multilevel"/>
    <w:tmpl w:val="096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A0A78"/>
    <w:multiLevelType w:val="multilevel"/>
    <w:tmpl w:val="AA9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17C48"/>
    <w:multiLevelType w:val="multilevel"/>
    <w:tmpl w:val="44D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F4"/>
    <w:rsid w:val="00027A17"/>
    <w:rsid w:val="00170FEF"/>
    <w:rsid w:val="00232E1A"/>
    <w:rsid w:val="00304E7F"/>
    <w:rsid w:val="004256AB"/>
    <w:rsid w:val="005B30F4"/>
    <w:rsid w:val="00774CD0"/>
    <w:rsid w:val="008F408C"/>
    <w:rsid w:val="00945A95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6F0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B30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4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B3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5B30F4"/>
  </w:style>
  <w:style w:type="character" w:customStyle="1" w:styleId="scworklicense">
    <w:name w:val="scworklicense"/>
    <w:basedOn w:val="DefaultParagraphFont"/>
    <w:rsid w:val="005B30F4"/>
  </w:style>
  <w:style w:type="character" w:customStyle="1" w:styleId="scworkauthor">
    <w:name w:val="scworkauthor"/>
    <w:basedOn w:val="DefaultParagraphFont"/>
    <w:rsid w:val="005B30F4"/>
  </w:style>
  <w:style w:type="character" w:customStyle="1" w:styleId="jssocials-share-label">
    <w:name w:val="jssocials-share-label"/>
    <w:basedOn w:val="DefaultParagraphFont"/>
    <w:rsid w:val="005B3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0F4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0F4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5B30F4"/>
  </w:style>
  <w:style w:type="paragraph" w:customStyle="1" w:styleId="cookiestexto">
    <w:name w:val="cookiestexto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F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B30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4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B3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5B30F4"/>
  </w:style>
  <w:style w:type="character" w:customStyle="1" w:styleId="scworklicense">
    <w:name w:val="scworklicense"/>
    <w:basedOn w:val="DefaultParagraphFont"/>
    <w:rsid w:val="005B30F4"/>
  </w:style>
  <w:style w:type="character" w:customStyle="1" w:styleId="scworkauthor">
    <w:name w:val="scworkauthor"/>
    <w:basedOn w:val="DefaultParagraphFont"/>
    <w:rsid w:val="005B30F4"/>
  </w:style>
  <w:style w:type="character" w:customStyle="1" w:styleId="jssocials-share-label">
    <w:name w:val="jssocials-share-label"/>
    <w:basedOn w:val="DefaultParagraphFont"/>
    <w:rsid w:val="005B3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0F4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0F4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5B30F4"/>
  </w:style>
  <w:style w:type="paragraph" w:customStyle="1" w:styleId="cookiestexto">
    <w:name w:val="cookiestexto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F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0973">
                                  <w:marLeft w:val="-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455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6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3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1137</Characters>
  <Application>Microsoft Macintosh Word</Application>
  <DocSecurity>0</DocSecurity>
  <Lines>9</Lines>
  <Paragraphs>2</Paragraphs>
  <ScaleCrop>false</ScaleCrop>
  <Company>Cognitive Science Program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4</cp:revision>
  <dcterms:created xsi:type="dcterms:W3CDTF">2019-07-16T21:12:00Z</dcterms:created>
  <dcterms:modified xsi:type="dcterms:W3CDTF">2019-08-10T22:25:00Z</dcterms:modified>
</cp:coreProperties>
</file>