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8FEFA" w14:textId="77777777" w:rsidR="00C419A0" w:rsidRPr="00C419A0" w:rsidRDefault="00C419A0" w:rsidP="00C419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C419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El desayuno de Laura</w:t>
      </w:r>
    </w:p>
    <w:p w14:paraId="48EA98FB" w14:textId="77777777" w:rsidR="00C419A0" w:rsidRPr="00C419A0" w:rsidRDefault="00C419A0" w:rsidP="00C419A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C419A0">
        <w:rPr>
          <w:rFonts w:ascii="Times New Roman" w:hAnsi="Times New Roman" w:cs="Times New Roman"/>
          <w:sz w:val="20"/>
          <w:lang w:eastAsia="en-US"/>
        </w:rPr>
        <w:t>A las ocho de la mañana la mamá de Laura ya se ha tomado su café con tost</w:t>
      </w:r>
      <w:r>
        <w:rPr>
          <w:rFonts w:ascii="Times New Roman" w:hAnsi="Times New Roman" w:cs="Times New Roman"/>
          <w:sz w:val="20"/>
          <w:lang w:eastAsia="en-US"/>
        </w:rPr>
        <w:t xml:space="preserve">adas. Es hora de despertar a su </w:t>
      </w:r>
      <w:r w:rsidRPr="00C419A0">
        <w:rPr>
          <w:rFonts w:ascii="Times New Roman" w:hAnsi="Times New Roman" w:cs="Times New Roman"/>
          <w:sz w:val="20"/>
          <w:lang w:eastAsia="en-US"/>
        </w:rPr>
        <w:t>hija o se hará tarde. Casi a oscuras, se acerca a la pequeña cama de m</w:t>
      </w:r>
      <w:r>
        <w:rPr>
          <w:rFonts w:ascii="Times New Roman" w:hAnsi="Times New Roman" w:cs="Times New Roman"/>
          <w:sz w:val="20"/>
          <w:lang w:eastAsia="en-US"/>
        </w:rPr>
        <w:t xml:space="preserve">adera y busca su carita bajo el </w:t>
      </w:r>
      <w:r w:rsidRPr="00C419A0">
        <w:rPr>
          <w:rFonts w:ascii="Times New Roman" w:hAnsi="Times New Roman" w:cs="Times New Roman"/>
          <w:sz w:val="20"/>
          <w:lang w:eastAsia="en-US"/>
        </w:rPr>
        <w:t>edredón para darle un beso de buenos días.</w:t>
      </w:r>
    </w:p>
    <w:p w14:paraId="6AFBBF0E" w14:textId="77777777" w:rsidR="00C419A0" w:rsidRDefault="00C419A0" w:rsidP="00C419A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C419A0">
        <w:rPr>
          <w:rFonts w:ascii="Times New Roman" w:hAnsi="Times New Roman" w:cs="Times New Roman"/>
          <w:sz w:val="20"/>
          <w:lang w:eastAsia="en-US"/>
        </w:rPr>
        <w:t>Laura se despereza, se pone sus zapatillas rojas y se sienta en la soleada</w:t>
      </w:r>
      <w:r>
        <w:rPr>
          <w:rFonts w:ascii="Times New Roman" w:hAnsi="Times New Roman" w:cs="Times New Roman"/>
          <w:sz w:val="20"/>
          <w:lang w:eastAsia="en-US"/>
        </w:rPr>
        <w:t xml:space="preserve"> cocina. Hoy tiene mucha hambre </w:t>
      </w:r>
      <w:r w:rsidRPr="00C419A0">
        <w:rPr>
          <w:rFonts w:ascii="Times New Roman" w:hAnsi="Times New Roman" w:cs="Times New Roman"/>
          <w:sz w:val="20"/>
          <w:lang w:eastAsia="en-US"/>
        </w:rPr>
        <w:t>pero por suerte, su madre le ha preparado su desayuno favorito: zumo de nar</w:t>
      </w:r>
      <w:r>
        <w:rPr>
          <w:rFonts w:ascii="Times New Roman" w:hAnsi="Times New Roman" w:cs="Times New Roman"/>
          <w:sz w:val="20"/>
          <w:lang w:eastAsia="en-US"/>
        </w:rPr>
        <w:t xml:space="preserve">anja, tres nueces y un tazón de </w:t>
      </w:r>
      <w:r w:rsidRPr="00C419A0">
        <w:rPr>
          <w:rFonts w:ascii="Times New Roman" w:hAnsi="Times New Roman" w:cs="Times New Roman"/>
          <w:sz w:val="20"/>
          <w:lang w:eastAsia="en-US"/>
        </w:rPr>
        <w:t>leche con cereales. La niña sabe que esta es la comida más importante del</w:t>
      </w:r>
      <w:r>
        <w:rPr>
          <w:rFonts w:ascii="Times New Roman" w:hAnsi="Times New Roman" w:cs="Times New Roman"/>
          <w:sz w:val="20"/>
          <w:lang w:eastAsia="en-US"/>
        </w:rPr>
        <w:t xml:space="preserve"> día y que necesita alimentarse </w:t>
      </w:r>
      <w:r w:rsidRPr="00C419A0">
        <w:rPr>
          <w:rFonts w:ascii="Times New Roman" w:hAnsi="Times New Roman" w:cs="Times New Roman"/>
          <w:sz w:val="20"/>
          <w:lang w:eastAsia="en-US"/>
        </w:rPr>
        <w:t>bien para poder pensar con claridad. Además, hoy hay clase de gimnasia y t</w:t>
      </w:r>
      <w:r>
        <w:rPr>
          <w:rFonts w:ascii="Times New Roman" w:hAnsi="Times New Roman" w:cs="Times New Roman"/>
          <w:sz w:val="20"/>
          <w:lang w:eastAsia="en-US"/>
        </w:rPr>
        <w:t xml:space="preserve">iene que practicar la voltereta </w:t>
      </w:r>
      <w:r w:rsidRPr="00C419A0">
        <w:rPr>
          <w:rFonts w:ascii="Times New Roman" w:hAnsi="Times New Roman" w:cs="Times New Roman"/>
          <w:sz w:val="20"/>
          <w:lang w:eastAsia="en-US"/>
        </w:rPr>
        <w:t>lateral par</w:t>
      </w:r>
      <w:r>
        <w:rPr>
          <w:rFonts w:ascii="Times New Roman" w:hAnsi="Times New Roman" w:cs="Times New Roman"/>
          <w:sz w:val="20"/>
          <w:lang w:eastAsia="en-US"/>
        </w:rPr>
        <w:t xml:space="preserve">a la actuación de fin de curso. </w:t>
      </w:r>
      <w:r w:rsidRPr="00C419A0">
        <w:rPr>
          <w:rFonts w:ascii="Times New Roman" w:hAnsi="Times New Roman" w:cs="Times New Roman"/>
          <w:sz w:val="20"/>
          <w:lang w:eastAsia="en-US"/>
        </w:rPr>
        <w:t>Cuando termina, se viste, se lava la c</w:t>
      </w:r>
      <w:r>
        <w:rPr>
          <w:rFonts w:ascii="Times New Roman" w:hAnsi="Times New Roman" w:cs="Times New Roman"/>
          <w:sz w:val="20"/>
          <w:lang w:eastAsia="en-US"/>
        </w:rPr>
        <w:t xml:space="preserve">ara y los dientes, y se cepilla </w:t>
      </w:r>
      <w:r w:rsidRPr="00C419A0">
        <w:rPr>
          <w:rFonts w:ascii="Times New Roman" w:hAnsi="Times New Roman" w:cs="Times New Roman"/>
          <w:sz w:val="20"/>
          <w:lang w:eastAsia="en-US"/>
        </w:rPr>
        <w:t>el cabello. Dentro de su mochila mete un cuade</w:t>
      </w:r>
      <w:r>
        <w:rPr>
          <w:rFonts w:ascii="Times New Roman" w:hAnsi="Times New Roman" w:cs="Times New Roman"/>
          <w:sz w:val="20"/>
          <w:lang w:eastAsia="en-US"/>
        </w:rPr>
        <w:t xml:space="preserve">rno y siete lápices de colores. </w:t>
      </w:r>
      <w:r w:rsidRPr="00C419A0">
        <w:rPr>
          <w:rFonts w:ascii="Times New Roman" w:hAnsi="Times New Roman" w:cs="Times New Roman"/>
          <w:sz w:val="20"/>
          <w:lang w:eastAsia="en-US"/>
        </w:rPr>
        <w:t xml:space="preserve">Su madre aparece sonriendo y le da un paquetito con un par de galletas ¡Está creciendo y necesitará </w:t>
      </w:r>
      <w:r>
        <w:rPr>
          <w:rFonts w:ascii="Times New Roman" w:hAnsi="Times New Roman" w:cs="Times New Roman"/>
          <w:sz w:val="20"/>
          <w:lang w:eastAsia="en-US"/>
        </w:rPr>
        <w:t xml:space="preserve">reponer fuerzas a media mañana! </w:t>
      </w:r>
      <w:r w:rsidRPr="00C419A0">
        <w:rPr>
          <w:rFonts w:ascii="Times New Roman" w:hAnsi="Times New Roman" w:cs="Times New Roman"/>
          <w:sz w:val="20"/>
          <w:lang w:eastAsia="en-US"/>
        </w:rPr>
        <w:t>Laura, como todos los días, acude al colegio feliz y con ganas de aprender muchas cosas.</w:t>
      </w:r>
    </w:p>
    <w:p w14:paraId="56DD6F2D" w14:textId="77777777" w:rsidR="00C419A0" w:rsidRPr="00995E60" w:rsidRDefault="00C419A0" w:rsidP="00995E60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>
        <w:rPr>
          <w:rFonts w:ascii="Times New Roman" w:hAnsi="Times New Roman" w:cs="Times New Roman"/>
          <w:sz w:val="20"/>
          <w:lang w:eastAsia="en-US"/>
        </w:rPr>
        <w:t>© Cristina Rodríguez Lomba</w:t>
      </w:r>
      <w:bookmarkStart w:id="0" w:name="_GoBack"/>
      <w:bookmarkEnd w:id="0"/>
    </w:p>
    <w:p w14:paraId="07FEEB31" w14:textId="77777777" w:rsidR="008F408C" w:rsidRDefault="008F408C"/>
    <w:sectPr w:rsidR="008F408C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9E4"/>
    <w:multiLevelType w:val="multilevel"/>
    <w:tmpl w:val="A04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42323"/>
    <w:multiLevelType w:val="multilevel"/>
    <w:tmpl w:val="40E2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F74DC"/>
    <w:multiLevelType w:val="multilevel"/>
    <w:tmpl w:val="DE5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013E7"/>
    <w:multiLevelType w:val="multilevel"/>
    <w:tmpl w:val="923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A2F18"/>
    <w:multiLevelType w:val="multilevel"/>
    <w:tmpl w:val="D8EC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A0"/>
    <w:rsid w:val="00304E7F"/>
    <w:rsid w:val="004256AB"/>
    <w:rsid w:val="00774CD0"/>
    <w:rsid w:val="008F408C"/>
    <w:rsid w:val="00945A95"/>
    <w:rsid w:val="00995E60"/>
    <w:rsid w:val="00C0124E"/>
    <w:rsid w:val="00C419A0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96DA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C419A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A0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9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C419A0"/>
  </w:style>
  <w:style w:type="character" w:customStyle="1" w:styleId="scworklicense">
    <w:name w:val="scworklicense"/>
    <w:basedOn w:val="DefaultParagraphFont"/>
    <w:rsid w:val="00C419A0"/>
  </w:style>
  <w:style w:type="character" w:customStyle="1" w:styleId="scworkauthor">
    <w:name w:val="scworkauthor"/>
    <w:basedOn w:val="DefaultParagraphFont"/>
    <w:rsid w:val="00C419A0"/>
  </w:style>
  <w:style w:type="character" w:customStyle="1" w:styleId="jssocials-share-label">
    <w:name w:val="jssocials-share-label"/>
    <w:basedOn w:val="DefaultParagraphFont"/>
    <w:rsid w:val="00C419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9A0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19A0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C419A0"/>
  </w:style>
  <w:style w:type="paragraph" w:customStyle="1" w:styleId="cookiestexto">
    <w:name w:val="cookiestexto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A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C419A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A0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9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C419A0"/>
  </w:style>
  <w:style w:type="character" w:customStyle="1" w:styleId="scworklicense">
    <w:name w:val="scworklicense"/>
    <w:basedOn w:val="DefaultParagraphFont"/>
    <w:rsid w:val="00C419A0"/>
  </w:style>
  <w:style w:type="character" w:customStyle="1" w:styleId="scworkauthor">
    <w:name w:val="scworkauthor"/>
    <w:basedOn w:val="DefaultParagraphFont"/>
    <w:rsid w:val="00C419A0"/>
  </w:style>
  <w:style w:type="character" w:customStyle="1" w:styleId="jssocials-share-label">
    <w:name w:val="jssocials-share-label"/>
    <w:basedOn w:val="DefaultParagraphFont"/>
    <w:rsid w:val="00C419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19A0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19A0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19A0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C419A0"/>
  </w:style>
  <w:style w:type="paragraph" w:customStyle="1" w:styleId="cookiestexto">
    <w:name w:val="cookiestexto"/>
    <w:basedOn w:val="Normal"/>
    <w:rsid w:val="00C419A0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9A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254">
                                  <w:marLeft w:val="-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794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7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0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2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966</Characters>
  <Application>Microsoft Macintosh Word</Application>
  <DocSecurity>0</DocSecurity>
  <Lines>8</Lines>
  <Paragraphs>2</Paragraphs>
  <ScaleCrop>false</ScaleCrop>
  <Company>Cognitive Science Program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2</cp:revision>
  <dcterms:created xsi:type="dcterms:W3CDTF">2019-07-16T21:05:00Z</dcterms:created>
  <dcterms:modified xsi:type="dcterms:W3CDTF">2019-08-21T01:01:00Z</dcterms:modified>
</cp:coreProperties>
</file>