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2875" cy="1428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https://lanhuapp.com/url/h4rZA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18888888888   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123456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http://39.104.21.117:28888/Hqx5vDj1    iCRe7kWS    111111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生态积分相当于是股份，联盟积分是股息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所有提示语就跟签到成功显示一样，中间出现一个提示框显示2秒提示内容消失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生态积分有些需要设置成永久，有些是有效期。我建议有效期设置为9999将认为是永久期限不会过期，这样也灵活设置。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一．登陆注册找回页面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注册页面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昵称字符限制在3-12位（数字，字母，中文都可以）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密码8位以上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做上短信防刷功能（token的方式）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每次点击发送短信时，请求的POST要附带一个token，且该token只能使用一次。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每次发送时记录该ip且记录次数，后台设置单IP/日超过多少次将不能再请求短信且前台提示“今天次数已用完，请明日再试试”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必须完成实名才能进入主页，对接4要素实名（每天只能实名2次，超过次数提醒第二日才能实名）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后台设置单账号/日超过多少次将不能再请求实名且前台提示“今天次数已用完，请明日再试试”。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后台设置单个账号最多实名次数，超过该次数将永久不能再实名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实名完成后奖励生态积分。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后台设置完成实名后奖励多少生态积分。（实名奖励的生态积分是永久的，不会过期）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实名后直接成为某等级。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后台设置某账号登陆时，密码错误多少次后禁止多少分钟内再次登录。并提示“请多少分钟后再尝试登陆”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找回密码页面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验证码请求后，验证3次都错误将必须重新请求短信。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</w:t>
      </w:r>
      <w:r>
        <w:rPr>
          <w:rFonts w:hint="eastAsia"/>
          <w:color w:val="FF0000"/>
          <w:lang w:val="en-US" w:eastAsia="zh-CN"/>
        </w:rPr>
        <w:t>(完成)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邀请码可以点击复制邀请码内容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做个签到功能。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后台这是奖励数值范围,有效期，如0.01-10，30天。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那么用户每日签到时就会获得0.01-10之间生态积分奖励，奖励有效期为30天。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点击签到后，顶部签到的按钮将会消失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积分明细（生态积分明细）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详细记录积分明细记录，分有效和过期。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钱包（联盟积分明细）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详细记录积分明细记录，分收入和支出。目前功能只有收入。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邀请好友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显示出二维码，还有复制邀请码和邀请链接的功能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我的团队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显示直推下线实名人数和未实名人数数量（要存数据库不能每次进入这个页面把整个数据库筛选完来统计，这样效率太低了。）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根据时间顺序排行，最后注册的排在最前面。显示注册手机号，是否状态，注册时间，TA的下线（只算实名人数）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联盟奖励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联盟奖励的直推人数，团队人数都只算实名过的。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该页面显示本用户的有效直推，团队数量，同等级下线数量，以及当前2代返利比例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符合升级条件时显示为升级，为符合条件时显示为符合条件。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后台设置不同等级升级条件 等级名字，直推人数，团队人数，直推要求，奖励多少生态积分，积分有效期，直推返利比例，间推返利比例，返利有效周期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比如初级大使，直推10人，团队100人，直推要有3个高级会员，奖励5000生态积分，积分有效期30天，直推返利比例5%，间推返利比例4%，返利有效周期30天。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每个等级只能领取一次，且只能升级不能降级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233807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客户要求的团队奖励制度，沟通后只做2代。实名完成后自动为普通会员，普通会员也没有奖励。符合升级条件后就可以点升级获取奖励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消费订单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跟上一个淘宝返利原理一样，需要获取另外一个数据库的数据，然后根据设置的返利来进行返利。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后台设置订单失效时间，返利比例，返利奖励有效时间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记录显示用户手机号，绑定的订单号，商品名，商品返佣，绑定时间，返利情况。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客户要求是在上一个项目原理做成自动的，比如上传了订单后，确认了收货，然后根据判断收货情况来进行返利，这个需要讨论下。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每个订单只能绑定一次不能重复且自动返利一次。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获得返利后，根据上面联盟奖励的会员等级来进行给上级返利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如我是初级大使，我的下线获得了获得100生态积分，我将获得5生态积分，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如我是初级大使，我的下下线获得了获得100生态积分，我将获得4生态积分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有效周期为初级大使设置的时间。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实名认证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点击后提示 已经完成了实名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密码管理</w:t>
      </w:r>
      <w:r>
        <w:rPr>
          <w:rFonts w:hint="eastAsia"/>
          <w:color w:val="FF0000"/>
          <w:lang w:val="en-US" w:eastAsia="zh-CN"/>
        </w:rPr>
        <w:t>(完成)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根据设计图来做成修改登录和支付密码。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官方公告</w:t>
      </w:r>
      <w:r>
        <w:rPr>
          <w:rFonts w:hint="eastAsia"/>
          <w:color w:val="FF0000"/>
          <w:lang w:val="en-US" w:eastAsia="zh-CN"/>
        </w:rPr>
        <w:t>(完成)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后台发布公告文章，主题和内容。根据时间排序。最新时间排在最前面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在线帮助</w:t>
      </w:r>
      <w:r>
        <w:rPr>
          <w:rFonts w:hint="eastAsia"/>
          <w:color w:val="FF0000"/>
          <w:lang w:val="en-US" w:eastAsia="zh-CN"/>
        </w:rPr>
        <w:t>(完成)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这是写死了的页面，先只写2块，右边借贷利息和还款时间是展开的效果，标题和内容先随意写。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安全退出</w:t>
      </w:r>
      <w:r>
        <w:rPr>
          <w:rFonts w:hint="eastAsia"/>
          <w:color w:val="FF0000"/>
          <w:lang w:val="en-US" w:eastAsia="zh-CN"/>
        </w:rPr>
        <w:t>(完成)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点击后弹出二次确认框完成后退出登录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</w:t>
      </w:r>
      <w:r>
        <w:rPr>
          <w:rFonts w:hint="eastAsia"/>
          <w:color w:val="FF0000"/>
          <w:lang w:val="en-US" w:eastAsia="zh-CN"/>
        </w:rPr>
        <w:t>(完成)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后台设置建立分类要有主题 广告位数量 权重，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 生活购物 广告位8  权重10，本地服务 广告位4  权重9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那么生活购物就会排在最前面，首页超过8个广告位后就需要进入点击查看更多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后台建立应用表。名字，LOGO，点击跳转地址，归属 权重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 淘宝，上传LOGO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"http://www.taobao.com"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www.taobao.com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归属生活购物 权重，那么就会出现在生活购物里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权重越高就优先置顶在首页，点击查看更多也是权重越高排序越在前面。也可以在线编辑详情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顶部显示出个人生态积分和联盟积分数量（生态积分保留2位小数，联盟积分4位小数）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做个分红功能（只算有效生态积分）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后台设置每分钟/每生态积分可以生产多少个联盟积分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比如设置每分钟/每生态积分产生2个联盟积分，如果A用户有100生态积分，那么距离上次领取或者注册时间有120分钟，哪他可以获得120X2X100个联盟积分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后台设置多少分钟产生一个小矿石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如设置是60分钟产生一个小矿石，如果打开该页面后有62分钟没有领取了，首页就会有一个矿石。也就是等待总时间/设置时间取整（只是页面效果没有实际作用）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后台设置至少等待多少分钟才能领取，如设置60分钟。那么距离上次领取不到低于60分钟才能领取。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后台设置领取时间范围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如设置7:00-21:00，那么一天中只有早上7-晚上9点才能领取分红，其它时间将不能领取。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合约地址，白皮书，经济书，邀请好友做上固定跳转，点击跳转地址暂时留空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热门咨询超过5个，热门交易所超过4个，热门项目超过3个将出现点击查看更多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热门咨询后台添加显示标题，五字简介，LOGO,长文介绍，以及点击点击跳转地址，权重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首页第一个标题和五字简介为白色字体。点击查看更多显示出logo，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标题，长文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热门交易所后台添加显示标题，LOGO,长文介绍，发布者，以及点击点击跳转地址，权重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热门项目后台添加显示标题，LOGO,长文介绍，以及点击点击跳转地址，权重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热门咨询，交易所，项目。权重越多就优先置顶在首页，点击查看更多也是权重越高排序越在前面。也可以在线编辑详情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制作下载页面（会设置多个应用下载详情所以要用到标识）</w:t>
      </w:r>
      <w:r>
        <w:rPr>
          <w:rFonts w:hint="eastAsia"/>
          <w:color w:val="FF0000"/>
          <w:lang w:val="en-US" w:eastAsia="zh-CN"/>
        </w:rPr>
        <w:t>(完成)</w:t>
      </w:r>
      <w:bookmarkStart w:id="0" w:name="_GoBack"/>
      <w:bookmarkEnd w:id="0"/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设置标识（取唯一值，重复将不可添加应用），LOGO，标题，文件大小，评分数，多少人评分。安装次数，简介，安卓下载地址，苹果下载地址。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添加应用。标识（取唯一值如：lm528），上传LOGO,币安网，32.5M，4.5，10万次，简介（"币安(Binance)，目前用户覆盖全球180多个国家和地区，以140万单/秒的核心内存撮合技术，是全球加密货币交易速度最快的平台之一，也是全球加密货币交易量最大的平台之一。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标识作用是如域名/download/index.hmtl?lm528的页面就出现上面应用的信息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评分星级有小数的话，比如3.3分也给3星1个半星，3.8也是3星1个半星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6E96D2"/>
    <w:multiLevelType w:val="singleLevel"/>
    <w:tmpl w:val="926E96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2A7B99A"/>
    <w:multiLevelType w:val="singleLevel"/>
    <w:tmpl w:val="C2A7B99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4184A98"/>
    <w:multiLevelType w:val="singleLevel"/>
    <w:tmpl w:val="D4184A9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4948782"/>
    <w:multiLevelType w:val="singleLevel"/>
    <w:tmpl w:val="E494878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C7CA48F"/>
    <w:multiLevelType w:val="singleLevel"/>
    <w:tmpl w:val="3C7CA48F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413C4575"/>
    <w:multiLevelType w:val="singleLevel"/>
    <w:tmpl w:val="413C457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983FEC3"/>
    <w:multiLevelType w:val="singleLevel"/>
    <w:tmpl w:val="4983FEC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2351893"/>
    <w:multiLevelType w:val="singleLevel"/>
    <w:tmpl w:val="723518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34FD8"/>
    <w:rsid w:val="016C30E3"/>
    <w:rsid w:val="01A8512C"/>
    <w:rsid w:val="01BA3431"/>
    <w:rsid w:val="01EF19E0"/>
    <w:rsid w:val="023A6631"/>
    <w:rsid w:val="026E659E"/>
    <w:rsid w:val="02B918C2"/>
    <w:rsid w:val="033679D0"/>
    <w:rsid w:val="03436E44"/>
    <w:rsid w:val="03692C93"/>
    <w:rsid w:val="037A6BAF"/>
    <w:rsid w:val="03D813C2"/>
    <w:rsid w:val="04086314"/>
    <w:rsid w:val="041E5323"/>
    <w:rsid w:val="04794DD8"/>
    <w:rsid w:val="04DF4BDA"/>
    <w:rsid w:val="05333255"/>
    <w:rsid w:val="05AE4997"/>
    <w:rsid w:val="05E63F07"/>
    <w:rsid w:val="05F47351"/>
    <w:rsid w:val="066A2DF0"/>
    <w:rsid w:val="06981F5E"/>
    <w:rsid w:val="069C2B82"/>
    <w:rsid w:val="06D44973"/>
    <w:rsid w:val="06DE5E0B"/>
    <w:rsid w:val="070A6317"/>
    <w:rsid w:val="07507CAE"/>
    <w:rsid w:val="07583894"/>
    <w:rsid w:val="077016B9"/>
    <w:rsid w:val="077454E5"/>
    <w:rsid w:val="078E3D2F"/>
    <w:rsid w:val="07BC2509"/>
    <w:rsid w:val="08013623"/>
    <w:rsid w:val="082A001D"/>
    <w:rsid w:val="083F240D"/>
    <w:rsid w:val="08593F79"/>
    <w:rsid w:val="08692AC0"/>
    <w:rsid w:val="09090E0C"/>
    <w:rsid w:val="09392A0B"/>
    <w:rsid w:val="09665500"/>
    <w:rsid w:val="09862BAA"/>
    <w:rsid w:val="09D4175D"/>
    <w:rsid w:val="0A6D4FA0"/>
    <w:rsid w:val="0A9A37F7"/>
    <w:rsid w:val="0A9C0205"/>
    <w:rsid w:val="0AC9317C"/>
    <w:rsid w:val="0B2E3BFD"/>
    <w:rsid w:val="0B4275CF"/>
    <w:rsid w:val="0B5F4441"/>
    <w:rsid w:val="0B9C228E"/>
    <w:rsid w:val="0BC0573D"/>
    <w:rsid w:val="0BC82141"/>
    <w:rsid w:val="0BE74B3F"/>
    <w:rsid w:val="0C070507"/>
    <w:rsid w:val="0C1B4236"/>
    <w:rsid w:val="0C8B2283"/>
    <w:rsid w:val="0CB139A7"/>
    <w:rsid w:val="0D354DAB"/>
    <w:rsid w:val="0D4351EF"/>
    <w:rsid w:val="0DB00E63"/>
    <w:rsid w:val="0DE018B6"/>
    <w:rsid w:val="0DF806EF"/>
    <w:rsid w:val="0E0B7496"/>
    <w:rsid w:val="0F133C48"/>
    <w:rsid w:val="0F773FF8"/>
    <w:rsid w:val="0F8444BC"/>
    <w:rsid w:val="0FD94EE2"/>
    <w:rsid w:val="101352F4"/>
    <w:rsid w:val="10522511"/>
    <w:rsid w:val="107A446B"/>
    <w:rsid w:val="109616CF"/>
    <w:rsid w:val="10D33A8B"/>
    <w:rsid w:val="118D398B"/>
    <w:rsid w:val="11C96275"/>
    <w:rsid w:val="12080CAE"/>
    <w:rsid w:val="126D7230"/>
    <w:rsid w:val="12F059BC"/>
    <w:rsid w:val="13520148"/>
    <w:rsid w:val="13DE045B"/>
    <w:rsid w:val="13FB0668"/>
    <w:rsid w:val="140A060E"/>
    <w:rsid w:val="141317BC"/>
    <w:rsid w:val="14154BF5"/>
    <w:rsid w:val="142B4384"/>
    <w:rsid w:val="14513C33"/>
    <w:rsid w:val="14D27500"/>
    <w:rsid w:val="153506E0"/>
    <w:rsid w:val="157D0481"/>
    <w:rsid w:val="157E6D7F"/>
    <w:rsid w:val="15B740A8"/>
    <w:rsid w:val="163C6DA8"/>
    <w:rsid w:val="163D3C5F"/>
    <w:rsid w:val="16503A1A"/>
    <w:rsid w:val="165373E5"/>
    <w:rsid w:val="165E45E1"/>
    <w:rsid w:val="16750D96"/>
    <w:rsid w:val="16930D0A"/>
    <w:rsid w:val="16B40680"/>
    <w:rsid w:val="178239E5"/>
    <w:rsid w:val="183E1002"/>
    <w:rsid w:val="186D5143"/>
    <w:rsid w:val="18A722A5"/>
    <w:rsid w:val="18D25697"/>
    <w:rsid w:val="18D97676"/>
    <w:rsid w:val="19013F8A"/>
    <w:rsid w:val="1957651E"/>
    <w:rsid w:val="196D1716"/>
    <w:rsid w:val="196F398E"/>
    <w:rsid w:val="198E58BB"/>
    <w:rsid w:val="19C87715"/>
    <w:rsid w:val="1A0F2372"/>
    <w:rsid w:val="1A704ACB"/>
    <w:rsid w:val="1A817DB8"/>
    <w:rsid w:val="1A826E04"/>
    <w:rsid w:val="1B32020A"/>
    <w:rsid w:val="1B3A6617"/>
    <w:rsid w:val="1BA91257"/>
    <w:rsid w:val="1BDF477D"/>
    <w:rsid w:val="1BEF038C"/>
    <w:rsid w:val="1BFE4C9E"/>
    <w:rsid w:val="1C00382A"/>
    <w:rsid w:val="1C98744E"/>
    <w:rsid w:val="1CE56D96"/>
    <w:rsid w:val="1CFA5E96"/>
    <w:rsid w:val="1DA510DB"/>
    <w:rsid w:val="1DD87C0E"/>
    <w:rsid w:val="1E0B781F"/>
    <w:rsid w:val="1E2D4843"/>
    <w:rsid w:val="1E524836"/>
    <w:rsid w:val="1E656DB0"/>
    <w:rsid w:val="1E7722C0"/>
    <w:rsid w:val="1E835F50"/>
    <w:rsid w:val="1EAF243A"/>
    <w:rsid w:val="1ED9674C"/>
    <w:rsid w:val="1F356A11"/>
    <w:rsid w:val="1F3D7C11"/>
    <w:rsid w:val="1F566E09"/>
    <w:rsid w:val="1F63774C"/>
    <w:rsid w:val="1F910D93"/>
    <w:rsid w:val="1FE4378E"/>
    <w:rsid w:val="1FF8337C"/>
    <w:rsid w:val="20637087"/>
    <w:rsid w:val="20676FA4"/>
    <w:rsid w:val="20D40AA6"/>
    <w:rsid w:val="20E812D5"/>
    <w:rsid w:val="21414841"/>
    <w:rsid w:val="216E4345"/>
    <w:rsid w:val="21F34BDA"/>
    <w:rsid w:val="234C1817"/>
    <w:rsid w:val="235C5D3D"/>
    <w:rsid w:val="235E0DE6"/>
    <w:rsid w:val="2368795D"/>
    <w:rsid w:val="236B5D2A"/>
    <w:rsid w:val="23BC7DC8"/>
    <w:rsid w:val="23DA421F"/>
    <w:rsid w:val="24230304"/>
    <w:rsid w:val="24601A64"/>
    <w:rsid w:val="24912185"/>
    <w:rsid w:val="24D54ECB"/>
    <w:rsid w:val="24DE7D50"/>
    <w:rsid w:val="258F2269"/>
    <w:rsid w:val="25A71E19"/>
    <w:rsid w:val="261A5F63"/>
    <w:rsid w:val="26647F7F"/>
    <w:rsid w:val="26AD5768"/>
    <w:rsid w:val="271F1DB6"/>
    <w:rsid w:val="27B32AE8"/>
    <w:rsid w:val="27D81989"/>
    <w:rsid w:val="27E5140E"/>
    <w:rsid w:val="286B0EC2"/>
    <w:rsid w:val="28AD5D38"/>
    <w:rsid w:val="28BF6783"/>
    <w:rsid w:val="28C569F1"/>
    <w:rsid w:val="28EC13D2"/>
    <w:rsid w:val="290D0F47"/>
    <w:rsid w:val="29360C19"/>
    <w:rsid w:val="2951163A"/>
    <w:rsid w:val="29521789"/>
    <w:rsid w:val="295241AC"/>
    <w:rsid w:val="29526F6C"/>
    <w:rsid w:val="29A604CD"/>
    <w:rsid w:val="29B02EA3"/>
    <w:rsid w:val="29CB7CD5"/>
    <w:rsid w:val="29E33CE5"/>
    <w:rsid w:val="29EB7282"/>
    <w:rsid w:val="2A614902"/>
    <w:rsid w:val="2AD9481D"/>
    <w:rsid w:val="2B1072E4"/>
    <w:rsid w:val="2B476F8F"/>
    <w:rsid w:val="2BB94F03"/>
    <w:rsid w:val="2C1E1454"/>
    <w:rsid w:val="2C1F7298"/>
    <w:rsid w:val="2C2B1258"/>
    <w:rsid w:val="2C475D80"/>
    <w:rsid w:val="2CE203F6"/>
    <w:rsid w:val="2D1C3F10"/>
    <w:rsid w:val="2D3762F5"/>
    <w:rsid w:val="2DEB6407"/>
    <w:rsid w:val="2E370ED5"/>
    <w:rsid w:val="2E4772F9"/>
    <w:rsid w:val="2E843589"/>
    <w:rsid w:val="2E8A328F"/>
    <w:rsid w:val="2EFB3CD5"/>
    <w:rsid w:val="2F392495"/>
    <w:rsid w:val="2F673C8C"/>
    <w:rsid w:val="2FC53D21"/>
    <w:rsid w:val="2FF33C42"/>
    <w:rsid w:val="30F272FA"/>
    <w:rsid w:val="313531C4"/>
    <w:rsid w:val="31391659"/>
    <w:rsid w:val="31664859"/>
    <w:rsid w:val="31815837"/>
    <w:rsid w:val="31A9548D"/>
    <w:rsid w:val="32050D6A"/>
    <w:rsid w:val="32184CD2"/>
    <w:rsid w:val="32316FD8"/>
    <w:rsid w:val="325A2B0B"/>
    <w:rsid w:val="3298134E"/>
    <w:rsid w:val="32995DFD"/>
    <w:rsid w:val="33D951E6"/>
    <w:rsid w:val="344F21EC"/>
    <w:rsid w:val="345C581F"/>
    <w:rsid w:val="346A2CEF"/>
    <w:rsid w:val="34AD4049"/>
    <w:rsid w:val="34B349C9"/>
    <w:rsid w:val="34C467F9"/>
    <w:rsid w:val="34CC5FE3"/>
    <w:rsid w:val="35062341"/>
    <w:rsid w:val="357D0DEB"/>
    <w:rsid w:val="35B17086"/>
    <w:rsid w:val="35C2439E"/>
    <w:rsid w:val="35EB39C6"/>
    <w:rsid w:val="361F15A4"/>
    <w:rsid w:val="36677D69"/>
    <w:rsid w:val="36DE0B45"/>
    <w:rsid w:val="37297A24"/>
    <w:rsid w:val="373C1F3C"/>
    <w:rsid w:val="3752115A"/>
    <w:rsid w:val="37A72E53"/>
    <w:rsid w:val="37E95A3E"/>
    <w:rsid w:val="383D07E9"/>
    <w:rsid w:val="38683104"/>
    <w:rsid w:val="38883BD1"/>
    <w:rsid w:val="39177DB5"/>
    <w:rsid w:val="39F365C3"/>
    <w:rsid w:val="3A1A17B5"/>
    <w:rsid w:val="3A4369AE"/>
    <w:rsid w:val="3A4422E7"/>
    <w:rsid w:val="3AF23B78"/>
    <w:rsid w:val="3B2B071D"/>
    <w:rsid w:val="3B612910"/>
    <w:rsid w:val="3C796A1E"/>
    <w:rsid w:val="3C8F33BD"/>
    <w:rsid w:val="3CE77DE7"/>
    <w:rsid w:val="3D933E09"/>
    <w:rsid w:val="3DAD0F42"/>
    <w:rsid w:val="3E6D3AF6"/>
    <w:rsid w:val="3E820858"/>
    <w:rsid w:val="3EC32463"/>
    <w:rsid w:val="3F0660F6"/>
    <w:rsid w:val="3F1F4601"/>
    <w:rsid w:val="3F3A586F"/>
    <w:rsid w:val="3F8F22FA"/>
    <w:rsid w:val="4049526B"/>
    <w:rsid w:val="405F4579"/>
    <w:rsid w:val="40B57F04"/>
    <w:rsid w:val="40B93E73"/>
    <w:rsid w:val="40BF5E4D"/>
    <w:rsid w:val="40CD5A1E"/>
    <w:rsid w:val="40DD7C13"/>
    <w:rsid w:val="41BD6212"/>
    <w:rsid w:val="41DC3F9C"/>
    <w:rsid w:val="42026014"/>
    <w:rsid w:val="422B14B6"/>
    <w:rsid w:val="425B478B"/>
    <w:rsid w:val="42802353"/>
    <w:rsid w:val="42C24FB9"/>
    <w:rsid w:val="438908C1"/>
    <w:rsid w:val="446A697C"/>
    <w:rsid w:val="44B72FA3"/>
    <w:rsid w:val="44BE38EC"/>
    <w:rsid w:val="44FA0D59"/>
    <w:rsid w:val="44FB350B"/>
    <w:rsid w:val="451E43F3"/>
    <w:rsid w:val="45417917"/>
    <w:rsid w:val="454719D0"/>
    <w:rsid w:val="455A0D71"/>
    <w:rsid w:val="45C43580"/>
    <w:rsid w:val="46C11994"/>
    <w:rsid w:val="46CA6A69"/>
    <w:rsid w:val="471E1454"/>
    <w:rsid w:val="474B1564"/>
    <w:rsid w:val="47DD3EC3"/>
    <w:rsid w:val="47E5302D"/>
    <w:rsid w:val="48093FFF"/>
    <w:rsid w:val="48406583"/>
    <w:rsid w:val="48760175"/>
    <w:rsid w:val="487965EF"/>
    <w:rsid w:val="48D23F18"/>
    <w:rsid w:val="48D90399"/>
    <w:rsid w:val="496A3944"/>
    <w:rsid w:val="49807AD5"/>
    <w:rsid w:val="49820FF6"/>
    <w:rsid w:val="49830E70"/>
    <w:rsid w:val="49946786"/>
    <w:rsid w:val="49AA1869"/>
    <w:rsid w:val="49EB781D"/>
    <w:rsid w:val="4A362453"/>
    <w:rsid w:val="4AB25865"/>
    <w:rsid w:val="4B3429A5"/>
    <w:rsid w:val="4B6B7BE8"/>
    <w:rsid w:val="4BE05F58"/>
    <w:rsid w:val="4C116097"/>
    <w:rsid w:val="4C386D37"/>
    <w:rsid w:val="4C421B40"/>
    <w:rsid w:val="4C49476D"/>
    <w:rsid w:val="4C4E00B1"/>
    <w:rsid w:val="4C600DCF"/>
    <w:rsid w:val="4CC52888"/>
    <w:rsid w:val="4D350738"/>
    <w:rsid w:val="4D450141"/>
    <w:rsid w:val="4F424B48"/>
    <w:rsid w:val="4F5A7B8E"/>
    <w:rsid w:val="4F705189"/>
    <w:rsid w:val="4F732204"/>
    <w:rsid w:val="4FAC58B4"/>
    <w:rsid w:val="4FDB598B"/>
    <w:rsid w:val="50303319"/>
    <w:rsid w:val="504A78C2"/>
    <w:rsid w:val="505C6EF8"/>
    <w:rsid w:val="50780852"/>
    <w:rsid w:val="50C429DB"/>
    <w:rsid w:val="51310554"/>
    <w:rsid w:val="51764A90"/>
    <w:rsid w:val="51A66FFF"/>
    <w:rsid w:val="51DE7352"/>
    <w:rsid w:val="51E275BD"/>
    <w:rsid w:val="52564A68"/>
    <w:rsid w:val="53011582"/>
    <w:rsid w:val="533B58BB"/>
    <w:rsid w:val="5364717A"/>
    <w:rsid w:val="541F6B64"/>
    <w:rsid w:val="547474F5"/>
    <w:rsid w:val="54BC294C"/>
    <w:rsid w:val="54D542E8"/>
    <w:rsid w:val="54FE675F"/>
    <w:rsid w:val="552C5324"/>
    <w:rsid w:val="555608A2"/>
    <w:rsid w:val="55695014"/>
    <w:rsid w:val="55976ECF"/>
    <w:rsid w:val="56041237"/>
    <w:rsid w:val="568A734F"/>
    <w:rsid w:val="56C917BB"/>
    <w:rsid w:val="56E16AF3"/>
    <w:rsid w:val="56E85BD4"/>
    <w:rsid w:val="570F2B58"/>
    <w:rsid w:val="57611647"/>
    <w:rsid w:val="57BD2783"/>
    <w:rsid w:val="57E20FDD"/>
    <w:rsid w:val="5838024E"/>
    <w:rsid w:val="58A46538"/>
    <w:rsid w:val="590C3E3E"/>
    <w:rsid w:val="59445B9E"/>
    <w:rsid w:val="59843B52"/>
    <w:rsid w:val="5996772E"/>
    <w:rsid w:val="59B1054B"/>
    <w:rsid w:val="5A283CC9"/>
    <w:rsid w:val="5A6F15C3"/>
    <w:rsid w:val="5AB06765"/>
    <w:rsid w:val="5B11532F"/>
    <w:rsid w:val="5B3F76CB"/>
    <w:rsid w:val="5B8631BF"/>
    <w:rsid w:val="5BD72B08"/>
    <w:rsid w:val="5C0E3C95"/>
    <w:rsid w:val="5C3A6015"/>
    <w:rsid w:val="5C6D3459"/>
    <w:rsid w:val="5CD075E0"/>
    <w:rsid w:val="5D3A7C80"/>
    <w:rsid w:val="5D54720C"/>
    <w:rsid w:val="5D8C2364"/>
    <w:rsid w:val="5E133543"/>
    <w:rsid w:val="5E7719B7"/>
    <w:rsid w:val="5EAC64F0"/>
    <w:rsid w:val="5EBC2257"/>
    <w:rsid w:val="5F3F6E7F"/>
    <w:rsid w:val="5F562E58"/>
    <w:rsid w:val="5F6378C8"/>
    <w:rsid w:val="5F6F51C2"/>
    <w:rsid w:val="5F960B81"/>
    <w:rsid w:val="5FA5720B"/>
    <w:rsid w:val="5FCB30AD"/>
    <w:rsid w:val="5FED23E2"/>
    <w:rsid w:val="5FF13D65"/>
    <w:rsid w:val="602E7C2C"/>
    <w:rsid w:val="604824CF"/>
    <w:rsid w:val="60642AC2"/>
    <w:rsid w:val="60833C4E"/>
    <w:rsid w:val="60910895"/>
    <w:rsid w:val="60B75399"/>
    <w:rsid w:val="60F34FD8"/>
    <w:rsid w:val="61051C03"/>
    <w:rsid w:val="612C7059"/>
    <w:rsid w:val="6191348B"/>
    <w:rsid w:val="62355E4F"/>
    <w:rsid w:val="62C93B2E"/>
    <w:rsid w:val="63CD0DD0"/>
    <w:rsid w:val="63DD035B"/>
    <w:rsid w:val="64571C29"/>
    <w:rsid w:val="645A2D21"/>
    <w:rsid w:val="64AB762F"/>
    <w:rsid w:val="650A0C8C"/>
    <w:rsid w:val="65462DC4"/>
    <w:rsid w:val="65A036D9"/>
    <w:rsid w:val="65B01ED3"/>
    <w:rsid w:val="6688439F"/>
    <w:rsid w:val="668D012B"/>
    <w:rsid w:val="6704181D"/>
    <w:rsid w:val="67097055"/>
    <w:rsid w:val="67511298"/>
    <w:rsid w:val="67574290"/>
    <w:rsid w:val="676C69FD"/>
    <w:rsid w:val="67930AC0"/>
    <w:rsid w:val="684921AE"/>
    <w:rsid w:val="6849648E"/>
    <w:rsid w:val="68AC4C67"/>
    <w:rsid w:val="68F913FD"/>
    <w:rsid w:val="69094528"/>
    <w:rsid w:val="69131659"/>
    <w:rsid w:val="693C63B0"/>
    <w:rsid w:val="696B141C"/>
    <w:rsid w:val="696B4238"/>
    <w:rsid w:val="69EE0ACB"/>
    <w:rsid w:val="6A4F3CD7"/>
    <w:rsid w:val="6A7426EC"/>
    <w:rsid w:val="6AEB2C3E"/>
    <w:rsid w:val="6AEC3118"/>
    <w:rsid w:val="6B6E66A0"/>
    <w:rsid w:val="6BF23480"/>
    <w:rsid w:val="6C1F0542"/>
    <w:rsid w:val="6C381302"/>
    <w:rsid w:val="6C5D66B3"/>
    <w:rsid w:val="6C796DFE"/>
    <w:rsid w:val="6C94189A"/>
    <w:rsid w:val="6CF23E8F"/>
    <w:rsid w:val="6D37081E"/>
    <w:rsid w:val="6D4D76C9"/>
    <w:rsid w:val="6D997971"/>
    <w:rsid w:val="6DB07C0A"/>
    <w:rsid w:val="6E1675CC"/>
    <w:rsid w:val="6E2C45EE"/>
    <w:rsid w:val="6E6F7DD5"/>
    <w:rsid w:val="6EBF0268"/>
    <w:rsid w:val="6F0D6B91"/>
    <w:rsid w:val="6F5014B6"/>
    <w:rsid w:val="6F684386"/>
    <w:rsid w:val="6F7D794F"/>
    <w:rsid w:val="702526B7"/>
    <w:rsid w:val="70555510"/>
    <w:rsid w:val="70DD35E1"/>
    <w:rsid w:val="71723FC4"/>
    <w:rsid w:val="717D4068"/>
    <w:rsid w:val="71DE6BB3"/>
    <w:rsid w:val="722A6091"/>
    <w:rsid w:val="72AA6845"/>
    <w:rsid w:val="72C01327"/>
    <w:rsid w:val="731F1CC5"/>
    <w:rsid w:val="735A1753"/>
    <w:rsid w:val="742449B2"/>
    <w:rsid w:val="744C1726"/>
    <w:rsid w:val="74626990"/>
    <w:rsid w:val="746F41F5"/>
    <w:rsid w:val="7507127A"/>
    <w:rsid w:val="751F6274"/>
    <w:rsid w:val="75DB3A90"/>
    <w:rsid w:val="75EC299E"/>
    <w:rsid w:val="75F64E57"/>
    <w:rsid w:val="76041B58"/>
    <w:rsid w:val="76210156"/>
    <w:rsid w:val="76FF4211"/>
    <w:rsid w:val="77D746FD"/>
    <w:rsid w:val="780E458E"/>
    <w:rsid w:val="78EC39D6"/>
    <w:rsid w:val="78EF2173"/>
    <w:rsid w:val="79651D6D"/>
    <w:rsid w:val="79FC4BBB"/>
    <w:rsid w:val="7A867560"/>
    <w:rsid w:val="7AE96862"/>
    <w:rsid w:val="7B122A02"/>
    <w:rsid w:val="7B136B47"/>
    <w:rsid w:val="7B42644B"/>
    <w:rsid w:val="7B447ABD"/>
    <w:rsid w:val="7B6E6ED6"/>
    <w:rsid w:val="7B9618EA"/>
    <w:rsid w:val="7C067C43"/>
    <w:rsid w:val="7CB91A98"/>
    <w:rsid w:val="7D0D3ED2"/>
    <w:rsid w:val="7D52273B"/>
    <w:rsid w:val="7D7D5035"/>
    <w:rsid w:val="7D8120B3"/>
    <w:rsid w:val="7D8D28D5"/>
    <w:rsid w:val="7DDE46C1"/>
    <w:rsid w:val="7DFF6EB0"/>
    <w:rsid w:val="7E4C75D2"/>
    <w:rsid w:val="7E8D31E0"/>
    <w:rsid w:val="7ECE2066"/>
    <w:rsid w:val="7F094DEE"/>
    <w:rsid w:val="7F126BF4"/>
    <w:rsid w:val="7F5A7766"/>
    <w:rsid w:val="7F9A65A6"/>
    <w:rsid w:val="7FD6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2020-07-11T00:49:00Z</dcterms:created>
  <dc:creator>烟与镜</dc:creator>
  <cp:lastModifiedBy>v_huizzeng</cp:lastModifiedBy>
  <dcterms:modified xsi:type="dcterms:W3CDTF">2020-09-23T13:09:54Z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