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0C" w:rsidRDefault="00765F0C">
      <w:pPr>
        <w:rPr>
          <w:b/>
        </w:rPr>
      </w:pPr>
      <w:r w:rsidRPr="00765F0C">
        <w:rPr>
          <w:b/>
        </w:rPr>
        <w:t>TypeScript là gì?</w:t>
      </w:r>
    </w:p>
    <w:p w:rsidR="00765F0C" w:rsidRPr="00765F0C" w:rsidRDefault="00765F0C">
      <w:pPr>
        <w:rPr>
          <w:lang w:val="vi-VN"/>
        </w:rPr>
      </w:pPr>
      <w:r w:rsidRPr="00765F0C">
        <w:rPr>
          <w:lang w:val="vi-VN"/>
        </w:rPr>
        <w:t>Typescript có thể hiểu là một phiên bản nâng cao củ</w:t>
      </w:r>
      <w:r w:rsidR="000C1651">
        <w:rPr>
          <w:lang w:val="vi-VN"/>
        </w:rPr>
        <w:t xml:space="preserve">a Javascript, </w:t>
      </w:r>
      <w:bookmarkStart w:id="0" w:name="_GoBack"/>
      <w:bookmarkEnd w:id="0"/>
    </w:p>
    <w:sectPr w:rsidR="00765F0C" w:rsidRPr="0076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4B"/>
    <w:rsid w:val="000C1651"/>
    <w:rsid w:val="00113BDE"/>
    <w:rsid w:val="0022464B"/>
    <w:rsid w:val="007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1E51"/>
  <w15:chartTrackingRefBased/>
  <w15:docId w15:val="{8015615F-3952-4CB2-8AF3-07A3071B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2023-08-16T13:45:00Z</dcterms:created>
  <dcterms:modified xsi:type="dcterms:W3CDTF">2023-08-16T14:00:00Z</dcterms:modified>
</cp:coreProperties>
</file>