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SQL</w:t>
      </w:r>
      <w:r w:rsidR="00D938D8">
        <w:rPr>
          <w:sz w:val="30"/>
          <w:szCs w:val="30"/>
        </w:rPr>
        <w:t xml:space="preserve"> </w:t>
      </w:r>
      <w:r w:rsidR="00D938D8">
        <w:rPr>
          <w:rFonts w:hint="eastAsia"/>
          <w:sz w:val="30"/>
          <w:szCs w:val="30"/>
        </w:rPr>
        <w:t>injection</w:t>
      </w:r>
      <w:r w:rsidR="002C6D8D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워게임</w:t>
      </w:r>
      <w:proofErr w:type="spellEnd"/>
      <w:r w:rsidRPr="00327CDC">
        <w:rPr>
          <w:rFonts w:hint="eastAsia"/>
          <w:sz w:val="30"/>
          <w:szCs w:val="30"/>
        </w:rPr>
        <w:t xml:space="preserve"> </w:t>
      </w:r>
      <w:proofErr w:type="spellStart"/>
      <w:r w:rsidRPr="00327CDC">
        <w:rPr>
          <w:rFonts w:hint="eastAsia"/>
          <w:sz w:val="30"/>
          <w:szCs w:val="30"/>
        </w:rPr>
        <w:t>풀이문서</w:t>
      </w:r>
      <w:proofErr w:type="spellEnd"/>
      <w:r w:rsidRPr="00327CDC">
        <w:rPr>
          <w:rFonts w:hint="eastAsia"/>
          <w:sz w:val="30"/>
          <w:szCs w:val="30"/>
        </w:rPr>
        <w:t xml:space="preserve"> &gt;</w:t>
      </w:r>
    </w:p>
    <w:p w:rsidR="002C6D8D" w:rsidRDefault="002C6D8D" w:rsidP="002C6D8D">
      <w:pPr>
        <w:jc w:val="right"/>
      </w:pPr>
      <w:proofErr w:type="spellStart"/>
      <w:r>
        <w:rPr>
          <w:rFonts w:hint="eastAsia"/>
        </w:rPr>
        <w:t>허정화</w:t>
      </w:r>
      <w:proofErr w:type="spellEnd"/>
    </w:p>
    <w:p w:rsidR="00EE7240" w:rsidRPr="001A5233" w:rsidRDefault="002C6D8D" w:rsidP="002C6D8D">
      <w:pPr>
        <w:jc w:val="left"/>
        <w:rPr>
          <w:noProof/>
        </w:rPr>
      </w:pPr>
      <w:r w:rsidRPr="002C6D8D">
        <w:rPr>
          <w:rFonts w:hint="eastAsia"/>
          <w:sz w:val="28"/>
        </w:rPr>
        <w:t xml:space="preserve">문제 </w:t>
      </w:r>
      <w:r w:rsidR="008715D3">
        <w:rPr>
          <w:sz w:val="28"/>
        </w:rPr>
        <w:t>18</w:t>
      </w:r>
      <w:r w:rsidR="00D938D8">
        <w:rPr>
          <w:rFonts w:hint="eastAsia"/>
          <w:sz w:val="28"/>
        </w:rPr>
        <w:t>번</w:t>
      </w:r>
      <w:r w:rsidR="00D938D8">
        <w:rPr>
          <w:noProof/>
        </w:rPr>
        <w:t xml:space="preserve"> </w:t>
      </w:r>
    </w:p>
    <w:p w:rsidR="001A5233" w:rsidRDefault="00370B79" w:rsidP="00135971">
      <w:r>
        <w:rPr>
          <w:noProof/>
        </w:rPr>
        <w:drawing>
          <wp:inline distT="0" distB="0" distL="0" distR="0" wp14:anchorId="0B62432F" wp14:editId="25867F27">
            <wp:extent cx="5731510" cy="27901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4AC" w:rsidRDefault="00A504AC" w:rsidP="00155E52">
      <w:r>
        <w:rPr>
          <w:rFonts w:hint="eastAsia"/>
        </w:rPr>
        <w:t>id가 정해진 값이면 풀리는 거 같다.</w:t>
      </w:r>
    </w:p>
    <w:p w:rsidR="00D938D8" w:rsidRDefault="002C6D8D" w:rsidP="00155E52">
      <w:r>
        <w:t>[</w:t>
      </w:r>
      <w:r>
        <w:rPr>
          <w:rFonts w:hint="eastAsia"/>
        </w:rPr>
        <w:t>풀이</w:t>
      </w:r>
      <w:r>
        <w:t>]</w:t>
      </w:r>
    </w:p>
    <w:p w:rsidR="00524A54" w:rsidRDefault="00524A54" w:rsidP="00155E52"/>
    <w:p w:rsidR="00524A54" w:rsidRDefault="00370B79" w:rsidP="002C3F62">
      <w:pPr>
        <w:rPr>
          <w:rFonts w:hint="eastAsia"/>
        </w:rPr>
      </w:pPr>
      <w:r>
        <w:rPr>
          <w:rFonts w:hint="eastAsia"/>
        </w:rPr>
        <w:t xml:space="preserve">현재 </w:t>
      </w:r>
      <w:r>
        <w:t>#, --</w:t>
      </w:r>
      <w:proofErr w:type="gramStart"/>
      <w:r>
        <w:t>,\</w:t>
      </w:r>
      <w:proofErr w:type="gramEnd"/>
      <w:r>
        <w:t xml:space="preserve"> </w:t>
      </w:r>
      <w:r>
        <w:rPr>
          <w:rFonts w:hint="eastAsia"/>
        </w:rPr>
        <w:t>등등 주석처리를 필터링하고</w:t>
      </w:r>
      <w:r w:rsidR="00524A54">
        <w:rPr>
          <w:rFonts w:hint="eastAsia"/>
        </w:rPr>
        <w:t xml:space="preserve"> 있으며</w:t>
      </w:r>
      <w:r>
        <w:rPr>
          <w:rFonts w:hint="eastAsia"/>
        </w:rPr>
        <w:t xml:space="preserve"> </w:t>
      </w:r>
      <w:r w:rsidR="00524A54">
        <w:rPr>
          <w:rFonts w:hint="eastAsia"/>
        </w:rPr>
        <w:t xml:space="preserve">pw의 </w:t>
      </w:r>
      <w:r>
        <w:rPr>
          <w:rFonts w:hint="eastAsia"/>
        </w:rPr>
        <w:t xml:space="preserve">길이는 </w:t>
      </w:r>
      <w:r>
        <w:t>6</w:t>
      </w:r>
      <w:r>
        <w:rPr>
          <w:rFonts w:hint="eastAsia"/>
        </w:rPr>
        <w:t>자리 이하여아한다.</w:t>
      </w:r>
    </w:p>
    <w:p w:rsidR="00370B79" w:rsidRDefault="00524A54" w:rsidP="002C3F62">
      <w:r>
        <w:t>이는</w:t>
      </w:r>
      <w:r>
        <w:rPr>
          <w:rFonts w:hint="eastAsia"/>
        </w:rPr>
        <w:t xml:space="preserve"> </w:t>
      </w:r>
      <w:r>
        <w:t>SQL</w:t>
      </w:r>
      <w:r>
        <w:rPr>
          <w:rFonts w:hint="eastAsia"/>
        </w:rPr>
        <w:t xml:space="preserve">에서 임의의 문자열을 나타내는 역할인 </w:t>
      </w:r>
      <w:r>
        <w:t>0</w:t>
      </w:r>
      <w:r>
        <w:rPr>
          <w:rFonts w:hint="eastAsia"/>
        </w:rPr>
        <w:t>을 이용해야한다</w:t>
      </w:r>
      <w:proofErr w:type="gramStart"/>
      <w:r>
        <w:rPr>
          <w:rFonts w:hint="eastAsia"/>
        </w:rPr>
        <w:t>..</w:t>
      </w:r>
      <w:proofErr w:type="gramEnd"/>
    </w:p>
    <w:p w:rsidR="00524A54" w:rsidRDefault="00524A54" w:rsidP="002C3F62">
      <w:r>
        <w:t>“</w:t>
      </w:r>
      <w:r>
        <w:rPr>
          <w:rFonts w:hint="eastAsia"/>
        </w:rPr>
        <w:t>문자열</w:t>
      </w:r>
      <w:r>
        <w:t xml:space="preserve">”=0은 </w:t>
      </w:r>
      <w:r>
        <w:rPr>
          <w:rFonts w:hint="eastAsia"/>
        </w:rPr>
        <w:t>참이 되므로 이를 사용해 쿼리를 작성해보면</w:t>
      </w:r>
    </w:p>
    <w:p w:rsidR="00524A54" w:rsidRDefault="00524A54" w:rsidP="002C3F62">
      <w:proofErr w:type="gramStart"/>
      <w:r>
        <w:t>?</w:t>
      </w:r>
      <w:r>
        <w:rPr>
          <w:rFonts w:hint="eastAsia"/>
        </w:rPr>
        <w:t>pw</w:t>
      </w:r>
      <w:proofErr w:type="gramEnd"/>
      <w:r>
        <w:rPr>
          <w:rFonts w:hint="eastAsia"/>
        </w:rPr>
        <w:t>=</w:t>
      </w:r>
      <w:r>
        <w:t>‘)=0;%00</w:t>
      </w:r>
    </w:p>
    <w:p w:rsidR="00524A54" w:rsidRPr="00370B79" w:rsidRDefault="00524A54" w:rsidP="002C3F62">
      <w:pPr>
        <w:rPr>
          <w:rFonts w:hint="eastAsia"/>
        </w:rPr>
      </w:pPr>
      <w:r>
        <w:rPr>
          <w:rFonts w:hint="eastAsia"/>
        </w:rPr>
        <w:t xml:space="preserve">이때 </w:t>
      </w:r>
      <w:r>
        <w:t>%00(</w:t>
      </w:r>
      <w:r>
        <w:rPr>
          <w:rFonts w:hint="eastAsia"/>
        </w:rPr>
        <w:t xml:space="preserve">NULL)은 다른 주석처리하는 값들이 </w:t>
      </w:r>
      <w:proofErr w:type="spellStart"/>
      <w:r>
        <w:rPr>
          <w:rFonts w:hint="eastAsia"/>
        </w:rPr>
        <w:t>필터링이</w:t>
      </w:r>
      <w:proofErr w:type="spellEnd"/>
      <w:r>
        <w:rPr>
          <w:rFonts w:hint="eastAsia"/>
        </w:rPr>
        <w:t xml:space="preserve"> 되어있기 때문에 대신해서 넣어준 값이다.</w:t>
      </w:r>
    </w:p>
    <w:p w:rsidR="00C15A65" w:rsidRPr="00370B79" w:rsidRDefault="00C15A65" w:rsidP="002C3F62"/>
    <w:p w:rsidR="002C3F62" w:rsidRDefault="002C3F62" w:rsidP="002C3F62"/>
    <w:p w:rsidR="002C3F62" w:rsidRDefault="002C3F62" w:rsidP="002C3F62"/>
    <w:p w:rsidR="007824EB" w:rsidRDefault="007824EB" w:rsidP="00155E52"/>
    <w:p w:rsidR="00C15A65" w:rsidRDefault="00C15A65" w:rsidP="00155E52"/>
    <w:p w:rsidR="00AB5AF9" w:rsidRDefault="00E93BF7" w:rsidP="00155E52">
      <w:r>
        <w:lastRenderedPageBreak/>
        <w:t>[flag]</w:t>
      </w:r>
      <w:bookmarkStart w:id="0" w:name="_GoBack"/>
      <w:bookmarkEnd w:id="0"/>
    </w:p>
    <w:p w:rsidR="00AB5AF9" w:rsidRDefault="00AB5AF9" w:rsidP="00155E52">
      <w:r>
        <w:rPr>
          <w:rFonts w:hint="eastAsia"/>
        </w:rPr>
        <w:t>성공!</w:t>
      </w:r>
    </w:p>
    <w:p w:rsidR="00BD6EEF" w:rsidRDefault="00524A54" w:rsidP="00155E52">
      <w:r>
        <w:rPr>
          <w:noProof/>
        </w:rPr>
        <w:drawing>
          <wp:inline distT="0" distB="0" distL="0" distR="0" wp14:anchorId="7C2F0BC9" wp14:editId="0B3B0BE8">
            <wp:extent cx="5731510" cy="34436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/>
    <w:p w:rsidR="007700F9" w:rsidRDefault="007700F9" w:rsidP="007700F9">
      <w:r>
        <w:t xml:space="preserve"> </w:t>
      </w:r>
    </w:p>
    <w:p w:rsidR="007700F9" w:rsidRPr="00BD6EEF" w:rsidRDefault="007700F9" w:rsidP="00155E52"/>
    <w:sectPr w:rsidR="007700F9" w:rsidRPr="00BD6E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DC"/>
    <w:rsid w:val="00007F6A"/>
    <w:rsid w:val="00086DDC"/>
    <w:rsid w:val="000938D2"/>
    <w:rsid w:val="000B3FA8"/>
    <w:rsid w:val="000D6B9D"/>
    <w:rsid w:val="000E2B89"/>
    <w:rsid w:val="00100BFB"/>
    <w:rsid w:val="00120F03"/>
    <w:rsid w:val="001348BC"/>
    <w:rsid w:val="00135971"/>
    <w:rsid w:val="00155E52"/>
    <w:rsid w:val="001A0B72"/>
    <w:rsid w:val="001A5233"/>
    <w:rsid w:val="001B0654"/>
    <w:rsid w:val="001B1E1E"/>
    <w:rsid w:val="001C148F"/>
    <w:rsid w:val="001C1CFD"/>
    <w:rsid w:val="002308DE"/>
    <w:rsid w:val="002368E0"/>
    <w:rsid w:val="00255D68"/>
    <w:rsid w:val="002C3F62"/>
    <w:rsid w:val="002C6D8D"/>
    <w:rsid w:val="002F4379"/>
    <w:rsid w:val="00325383"/>
    <w:rsid w:val="00327CDC"/>
    <w:rsid w:val="00352F80"/>
    <w:rsid w:val="00370A95"/>
    <w:rsid w:val="00370B79"/>
    <w:rsid w:val="0037492D"/>
    <w:rsid w:val="003A1ADA"/>
    <w:rsid w:val="003B19F0"/>
    <w:rsid w:val="003B64EA"/>
    <w:rsid w:val="004A1F2C"/>
    <w:rsid w:val="004B752F"/>
    <w:rsid w:val="004D57C7"/>
    <w:rsid w:val="00524A54"/>
    <w:rsid w:val="0053421B"/>
    <w:rsid w:val="005428C8"/>
    <w:rsid w:val="005475CB"/>
    <w:rsid w:val="00592038"/>
    <w:rsid w:val="005951E5"/>
    <w:rsid w:val="005A0FAD"/>
    <w:rsid w:val="005F2CC9"/>
    <w:rsid w:val="006204E1"/>
    <w:rsid w:val="006357E8"/>
    <w:rsid w:val="00682F40"/>
    <w:rsid w:val="006C0C8C"/>
    <w:rsid w:val="006C6745"/>
    <w:rsid w:val="006D3184"/>
    <w:rsid w:val="007039EB"/>
    <w:rsid w:val="0070686C"/>
    <w:rsid w:val="00751B2A"/>
    <w:rsid w:val="007700F9"/>
    <w:rsid w:val="0077689B"/>
    <w:rsid w:val="007824EB"/>
    <w:rsid w:val="0079267D"/>
    <w:rsid w:val="007B2387"/>
    <w:rsid w:val="007F3DF6"/>
    <w:rsid w:val="008032FD"/>
    <w:rsid w:val="00843038"/>
    <w:rsid w:val="008715D3"/>
    <w:rsid w:val="00875EA5"/>
    <w:rsid w:val="008B5004"/>
    <w:rsid w:val="00930664"/>
    <w:rsid w:val="00941B4C"/>
    <w:rsid w:val="009B6D95"/>
    <w:rsid w:val="00A06DFA"/>
    <w:rsid w:val="00A469B0"/>
    <w:rsid w:val="00A504AC"/>
    <w:rsid w:val="00A87888"/>
    <w:rsid w:val="00AB0DDF"/>
    <w:rsid w:val="00AB1A4C"/>
    <w:rsid w:val="00AB5AF9"/>
    <w:rsid w:val="00AB7368"/>
    <w:rsid w:val="00AC1230"/>
    <w:rsid w:val="00AD4B32"/>
    <w:rsid w:val="00B3600A"/>
    <w:rsid w:val="00B5332A"/>
    <w:rsid w:val="00BA2303"/>
    <w:rsid w:val="00BD072C"/>
    <w:rsid w:val="00BD6EEF"/>
    <w:rsid w:val="00C12AD6"/>
    <w:rsid w:val="00C15A65"/>
    <w:rsid w:val="00CB4C0C"/>
    <w:rsid w:val="00CC0DF9"/>
    <w:rsid w:val="00CF33B3"/>
    <w:rsid w:val="00D54909"/>
    <w:rsid w:val="00D938D8"/>
    <w:rsid w:val="00D9592A"/>
    <w:rsid w:val="00DA20F0"/>
    <w:rsid w:val="00DA3E89"/>
    <w:rsid w:val="00E12DBF"/>
    <w:rsid w:val="00E52C53"/>
    <w:rsid w:val="00E7049C"/>
    <w:rsid w:val="00E93BF7"/>
    <w:rsid w:val="00EA3B48"/>
    <w:rsid w:val="00EE7240"/>
    <w:rsid w:val="00EF6394"/>
    <w:rsid w:val="00F06CB2"/>
    <w:rsid w:val="00F17B25"/>
    <w:rsid w:val="00F23033"/>
    <w:rsid w:val="00F44374"/>
    <w:rsid w:val="00F835DA"/>
    <w:rsid w:val="00FB2618"/>
    <w:rsid w:val="00FC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DBE9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23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Heo Jeong hwa</cp:lastModifiedBy>
  <cp:revision>3</cp:revision>
  <dcterms:created xsi:type="dcterms:W3CDTF">2019-12-05T07:35:00Z</dcterms:created>
  <dcterms:modified xsi:type="dcterms:W3CDTF">2019-12-05T07:50:00Z</dcterms:modified>
</cp:coreProperties>
</file>