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7C2E" w14:textId="77777777" w:rsidR="00856D75" w:rsidRPr="00E13AF7" w:rsidRDefault="00856D75">
      <w:pPr>
        <w:rPr>
          <w:b/>
          <w:sz w:val="40"/>
          <w:szCs w:val="40"/>
        </w:rPr>
      </w:pPr>
      <w:r w:rsidRPr="00E13AF7">
        <w:rPr>
          <w:b/>
          <w:sz w:val="40"/>
          <w:szCs w:val="40"/>
        </w:rPr>
        <w:t>Đặt câu hỏi để mọi người trả lời</w:t>
      </w:r>
    </w:p>
    <w:p w14:paraId="7023D364" w14:textId="77777777" w:rsidR="00185AF3" w:rsidRPr="00185AF3" w:rsidRDefault="00185AF3">
      <w:pPr>
        <w:rPr>
          <w:b/>
        </w:rPr>
      </w:pPr>
      <w:r w:rsidRPr="00185AF3">
        <w:rPr>
          <w:b/>
        </w:rPr>
        <w:t>Chia tiền 55$</w:t>
      </w:r>
    </w:p>
    <w:p w14:paraId="297185A3" w14:textId="4866BEDC" w:rsidR="00185AF3" w:rsidRDefault="00185AF3">
      <w:r w:rsidRPr="00626F6A">
        <w:rPr>
          <w:i/>
        </w:rPr>
        <w:t xml:space="preserve">Đỗ </w:t>
      </w:r>
      <w:r w:rsidR="00E13AF7">
        <w:rPr>
          <w:i/>
        </w:rPr>
        <w:t>H</w:t>
      </w:r>
      <w:r w:rsidRPr="00626F6A">
        <w:rPr>
          <w:i/>
        </w:rPr>
        <w:t xml:space="preserve">oàng </w:t>
      </w:r>
      <w:r w:rsidR="00E13AF7">
        <w:rPr>
          <w:i/>
        </w:rPr>
        <w:t>P</w:t>
      </w:r>
      <w:r w:rsidRPr="00626F6A">
        <w:rPr>
          <w:i/>
        </w:rPr>
        <w:t>húc:</w:t>
      </w:r>
      <w:r>
        <w:t xml:space="preserve"> Chia 25 25 5</w:t>
      </w:r>
    </w:p>
    <w:p w14:paraId="03207DAF" w14:textId="75BCCB3C" w:rsidR="00185AF3" w:rsidRDefault="00626F6A">
      <w:r w:rsidRPr="00626F6A">
        <w:rPr>
          <w:i/>
        </w:rPr>
        <w:t>Ho</w:t>
      </w:r>
      <w:r w:rsidR="00185AF3" w:rsidRPr="00626F6A">
        <w:rPr>
          <w:i/>
        </w:rPr>
        <w:t xml:space="preserve">àng </w:t>
      </w:r>
      <w:r w:rsidR="00E13AF7">
        <w:rPr>
          <w:i/>
        </w:rPr>
        <w:t>Q</w:t>
      </w:r>
      <w:r w:rsidR="00185AF3" w:rsidRPr="00626F6A">
        <w:rPr>
          <w:i/>
        </w:rPr>
        <w:t xml:space="preserve">uang </w:t>
      </w:r>
      <w:r w:rsidR="00E13AF7">
        <w:rPr>
          <w:i/>
        </w:rPr>
        <w:t>V</w:t>
      </w:r>
      <w:r w:rsidR="00185AF3" w:rsidRPr="00626F6A">
        <w:rPr>
          <w:i/>
        </w:rPr>
        <w:t>ũ:</w:t>
      </w:r>
      <w:r w:rsidR="00185AF3">
        <w:t xml:space="preserve"> Chia 25 25 5 </w:t>
      </w:r>
    </w:p>
    <w:p w14:paraId="10825049" w14:textId="4E7CF1F3" w:rsidR="00185AF3" w:rsidRDefault="00626F6A">
      <w:r w:rsidRPr="00626F6A">
        <w:rPr>
          <w:i/>
        </w:rPr>
        <w:t xml:space="preserve">Hoàng </w:t>
      </w:r>
      <w:r w:rsidR="00E13AF7">
        <w:rPr>
          <w:i/>
        </w:rPr>
        <w:t>N</w:t>
      </w:r>
      <w:r w:rsidRPr="00626F6A">
        <w:rPr>
          <w:i/>
        </w:rPr>
        <w:t xml:space="preserve">gọc </w:t>
      </w:r>
      <w:r w:rsidR="00185AF3" w:rsidRPr="00626F6A">
        <w:rPr>
          <w:i/>
        </w:rPr>
        <w:t xml:space="preserve">Bá </w:t>
      </w:r>
      <w:r w:rsidR="00E13AF7">
        <w:rPr>
          <w:i/>
        </w:rPr>
        <w:t>T</w:t>
      </w:r>
      <w:r w:rsidR="00185AF3" w:rsidRPr="00626F6A">
        <w:rPr>
          <w:i/>
        </w:rPr>
        <w:t>hi:</w:t>
      </w:r>
      <w:r w:rsidR="00185AF3">
        <w:t xml:space="preserve"> chia 25 25 5</w:t>
      </w:r>
    </w:p>
    <w:p w14:paraId="724EAC5A" w14:textId="77777777" w:rsidR="00626F6A" w:rsidRPr="00626F6A" w:rsidRDefault="00626F6A">
      <w:pPr>
        <w:rPr>
          <w:b/>
        </w:rPr>
      </w:pPr>
      <w:r w:rsidRPr="00626F6A">
        <w:rPr>
          <w:b/>
        </w:rPr>
        <w:t>Greedy là gì</w:t>
      </w:r>
    </w:p>
    <w:p w14:paraId="4F36F381" w14:textId="71BE9EA9" w:rsidR="00185AF3" w:rsidRDefault="00185AF3">
      <w:r w:rsidRPr="00626F6A">
        <w:rPr>
          <w:i/>
        </w:rPr>
        <w:t xml:space="preserve">Lê </w:t>
      </w:r>
      <w:r w:rsidR="00E13AF7">
        <w:rPr>
          <w:i/>
        </w:rPr>
        <w:t>N</w:t>
      </w:r>
      <w:r w:rsidRPr="00626F6A">
        <w:rPr>
          <w:i/>
        </w:rPr>
        <w:t>g</w:t>
      </w:r>
      <w:r w:rsidR="00E13AF7">
        <w:rPr>
          <w:i/>
        </w:rPr>
        <w:t>ọ</w:t>
      </w:r>
      <w:r w:rsidRPr="00626F6A">
        <w:rPr>
          <w:i/>
        </w:rPr>
        <w:t xml:space="preserve">c </w:t>
      </w:r>
      <w:r w:rsidR="00E13AF7">
        <w:rPr>
          <w:i/>
        </w:rPr>
        <w:t>A</w:t>
      </w:r>
      <w:r w:rsidRPr="00626F6A">
        <w:rPr>
          <w:i/>
        </w:rPr>
        <w:t xml:space="preserve">nh </w:t>
      </w:r>
      <w:r w:rsidR="00E13AF7">
        <w:rPr>
          <w:i/>
        </w:rPr>
        <w:t>Q</w:t>
      </w:r>
      <w:r w:rsidRPr="00626F6A">
        <w:rPr>
          <w:i/>
        </w:rPr>
        <w:t>uân</w:t>
      </w:r>
      <w:r w:rsidR="00626F6A">
        <w:t>: là thuật toán</w:t>
      </w:r>
      <w:r>
        <w:t xml:space="preserve"> để</w:t>
      </w:r>
      <w:r w:rsidR="00626F6A">
        <w:t xml:space="preserve"> giải quyết</w:t>
      </w:r>
      <w:r>
        <w:t xml:space="preserve"> 1 bài toán kiể</w:t>
      </w:r>
      <w:r w:rsidR="00626F6A">
        <w:t>u tìm kiếm</w:t>
      </w:r>
      <w:r>
        <w:t xml:space="preserve"> một lựa chọn tối đa để tố</w:t>
      </w:r>
      <w:r w:rsidR="00626F6A">
        <w:t>i ưu được</w:t>
      </w:r>
      <w:r>
        <w:t xml:space="preserve"> bài toán đó.</w:t>
      </w:r>
    </w:p>
    <w:p w14:paraId="0A286A9E" w14:textId="6A09CA3C" w:rsidR="00185AF3" w:rsidRDefault="00626F6A">
      <w:r w:rsidRPr="00626F6A">
        <w:rPr>
          <w:i/>
        </w:rPr>
        <w:t xml:space="preserve">Nguyễn </w:t>
      </w:r>
      <w:r w:rsidR="00E13AF7">
        <w:rPr>
          <w:i/>
        </w:rPr>
        <w:t>N</w:t>
      </w:r>
      <w:r w:rsidRPr="00626F6A">
        <w:rPr>
          <w:i/>
        </w:rPr>
        <w:t xml:space="preserve">gọc </w:t>
      </w:r>
      <w:r w:rsidR="00E13AF7">
        <w:rPr>
          <w:i/>
        </w:rPr>
        <w:t>T</w:t>
      </w:r>
      <w:r w:rsidRPr="00626F6A">
        <w:rPr>
          <w:i/>
        </w:rPr>
        <w:t>ân</w:t>
      </w:r>
      <w:r>
        <w:t xml:space="preserve">: Là tìm ra cách giải quyết vấn đề đơn giản nhất, tiết kiệm thời gian. </w:t>
      </w:r>
    </w:p>
    <w:p w14:paraId="4B8EDF34" w14:textId="6273CC83" w:rsidR="00626F6A" w:rsidRDefault="002078F7">
      <w:r>
        <w:rPr>
          <w:i/>
        </w:rPr>
        <w:t xml:space="preserve">Đặng </w:t>
      </w:r>
      <w:r w:rsidR="00626F6A" w:rsidRPr="00626F6A">
        <w:rPr>
          <w:i/>
        </w:rPr>
        <w:t xml:space="preserve">Xuân </w:t>
      </w:r>
      <w:r w:rsidR="00E13AF7">
        <w:rPr>
          <w:i/>
        </w:rPr>
        <w:t>M</w:t>
      </w:r>
      <w:r w:rsidR="00626F6A" w:rsidRPr="00626F6A">
        <w:rPr>
          <w:i/>
        </w:rPr>
        <w:t>ai:</w:t>
      </w:r>
      <w:r w:rsidR="00626F6A">
        <w:t xml:space="preserve"> Thuật toán</w:t>
      </w:r>
      <w:r w:rsidR="00856D75">
        <w:t xml:space="preserve"> tìm giải pháp</w:t>
      </w:r>
      <w:r w:rsidR="00626F6A">
        <w:t xml:space="preserve"> tối ưu nhất ở mỗi thời điểm, nhưng chưa chắc tối ưu nhất cho toàn bài</w:t>
      </w:r>
    </w:p>
    <w:p w14:paraId="4315A362" w14:textId="77777777" w:rsidR="00856D75" w:rsidRDefault="006C3957">
      <w:pPr>
        <w:rPr>
          <w:b/>
        </w:rPr>
      </w:pPr>
      <w:r>
        <w:rPr>
          <w:b/>
        </w:rPr>
        <w:t>Hiểu về greedy</w:t>
      </w:r>
    </w:p>
    <w:p w14:paraId="3029CA1C" w14:textId="3AE1DDDB" w:rsidR="006C3957" w:rsidRDefault="00856D75">
      <w:r w:rsidRPr="00856D75">
        <w:rPr>
          <w:i/>
        </w:rPr>
        <w:t xml:space="preserve">Nguyễn </w:t>
      </w:r>
      <w:r w:rsidR="00E13AF7">
        <w:rPr>
          <w:i/>
        </w:rPr>
        <w:t>T</w:t>
      </w:r>
      <w:r w:rsidRPr="00856D75">
        <w:rPr>
          <w:i/>
        </w:rPr>
        <w:t>hị</w:t>
      </w:r>
      <w:r>
        <w:rPr>
          <w:b/>
        </w:rPr>
        <w:t xml:space="preserve"> </w:t>
      </w:r>
      <w:r w:rsidR="006C3957" w:rsidRPr="002078F7">
        <w:rPr>
          <w:i/>
        </w:rPr>
        <w:t xml:space="preserve">Thảo </w:t>
      </w:r>
      <w:r w:rsidR="00E13AF7">
        <w:rPr>
          <w:i/>
        </w:rPr>
        <w:t>H</w:t>
      </w:r>
      <w:r w:rsidR="006C3957" w:rsidRPr="002078F7">
        <w:rPr>
          <w:i/>
        </w:rPr>
        <w:t>iền:</w:t>
      </w:r>
      <w:r w:rsidR="006C3957">
        <w:t xml:space="preserve"> có</w:t>
      </w:r>
    </w:p>
    <w:p w14:paraId="0608DE73" w14:textId="77777777" w:rsidR="007168B2" w:rsidRPr="00856D75" w:rsidRDefault="007168B2">
      <w:pPr>
        <w:rPr>
          <w:b/>
        </w:rPr>
      </w:pPr>
    </w:p>
    <w:p w14:paraId="4E3B500A" w14:textId="77777777" w:rsidR="00856D75" w:rsidRPr="00E13AF7" w:rsidRDefault="00856D75">
      <w:pPr>
        <w:rPr>
          <w:b/>
          <w:sz w:val="40"/>
          <w:szCs w:val="40"/>
        </w:rPr>
      </w:pPr>
      <w:r w:rsidRPr="00E13AF7">
        <w:rPr>
          <w:b/>
          <w:sz w:val="40"/>
          <w:szCs w:val="40"/>
        </w:rPr>
        <w:t>Thầy góp ý:</w:t>
      </w:r>
    </w:p>
    <w:p w14:paraId="547A6E7E" w14:textId="77777777" w:rsidR="002078F7" w:rsidRPr="00E13AF7" w:rsidRDefault="00534250">
      <w:pPr>
        <w:rPr>
          <w:bCs/>
        </w:rPr>
      </w:pPr>
      <w:r w:rsidRPr="00E13AF7">
        <w:rPr>
          <w:bCs/>
        </w:rPr>
        <w:t>Bổ sung thêm pattern các bước thực hiện greedy</w:t>
      </w:r>
    </w:p>
    <w:p w14:paraId="77EDAFF6" w14:textId="77777777" w:rsidR="00534250" w:rsidRPr="00E13AF7" w:rsidRDefault="00534250">
      <w:pPr>
        <w:rPr>
          <w:bCs/>
        </w:rPr>
      </w:pPr>
      <w:r w:rsidRPr="00E13AF7">
        <w:rPr>
          <w:bCs/>
        </w:rPr>
        <w:t>Lựa chọn 1 hoặc hai bài để làm</w:t>
      </w:r>
    </w:p>
    <w:p w14:paraId="7484688D" w14:textId="1D4A849F" w:rsidR="00534250" w:rsidRDefault="00534250">
      <w:pPr>
        <w:rPr>
          <w:bCs/>
        </w:rPr>
      </w:pPr>
      <w:r w:rsidRPr="00E13AF7">
        <w:rPr>
          <w:bCs/>
        </w:rPr>
        <w:t>Những bài toán thế nào thì vận dụng được greedy(đặc trưng)</w:t>
      </w:r>
    </w:p>
    <w:p w14:paraId="4ECE8CFF" w14:textId="77777777" w:rsidR="007168B2" w:rsidRPr="00E13AF7" w:rsidRDefault="007168B2">
      <w:pPr>
        <w:rPr>
          <w:bCs/>
        </w:rPr>
      </w:pPr>
    </w:p>
    <w:p w14:paraId="16ABD08D" w14:textId="35D97B25" w:rsidR="00534250" w:rsidRPr="00314BC8" w:rsidRDefault="00314BC8">
      <w:pPr>
        <w:rPr>
          <w:b/>
          <w:sz w:val="40"/>
          <w:szCs w:val="40"/>
        </w:rPr>
      </w:pPr>
      <w:r w:rsidRPr="00314BC8">
        <w:rPr>
          <w:b/>
          <w:sz w:val="40"/>
          <w:szCs w:val="40"/>
        </w:rPr>
        <w:t>Những điều đã bổ sung thêm vào slide:</w:t>
      </w:r>
    </w:p>
    <w:p w14:paraId="586C7748" w14:textId="0F4C0784" w:rsidR="006C3957" w:rsidRPr="006C3957" w:rsidRDefault="00314BC8">
      <w:r>
        <w:t>Bổ sung thêm pattern recognition, đặc trưng, ứng dụng Greedy trong thực tế, so sánh giữa Greedy và Dynamic</w:t>
      </w:r>
    </w:p>
    <w:sectPr w:rsidR="006C3957" w:rsidRPr="006C3957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74"/>
    <w:rsid w:val="00185AF3"/>
    <w:rsid w:val="002078F7"/>
    <w:rsid w:val="002F2774"/>
    <w:rsid w:val="00311660"/>
    <w:rsid w:val="00314BC8"/>
    <w:rsid w:val="00534250"/>
    <w:rsid w:val="00626F6A"/>
    <w:rsid w:val="00644932"/>
    <w:rsid w:val="006C3957"/>
    <w:rsid w:val="007168B2"/>
    <w:rsid w:val="00856D75"/>
    <w:rsid w:val="00A846F9"/>
    <w:rsid w:val="00E1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B594D"/>
  <w15:chartTrackingRefBased/>
  <w15:docId w15:val="{5A819028-22EC-4A3F-8641-EB347659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Trịnh Thanh Thúy</cp:lastModifiedBy>
  <cp:revision>2</cp:revision>
  <dcterms:created xsi:type="dcterms:W3CDTF">2021-06-22T02:18:00Z</dcterms:created>
  <dcterms:modified xsi:type="dcterms:W3CDTF">2021-06-22T02:18:00Z</dcterms:modified>
</cp:coreProperties>
</file>