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4EC" w:rsidRDefault="002234EC" w:rsidP="002234EC">
      <w:r>
        <w:t>5. https://www.figma.com/community/plugin/1016243269511956141</w:t>
      </w:r>
    </w:p>
    <w:p w:rsidR="002234EC" w:rsidRDefault="002234EC" w:rsidP="002234EC">
      <w:r>
        <w:t>figma -&gt; React native</w:t>
      </w:r>
    </w:p>
    <w:p w:rsidR="002234EC" w:rsidRDefault="002234EC" w:rsidP="002234EC"/>
    <w:p w:rsidR="00930CB7" w:rsidRDefault="002234EC">
      <w:r>
        <w:t>6. Not free</w:t>
      </w:r>
      <w:r>
        <w:br/>
      </w:r>
      <w:r w:rsidRPr="002234EC">
        <w:rPr>
          <w:noProof/>
        </w:rPr>
        <w:drawing>
          <wp:inline distT="0" distB="0" distL="0" distR="0" wp14:anchorId="0686C98B" wp14:editId="2338A783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6" w:rsidRDefault="00980B16"/>
    <w:p w:rsidR="00980B16" w:rsidRDefault="00980B16"/>
    <w:p w:rsidR="00980B16" w:rsidRDefault="00980B16"/>
    <w:p w:rsidR="00980B16" w:rsidRDefault="00980B16">
      <w:r>
        <w:t>Nhận thấy dhiwise tách component khá tốt</w:t>
      </w:r>
      <w:bookmarkStart w:id="0" w:name="_GoBack"/>
      <w:bookmarkEnd w:id="0"/>
    </w:p>
    <w:sectPr w:rsidR="0098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81"/>
    <w:rsid w:val="00001381"/>
    <w:rsid w:val="002234EC"/>
    <w:rsid w:val="00930CB7"/>
    <w:rsid w:val="009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89C6"/>
  <w15:chartTrackingRefBased/>
  <w15:docId w15:val="{B30E790E-7062-4A7A-B311-2859F1AD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Hoàng</dc:creator>
  <cp:keywords/>
  <dc:description/>
  <cp:lastModifiedBy>Trần Mạnh Hoàng</cp:lastModifiedBy>
  <cp:revision>3</cp:revision>
  <dcterms:created xsi:type="dcterms:W3CDTF">2024-01-30T01:39:00Z</dcterms:created>
  <dcterms:modified xsi:type="dcterms:W3CDTF">2024-01-30T03:22:00Z</dcterms:modified>
</cp:coreProperties>
</file>